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A07" w:rsidRPr="00771AC7" w:rsidRDefault="00E40A07" w:rsidP="00E40A07">
      <w:pPr>
        <w:rPr>
          <w:rFonts w:ascii="BD Davinci" w:hAnsi="BD Davinci"/>
          <w:sz w:val="64"/>
          <w:szCs w:val="64"/>
        </w:rPr>
      </w:pPr>
      <w:bookmarkStart w:id="0" w:name="_GoBack"/>
      <w:bookmarkEnd w:id="0"/>
      <w:r w:rsidRPr="00771AC7">
        <w:rPr>
          <w:rFonts w:ascii="BD Davinci" w:hAnsi="BD Davinci"/>
          <w:sz w:val="64"/>
          <w:szCs w:val="64"/>
        </w:rPr>
        <w:t xml:space="preserve">Chapter </w:t>
      </w:r>
      <w:r>
        <w:rPr>
          <w:rFonts w:ascii="BD Davinci" w:hAnsi="BD Davinci"/>
          <w:sz w:val="64"/>
          <w:szCs w:val="64"/>
        </w:rPr>
        <w:t>9</w:t>
      </w:r>
      <w:r w:rsidRPr="00771AC7">
        <w:rPr>
          <w:rFonts w:ascii="BD Davinci" w:hAnsi="BD Davinci"/>
          <w:sz w:val="64"/>
          <w:szCs w:val="64"/>
        </w:rPr>
        <w:t xml:space="preserve">:  </w:t>
      </w:r>
      <w:r>
        <w:rPr>
          <w:rFonts w:ascii="BD Davinci" w:hAnsi="BD Davinci"/>
          <w:sz w:val="64"/>
          <w:szCs w:val="64"/>
        </w:rPr>
        <w:t>Paradise Frost</w:t>
      </w:r>
    </w:p>
    <w:p w:rsidR="00E40A07" w:rsidRPr="00771AC7" w:rsidRDefault="00E40A07" w:rsidP="00E40A07"/>
    <w:p w:rsidR="00E40A07" w:rsidRPr="00771AC7" w:rsidRDefault="00E40A07" w:rsidP="00E40A07">
      <w:pPr>
        <w:keepNext/>
        <w:framePr w:dropCap="drop" w:lines="3" w:wrap="around" w:vAnchor="text" w:hAnchor="text"/>
        <w:spacing w:line="827" w:lineRule="exact"/>
        <w:textAlignment w:val="baseline"/>
        <w:rPr>
          <w:rFonts w:ascii="BD Davinci" w:hAnsi="BD Davinci"/>
          <w:position w:val="-11"/>
          <w:sz w:val="112"/>
        </w:rPr>
      </w:pPr>
      <w:r>
        <w:rPr>
          <w:rFonts w:ascii="BD Davinci" w:hAnsi="BD Davinci"/>
          <w:position w:val="-11"/>
          <w:sz w:val="112"/>
        </w:rPr>
        <w:t>J</w:t>
      </w:r>
    </w:p>
    <w:p w:rsidR="00E40A07" w:rsidRDefault="00E40A07" w:rsidP="00E40A07">
      <w:r>
        <w:t xml:space="preserve">ason, archer extraordinaire, hungry as ever, human male, all these things and more, stood out on a rock </w:t>
      </w:r>
      <w:r w:rsidR="00AB4B30">
        <w:t>over</w:t>
      </w:r>
      <w:r>
        <w:t>looking the slight decline now that they were outside the cave.  He was fairly certain that if the snow didn</w:t>
      </w:r>
      <w:r w:rsidR="00B467D9">
        <w:t>’</w:t>
      </w:r>
      <w:r>
        <w:t>t keep melting, he</w:t>
      </w:r>
      <w:r w:rsidR="00B467D9">
        <w:t>’</w:t>
      </w:r>
      <w:r>
        <w:t>d be able to tack their night-old footsteps.  It was earlier in the day</w:t>
      </w:r>
      <w:r w:rsidRPr="00AF7C6C">
        <w:t xml:space="preserve"> </w:t>
      </w:r>
      <w:r>
        <w:t xml:space="preserve">here than in </w:t>
      </w:r>
      <w:proofErr w:type="spellStart"/>
      <w:r>
        <w:t>Bytopia</w:t>
      </w:r>
      <w:proofErr w:type="spellEnd"/>
      <w:r>
        <w:t xml:space="preserve">—most certainly dawn, based on the position of the sun and the speed at which it was rising over the piney hills—and furthermore, the fact that there was an actual sun providing light made it certain that they had engaged in bona fide </w:t>
      </w:r>
      <w:proofErr w:type="spellStart"/>
      <w:r>
        <w:t>transplanar</w:t>
      </w:r>
      <w:proofErr w:type="spellEnd"/>
      <w:r>
        <w:t xml:space="preserve"> travel.  They weren</w:t>
      </w:r>
      <w:r w:rsidR="00B467D9">
        <w:t>’</w:t>
      </w:r>
      <w:r>
        <w:t xml:space="preserve">t on </w:t>
      </w:r>
      <w:proofErr w:type="spellStart"/>
      <w:r>
        <w:t>Dothion</w:t>
      </w:r>
      <w:proofErr w:type="spellEnd"/>
      <w:r>
        <w:t xml:space="preserve"> anymore, </w:t>
      </w:r>
      <w:proofErr w:type="gramStart"/>
      <w:r>
        <w:t>nor</w:t>
      </w:r>
      <w:proofErr w:type="gramEnd"/>
      <w:r>
        <w:t xml:space="preserve"> on </w:t>
      </w:r>
      <w:proofErr w:type="spellStart"/>
      <w:r>
        <w:t>Shurrock</w:t>
      </w:r>
      <w:proofErr w:type="spellEnd"/>
      <w:r>
        <w:t>, for that matter.  This was something else altogether.</w:t>
      </w:r>
    </w:p>
    <w:p w:rsidR="00E40A07" w:rsidRDefault="00E40A07" w:rsidP="00E40A07"/>
    <w:p w:rsidR="00E40A07" w:rsidRPr="00852D99" w:rsidRDefault="00E40A07" w:rsidP="00E40A07">
      <w:r>
        <w:t xml:space="preserve">Though they were not at the bottom of the valley, the immediate area was so hilly around them that they could not see a sea, though Jason was almost certain that he could smell </w:t>
      </w:r>
      <w:r w:rsidR="00AB4B30">
        <w:t xml:space="preserve">saltwater </w:t>
      </w:r>
      <w:r>
        <w:t xml:space="preserve">from miles away.  He tried to look at the portion of the sky where the sun would have set, this being the most sensible place to still see stars in the sky if there were any to be seen.  Because they were on a slope, the western horizon—if such it was—was occluded from view at this point, but of what he could see, there </w:t>
      </w:r>
      <w:r>
        <w:rPr>
          <w:i/>
        </w:rPr>
        <w:t>were</w:t>
      </w:r>
      <w:r>
        <w:t xml:space="preserve"> a few last twinkling lights that would be muffled by sunlight when the orange orb to the apparent east rose beyond that sheet of crimson clouds.  Could this be the Material Plane that he vaguely remembered from a past life?</w:t>
      </w:r>
    </w:p>
    <w:p w:rsidR="00E40A07" w:rsidRDefault="00E40A07" w:rsidP="00E40A07"/>
    <w:p w:rsidR="00E40A07" w:rsidRDefault="00E40A07" w:rsidP="00E40A07">
      <w:r>
        <w:t xml:space="preserve">While they waited just inside the warm mouth of the cave during the few minutes that Jason took to assess their circumstances, Caleb and Magpie had finally agreed on what methods of keeping warm were most effective once they were trekking, and though the </w:t>
      </w:r>
      <w:proofErr w:type="spellStart"/>
      <w:r>
        <w:rPr>
          <w:i/>
        </w:rPr>
        <w:t>Leomund</w:t>
      </w:r>
      <w:r w:rsidR="00B467D9">
        <w:rPr>
          <w:i/>
        </w:rPr>
        <w:t>’</w:t>
      </w:r>
      <w:r>
        <w:rPr>
          <w:i/>
        </w:rPr>
        <w:t>s</w:t>
      </w:r>
      <w:proofErr w:type="spellEnd"/>
      <w:r>
        <w:rPr>
          <w:i/>
        </w:rPr>
        <w:t xml:space="preserve"> tiny hut</w:t>
      </w:r>
      <w:r>
        <w:t xml:space="preserve"> spell was mentioned, Kali and others had agreed that if they were to survive in what appeared to be an expansive and somewhat chilly woodland, they would first have to suspend any vegan considerations, and in addition—aside from eating as much meat as they could find—skin every animal they ate and fashion some coats.  Mundane, divine, and arcane skills could be combined to streamline the enterprise, and Caleb had even mentioned some spells that could muster makeshift vestments in the interim, though no such </w:t>
      </w:r>
      <w:proofErr w:type="spellStart"/>
      <w:r>
        <w:t>magics</w:t>
      </w:r>
      <w:proofErr w:type="spellEnd"/>
      <w:r>
        <w:t xml:space="preserve"> were prepared at this time.</w:t>
      </w:r>
    </w:p>
    <w:p w:rsidR="00E40A07" w:rsidRDefault="00E40A07" w:rsidP="00E40A07"/>
    <w:p w:rsidR="00E40A07" w:rsidRPr="00E85241" w:rsidRDefault="00A44DBD" w:rsidP="00E40A07">
      <w:r>
        <w:t xml:space="preserve">Inside the cave, </w:t>
      </w:r>
      <w:r w:rsidR="00E40A07">
        <w:t>Caleb protested a bit</w:t>
      </w:r>
      <w:r w:rsidR="00AB4B30">
        <w:t xml:space="preserve"> about having to eat animals</w:t>
      </w:r>
      <w:r w:rsidR="00E40A07">
        <w:t xml:space="preserve">, </w:t>
      </w:r>
      <w:r w:rsidR="00B467D9">
        <w:t>“</w:t>
      </w:r>
      <w:r w:rsidR="00E40A07">
        <w:t xml:space="preserve">I have a </w:t>
      </w:r>
      <w:r w:rsidR="00E40A07">
        <w:rPr>
          <w:i/>
        </w:rPr>
        <w:t xml:space="preserve">purity food and drink </w:t>
      </w:r>
      <w:r w:rsidR="00E40A07">
        <w:t xml:space="preserve">spell for today in case we find a rotting carcass, and tomorrow I could muster quite a bit of sustenance for us </w:t>
      </w:r>
      <w:r w:rsidR="00E40A07">
        <w:rPr>
          <w:i/>
        </w:rPr>
        <w:t>without</w:t>
      </w:r>
      <w:r w:rsidR="00E40A07">
        <w:t xml:space="preserve"> anyone having to break with vegan custom.</w:t>
      </w:r>
      <w:r w:rsidR="00B467D9">
        <w:t>”</w:t>
      </w:r>
    </w:p>
    <w:p w:rsidR="00E40A07" w:rsidRDefault="00E40A07" w:rsidP="00E40A07"/>
    <w:p w:rsidR="00E40A07" w:rsidRDefault="00A44DBD" w:rsidP="00E40A07">
      <w:r>
        <w:t xml:space="preserve">Outside the cave, </w:t>
      </w:r>
      <w:r w:rsidR="00E40A07">
        <w:t xml:space="preserve">Jason heard the telltale </w:t>
      </w:r>
      <w:r w:rsidR="00B467D9">
        <w:t>“</w:t>
      </w:r>
      <w:r w:rsidR="00E40A07">
        <w:t>clank, clank, clank</w:t>
      </w:r>
      <w:r w:rsidR="00B467D9">
        <w:t>”</w:t>
      </w:r>
      <w:r w:rsidR="00E40A07">
        <w:t xml:space="preserve"> of his adventuring mate</w:t>
      </w:r>
      <w:r w:rsidR="00B467D9">
        <w:t>’</w:t>
      </w:r>
      <w:r w:rsidR="00E40A07">
        <w:t>s approach</w:t>
      </w:r>
      <w:r>
        <w:t xml:space="preserve"> behind him</w:t>
      </w:r>
      <w:r w:rsidR="00E40A07">
        <w:t xml:space="preserve">.  </w:t>
      </w:r>
      <w:r w:rsidR="00B467D9">
        <w:t>“</w:t>
      </w:r>
      <w:r w:rsidR="00E40A07">
        <w:t>Well?</w:t>
      </w:r>
      <w:r w:rsidR="00B467D9">
        <w:t>”</w:t>
      </w:r>
      <w:r w:rsidR="00E40A07">
        <w:t xml:space="preserve"> she asked.</w:t>
      </w:r>
    </w:p>
    <w:p w:rsidR="00E40A07" w:rsidRDefault="00E40A07" w:rsidP="00E40A07"/>
    <w:p w:rsidR="00E40A07" w:rsidRDefault="00E40A07" w:rsidP="00E40A07">
      <w:r>
        <w:t>He turned to her and nodded, confident that they could track the steps he</w:t>
      </w:r>
      <w:r w:rsidR="00B467D9">
        <w:t>’</w:t>
      </w:r>
      <w:r>
        <w:t xml:space="preserve">d easily found in the snow.  </w:t>
      </w:r>
      <w:r w:rsidR="00B467D9">
        <w:t>“</w:t>
      </w:r>
      <w:r>
        <w:t>However,</w:t>
      </w:r>
      <w:r w:rsidR="00B467D9">
        <w:t>”</w:t>
      </w:r>
      <w:r>
        <w:t xml:space="preserve"> he posited a serious caveat as they both walked back inside the cave to join the others.  </w:t>
      </w:r>
      <w:r w:rsidR="00B467D9">
        <w:t>“</w:t>
      </w:r>
      <w:r>
        <w:t xml:space="preserve">It looks like it might be a warm day today... certainly warmer than </w:t>
      </w:r>
      <w:r>
        <w:lastRenderedPageBreak/>
        <w:t xml:space="preserve">yesterday, when it snowed for at least a few hours.  </w:t>
      </w:r>
      <w:r w:rsidR="00A44DBD">
        <w:t xml:space="preserve">Some </w:t>
      </w:r>
      <w:r>
        <w:t>of the snow melted yesterday</w:t>
      </w:r>
      <w:r w:rsidR="00A44DBD">
        <w:t>, as you can tell</w:t>
      </w:r>
      <w:r>
        <w:t>, but only along the parts of the hillside that faced afternoon sunlight, so it was overcast in the morning.</w:t>
      </w:r>
      <w:r w:rsidR="00B467D9">
        <w:t>”</w:t>
      </w:r>
    </w:p>
    <w:p w:rsidR="00E40A07" w:rsidRDefault="00E40A07" w:rsidP="00E40A07"/>
    <w:p w:rsidR="00E40A07" w:rsidRDefault="00B467D9" w:rsidP="00E40A07">
      <w:r>
        <w:t>“</w:t>
      </w:r>
      <w:r w:rsidR="00E40A07">
        <w:t>And there</w:t>
      </w:r>
      <w:r>
        <w:t>’</w:t>
      </w:r>
      <w:r w:rsidR="00E40A07">
        <w:t>s not a cloud in the sky today,</w:t>
      </w:r>
      <w:r>
        <w:t>”</w:t>
      </w:r>
      <w:r w:rsidR="00E40A07">
        <w:t xml:space="preserve"> </w:t>
      </w:r>
      <w:r w:rsidR="00A44DBD">
        <w:t xml:space="preserve">Faith </w:t>
      </w:r>
      <w:r w:rsidR="00E40A07">
        <w:t>filled in the blank.</w:t>
      </w:r>
    </w:p>
    <w:p w:rsidR="00E40A07" w:rsidRDefault="00E40A07" w:rsidP="00E40A07"/>
    <w:p w:rsidR="00E40A07" w:rsidRDefault="00B467D9" w:rsidP="00E40A07">
      <w:r>
        <w:t>“</w:t>
      </w:r>
      <w:r w:rsidR="00E40A07">
        <w:t>Right, if the necromancers took a path that will face sunlight in the next few hours, we face the melancholy prospect of losing any snow-based tracks... which leaves us with mud-prints, if there are any.  At least no rain will wash away what traces they</w:t>
      </w:r>
      <w:r>
        <w:t>’</w:t>
      </w:r>
      <w:r w:rsidR="00E40A07">
        <w:t>ve left, and from the looks of it so far, they</w:t>
      </w:r>
      <w:r>
        <w:t>’</w:t>
      </w:r>
      <w:r w:rsidR="00E40A07">
        <w:t>ve taken no precautions to cover their tracks,</w:t>
      </w:r>
      <w:r>
        <w:t>”</w:t>
      </w:r>
      <w:r w:rsidR="00E40A07">
        <w:t xml:space="preserve"> Jason reported.</w:t>
      </w:r>
    </w:p>
    <w:p w:rsidR="00E40A07" w:rsidRDefault="00E40A07" w:rsidP="00E40A07"/>
    <w:p w:rsidR="00E40A07" w:rsidRDefault="00A44DBD" w:rsidP="00E40A07">
      <w:r>
        <w:t>Overhearing the conversation from just inside the mouth of the cave, t</w:t>
      </w:r>
      <w:r w:rsidR="00E40A07">
        <w:t xml:space="preserve">he beguiler—ever analyzing the motives of her foes—decreed, </w:t>
      </w:r>
      <w:r w:rsidR="00B467D9">
        <w:t>“</w:t>
      </w:r>
      <w:r w:rsidR="00E40A07">
        <w:t>Either they don</w:t>
      </w:r>
      <w:r w:rsidR="00B467D9">
        <w:t>’</w:t>
      </w:r>
      <w:r w:rsidR="00E40A07">
        <w:t>t expect us to follow them, or they don</w:t>
      </w:r>
      <w:r w:rsidR="00B467D9">
        <w:t>’</w:t>
      </w:r>
      <w:r w:rsidR="00E40A07">
        <w:t>t care, or...</w:t>
      </w:r>
      <w:r w:rsidR="00B467D9">
        <w:t>”</w:t>
      </w:r>
      <w:r w:rsidR="00E40A07">
        <w:t xml:space="preserve"> she inhaled as she considered the more poignant possibility:  </w:t>
      </w:r>
      <w:r w:rsidR="00B467D9">
        <w:t>“</w:t>
      </w:r>
      <w:r w:rsidR="00E40A07">
        <w:t xml:space="preserve">They </w:t>
      </w:r>
      <w:r w:rsidR="00E40A07">
        <w:rPr>
          <w:i/>
        </w:rPr>
        <w:t>want</w:t>
      </w:r>
      <w:r w:rsidR="00E40A07">
        <w:t xml:space="preserve"> us to follow them.</w:t>
      </w:r>
      <w:r w:rsidR="00B467D9">
        <w:t>”</w:t>
      </w:r>
    </w:p>
    <w:p w:rsidR="00E40A07" w:rsidRDefault="00E40A07" w:rsidP="00E40A07"/>
    <w:p w:rsidR="00E40A07" w:rsidRDefault="00E40A07" w:rsidP="00E40A07">
      <w:r>
        <w:t>Jason had considered this possibility.  Wherever the necromancers were headed, it was not near here.  Other than the traces of constant pilgrimage to and from this place—at least recently—there were no indications of a permanent settlement here.  This was less than an outpost:  it was a waystation, and to where it led, only adventure would reveal.</w:t>
      </w:r>
    </w:p>
    <w:p w:rsidR="00E40A07" w:rsidRDefault="00E40A07" w:rsidP="00E40A07"/>
    <w:p w:rsidR="00426F27" w:rsidRDefault="00B467D9" w:rsidP="00426F27">
      <w:r>
        <w:t>“</w:t>
      </w:r>
      <w:r w:rsidR="00426F27">
        <w:t>We have the map or a location where they are headed, correct?</w:t>
      </w:r>
      <w:r>
        <w:t>”</w:t>
      </w:r>
      <w:r w:rsidR="00426F27">
        <w:t xml:space="preserve"> Kali confirmed.</w:t>
      </w:r>
    </w:p>
    <w:p w:rsidR="00426F27" w:rsidRDefault="00426F27" w:rsidP="00426F27"/>
    <w:p w:rsidR="00426F27" w:rsidRDefault="00B467D9" w:rsidP="00426F27">
      <w:r>
        <w:t>“</w:t>
      </w:r>
      <w:r w:rsidR="00426F27">
        <w:t>It</w:t>
      </w:r>
      <w:r>
        <w:t>’</w:t>
      </w:r>
      <w:r w:rsidR="00426F27">
        <w:t>s a crappy map, but yes,</w:t>
      </w:r>
      <w:r>
        <w:t>”</w:t>
      </w:r>
      <w:r w:rsidR="00426F27">
        <w:t xml:space="preserve"> Magpie reported, holding it up.  </w:t>
      </w:r>
      <w:r>
        <w:t>“</w:t>
      </w:r>
      <w:r w:rsidR="00426F27">
        <w:t>We have it.</w:t>
      </w:r>
      <w:r>
        <w:t>”</w:t>
      </w:r>
    </w:p>
    <w:p w:rsidR="00426F27" w:rsidRDefault="00426F27" w:rsidP="00426F27"/>
    <w:p w:rsidR="00426F27" w:rsidRDefault="00426F27" w:rsidP="00426F27">
      <w:r>
        <w:t>Maybe we should not follow hard on their tails.</w:t>
      </w:r>
      <w:r w:rsidR="00B467D9">
        <w:t>”</w:t>
      </w:r>
      <w:r>
        <w:t xml:space="preserve">  Kali </w:t>
      </w:r>
      <w:proofErr w:type="gramStart"/>
      <w:r>
        <w:t>shivered,</w:t>
      </w:r>
      <w:proofErr w:type="gramEnd"/>
      <w:r>
        <w:t xml:space="preserve"> her attire not acceptable for this weather.  </w:t>
      </w:r>
      <w:r w:rsidR="00B467D9">
        <w:t>“</w:t>
      </w:r>
      <w:r>
        <w:t>I think we need to determine where we are, and make this cave or your tiny hut warm.  Wouldn</w:t>
      </w:r>
      <w:r w:rsidR="00B467D9">
        <w:t>’</w:t>
      </w:r>
      <w:r>
        <w:t>t a pocket universe be warmer than here?</w:t>
      </w:r>
      <w:r w:rsidR="00B467D9">
        <w:t>”</w:t>
      </w:r>
    </w:p>
    <w:p w:rsidR="00426F27" w:rsidRDefault="00426F27" w:rsidP="00426F27"/>
    <w:p w:rsidR="00426F27" w:rsidRDefault="00B467D9" w:rsidP="00426F27">
      <w:r>
        <w:t>“</w:t>
      </w:r>
      <w:r w:rsidR="00426F27">
        <w:t>We</w:t>
      </w:r>
      <w:r>
        <w:t>’</w:t>
      </w:r>
      <w:r w:rsidR="00426F27">
        <w:t>d have to prepare the spell, though, right?</w:t>
      </w:r>
      <w:r>
        <w:t>”</w:t>
      </w:r>
      <w:r w:rsidR="00426F27">
        <w:t xml:space="preserve"> Faith was pretty sure no one had.</w:t>
      </w:r>
    </w:p>
    <w:p w:rsidR="00426F27" w:rsidRDefault="00426F27" w:rsidP="00426F27"/>
    <w:p w:rsidR="00EC2317" w:rsidRDefault="00B467D9" w:rsidP="00426F27">
      <w:r>
        <w:t>“</w:t>
      </w:r>
      <w:r w:rsidR="00426F27">
        <w:t>I agree:  warmth and food.  I will look for some signs of animals,</w:t>
      </w:r>
      <w:r>
        <w:t>”</w:t>
      </w:r>
      <w:r w:rsidR="00426F27">
        <w:t xml:space="preserve"> Jason said.</w:t>
      </w:r>
    </w:p>
    <w:p w:rsidR="00426F27" w:rsidRDefault="00426F27" w:rsidP="00426F27"/>
    <w:p w:rsidR="00037567" w:rsidRDefault="00037567" w:rsidP="00426F27">
      <w:r>
        <w:t>~*~</w:t>
      </w:r>
    </w:p>
    <w:p w:rsidR="00037567" w:rsidRDefault="00037567" w:rsidP="00426F27"/>
    <w:p w:rsidR="004E1278" w:rsidRDefault="004E1278" w:rsidP="004E1278">
      <w:r>
        <w:t>Jason was only about 500</w:t>
      </w:r>
      <w:r w:rsidR="00B467D9">
        <w:t>’</w:t>
      </w:r>
      <w:r>
        <w:t xml:space="preserve"> away from the mouth of the cave—northwest of it, it seemed—when he spotted a mark downhill.  The scout with bow in hand raised the weapon and used his muscle memory to load and nock back the arrow as he inhaled.  In the last five </w:t>
      </w:r>
      <w:r>
        <w:lastRenderedPageBreak/>
        <w:t>to ten minutes, he</w:t>
      </w:r>
      <w:r w:rsidR="00B467D9">
        <w:t>’</w:t>
      </w:r>
      <w:r>
        <w:t>d scouted the immediate area, and had found droppings and other signs of the target now before him:  an elk.  He fired three shots in order to minimize the duration of the animal</w:t>
      </w:r>
      <w:r w:rsidR="00B467D9">
        <w:t>’</w:t>
      </w:r>
      <w:r>
        <w:t>s suffering.</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4E1278" w:rsidRPr="007C4347" w:rsidTr="00A44D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E1278" w:rsidRPr="007C4347" w:rsidRDefault="004E1278" w:rsidP="00A44D61">
            <w:pPr>
              <w:jc w:val="center"/>
              <w:rPr>
                <w:rFonts w:eastAsia="Times New Roman"/>
                <w:b/>
                <w:bCs/>
                <w:color w:val="FFFFFF"/>
                <w:szCs w:val="24"/>
              </w:rPr>
            </w:pPr>
            <w:proofErr w:type="spellStart"/>
            <w:r w:rsidRPr="007C4347">
              <w:rPr>
                <w:rFonts w:eastAsia="Times New Roman"/>
                <w:b/>
                <w:bCs/>
                <w:color w:val="FFFFFF"/>
                <w:szCs w:val="24"/>
              </w:rPr>
              <w:t>Rng</w:t>
            </w:r>
            <w:proofErr w:type="spellEnd"/>
            <w:r w:rsidRPr="007C4347">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4E1278" w:rsidRPr="007C4347" w:rsidRDefault="004E1278" w:rsidP="00A44D61">
            <w:pPr>
              <w:jc w:val="center"/>
              <w:rPr>
                <w:rFonts w:eastAsia="Times New Roman"/>
                <w:b/>
                <w:bCs/>
                <w:color w:val="FFC000"/>
                <w:szCs w:val="24"/>
              </w:rPr>
            </w:pPr>
            <w:r w:rsidRPr="007C4347">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E1278" w:rsidRPr="007C4347" w:rsidRDefault="004E1278" w:rsidP="00A44D61">
            <w:pPr>
              <w:jc w:val="center"/>
              <w:rPr>
                <w:rFonts w:eastAsia="Times New Roman"/>
                <w:b/>
                <w:bCs/>
                <w:color w:val="FFFFFF"/>
                <w:szCs w:val="24"/>
              </w:rPr>
            </w:pPr>
            <w:r w:rsidRPr="007C4347">
              <w:rPr>
                <w:rFonts w:eastAsia="Times New Roman"/>
                <w:b/>
                <w:bCs/>
                <w:color w:val="FFFFFF"/>
                <w:szCs w:val="24"/>
              </w:rPr>
              <w:t>Notes</w:t>
            </w:r>
          </w:p>
        </w:tc>
      </w:tr>
      <w:tr w:rsidR="004E1278" w:rsidRPr="007C4347" w:rsidTr="00A44D6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E1278" w:rsidRPr="007C4347" w:rsidRDefault="004E1278" w:rsidP="00A44D61">
            <w:pPr>
              <w:jc w:val="center"/>
              <w:rPr>
                <w:rFonts w:eastAsia="Times New Roman"/>
                <w:szCs w:val="24"/>
              </w:rPr>
            </w:pPr>
            <w:r w:rsidRPr="007C4347">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4E1278" w:rsidRPr="007C4347" w:rsidRDefault="004E1278" w:rsidP="00A44D61">
            <w:pPr>
              <w:jc w:val="center"/>
              <w:rPr>
                <w:rFonts w:eastAsia="Times New Roman"/>
                <w:szCs w:val="24"/>
              </w:rPr>
            </w:pPr>
            <w:r w:rsidRPr="007C4347">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200</w:t>
            </w:r>
            <w:r w:rsidR="00B467D9">
              <w:rPr>
                <w:rFonts w:eastAsia="Times New Roman"/>
                <w:szCs w:val="24"/>
              </w:rPr>
              <w:t>’</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+14</w:t>
            </w:r>
          </w:p>
        </w:tc>
        <w:tc>
          <w:tcPr>
            <w:tcW w:w="0" w:type="auto"/>
            <w:tcBorders>
              <w:top w:val="single" w:sz="8" w:space="0" w:color="auto"/>
              <w:left w:val="single" w:sz="4" w:space="0" w:color="auto"/>
              <w:bottom w:val="nil"/>
              <w:right w:val="single" w:sz="4" w:space="0" w:color="auto"/>
            </w:tcBorders>
            <w:shd w:val="clear" w:color="000000" w:fill="00FF00"/>
            <w:noWrap/>
            <w:vAlign w:val="center"/>
            <w:hideMark/>
          </w:tcPr>
          <w:p w:rsidR="004E1278" w:rsidRPr="007C4347" w:rsidRDefault="004E1278" w:rsidP="00A44D61">
            <w:pPr>
              <w:jc w:val="center"/>
              <w:rPr>
                <w:rFonts w:eastAsia="Times New Roman"/>
                <w:b/>
                <w:bCs/>
                <w:color w:val="FFC000"/>
                <w:szCs w:val="24"/>
              </w:rPr>
            </w:pPr>
            <w:r w:rsidRPr="007C4347">
              <w:rPr>
                <w:rFonts w:eastAsia="Times New Roman"/>
                <w:b/>
                <w:bCs/>
                <w:color w:val="FFC000"/>
                <w:szCs w:val="24"/>
              </w:rPr>
              <w:t>20</w:t>
            </w:r>
          </w:p>
        </w:tc>
        <w:tc>
          <w:tcPr>
            <w:tcW w:w="0" w:type="auto"/>
            <w:tcBorders>
              <w:top w:val="nil"/>
              <w:left w:val="single" w:sz="4" w:space="0" w:color="auto"/>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34</w:t>
            </w:r>
          </w:p>
        </w:tc>
        <w:tc>
          <w:tcPr>
            <w:tcW w:w="0" w:type="auto"/>
            <w:tcBorders>
              <w:top w:val="nil"/>
              <w:left w:val="nil"/>
              <w:bottom w:val="nil"/>
              <w:right w:val="double" w:sz="6" w:space="0" w:color="auto"/>
            </w:tcBorders>
            <w:shd w:val="clear" w:color="auto" w:fill="auto"/>
            <w:noWrap/>
            <w:vAlign w:val="center"/>
          </w:tcPr>
          <w:p w:rsidR="004E1278" w:rsidRPr="007C4347" w:rsidRDefault="004E1278" w:rsidP="00A44D61">
            <w:pPr>
              <w:jc w:val="center"/>
              <w:rPr>
                <w:rFonts w:eastAsia="Times New Roman"/>
                <w:szCs w:val="24"/>
              </w:rPr>
            </w:pPr>
          </w:p>
        </w:tc>
      </w:tr>
      <w:tr w:rsidR="004E1278" w:rsidRPr="007C4347" w:rsidTr="00A44D6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E1278" w:rsidRPr="007C4347" w:rsidRDefault="004E1278" w:rsidP="00A44D61">
            <w:pPr>
              <w:jc w:val="center"/>
              <w:rPr>
                <w:rFonts w:eastAsia="Times New Roman"/>
                <w:szCs w:val="24"/>
              </w:rPr>
            </w:pPr>
            <w:r w:rsidRPr="007C4347">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4E1278" w:rsidRPr="007C4347" w:rsidRDefault="004E1278" w:rsidP="00A44D61">
            <w:pPr>
              <w:jc w:val="center"/>
              <w:rPr>
                <w:rFonts w:eastAsia="Times New Roman"/>
                <w:szCs w:val="24"/>
              </w:rPr>
            </w:pPr>
            <w:r w:rsidRPr="007C4347">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E1278" w:rsidRPr="007C4347" w:rsidRDefault="004E1278" w:rsidP="00A44D61">
            <w:pPr>
              <w:jc w:val="center"/>
              <w:rPr>
                <w:rFonts w:eastAsia="Times New Roman"/>
                <w:szCs w:val="24"/>
              </w:rPr>
            </w:pPr>
            <w:r w:rsidRPr="007C4347">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E1278" w:rsidRPr="007C4347" w:rsidRDefault="004E1278" w:rsidP="00A44D61">
            <w:pPr>
              <w:jc w:val="center"/>
              <w:rPr>
                <w:rFonts w:eastAsia="Times New Roman"/>
                <w:szCs w:val="24"/>
              </w:rPr>
            </w:pPr>
            <w:r w:rsidRPr="007C4347">
              <w:rPr>
                <w:rFonts w:eastAsia="Times New Roman"/>
                <w:szCs w:val="24"/>
              </w:rPr>
              <w:t> </w:t>
            </w:r>
          </w:p>
        </w:tc>
        <w:tc>
          <w:tcPr>
            <w:tcW w:w="0" w:type="auto"/>
            <w:tcBorders>
              <w:top w:val="nil"/>
              <w:left w:val="nil"/>
              <w:bottom w:val="nil"/>
              <w:right w:val="nil"/>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rsidR="004E1278" w:rsidRPr="007C4347" w:rsidRDefault="004E1278" w:rsidP="00A44D61">
            <w:pPr>
              <w:jc w:val="center"/>
              <w:rPr>
                <w:rFonts w:eastAsia="Times New Roman"/>
                <w:color w:val="FFC000"/>
                <w:szCs w:val="24"/>
              </w:rPr>
            </w:pPr>
            <w:r w:rsidRPr="007C4347">
              <w:rPr>
                <w:rFonts w:eastAsia="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15</w:t>
            </w:r>
          </w:p>
        </w:tc>
        <w:tc>
          <w:tcPr>
            <w:tcW w:w="0" w:type="auto"/>
            <w:tcBorders>
              <w:top w:val="nil"/>
              <w:left w:val="nil"/>
              <w:bottom w:val="nil"/>
              <w:right w:val="double" w:sz="6" w:space="0" w:color="auto"/>
            </w:tcBorders>
            <w:shd w:val="clear" w:color="auto" w:fill="auto"/>
            <w:noWrap/>
            <w:vAlign w:val="center"/>
          </w:tcPr>
          <w:p w:rsidR="004E1278" w:rsidRPr="007C4347" w:rsidRDefault="004E1278" w:rsidP="00A44D61">
            <w:pPr>
              <w:jc w:val="center"/>
              <w:rPr>
                <w:rFonts w:eastAsia="Times New Roman"/>
                <w:szCs w:val="24"/>
              </w:rPr>
            </w:pPr>
          </w:p>
        </w:tc>
      </w:tr>
      <w:tr w:rsidR="004E1278" w:rsidRPr="007C4347" w:rsidTr="00A44D6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E1278" w:rsidRPr="007C4347" w:rsidRDefault="004E1278" w:rsidP="00A44D61">
            <w:pPr>
              <w:jc w:val="center"/>
              <w:rPr>
                <w:rFonts w:eastAsia="Times New Roman"/>
                <w:szCs w:val="24"/>
              </w:rPr>
            </w:pPr>
            <w:r w:rsidRPr="007C4347">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4E1278" w:rsidRPr="007C4347" w:rsidRDefault="004E1278" w:rsidP="00A44D61">
            <w:pPr>
              <w:jc w:val="center"/>
              <w:rPr>
                <w:rFonts w:eastAsia="Times New Roman"/>
                <w:szCs w:val="24"/>
              </w:rPr>
            </w:pPr>
            <w:r w:rsidRPr="007C4347">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E1278" w:rsidRPr="007C4347" w:rsidRDefault="004E1278" w:rsidP="00A44D61">
            <w:pPr>
              <w:jc w:val="center"/>
              <w:rPr>
                <w:rFonts w:eastAsia="Times New Roman"/>
                <w:szCs w:val="24"/>
              </w:rPr>
            </w:pPr>
            <w:r w:rsidRPr="007C4347">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E1278" w:rsidRPr="007C4347" w:rsidRDefault="004E1278" w:rsidP="00A44D61">
            <w:pPr>
              <w:jc w:val="center"/>
              <w:rPr>
                <w:rFonts w:eastAsia="Times New Roman"/>
                <w:szCs w:val="24"/>
              </w:rPr>
            </w:pPr>
            <w:r w:rsidRPr="007C4347">
              <w:rPr>
                <w:rFonts w:eastAsia="Times New Roman"/>
                <w:szCs w:val="24"/>
              </w:rPr>
              <w:t> </w:t>
            </w:r>
          </w:p>
        </w:tc>
        <w:tc>
          <w:tcPr>
            <w:tcW w:w="0" w:type="auto"/>
            <w:tcBorders>
              <w:top w:val="nil"/>
              <w:left w:val="nil"/>
              <w:bottom w:val="nil"/>
              <w:right w:val="nil"/>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+14</w:t>
            </w:r>
          </w:p>
        </w:tc>
        <w:tc>
          <w:tcPr>
            <w:tcW w:w="0" w:type="auto"/>
            <w:tcBorders>
              <w:top w:val="nil"/>
              <w:left w:val="single" w:sz="4" w:space="0" w:color="auto"/>
              <w:bottom w:val="nil"/>
              <w:right w:val="single" w:sz="4" w:space="0" w:color="auto"/>
            </w:tcBorders>
            <w:shd w:val="clear" w:color="000000" w:fill="7030A0"/>
            <w:noWrap/>
            <w:vAlign w:val="center"/>
            <w:hideMark/>
          </w:tcPr>
          <w:p w:rsidR="004E1278" w:rsidRPr="007C4347" w:rsidRDefault="004E1278" w:rsidP="00A44D61">
            <w:pPr>
              <w:jc w:val="center"/>
              <w:rPr>
                <w:rFonts w:eastAsia="Times New Roman"/>
                <w:color w:val="FFC000"/>
                <w:szCs w:val="24"/>
              </w:rPr>
            </w:pPr>
            <w:r w:rsidRPr="007C4347">
              <w:rPr>
                <w:rFonts w:eastAsia="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29</w:t>
            </w:r>
          </w:p>
        </w:tc>
        <w:tc>
          <w:tcPr>
            <w:tcW w:w="0" w:type="auto"/>
            <w:tcBorders>
              <w:top w:val="nil"/>
              <w:left w:val="nil"/>
              <w:bottom w:val="nil"/>
              <w:right w:val="double" w:sz="6" w:space="0" w:color="auto"/>
            </w:tcBorders>
            <w:shd w:val="clear" w:color="auto" w:fill="auto"/>
            <w:noWrap/>
            <w:vAlign w:val="center"/>
          </w:tcPr>
          <w:p w:rsidR="004E1278" w:rsidRPr="007C4347" w:rsidRDefault="004E1278" w:rsidP="00A44D61">
            <w:pPr>
              <w:jc w:val="center"/>
              <w:rPr>
                <w:rFonts w:eastAsia="Times New Roman"/>
                <w:szCs w:val="24"/>
              </w:rPr>
            </w:pPr>
          </w:p>
        </w:tc>
      </w:tr>
      <w:tr w:rsidR="004E1278" w:rsidRPr="007C4347" w:rsidTr="00A44D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4E1278" w:rsidRPr="007C4347" w:rsidRDefault="004E1278" w:rsidP="00A44D61">
            <w:pPr>
              <w:jc w:val="center"/>
              <w:rPr>
                <w:rFonts w:eastAsia="Times New Roman"/>
                <w:szCs w:val="24"/>
              </w:rPr>
            </w:pPr>
            <w:r w:rsidRPr="007C4347">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E1278" w:rsidRPr="007C4347" w:rsidRDefault="004E1278" w:rsidP="00A44D61">
            <w:pPr>
              <w:jc w:val="center"/>
              <w:rPr>
                <w:rFonts w:eastAsia="Times New Roman"/>
                <w:szCs w:val="24"/>
              </w:rPr>
            </w:pPr>
            <w:r w:rsidRPr="007C4347">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4E1278" w:rsidRPr="007C4347" w:rsidRDefault="004E1278" w:rsidP="00A44D61">
            <w:pPr>
              <w:jc w:val="center"/>
              <w:rPr>
                <w:rFonts w:eastAsia="Times New Roman"/>
                <w:color w:val="FFC000"/>
                <w:szCs w:val="24"/>
              </w:rPr>
            </w:pPr>
            <w:r w:rsidRPr="007C4347">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4E1278" w:rsidRPr="007C4347" w:rsidRDefault="004E1278" w:rsidP="00A44D61">
            <w:pPr>
              <w:jc w:val="center"/>
              <w:rPr>
                <w:rFonts w:eastAsia="Times New Roman"/>
                <w:szCs w:val="24"/>
              </w:rPr>
            </w:pPr>
            <w:r w:rsidRPr="007C4347">
              <w:rPr>
                <w:rFonts w:eastAsia="Times New Roman"/>
                <w:szCs w:val="24"/>
              </w:rPr>
              <w:t>-1 to AC 1 round</w:t>
            </w:r>
          </w:p>
        </w:tc>
      </w:tr>
    </w:tbl>
    <w:p w:rsidR="004E1278" w:rsidRPr="007C4347" w:rsidRDefault="004E1278" w:rsidP="004E1278">
      <w:pPr>
        <w:rPr>
          <w:i/>
        </w:rPr>
      </w:pPr>
      <w:r>
        <w:rPr>
          <w:i/>
        </w:rPr>
        <w:t>Threat, hit, hit.  1d20 = 14 + 11 = 25, critical hit.  Dmg:  [3 x (2 + 1 + 4 electric)] + (6 + 1 + 1 electric) + (7 + 1 + 3 electric) = 9 + 7 + 8 + 16 electric = 40</w:t>
      </w:r>
      <w:r w:rsidR="00FF306A">
        <w:rPr>
          <w:i/>
        </w:rPr>
        <w:t xml:space="preserve"> +</w:t>
      </w:r>
      <w:r w:rsidR="00C92C86">
        <w:rPr>
          <w:i/>
        </w:rPr>
        <w:t xml:space="preserve"> </w:t>
      </w:r>
      <w:r w:rsidR="00FF306A">
        <w:rPr>
          <w:i/>
        </w:rPr>
        <w:t>(</w:t>
      </w:r>
      <w:r w:rsidR="00FF306A" w:rsidRPr="00FF306A">
        <w:rPr>
          <w:i/>
        </w:rPr>
        <w:t>-1</w:t>
      </w:r>
      <w:r w:rsidR="00FF306A">
        <w:rPr>
          <w:i/>
        </w:rPr>
        <w:t>)</w:t>
      </w:r>
      <w:r w:rsidR="00FF306A" w:rsidRPr="00FF306A">
        <w:rPr>
          <w:i/>
        </w:rPr>
        <w:t xml:space="preserve"> to AC</w:t>
      </w:r>
      <w:r>
        <w:rPr>
          <w:i/>
        </w:rPr>
        <w:t>.</w:t>
      </w:r>
    </w:p>
    <w:p w:rsidR="004E1278" w:rsidRDefault="004E1278" w:rsidP="004E1278"/>
    <w:p w:rsidR="004E1278" w:rsidRDefault="004E1278" w:rsidP="004E1278">
      <w:r>
        <w:t>The elk felt almost nothing as the normally cold-resistant animal</w:t>
      </w:r>
      <w:r w:rsidR="00B467D9">
        <w:t>’</w:t>
      </w:r>
      <w:r>
        <w:t>s head froze nearly instantly upon the impact of the first arrow.  The other two missiles were sent out of mercy, just to be thorough.</w:t>
      </w:r>
    </w:p>
    <w:p w:rsidR="004E1278" w:rsidRDefault="004E1278" w:rsidP="004E1278"/>
    <w:p w:rsidR="004E1278" w:rsidRDefault="004E1278" w:rsidP="00426F27">
      <w:r>
        <w:t xml:space="preserve">The human announced his kill with a whistle—confident that if any humanoids or monsters were nearby, he would have </w:t>
      </w:r>
      <w:r w:rsidR="00966A5C">
        <w:t>disc</w:t>
      </w:r>
      <w:r>
        <w:t>erned their presence via clues that were simply not here.  A few minutes later, Kali came around a thicket of trees, followed by Faith.  Though the male would help butcher the meat, it was the ladies who were strong enough to lug the animal</w:t>
      </w:r>
      <w:r w:rsidR="00B467D9">
        <w:t>’</w:t>
      </w:r>
      <w:r>
        <w:t>s body back to the cave for processing.</w:t>
      </w:r>
    </w:p>
    <w:p w:rsidR="004E1278" w:rsidRDefault="004E1278" w:rsidP="00426F27"/>
    <w:p w:rsidR="004E1278" w:rsidRDefault="00B467D9" w:rsidP="00426F27">
      <w:r>
        <w:t>“</w:t>
      </w:r>
      <w:r w:rsidR="004E1278">
        <w:t>You take the antlers,</w:t>
      </w:r>
      <w:r>
        <w:t>”</w:t>
      </w:r>
      <w:r w:rsidR="004E1278">
        <w:t xml:space="preserve"> Faith ceded the end with the better grip to Kali.  </w:t>
      </w:r>
      <w:r>
        <w:t>“</w:t>
      </w:r>
      <w:r w:rsidR="004E1278">
        <w:t>I</w:t>
      </w:r>
      <w:r>
        <w:t>’</w:t>
      </w:r>
      <w:r w:rsidR="004E1278">
        <w:t>ll take the tail-end.</w:t>
      </w:r>
      <w:r>
        <w:t>”</w:t>
      </w:r>
    </w:p>
    <w:p w:rsidR="004E1278" w:rsidRDefault="004E1278" w:rsidP="00426F27"/>
    <w:p w:rsidR="004E1278" w:rsidRDefault="004E1278" w:rsidP="00426F27">
      <w:r>
        <w:t>Jason did not retort with what came to mind</w:t>
      </w:r>
      <w:r w:rsidR="00ED27A6">
        <w:t xml:space="preserve"> as they made their way back</w:t>
      </w:r>
      <w:r>
        <w:t xml:space="preserve">, and within a few more minutes, they were all </w:t>
      </w:r>
      <w:r w:rsidR="00ED27A6">
        <w:t xml:space="preserve">shanking, </w:t>
      </w:r>
      <w:r>
        <w:t>slitting</w:t>
      </w:r>
      <w:r w:rsidR="00ED27A6">
        <w:t>, hacking,</w:t>
      </w:r>
      <w:r>
        <w:t xml:space="preserve"> and slicing at the creature</w:t>
      </w:r>
      <w:r w:rsidR="00B467D9">
        <w:t>’</w:t>
      </w:r>
      <w:r>
        <w:t>s body in order to properly get the choicest cuts on the fire first.</w:t>
      </w:r>
    </w:p>
    <w:p w:rsidR="004E1278" w:rsidRDefault="004E1278" w:rsidP="00426F27"/>
    <w:p w:rsidR="004E1278" w:rsidRDefault="00B467D9" w:rsidP="00426F27">
      <w:r>
        <w:t>“</w:t>
      </w:r>
      <w:r w:rsidR="004E1278">
        <w:t>Nice fire,</w:t>
      </w:r>
      <w:r>
        <w:t>”</w:t>
      </w:r>
      <w:r w:rsidR="004E1278">
        <w:t xml:space="preserve"> Jason admired how quickly they</w:t>
      </w:r>
      <w:r>
        <w:t>’</w:t>
      </w:r>
      <w:r w:rsidR="004E1278">
        <w:t>d lit it after his whistling.  He had asked them to wait for his signal so the smoke wouldn</w:t>
      </w:r>
      <w:r>
        <w:t>’</w:t>
      </w:r>
      <w:r w:rsidR="00287839">
        <w:t>t drive away the wildlife.</w:t>
      </w:r>
    </w:p>
    <w:p w:rsidR="00287839" w:rsidRDefault="00287839" w:rsidP="00426F27"/>
    <w:p w:rsidR="00A96BEC" w:rsidRDefault="00B467D9" w:rsidP="00426F27">
      <w:r>
        <w:t>“</w:t>
      </w:r>
      <w:r w:rsidR="00287839">
        <w:t>The temperature has frozen most of the water in the air, and a little presto-magic goes a long way,</w:t>
      </w:r>
      <w:r>
        <w:t>”</w:t>
      </w:r>
      <w:r w:rsidR="00287839">
        <w:t xml:space="preserve"> Magpie </w:t>
      </w:r>
      <w:r w:rsidR="00A96BEC">
        <w:t xml:space="preserve">explained somewhat, putting the palms of her hands to the </w:t>
      </w:r>
      <w:proofErr w:type="spellStart"/>
      <w:r w:rsidR="00A96BEC">
        <w:t>roasty</w:t>
      </w:r>
      <w:proofErr w:type="spellEnd"/>
      <w:r w:rsidR="00A96BEC">
        <w:t xml:space="preserve"> flame.</w:t>
      </w:r>
    </w:p>
    <w:p w:rsidR="00A96BEC" w:rsidRDefault="00A96BEC" w:rsidP="00426F27"/>
    <w:p w:rsidR="00ED27A6" w:rsidRDefault="00B467D9" w:rsidP="00426F27">
      <w:r>
        <w:t>“</w:t>
      </w:r>
      <w:r w:rsidR="00C528FF">
        <w:t>Alright,</w:t>
      </w:r>
      <w:r>
        <w:t>”</w:t>
      </w:r>
      <w:r w:rsidR="00C528FF">
        <w:t xml:space="preserve"> one of them eventually said as all four limbs were now skewered on a spit and gently gyrating thanks to some minor </w:t>
      </w:r>
      <w:r w:rsidR="00C528FF" w:rsidRPr="00C528FF">
        <w:rPr>
          <w:i/>
        </w:rPr>
        <w:t>prestidigitation</w:t>
      </w:r>
      <w:r w:rsidR="00C528FF">
        <w:t xml:space="preserve">.  </w:t>
      </w:r>
      <w:r>
        <w:t>“</w:t>
      </w:r>
      <w:r w:rsidR="00C528FF">
        <w:t>Let</w:t>
      </w:r>
      <w:r>
        <w:t>’</w:t>
      </w:r>
      <w:r w:rsidR="00C528FF">
        <w:t>s get this meal cooked.</w:t>
      </w:r>
      <w:r>
        <w:t>”</w:t>
      </w:r>
    </w:p>
    <w:p w:rsidR="00C528FF" w:rsidRDefault="00C528FF" w:rsidP="00426F27"/>
    <w:p w:rsidR="00C528FF" w:rsidRDefault="00C528FF" w:rsidP="00426F27">
      <w:r>
        <w:lastRenderedPageBreak/>
        <w:t xml:space="preserve">As the meat roasted, some of them continued to </w:t>
      </w:r>
      <w:r w:rsidR="0052725E">
        <w:t xml:space="preserve">skin and </w:t>
      </w:r>
      <w:r>
        <w:t xml:space="preserve">butcher the animal, </w:t>
      </w:r>
      <w:r w:rsidR="0052725E">
        <w:t xml:space="preserve">not only removing the leather and fur portion in order to make a coat for Kali and others, but also </w:t>
      </w:r>
      <w:r>
        <w:t xml:space="preserve">rendering thin strips of meat that they would later smoke in order to preserve for tonight.  If there was any left tomorrow, Caleb could easily cast a </w:t>
      </w:r>
      <w:r>
        <w:rPr>
          <w:i/>
        </w:rPr>
        <w:t>purify food and drink</w:t>
      </w:r>
      <w:r>
        <w:t xml:space="preserve"> on the leftovers to ensure that the meat was not rotten, though at this temperature, it would not likely be an issue.</w:t>
      </w:r>
    </w:p>
    <w:p w:rsidR="00C528FF" w:rsidRDefault="00C528FF" w:rsidP="00426F27"/>
    <w:p w:rsidR="00C528FF" w:rsidRDefault="00B467D9" w:rsidP="00426F27">
      <w:r>
        <w:t>“</w:t>
      </w:r>
      <w:r w:rsidR="00C528FF">
        <w:t>The temperature got just below freezing last night,</w:t>
      </w:r>
      <w:r>
        <w:t>”</w:t>
      </w:r>
      <w:r w:rsidR="00C528FF">
        <w:t xml:space="preserve"> Jason said to everyone.  </w:t>
      </w:r>
      <w:r>
        <w:t>“</w:t>
      </w:r>
      <w:r w:rsidR="00C528FF">
        <w:t>Today, it</w:t>
      </w:r>
      <w:r>
        <w:t>’</w:t>
      </w:r>
      <w:r w:rsidR="00C528FF">
        <w:t>ll get to probably 40, maybe even 45 degrees or warmer if we find a valley... but in these mountains.</w:t>
      </w:r>
      <w:r>
        <w:t>”</w:t>
      </w:r>
      <w:r w:rsidR="00C528FF">
        <w:t xml:space="preserve">  He made a wintry face.</w:t>
      </w:r>
      <w:r w:rsidR="00D6452B">
        <w:t xml:space="preserve">  </w:t>
      </w:r>
      <w:r>
        <w:t>“</w:t>
      </w:r>
      <w:r w:rsidR="00D6452B">
        <w:t>I</w:t>
      </w:r>
      <w:r>
        <w:t>’</w:t>
      </w:r>
      <w:r w:rsidR="00D6452B">
        <w:t>ve seen far worse than this,</w:t>
      </w:r>
      <w:r>
        <w:t>”</w:t>
      </w:r>
      <w:r w:rsidR="00D6452B">
        <w:t xml:space="preserve"> he admitted.  </w:t>
      </w:r>
      <w:r>
        <w:t>“</w:t>
      </w:r>
      <w:r w:rsidR="00D6452B">
        <w:t>This is about as mild as you get with snowy conditions.</w:t>
      </w:r>
      <w:r>
        <w:t>”</w:t>
      </w:r>
    </w:p>
    <w:p w:rsidR="00D6452B" w:rsidRDefault="00D6452B" w:rsidP="00426F27"/>
    <w:p w:rsidR="00D6452B" w:rsidRDefault="00B467D9" w:rsidP="00426F27">
      <w:r>
        <w:t>“</w:t>
      </w:r>
      <w:r w:rsidR="00D6452B">
        <w:t>If we get to lower altitudes,</w:t>
      </w:r>
      <w:r>
        <w:t>”</w:t>
      </w:r>
      <w:r w:rsidR="00D6452B">
        <w:t xml:space="preserve"> Caleb asked.  </w:t>
      </w:r>
      <w:r>
        <w:t>“</w:t>
      </w:r>
      <w:r w:rsidR="00D6452B">
        <w:t>Is it likely to have snowed there too?</w:t>
      </w:r>
      <w:r>
        <w:t>”</w:t>
      </w:r>
    </w:p>
    <w:p w:rsidR="00D6452B" w:rsidRDefault="00D6452B" w:rsidP="00426F27"/>
    <w:p w:rsidR="00D6452B" w:rsidRDefault="00D6452B" w:rsidP="00426F27">
      <w:r>
        <w:t xml:space="preserve">Jason understood the question, even if some others did not.  He nodded, </w:t>
      </w:r>
      <w:r w:rsidR="00B467D9">
        <w:t>“</w:t>
      </w:r>
      <w:r>
        <w:t xml:space="preserve">Judging by the frost on the trees, and even the </w:t>
      </w:r>
      <w:r>
        <w:rPr>
          <w:i/>
        </w:rPr>
        <w:t>type</w:t>
      </w:r>
      <w:r>
        <w:t xml:space="preserve"> of trees, this is not an area that ever gets tropical weather.  Almost every</w:t>
      </w:r>
      <w:r w:rsidR="003552FB">
        <w:t xml:space="preserve"> plant here </w:t>
      </w:r>
      <w:r>
        <w:t>is coniferous, and those that aren</w:t>
      </w:r>
      <w:r w:rsidR="00B467D9">
        <w:t>’</w:t>
      </w:r>
      <w:r>
        <w:t>t are suited to environments where even coastal snowfall is common, so don</w:t>
      </w:r>
      <w:r w:rsidR="00B467D9">
        <w:t>’</w:t>
      </w:r>
      <w:r>
        <w:t>t expect a warm welcome by the necromancers.</w:t>
      </w:r>
      <w:r w:rsidR="00B467D9">
        <w:t>”</w:t>
      </w:r>
    </w:p>
    <w:p w:rsidR="00D6452B" w:rsidRDefault="00D6452B" w:rsidP="00426F27"/>
    <w:p w:rsidR="00DC3CD6" w:rsidRDefault="00B467D9" w:rsidP="00DC3CD6">
      <w:proofErr w:type="gramStart"/>
      <w:r>
        <w:t>“</w:t>
      </w:r>
      <w:proofErr w:type="spellStart"/>
      <w:r w:rsidR="00D6452B">
        <w:t>Oooh</w:t>
      </w:r>
      <w:proofErr w:type="spellEnd"/>
      <w:r w:rsidR="00D6452B">
        <w:t>, a man who pu</w:t>
      </w:r>
      <w:r w:rsidR="004D0C81">
        <w:t>ns!</w:t>
      </w:r>
      <w:r>
        <w:t>”</w:t>
      </w:r>
      <w:proofErr w:type="gramEnd"/>
      <w:r w:rsidR="004D0C81">
        <w:t xml:space="preserve"> Magpie raised her eyebrows as she </w:t>
      </w:r>
      <w:r w:rsidR="00DC3CD6">
        <w:t xml:space="preserve">reached into the battered pouch at her side and pulled out so many trail rations.  Enough trail rations for a </w:t>
      </w:r>
      <w:r w:rsidR="005B40A8">
        <w:t>M</w:t>
      </w:r>
      <w:r w:rsidR="00DC3CD6">
        <w:t xml:space="preserve">edium sized creature to eat all day.  She took all of the raisins and dropped the rest into a bowl near the fire, </w:t>
      </w:r>
      <w:r>
        <w:t>“</w:t>
      </w:r>
      <w:r w:rsidR="00DC3CD6">
        <w:t>I mean</w:t>
      </w:r>
      <w:r w:rsidR="005B40A8">
        <w:t xml:space="preserve">: </w:t>
      </w:r>
      <w:r w:rsidR="00DC3CD6">
        <w:t xml:space="preserve"> a person could still be vegan.  I come prepared, suckers.  I can pretty well keep us all fed, but the fresh meat is probably going to be tastier if you</w:t>
      </w:r>
      <w:r>
        <w:t>’</w:t>
      </w:r>
      <w:r w:rsidR="00DC3CD6">
        <w:t>re into that sort of thing.</w:t>
      </w:r>
      <w:r>
        <w:t>”</w:t>
      </w:r>
      <w:r w:rsidR="00DC3CD6">
        <w:t xml:space="preserve">  Magpie explained that her Survival pouch could produce enough food per day for 5 medium sized creatures.  Frayed and Magpie only ate as much as a quarter o</w:t>
      </w:r>
      <w:r w:rsidR="00107E46">
        <w:t xml:space="preserve">f a Medium creature... well, a </w:t>
      </w:r>
      <w:r w:rsidR="00107E46" w:rsidRPr="00107E46">
        <w:rPr>
          <w:i/>
        </w:rPr>
        <w:t>third</w:t>
      </w:r>
      <w:r w:rsidR="00107E46" w:rsidRPr="00107E46">
        <w:t>,</w:t>
      </w:r>
      <w:r w:rsidR="00DC3CD6">
        <w:t xml:space="preserve"> really.  Magpie liked to eat.</w:t>
      </w:r>
    </w:p>
    <w:p w:rsidR="00DC3CD6" w:rsidRDefault="00DC3CD6" w:rsidP="00DC3CD6"/>
    <w:p w:rsidR="00DC3CD6" w:rsidRDefault="00B467D9" w:rsidP="00DC3CD6">
      <w:r>
        <w:t>“</w:t>
      </w:r>
      <w:r w:rsidR="00DC3CD6">
        <w:t xml:space="preserve">If we had a more concrete idea of where we were going, I could like get us there super-fast.  Just by like shifting us into the </w:t>
      </w:r>
      <w:r w:rsidR="00107E46">
        <w:t>S</w:t>
      </w:r>
      <w:r w:rsidR="00DC3CD6">
        <w:t xml:space="preserve">hadow </w:t>
      </w:r>
      <w:r w:rsidR="00107E46">
        <w:t>P</w:t>
      </w:r>
      <w:r w:rsidR="00DC3CD6">
        <w:t>lane and walking there.</w:t>
      </w:r>
      <w:r>
        <w:t>”</w:t>
      </w:r>
      <w:r w:rsidR="00DC3CD6">
        <w:t xml:space="preserve">  Magpie seemed supremely comfortable as she stretched out by the fire.  </w:t>
      </w:r>
      <w:proofErr w:type="gramStart"/>
      <w:r w:rsidR="00DC3CD6">
        <w:t>A combination of sensible attire and practical magic keeping the cold at bay.</w:t>
      </w:r>
      <w:proofErr w:type="gramEnd"/>
    </w:p>
    <w:p w:rsidR="00DC3CD6" w:rsidRDefault="00DC3CD6" w:rsidP="00DC3CD6"/>
    <w:p w:rsidR="00DC3CD6" w:rsidRDefault="00DC3CD6" w:rsidP="00DC3CD6">
      <w:r>
        <w:t xml:space="preserve">Frayed was not nearly as comfortable, as his magic tended to revolve around blowing things up with authority, not avoiding freezing to death.  He cinched his robes tighter, </w:t>
      </w:r>
      <w:r w:rsidR="00B467D9">
        <w:t>“</w:t>
      </w:r>
      <w:r>
        <w:t xml:space="preserve">If a </w:t>
      </w:r>
      <w:r w:rsidRPr="00107E46">
        <w:rPr>
          <w:i/>
        </w:rPr>
        <w:t>shadow walk</w:t>
      </w:r>
      <w:r>
        <w:t xml:space="preserve"> gets us out of the cold, I</w:t>
      </w:r>
      <w:r w:rsidR="00B467D9">
        <w:t>’</w:t>
      </w:r>
      <w:r>
        <w:t>m all for it.</w:t>
      </w:r>
      <w:r w:rsidR="00B467D9">
        <w:t>”</w:t>
      </w:r>
    </w:p>
    <w:p w:rsidR="00DC3CD6" w:rsidRDefault="00DC3CD6" w:rsidP="00DC3CD6"/>
    <w:p w:rsidR="00107E46" w:rsidRPr="00107E46" w:rsidRDefault="00B467D9" w:rsidP="00DC3CD6">
      <w:r>
        <w:t>“</w:t>
      </w:r>
      <w:r w:rsidR="00107E46">
        <w:t xml:space="preserve">A </w:t>
      </w:r>
      <w:r w:rsidR="00107E46">
        <w:rPr>
          <w:i/>
        </w:rPr>
        <w:t xml:space="preserve">shadow walk </w:t>
      </w:r>
      <w:r w:rsidR="00107E46">
        <w:t>is usually colder than its Material equivalent,</w:t>
      </w:r>
      <w:r>
        <w:t>”</w:t>
      </w:r>
      <w:r w:rsidR="00107E46">
        <w:t xml:space="preserve"> someone in the party noted.</w:t>
      </w:r>
    </w:p>
    <w:p w:rsidR="00107E46" w:rsidRDefault="00107E46" w:rsidP="00DC3CD6"/>
    <w:p w:rsidR="00B92623" w:rsidRDefault="00B467D9" w:rsidP="00DC3CD6">
      <w:r>
        <w:t>“</w:t>
      </w:r>
      <w:r w:rsidR="00DC3CD6">
        <w:t xml:space="preserve">A </w:t>
      </w:r>
      <w:r w:rsidR="00DC3CD6" w:rsidRPr="00B92623">
        <w:rPr>
          <w:i/>
        </w:rPr>
        <w:t>shadow walk</w:t>
      </w:r>
      <w:r w:rsidR="00DC3CD6">
        <w:t xml:space="preserve"> is more likely to get us lost.  It</w:t>
      </w:r>
      <w:r>
        <w:t>’</w:t>
      </w:r>
      <w:r w:rsidR="00DC3CD6">
        <w:t xml:space="preserve">s the magical equivalent of throwing a dart at a map blindfolded and hoping </w:t>
      </w:r>
      <w:r w:rsidR="00B92623">
        <w:t>you land close to the target,</w:t>
      </w:r>
      <w:r>
        <w:t>”</w:t>
      </w:r>
      <w:r w:rsidR="00B92623">
        <w:t xml:space="preserve"> </w:t>
      </w:r>
      <w:r w:rsidR="00DC3CD6">
        <w:t>Caleb, ever the practical killjoy, was quick to point out.</w:t>
      </w:r>
    </w:p>
    <w:p w:rsidR="00B92623" w:rsidRDefault="00B92623" w:rsidP="00DC3CD6"/>
    <w:p w:rsidR="00B92623" w:rsidRDefault="00B467D9" w:rsidP="00DC3CD6">
      <w:r>
        <w:t>“</w:t>
      </w:r>
      <w:r w:rsidR="00B92623">
        <w:t>No, it</w:t>
      </w:r>
      <w:r>
        <w:t>’</w:t>
      </w:r>
      <w:r w:rsidR="00B92623">
        <w:t>s actually more like the equivalent of Spin the Bottle or A Box o</w:t>
      </w:r>
      <w:r>
        <w:t>’</w:t>
      </w:r>
      <w:r w:rsidR="00B92623">
        <w:t xml:space="preserve"> Chocolates:  </w:t>
      </w:r>
      <w:proofErr w:type="gramStart"/>
      <w:r w:rsidR="00B92623">
        <w:t>There</w:t>
      </w:r>
      <w:r>
        <w:t>’</w:t>
      </w:r>
      <w:r w:rsidR="00B92623">
        <w:t>s</w:t>
      </w:r>
      <w:proofErr w:type="gramEnd"/>
      <w:r w:rsidR="00B92623">
        <w:t xml:space="preserve"> a limited number of things you</w:t>
      </w:r>
      <w:r>
        <w:t>’</w:t>
      </w:r>
      <w:r w:rsidR="00B92623">
        <w:t>re likely to get, and most are a silver a dozen,</w:t>
      </w:r>
      <w:r>
        <w:t>”</w:t>
      </w:r>
      <w:r w:rsidR="00B92623">
        <w:t xml:space="preserve"> Frayed had to argue this one.</w:t>
      </w:r>
    </w:p>
    <w:p w:rsidR="00B92623" w:rsidRDefault="00B92623" w:rsidP="00DC3CD6"/>
    <w:p w:rsidR="00EB2FAC" w:rsidRDefault="00B467D9" w:rsidP="00DC3CD6">
      <w:r>
        <w:t>“</w:t>
      </w:r>
      <w:r w:rsidR="00DC3CD6">
        <w:t>I</w:t>
      </w:r>
      <w:r>
        <w:t>’</w:t>
      </w:r>
      <w:r w:rsidR="00DC3CD6">
        <w:t xml:space="preserve">ll prepare some additional </w:t>
      </w:r>
      <w:r w:rsidR="00DC3CD6" w:rsidRPr="00736700">
        <w:rPr>
          <w:i/>
        </w:rPr>
        <w:t>endure elements</w:t>
      </w:r>
      <w:r w:rsidR="00DC3CD6">
        <w:t xml:space="preserve"> in th</w:t>
      </w:r>
      <w:r w:rsidR="0042541F">
        <w:t>e morning for Kali and Frayed.</w:t>
      </w:r>
      <w:r>
        <w:t>”</w:t>
      </w:r>
    </w:p>
    <w:p w:rsidR="00EB2FAC" w:rsidRDefault="00EB2FAC" w:rsidP="00DC3CD6"/>
    <w:p w:rsidR="00736700" w:rsidRDefault="00B467D9" w:rsidP="00DC3CD6">
      <w:r>
        <w:t>“</w:t>
      </w:r>
      <w:r w:rsidR="00736700">
        <w:t>You mean tomorrow morning, right?</w:t>
      </w:r>
      <w:r>
        <w:t>”</w:t>
      </w:r>
      <w:r w:rsidR="00736700">
        <w:t xml:space="preserve"> Jason squinted with the rising sun in his face.</w:t>
      </w:r>
    </w:p>
    <w:p w:rsidR="00736700" w:rsidRDefault="00736700" w:rsidP="00DC3CD6"/>
    <w:p w:rsidR="00736700" w:rsidRDefault="0042541F" w:rsidP="00DC3CD6">
      <w:r>
        <w:t xml:space="preserve">She confirmed, and asked, </w:t>
      </w:r>
      <w:r w:rsidR="00B467D9">
        <w:t>“</w:t>
      </w:r>
      <w:r>
        <w:t>And anyone else worried about the cold?</w:t>
      </w:r>
      <w:r w:rsidR="00B467D9">
        <w:t>”</w:t>
      </w:r>
    </w:p>
    <w:p w:rsidR="0042541F" w:rsidRDefault="0042541F" w:rsidP="00DC3CD6"/>
    <w:p w:rsidR="0042541F" w:rsidRDefault="00AE5023" w:rsidP="00DC3CD6">
      <w:r>
        <w:t>Faith wore a layer of padding that not only shielded her from the metal all around her, but also had the indirect effect of keeping her quite insulated throughout the day, and as long as she kept a steady march, her metabolism would keep her well within comfort range.</w:t>
      </w:r>
    </w:p>
    <w:p w:rsidR="00AE5023" w:rsidRDefault="00AE5023" w:rsidP="00DC3CD6"/>
    <w:p w:rsidR="00AE5023" w:rsidRDefault="00AE5023" w:rsidP="00DC3CD6">
      <w:r>
        <w:t>The others with lither frames and lesser protection from the elements would do well to heed Magpie</w:t>
      </w:r>
      <w:r w:rsidR="00B467D9">
        <w:t>’</w:t>
      </w:r>
      <w:r>
        <w:t xml:space="preserve">s warning.  </w:t>
      </w:r>
      <w:r w:rsidR="00B467D9">
        <w:t>“</w:t>
      </w:r>
      <w:r>
        <w:t xml:space="preserve">It </w:t>
      </w:r>
      <w:r>
        <w:rPr>
          <w:i/>
        </w:rPr>
        <w:t xml:space="preserve">will </w:t>
      </w:r>
      <w:r>
        <w:t>be a chilly night, if we don</w:t>
      </w:r>
      <w:r w:rsidR="00B467D9">
        <w:t>’</w:t>
      </w:r>
      <w:r>
        <w:t>t find shelter by then.</w:t>
      </w:r>
      <w:r w:rsidR="00B467D9">
        <w:t>”</w:t>
      </w:r>
    </w:p>
    <w:p w:rsidR="00AE5023" w:rsidRDefault="00AE5023" w:rsidP="00DC3CD6"/>
    <w:p w:rsidR="00FB06C3" w:rsidRDefault="00B467D9" w:rsidP="00DC3CD6">
      <w:r>
        <w:t>“</w:t>
      </w:r>
      <w:r w:rsidR="00FB06C3">
        <w:t>Do we want to walk around the wilderness dragging around parts of a dead elk?  It</w:t>
      </w:r>
      <w:r>
        <w:t>’</w:t>
      </w:r>
      <w:r w:rsidR="00FB06C3">
        <w:t>s bound to attract predators,</w:t>
      </w:r>
      <w:r>
        <w:t>”</w:t>
      </w:r>
      <w:r w:rsidR="00FB06C3">
        <w:t xml:space="preserve"> Jason warned those who were still gung-ho on this elk-jerky-to-go enterprise.  </w:t>
      </w:r>
      <w:r>
        <w:t>“</w:t>
      </w:r>
      <w:r w:rsidR="00FB06C3">
        <w:t>And aside from the fact that predators bite, they don</w:t>
      </w:r>
      <w:r>
        <w:t>’</w:t>
      </w:r>
      <w:r w:rsidR="00FB06C3">
        <w:t>t taste as good.</w:t>
      </w:r>
      <w:r>
        <w:t>”</w:t>
      </w:r>
    </w:p>
    <w:p w:rsidR="00FC7869" w:rsidRDefault="00FC7869" w:rsidP="00DC3CD6"/>
    <w:p w:rsidR="008C608E" w:rsidRDefault="008C608E" w:rsidP="008C608E">
      <w:r>
        <w:t>Jason</w:t>
      </w:r>
      <w:r w:rsidR="00C76CFB">
        <w:t>,</w:t>
      </w:r>
      <w:r>
        <w:t xml:space="preserve"> being a scout</w:t>
      </w:r>
      <w:r w:rsidR="00C76CFB">
        <w:t>,</w:t>
      </w:r>
      <w:r>
        <w:t xml:space="preserve"> would actually </w:t>
      </w:r>
      <w:r w:rsidR="00C76CFB">
        <w:t xml:space="preserve">have </w:t>
      </w:r>
      <w:r w:rsidR="00B92623">
        <w:t>prefer</w:t>
      </w:r>
      <w:r w:rsidR="00C76CFB">
        <w:t>red</w:t>
      </w:r>
      <w:r w:rsidR="00B92623">
        <w:t xml:space="preserve"> </w:t>
      </w:r>
      <w:r>
        <w:t xml:space="preserve">the meat since it </w:t>
      </w:r>
      <w:r w:rsidR="00B92623">
        <w:t xml:space="preserve">would </w:t>
      </w:r>
      <w:r>
        <w:t>be smoked and cut into jerky</w:t>
      </w:r>
      <w:r w:rsidR="00B92623">
        <w:t xml:space="preserve"> by the time they were good and done</w:t>
      </w:r>
      <w:r>
        <w:t>.</w:t>
      </w:r>
    </w:p>
    <w:p w:rsidR="008C608E" w:rsidRDefault="008C608E" w:rsidP="008C608E"/>
    <w:p w:rsidR="008C608E" w:rsidRDefault="008C608E" w:rsidP="008C608E">
      <w:r>
        <w:t xml:space="preserve">Kali replied, </w:t>
      </w:r>
      <w:r w:rsidR="00B467D9">
        <w:t>“</w:t>
      </w:r>
      <w:r>
        <w:t xml:space="preserve">My culture, not being as strict as </w:t>
      </w:r>
      <w:r w:rsidR="0037461E">
        <w:t xml:space="preserve">that of </w:t>
      </w:r>
      <w:r>
        <w:t xml:space="preserve">our ancestors do eat some meat, but not in great quantities.  We still have </w:t>
      </w:r>
      <w:proofErr w:type="gramStart"/>
      <w:r>
        <w:t>a revulsion</w:t>
      </w:r>
      <w:proofErr w:type="gramEnd"/>
      <w:r>
        <w:t xml:space="preserve"> for just </w:t>
      </w:r>
      <w:r w:rsidR="00966A5C">
        <w:t>disc</w:t>
      </w:r>
      <w:r>
        <w:t>arding and wasting a good kill.  We should make the jerky and take it with us along with the fur.</w:t>
      </w:r>
      <w:r w:rsidR="00B467D9">
        <w:t>”</w:t>
      </w:r>
    </w:p>
    <w:p w:rsidR="008C608E" w:rsidRDefault="008C608E" w:rsidP="008C608E"/>
    <w:p w:rsidR="008C608E" w:rsidRDefault="008C608E" w:rsidP="008C608E">
      <w:r>
        <w:t>The</w:t>
      </w:r>
      <w:r w:rsidR="004933D8">
        <w:t xml:space="preserve"> gypsy</w:t>
      </w:r>
      <w:r>
        <w:t xml:space="preserve"> was all for the element spell</w:t>
      </w:r>
      <w:r w:rsidR="004933D8">
        <w:t>,</w:t>
      </w:r>
      <w:r>
        <w:t xml:space="preserve"> as was Jason.  Even with heavier clothes</w:t>
      </w:r>
      <w:r w:rsidR="004933D8">
        <w:t>,</w:t>
      </w:r>
      <w:r>
        <w:t xml:space="preserve"> it would still be cold.</w:t>
      </w:r>
    </w:p>
    <w:p w:rsidR="009E2DA2" w:rsidRDefault="009E2DA2" w:rsidP="00DC3CD6"/>
    <w:p w:rsidR="00FC7869" w:rsidRDefault="00FC7869" w:rsidP="00DC3CD6">
      <w:r>
        <w:t>As they looked at the map with more care now, the heroes realized there was a settlement indicated southeast of their current position.</w:t>
      </w:r>
    </w:p>
    <w:p w:rsidR="00FC7869" w:rsidRDefault="00FC7869" w:rsidP="00DC3CD6"/>
    <w:p w:rsidR="00FC7869" w:rsidRDefault="00FC7869" w:rsidP="00FC7869">
      <w:pPr>
        <w:jc w:val="center"/>
      </w:pPr>
      <w:r>
        <w:rPr>
          <w:noProof/>
        </w:rPr>
        <w:lastRenderedPageBreak/>
        <w:drawing>
          <wp:inline distT="0" distB="0" distL="0" distR="0" wp14:anchorId="375D3513" wp14:editId="0DC9D998">
            <wp:extent cx="4345011" cy="57970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46284" cy="5798760"/>
                    </a:xfrm>
                    <a:prstGeom prst="rect">
                      <a:avLst/>
                    </a:prstGeom>
                  </pic:spPr>
                </pic:pic>
              </a:graphicData>
            </a:graphic>
          </wp:inline>
        </w:drawing>
      </w:r>
    </w:p>
    <w:p w:rsidR="00F707D5" w:rsidRDefault="00F707D5" w:rsidP="00FC7869">
      <w:pPr>
        <w:jc w:val="center"/>
      </w:pPr>
    </w:p>
    <w:p w:rsidR="00FC7869" w:rsidRDefault="00EC1895" w:rsidP="00FC7869">
      <w:pPr>
        <w:jc w:val="center"/>
      </w:pPr>
      <w:r>
        <w:rPr>
          <w:noProof/>
        </w:rPr>
        <w:drawing>
          <wp:inline distT="0" distB="0" distL="0" distR="0" wp14:anchorId="13AD5ED5" wp14:editId="7D1BD735">
            <wp:extent cx="4198327" cy="55977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98328" cy="5597771"/>
                    </a:xfrm>
                    <a:prstGeom prst="rect">
                      <a:avLst/>
                    </a:prstGeom>
                  </pic:spPr>
                </pic:pic>
              </a:graphicData>
            </a:graphic>
          </wp:inline>
        </w:drawing>
      </w:r>
    </w:p>
    <w:p w:rsidR="00FB06C3" w:rsidRDefault="00FB06C3" w:rsidP="00DC3CD6"/>
    <w:p w:rsidR="00FC7869" w:rsidRDefault="00B467D9" w:rsidP="00DC3CD6">
      <w:r>
        <w:t>“</w:t>
      </w:r>
      <w:r w:rsidR="00FC7869">
        <w:t>It would have been more considerate for the villains to have included a scale for this map,</w:t>
      </w:r>
      <w:r>
        <w:t>”</w:t>
      </w:r>
      <w:r w:rsidR="00FC7869">
        <w:t xml:space="preserve"> Faith protested at its crudeness.  </w:t>
      </w:r>
      <w:proofErr w:type="gramStart"/>
      <w:r>
        <w:t>“</w:t>
      </w:r>
      <w:r w:rsidR="00FC7869">
        <w:t>Didn</w:t>
      </w:r>
      <w:r>
        <w:t>’</w:t>
      </w:r>
      <w:r w:rsidR="00FC7869">
        <w:t>t even have the decency to draw the mountains or anything.</w:t>
      </w:r>
      <w:proofErr w:type="gramEnd"/>
    </w:p>
    <w:p w:rsidR="00FC7869" w:rsidRDefault="00FC7869" w:rsidP="00DC3CD6"/>
    <w:p w:rsidR="00EB2FAC" w:rsidRDefault="00EB2FAC" w:rsidP="00DC3CD6">
      <w:r>
        <w:t>~*~</w:t>
      </w:r>
    </w:p>
    <w:p w:rsidR="009E2DA2" w:rsidRDefault="009E2DA2" w:rsidP="00DC3CD6"/>
    <w:p w:rsidR="00EC1895" w:rsidRDefault="00EC1895" w:rsidP="00DC3CD6">
      <w:r>
        <w:t xml:space="preserve">They were done with </w:t>
      </w:r>
      <w:proofErr w:type="spellStart"/>
      <w:r>
        <w:t>jerkifying</w:t>
      </w:r>
      <w:proofErr w:type="spellEnd"/>
      <w:r>
        <w:t xml:space="preserve"> the meat, and had eaten twice their normal daily rations already just to fill up and not have to carry the stuff.  The walk would aid in the digestion of the meat, and would render everyone fit to fight another day... though it was advisable to steer clear of trouble, if possible.</w:t>
      </w:r>
    </w:p>
    <w:p w:rsidR="00EC1895" w:rsidRDefault="00EC1895" w:rsidP="00DC3CD6"/>
    <w:p w:rsidR="00EC1895" w:rsidRDefault="00197A4A" w:rsidP="00DC3CD6">
      <w:r>
        <w:t>They</w:t>
      </w:r>
      <w:r w:rsidR="00B467D9">
        <w:t>’</w:t>
      </w:r>
      <w:r>
        <w:t xml:space="preserve">d used the best parts of the hide to craft a </w:t>
      </w:r>
      <w:r>
        <w:rPr>
          <w:i/>
        </w:rPr>
        <w:t xml:space="preserve">seriously crude </w:t>
      </w:r>
      <w:r>
        <w:t xml:space="preserve">coat for </w:t>
      </w:r>
      <w:r w:rsidRPr="00197A4A">
        <w:rPr>
          <w:i/>
        </w:rPr>
        <w:t>[</w:t>
      </w:r>
      <w:r>
        <w:rPr>
          <w:i/>
        </w:rPr>
        <w:t xml:space="preserve">two </w:t>
      </w:r>
      <w:r w:rsidRPr="00197A4A">
        <w:rPr>
          <w:i/>
        </w:rPr>
        <w:t>Medium PC</w:t>
      </w:r>
      <w:r>
        <w:rPr>
          <w:i/>
        </w:rPr>
        <w:t>, or both gnomes and one Medium PC</w:t>
      </w:r>
      <w:r w:rsidRPr="00197A4A">
        <w:rPr>
          <w:i/>
        </w:rPr>
        <w:t>]</w:t>
      </w:r>
      <w:r>
        <w:t>.</w:t>
      </w:r>
    </w:p>
    <w:p w:rsidR="00197A4A" w:rsidRDefault="00197A4A" w:rsidP="00DC3CD6"/>
    <w:p w:rsidR="00197A4A" w:rsidRPr="00197A4A" w:rsidRDefault="00197A4A" w:rsidP="00DC3CD6">
      <w:pPr>
        <w:rPr>
          <w:i/>
        </w:rPr>
      </w:pPr>
      <w:r w:rsidRPr="00197A4A">
        <w:rPr>
          <w:i/>
        </w:rPr>
        <w:t>[</w:t>
      </w:r>
      <w:r>
        <w:rPr>
          <w:i/>
        </w:rPr>
        <w:t>No one has any ranks in any Craft skill, so it doesn</w:t>
      </w:r>
      <w:r w:rsidR="00B467D9">
        <w:rPr>
          <w:i/>
        </w:rPr>
        <w:t>’</w:t>
      </w:r>
      <w:r>
        <w:rPr>
          <w:i/>
        </w:rPr>
        <w:t>t matter which PC fashions the poncho-looking deals; they</w:t>
      </w:r>
      <w:r w:rsidR="00B467D9">
        <w:rPr>
          <w:i/>
        </w:rPr>
        <w:t>’</w:t>
      </w:r>
      <w:r>
        <w:rPr>
          <w:i/>
        </w:rPr>
        <w:t>re not going to last.</w:t>
      </w:r>
      <w:r w:rsidRPr="00197A4A">
        <w:rPr>
          <w:i/>
        </w:rPr>
        <w:t>]</w:t>
      </w:r>
    </w:p>
    <w:p w:rsidR="00197A4A" w:rsidRDefault="00197A4A" w:rsidP="00DC3CD6"/>
    <w:p w:rsidR="00197A4A" w:rsidRDefault="00197A4A" w:rsidP="00DC3CD6">
      <w:r>
        <w:t>They</w:t>
      </w:r>
      <w:r w:rsidR="00B467D9">
        <w:t>’</w:t>
      </w:r>
      <w:r>
        <w:t xml:space="preserve">d made them to be worn with the pelt-side in and the still-bloody-skin-side out, so to a bear, sabretooth cat, ankheg, ettercap, or other predator, they smelled and looked like brunch.  They </w:t>
      </w:r>
      <w:r>
        <w:rPr>
          <w:i/>
        </w:rPr>
        <w:t xml:space="preserve">did </w:t>
      </w:r>
      <w:r>
        <w:t>manage to keep their wearers significantly warmer along the arms, torso, and upper legs, but it was clear that none of the heroes came from tailoring families.</w:t>
      </w:r>
    </w:p>
    <w:p w:rsidR="00197A4A" w:rsidRDefault="00197A4A" w:rsidP="00DC3CD6"/>
    <w:p w:rsidR="00197A4A" w:rsidRDefault="00B467D9" w:rsidP="00DC3CD6">
      <w:r>
        <w:t>“</w:t>
      </w:r>
      <w:r w:rsidR="001A4363">
        <w:t>Ready?</w:t>
      </w:r>
      <w:r>
        <w:t>”</w:t>
      </w:r>
      <w:r w:rsidR="001A4363">
        <w:t xml:space="preserve"> Jason confirmed.</w:t>
      </w:r>
    </w:p>
    <w:p w:rsidR="001A4363" w:rsidRDefault="001A4363" w:rsidP="00DC3CD6"/>
    <w:p w:rsidR="001A4363" w:rsidRDefault="00B467D9" w:rsidP="00DC3CD6">
      <w:r>
        <w:t>“</w:t>
      </w:r>
      <w:r w:rsidR="001A4363">
        <w:t>Let</w:t>
      </w:r>
      <w:r>
        <w:t>’</w:t>
      </w:r>
      <w:r w:rsidR="001A4363">
        <w:t>s do this,</w:t>
      </w:r>
      <w:r>
        <w:t>”</w:t>
      </w:r>
      <w:r w:rsidR="001A4363">
        <w:t xml:space="preserve"> Faith hefted her armor, getting it back into position for the long march.</w:t>
      </w:r>
    </w:p>
    <w:p w:rsidR="001A4363" w:rsidRDefault="001A4363" w:rsidP="00DC3CD6"/>
    <w:p w:rsidR="001A4363" w:rsidRDefault="00B467D9" w:rsidP="00DC3CD6">
      <w:r>
        <w:t>“</w:t>
      </w:r>
      <w:r w:rsidR="001A4363">
        <w:t>All set,</w:t>
      </w:r>
      <w:r>
        <w:t>”</w:t>
      </w:r>
      <w:r w:rsidR="001A4363">
        <w:t xml:space="preserve"> Magpie answered.</w:t>
      </w:r>
    </w:p>
    <w:p w:rsidR="001A4363" w:rsidRDefault="001A4363" w:rsidP="00DC3CD6"/>
    <w:p w:rsidR="001A4363" w:rsidRDefault="00B467D9" w:rsidP="00DC3CD6">
      <w:r>
        <w:t>“</w:t>
      </w:r>
      <w:r w:rsidR="001A4363">
        <w:t>I am prepared,</w:t>
      </w:r>
      <w:r>
        <w:t>”</w:t>
      </w:r>
      <w:r w:rsidR="001A4363">
        <w:t xml:space="preserve"> Kali nodded with dark, dreamy eyes, missing Wind in His Hair.</w:t>
      </w:r>
    </w:p>
    <w:p w:rsidR="001A4363" w:rsidRDefault="001A4363" w:rsidP="00DC3CD6"/>
    <w:p w:rsidR="001A4363" w:rsidRDefault="00E83C9B" w:rsidP="00DC3CD6">
      <w:r>
        <w:t xml:space="preserve">Caleb simply made eye-contact with Jason, looked ready as could be, nodded, and turned to Frayed, who blurted, </w:t>
      </w:r>
      <w:r w:rsidR="00B467D9">
        <w:t>“</w:t>
      </w:r>
      <w:r>
        <w:t>Blast</w:t>
      </w:r>
      <w:r w:rsidR="00975F8C">
        <w:t xml:space="preserve"> and blimey! </w:t>
      </w:r>
      <w:r>
        <w:t xml:space="preserve"> I can</w:t>
      </w:r>
      <w:r w:rsidR="00B467D9">
        <w:t>’</w:t>
      </w:r>
      <w:r>
        <w:t xml:space="preserve">t find me... oh, there it is.  </w:t>
      </w:r>
      <w:proofErr w:type="gramStart"/>
      <w:r>
        <w:t>Right.</w:t>
      </w:r>
      <w:proofErr w:type="gramEnd"/>
      <w:r>
        <w:t xml:space="preserve">  </w:t>
      </w:r>
      <w:proofErr w:type="gramStart"/>
      <w:r>
        <w:t>Ready then.</w:t>
      </w:r>
      <w:r w:rsidR="00B467D9">
        <w:t>”</w:t>
      </w:r>
      <w:proofErr w:type="gramEnd"/>
    </w:p>
    <w:p w:rsidR="00E83C9B" w:rsidRDefault="00E83C9B" w:rsidP="00DC3CD6"/>
    <w:p w:rsidR="00EA6258" w:rsidRDefault="00EA6258" w:rsidP="00EA6258">
      <w:r>
        <w:t xml:space="preserve">The tracks were still evident in the shady snow and sunlit mud as they walked for the first few minutes.  Under the thicker </w:t>
      </w:r>
      <w:r w:rsidR="001D78F3">
        <w:t xml:space="preserve">clusters of trees and other </w:t>
      </w:r>
      <w:r>
        <w:t>foliage, Jason could tell even more about the escapees</w:t>
      </w:r>
      <w:r w:rsidR="001D78F3">
        <w:t xml:space="preserve"> from the preserved tracks</w:t>
      </w:r>
      <w:r>
        <w:t xml:space="preserve">, and told the others, </w:t>
      </w:r>
      <w:r w:rsidR="00B467D9">
        <w:t>“</w:t>
      </w:r>
      <w:r>
        <w:t>There are three sets of gnome prints, and a human set, but what</w:t>
      </w:r>
      <w:r w:rsidR="00B467D9">
        <w:t>’</w:t>
      </w:r>
      <w:r>
        <w:t>s peculiar is that there</w:t>
      </w:r>
      <w:r w:rsidR="00B467D9">
        <w:t>’</w:t>
      </w:r>
      <w:r>
        <w:t xml:space="preserve">s an earlier, less defined set of human footprints walking </w:t>
      </w:r>
      <w:r>
        <w:rPr>
          <w:i/>
        </w:rPr>
        <w:t>towards</w:t>
      </w:r>
      <w:r>
        <w:t xml:space="preserve"> the cavern.</w:t>
      </w:r>
      <w:r w:rsidR="00B467D9">
        <w:t>”</w:t>
      </w:r>
    </w:p>
    <w:p w:rsidR="00EA6258" w:rsidRDefault="00EA6258" w:rsidP="00EA6258"/>
    <w:p w:rsidR="00EA6258" w:rsidRPr="00EA6258" w:rsidRDefault="00B467D9" w:rsidP="00EA6258">
      <w:r>
        <w:t>“</w:t>
      </w:r>
      <w:r w:rsidR="00EA6258">
        <w:t>Someone went there to meet them, maybe?</w:t>
      </w:r>
      <w:r>
        <w:t>”</w:t>
      </w:r>
      <w:r w:rsidR="00EA6258">
        <w:t xml:space="preserve"> they wondered.</w:t>
      </w:r>
    </w:p>
    <w:p w:rsidR="00EA6258" w:rsidRDefault="00EA6258" w:rsidP="00DC3CD6"/>
    <w:p w:rsidR="008F7BBB" w:rsidRDefault="00B467D9" w:rsidP="008F7BBB">
      <w:r>
        <w:t>“</w:t>
      </w:r>
      <w:r w:rsidR="008F7BBB">
        <w:t>There</w:t>
      </w:r>
      <w:r>
        <w:t>’</w:t>
      </w:r>
      <w:r w:rsidR="008F7BBB">
        <w:t>s no way in bloody hell I</w:t>
      </w:r>
      <w:r>
        <w:t>’</w:t>
      </w:r>
      <w:r w:rsidR="008F7BBB">
        <w:t>m wearing that.</w:t>
      </w:r>
      <w:r>
        <w:t>”</w:t>
      </w:r>
      <w:r w:rsidR="008F7BBB">
        <w:t xml:space="preserve">  Magpie replied to the idea of gnome si</w:t>
      </w:r>
      <w:r w:rsidR="00C0133D">
        <w:t xml:space="preserve">zed coats.  </w:t>
      </w:r>
      <w:r>
        <w:t>“</w:t>
      </w:r>
      <w:r w:rsidR="00C0133D">
        <w:t>Besides, I</w:t>
      </w:r>
      <w:r>
        <w:t>’</w:t>
      </w:r>
      <w:r w:rsidR="00C0133D">
        <w:t>m good;</w:t>
      </w:r>
      <w:r w:rsidR="008F7BBB">
        <w:t xml:space="preserve"> I like it cold.</w:t>
      </w:r>
      <w:r>
        <w:t>”</w:t>
      </w:r>
    </w:p>
    <w:p w:rsidR="008F7BBB" w:rsidRDefault="008F7BBB" w:rsidP="008F7BBB"/>
    <w:p w:rsidR="008F7BBB" w:rsidRDefault="00B467D9" w:rsidP="008F7BBB">
      <w:r>
        <w:t>“</w:t>
      </w:r>
      <w:r w:rsidR="008F7BBB">
        <w:t>You are a very peculiar gnome,</w:t>
      </w:r>
      <w:r>
        <w:t>”</w:t>
      </w:r>
      <w:r w:rsidR="008F7BBB">
        <w:t xml:space="preserve"> Caleb replied.  </w:t>
      </w:r>
      <w:r>
        <w:t>“</w:t>
      </w:r>
      <w:r w:rsidR="008F7BBB">
        <w:t>I</w:t>
      </w:r>
      <w:r>
        <w:t>’</w:t>
      </w:r>
      <w:r w:rsidR="008F7BBB">
        <w:t xml:space="preserve">ll cast </w:t>
      </w:r>
      <w:r w:rsidR="008F7BBB" w:rsidRPr="008F7BBB">
        <w:rPr>
          <w:i/>
        </w:rPr>
        <w:t xml:space="preserve">endure elements </w:t>
      </w:r>
      <w:r w:rsidR="008F7BBB">
        <w:t>on Kali today.  She seems the most vulnerable to the elements.  No offense intended.</w:t>
      </w:r>
      <w:r>
        <w:t>”</w:t>
      </w:r>
    </w:p>
    <w:p w:rsidR="008F7BBB" w:rsidRDefault="008F7BBB" w:rsidP="008F7BBB"/>
    <w:p w:rsidR="004C62C6" w:rsidRDefault="004C62C6" w:rsidP="008F7BBB">
      <w:r>
        <w:t>With a smile now, Frayed parted his lips to speak, but was apt and gracious enough to let the swordswoman reply.</w:t>
      </w:r>
    </w:p>
    <w:p w:rsidR="004C62C6" w:rsidRDefault="004C62C6" w:rsidP="008F7BBB"/>
    <w:p w:rsidR="00A279ED" w:rsidRDefault="00B467D9" w:rsidP="008F7BBB">
      <w:r>
        <w:t>“</w:t>
      </w:r>
      <w:r w:rsidR="00A279ED" w:rsidRPr="00A279ED">
        <w:t>No offense taken,</w:t>
      </w:r>
      <w:r>
        <w:t>”</w:t>
      </w:r>
      <w:r w:rsidR="00A279ED" w:rsidRPr="00A279ED">
        <w:t xml:space="preserve"> replied Kali.</w:t>
      </w:r>
    </w:p>
    <w:p w:rsidR="00A279ED" w:rsidRDefault="00A279ED" w:rsidP="008F7BBB"/>
    <w:p w:rsidR="00B54013" w:rsidRDefault="00B467D9" w:rsidP="008F7BBB">
      <w:r>
        <w:t>“</w:t>
      </w:r>
      <w:r w:rsidR="008F7BBB">
        <w:t>While unorthodox, I</w:t>
      </w:r>
      <w:r>
        <w:t>’</w:t>
      </w:r>
      <w:r w:rsidR="008F7BBB">
        <w:t>ve an idea,</w:t>
      </w:r>
      <w:r>
        <w:t>”</w:t>
      </w:r>
      <w:r w:rsidR="008F7BBB">
        <w:t xml:space="preserve"> Frayed </w:t>
      </w:r>
      <w:r w:rsidR="004C62C6">
        <w:t xml:space="preserve">then </w:t>
      </w:r>
      <w:r w:rsidR="008F7BBB">
        <w:t xml:space="preserve">piped up with a grin.  </w:t>
      </w:r>
      <w:r>
        <w:t>“</w:t>
      </w:r>
      <w:r w:rsidR="008F7BBB">
        <w:t>There</w:t>
      </w:r>
      <w:r>
        <w:t>’</w:t>
      </w:r>
      <w:r w:rsidR="008F7BBB">
        <w:t>s no subtle way to track across a frozen wilderness, barring beguiler tricks.</w:t>
      </w:r>
      <w:r>
        <w:t>”</w:t>
      </w:r>
      <w:r w:rsidR="008F7BBB">
        <w:t xml:space="preserve">  He cut his eyes to Magpie, who just grinned.</w:t>
      </w:r>
    </w:p>
    <w:p w:rsidR="00B54013" w:rsidRDefault="00B54013" w:rsidP="008F7BBB"/>
    <w:p w:rsidR="00B54013" w:rsidRDefault="00B54013" w:rsidP="008F7BBB">
      <w:r>
        <w:t>Jason then imagined the two having sex; he couldn</w:t>
      </w:r>
      <w:r w:rsidR="00B467D9">
        <w:t>’</w:t>
      </w:r>
      <w:r>
        <w:t>t help it, and now he couldn</w:t>
      </w:r>
      <w:r w:rsidR="00B467D9">
        <w:t>’</w:t>
      </w:r>
      <w:r>
        <w:t>t get it out of his head, though he tried to pay attention as Frayed kept on throwing out a wild but plausible scenario.</w:t>
      </w:r>
    </w:p>
    <w:p w:rsidR="00B54013" w:rsidRDefault="00B54013" w:rsidP="008F7BBB"/>
    <w:p w:rsidR="008F7BBB" w:rsidRDefault="00B467D9" w:rsidP="008F7BBB">
      <w:r>
        <w:t>“</w:t>
      </w:r>
      <w:r w:rsidR="008F7BBB">
        <w:t xml:space="preserve">I can conjure a </w:t>
      </w:r>
      <w:proofErr w:type="spellStart"/>
      <w:r w:rsidR="008F7BBB" w:rsidRPr="00B54013">
        <w:rPr>
          <w:i/>
        </w:rPr>
        <w:t>Tenser</w:t>
      </w:r>
      <w:r>
        <w:rPr>
          <w:i/>
        </w:rPr>
        <w:t>’</w:t>
      </w:r>
      <w:r w:rsidR="008F7BBB" w:rsidRPr="00B54013">
        <w:rPr>
          <w:i/>
        </w:rPr>
        <w:t>s</w:t>
      </w:r>
      <w:proofErr w:type="spellEnd"/>
      <w:r w:rsidR="008F7BBB" w:rsidRPr="00B54013">
        <w:rPr>
          <w:i/>
        </w:rPr>
        <w:t xml:space="preserve"> </w:t>
      </w:r>
      <w:r w:rsidR="00B54013">
        <w:rPr>
          <w:i/>
        </w:rPr>
        <w:t>f</w:t>
      </w:r>
      <w:r w:rsidR="008F7BBB" w:rsidRPr="00B54013">
        <w:rPr>
          <w:i/>
        </w:rPr>
        <w:t xml:space="preserve">loating </w:t>
      </w:r>
      <w:r w:rsidR="00B54013">
        <w:rPr>
          <w:i/>
        </w:rPr>
        <w:t>d</w:t>
      </w:r>
      <w:r w:rsidR="008F7BBB" w:rsidRPr="00B54013">
        <w:rPr>
          <w:i/>
        </w:rPr>
        <w:t>isk</w:t>
      </w:r>
      <w:r w:rsidR="008F7BBB">
        <w:t xml:space="preserve"> and we can build a fire on it and take it with us.  It won</w:t>
      </w:r>
      <w:r>
        <w:t>’</w:t>
      </w:r>
      <w:r w:rsidR="008F7BBB">
        <w:t>t be as warm as sitting beside a fire in a shelter, but it will help fight the chill.  We can toss additional wood on it as we go.</w:t>
      </w:r>
      <w:r>
        <w:t>”</w:t>
      </w:r>
    </w:p>
    <w:p w:rsidR="00C46415" w:rsidRDefault="00C46415" w:rsidP="008F7BBB"/>
    <w:p w:rsidR="00C46415" w:rsidRDefault="00B467D9" w:rsidP="008F7BBB">
      <w:r>
        <w:t>“</w:t>
      </w:r>
      <w:r w:rsidR="00C46415">
        <w:t>How will we deal with a strong gust of wind blowing the firewood and embers away?</w:t>
      </w:r>
      <w:r>
        <w:t>”</w:t>
      </w:r>
      <w:r w:rsidR="00C46415">
        <w:t xml:space="preserve"> asked someone less versed in magic.</w:t>
      </w:r>
    </w:p>
    <w:p w:rsidR="008F7BBB" w:rsidRDefault="008F7BBB" w:rsidP="008F7BBB"/>
    <w:p w:rsidR="00C46415" w:rsidRDefault="00460CAF" w:rsidP="008F7BBB">
      <w:r>
        <w:t xml:space="preserve">Magpie had an idea for a functional marching order:  </w:t>
      </w:r>
      <w:r w:rsidR="00B467D9">
        <w:t>“</w:t>
      </w:r>
      <w:r w:rsidR="008F7BBB">
        <w:t>So, if we do the traveling fire, I</w:t>
      </w:r>
      <w:r w:rsidR="00B467D9">
        <w:t>’</w:t>
      </w:r>
      <w:r w:rsidR="008F7BBB">
        <w:t xml:space="preserve">m thinking Jason scouts, maybe with the </w:t>
      </w:r>
      <w:r w:rsidR="008F7BBB" w:rsidRPr="008F7BBB">
        <w:rPr>
          <w:i/>
        </w:rPr>
        <w:t>endure elements</w:t>
      </w:r>
      <w:r>
        <w:t>.</w:t>
      </w:r>
      <w:r w:rsidR="00B467D9">
        <w:t>”</w:t>
      </w:r>
    </w:p>
    <w:p w:rsidR="00DD7809" w:rsidRDefault="00DD7809" w:rsidP="008F7BBB"/>
    <w:p w:rsidR="00C46415" w:rsidRDefault="00B467D9" w:rsidP="008F7BBB">
      <w:r>
        <w:t>“</w:t>
      </w:r>
      <w:r w:rsidR="00DD7809">
        <w:t>Just let Kali have that for now,</w:t>
      </w:r>
      <w:r>
        <w:t>”</w:t>
      </w:r>
      <w:r w:rsidR="00DD7809">
        <w:t xml:space="preserve"> Jason was gracious enough to cede to his scantily dressed </w:t>
      </w:r>
      <w:proofErr w:type="spellStart"/>
      <w:r w:rsidR="00DD7809">
        <w:t>Turmish</w:t>
      </w:r>
      <w:proofErr w:type="spellEnd"/>
      <w:r w:rsidR="00DD7809">
        <w:t xml:space="preserve"> woman.</w:t>
      </w:r>
      <w:r w:rsidR="00BF4695">
        <w:t xml:space="preserve">  </w:t>
      </w:r>
      <w:r>
        <w:t>“</w:t>
      </w:r>
      <w:r w:rsidR="00BF4695">
        <w:t>And h</w:t>
      </w:r>
      <w:r w:rsidR="00C46415">
        <w:t>ow far a</w:t>
      </w:r>
      <w:r w:rsidR="00BF4695">
        <w:t>head do you want me?</w:t>
      </w:r>
      <w:r>
        <w:t>”</w:t>
      </w:r>
    </w:p>
    <w:p w:rsidR="00C46415" w:rsidRDefault="00C46415" w:rsidP="008F7BBB"/>
    <w:p w:rsidR="008F7BBB" w:rsidRDefault="00460CAF" w:rsidP="008F7BBB">
      <w:r>
        <w:t>Magpie continued,</w:t>
      </w:r>
      <w:r w:rsidR="00690D8A">
        <w:t xml:space="preserve"> </w:t>
      </w:r>
      <w:r w:rsidR="00B467D9">
        <w:t>“</w:t>
      </w:r>
      <w:r w:rsidR="00F558C6">
        <w:t xml:space="preserve">So </w:t>
      </w:r>
      <w:r w:rsidR="008F7BBB">
        <w:t>Faith</w:t>
      </w:r>
      <w:r w:rsidR="00F558C6">
        <w:t>, with her well insulated armor</w:t>
      </w:r>
      <w:r w:rsidR="008F7BBB">
        <w:t>, takes up the rear, the rest of us walk around the fire, Frayed in the lead, me on whatever side of the fire the wind is blowing because the smoke will go over my head, and Caleb and Kali on the other sides of the fire.</w:t>
      </w:r>
      <w:r w:rsidR="00B467D9">
        <w:t>”</w:t>
      </w:r>
      <w:r w:rsidR="008F7BBB">
        <w:t xml:space="preserve">  Magpie sketched out her proposed marching order in the cave floor with a dagger.  </w:t>
      </w:r>
      <w:r w:rsidR="00B467D9">
        <w:t>“</w:t>
      </w:r>
      <w:r w:rsidR="008F7BBB">
        <w:t>Sound good?</w:t>
      </w:r>
      <w:r w:rsidR="00B467D9">
        <w:t>”</w:t>
      </w:r>
    </w:p>
    <w:p w:rsidR="008F7BBB" w:rsidRDefault="008F7BBB" w:rsidP="008F7BBB"/>
    <w:p w:rsidR="006F20F4" w:rsidRDefault="00415C31" w:rsidP="006F20F4">
      <w:pPr>
        <w:jc w:val="center"/>
      </w:pPr>
      <w:r w:rsidRPr="00415C31">
        <w:rPr>
          <w:noProof/>
        </w:rPr>
        <w:drawing>
          <wp:inline distT="0" distB="0" distL="0" distR="0" wp14:anchorId="301C178C" wp14:editId="40C0231C">
            <wp:extent cx="8229600" cy="22915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2291556"/>
                    </a:xfrm>
                    <a:prstGeom prst="rect">
                      <a:avLst/>
                    </a:prstGeom>
                    <a:noFill/>
                    <a:ln>
                      <a:noFill/>
                    </a:ln>
                  </pic:spPr>
                </pic:pic>
              </a:graphicData>
            </a:graphic>
          </wp:inline>
        </w:drawing>
      </w:r>
    </w:p>
    <w:p w:rsidR="006F20F4" w:rsidRDefault="006F20F4" w:rsidP="008F7BBB"/>
    <w:p w:rsidR="008F7BBB" w:rsidRDefault="00B467D9" w:rsidP="00A279ED">
      <w:r>
        <w:t>“</w:t>
      </w:r>
      <w:r w:rsidR="00A279ED">
        <w:t>That is quite ingenious.  We only have to worry about smoke and strong winds,</w:t>
      </w:r>
      <w:r>
        <w:t>”</w:t>
      </w:r>
      <w:r w:rsidR="00A279ED">
        <w:t xml:space="preserve"> Jason spoke as he clapped Frayed on the back.  </w:t>
      </w:r>
      <w:r>
        <w:t>“</w:t>
      </w:r>
      <w:r w:rsidR="00A279ED">
        <w:t>It might do well to rub the back side of those ponchos in the snow to help clean them.  A little smoke treatment might help out also to reduce the scent.</w:t>
      </w:r>
      <w:r>
        <w:t>”</w:t>
      </w:r>
    </w:p>
    <w:p w:rsidR="00415C31" w:rsidRDefault="00415C31" w:rsidP="00A279ED"/>
    <w:p w:rsidR="00265054" w:rsidRDefault="00B467D9" w:rsidP="00A279ED">
      <w:proofErr w:type="gramStart"/>
      <w:r>
        <w:t>“</w:t>
      </w:r>
      <w:r w:rsidR="00265054">
        <w:t>Everyone alright with this formation?</w:t>
      </w:r>
      <w:r>
        <w:t>”</w:t>
      </w:r>
      <w:proofErr w:type="gramEnd"/>
      <w:r w:rsidR="00265054">
        <w:t xml:space="preserve"> Magpie asked, having done quite a nice job on the drawing of the </w:t>
      </w:r>
      <w:r w:rsidR="00402F81" w:rsidRPr="00402F81">
        <w:t>fire atop the</w:t>
      </w:r>
      <w:r w:rsidR="00402F81">
        <w:rPr>
          <w:i/>
        </w:rPr>
        <w:t xml:space="preserve"> </w:t>
      </w:r>
      <w:r w:rsidR="00265054">
        <w:rPr>
          <w:i/>
        </w:rPr>
        <w:t>floating disk</w:t>
      </w:r>
      <w:r w:rsidR="00265054">
        <w:t>.</w:t>
      </w:r>
    </w:p>
    <w:p w:rsidR="00402F81" w:rsidRDefault="00402F81" w:rsidP="00A279ED"/>
    <w:p w:rsidR="002168C4" w:rsidRDefault="00564135" w:rsidP="00A279ED">
      <w:r w:rsidRPr="00564135">
        <w:t>Kali worked on cleaning the coat and smoking it before the party made ready to leave.</w:t>
      </w:r>
    </w:p>
    <w:p w:rsidR="00564135" w:rsidRDefault="00564135" w:rsidP="00A279ED"/>
    <w:p w:rsidR="00AD52A3" w:rsidRDefault="00993FF2" w:rsidP="00993FF2">
      <w:r>
        <w:t xml:space="preserve">Frayed cast </w:t>
      </w:r>
      <w:proofErr w:type="spellStart"/>
      <w:r w:rsidRPr="00564135">
        <w:rPr>
          <w:i/>
        </w:rPr>
        <w:t>Tenser</w:t>
      </w:r>
      <w:r w:rsidR="00B467D9">
        <w:rPr>
          <w:i/>
        </w:rPr>
        <w:t>’</w:t>
      </w:r>
      <w:r w:rsidRPr="00564135">
        <w:rPr>
          <w:i/>
        </w:rPr>
        <w:t>s</w:t>
      </w:r>
      <w:proofErr w:type="spellEnd"/>
      <w:r w:rsidRPr="00564135">
        <w:rPr>
          <w:i/>
        </w:rPr>
        <w:t xml:space="preserve"> floating disk</w:t>
      </w:r>
      <w:r w:rsidR="00AD52A3">
        <w:t>, then they</w:t>
      </w:r>
      <w:r>
        <w:t xml:space="preserve"> </w:t>
      </w:r>
      <w:r w:rsidR="00AD52A3">
        <w:t>sought to cannibalize some of the firewood from the existing fire in order to build</w:t>
      </w:r>
      <w:r>
        <w:t xml:space="preserve"> </w:t>
      </w:r>
      <w:r w:rsidR="00AD52A3">
        <w:t>a new fire inside some rocks that Faith was now starting to place in a ring-</w:t>
      </w:r>
      <w:r>
        <w:t xml:space="preserve">like </w:t>
      </w:r>
      <w:r w:rsidR="00AD52A3">
        <w:t>fashion.</w:t>
      </w:r>
    </w:p>
    <w:p w:rsidR="00AD52A3" w:rsidRDefault="00AD52A3" w:rsidP="00993FF2"/>
    <w:p w:rsidR="00AD52A3" w:rsidRDefault="00B467D9" w:rsidP="00993FF2">
      <w:r>
        <w:t>“</w:t>
      </w:r>
      <w:r w:rsidR="00993FF2">
        <w:t xml:space="preserve">Surround the edges of the </w:t>
      </w:r>
      <w:r w:rsidR="00993FF2" w:rsidRPr="00966A5C">
        <w:rPr>
          <w:i/>
        </w:rPr>
        <w:t>disk</w:t>
      </w:r>
      <w:r w:rsidR="00993FF2">
        <w:t xml:space="preserve"> with largish, </w:t>
      </w:r>
      <w:proofErr w:type="spellStart"/>
      <w:r w:rsidR="00993FF2">
        <w:t>flatbottomed</w:t>
      </w:r>
      <w:proofErr w:type="spellEnd"/>
      <w:r w:rsidR="00993FF2">
        <w:t xml:space="preserve"> stones,</w:t>
      </w:r>
      <w:r w:rsidR="00AD52A3">
        <w:t xml:space="preserve"> yes, just like that,</w:t>
      </w:r>
      <w:r>
        <w:t>”</w:t>
      </w:r>
      <w:r w:rsidR="00AD52A3">
        <w:t xml:space="preserve"> Magpie said to Faith and company, </w:t>
      </w:r>
      <w:r>
        <w:t>“</w:t>
      </w:r>
      <w:r w:rsidR="00AD52A3">
        <w:t>and</w:t>
      </w:r>
      <w:r w:rsidR="00993FF2">
        <w:t xml:space="preserve"> fill the interior with the wood and kindling.  The</w:t>
      </w:r>
      <w:r w:rsidR="00AD52A3">
        <w:t>n</w:t>
      </w:r>
      <w:r w:rsidR="00993FF2">
        <w:t xml:space="preserve"> use </w:t>
      </w:r>
      <w:r w:rsidR="00AD52A3">
        <w:t>my old hemp rope, drizzle it</w:t>
      </w:r>
      <w:r w:rsidR="00993FF2">
        <w:t xml:space="preserve"> with Caleb</w:t>
      </w:r>
      <w:r>
        <w:t>’</w:t>
      </w:r>
      <w:r w:rsidR="00993FF2">
        <w:t xml:space="preserve">s sealing wax around the outside of the stone ring to give it more stability.  A strong gust of wind will still throw sparks, but the fire should be stable enough to travel with.  As </w:t>
      </w:r>
      <w:r w:rsidR="00AD52A3">
        <w:t xml:space="preserve">we </w:t>
      </w:r>
      <w:r w:rsidR="00993FF2">
        <w:t xml:space="preserve">travel, </w:t>
      </w:r>
      <w:r w:rsidR="00AD52A3">
        <w:t xml:space="preserve">we </w:t>
      </w:r>
      <w:r w:rsidR="00993FF2">
        <w:t>can keep an eye out for wood to toss onto the flame.</w:t>
      </w:r>
      <w:r>
        <w:t>”</w:t>
      </w:r>
    </w:p>
    <w:p w:rsidR="00AD52A3" w:rsidRDefault="00AD52A3" w:rsidP="00993FF2"/>
    <w:p w:rsidR="00AD52A3" w:rsidRDefault="00AD52A3" w:rsidP="00993FF2">
      <w:r>
        <w:t>Caleb nodded, seeing to the wax.</w:t>
      </w:r>
    </w:p>
    <w:p w:rsidR="00993FF2" w:rsidRDefault="00993FF2" w:rsidP="00993FF2"/>
    <w:p w:rsidR="00AD52A3" w:rsidRDefault="00B467D9" w:rsidP="00993FF2">
      <w:r>
        <w:lastRenderedPageBreak/>
        <w:t>“</w:t>
      </w:r>
      <w:r w:rsidR="00AD52A3">
        <w:t>Don</w:t>
      </w:r>
      <w:r>
        <w:t>’</w:t>
      </w:r>
      <w:r w:rsidR="00AD52A3">
        <w:t>t think it</w:t>
      </w:r>
      <w:r>
        <w:t>’</w:t>
      </w:r>
      <w:r w:rsidR="00AD52A3">
        <w:t>ll be as easy as picking up a piece of wood and throwing it into the fire,</w:t>
      </w:r>
      <w:r>
        <w:t>”</w:t>
      </w:r>
      <w:r w:rsidR="00AD52A3">
        <w:t xml:space="preserve"> Jason warned.  </w:t>
      </w:r>
      <w:r>
        <w:t>“</w:t>
      </w:r>
      <w:r w:rsidR="00AD52A3">
        <w:t>Much of the dead wood you see around you is waterlogged from weeks or months of rain and the more recent snow.  We will be wise to take some of the outer bark from these conifers and lay it out in the periphery of the fire to dry it out before adding it to the embers, or we risk the fire going out completely.</w:t>
      </w:r>
      <w:r>
        <w:t>”</w:t>
      </w:r>
    </w:p>
    <w:p w:rsidR="00AD52A3" w:rsidRDefault="00AD52A3" w:rsidP="00993FF2"/>
    <w:p w:rsidR="00993FF2" w:rsidRDefault="00993FF2" w:rsidP="00993FF2">
      <w:r>
        <w:t xml:space="preserve">Frayed cast </w:t>
      </w:r>
      <w:r w:rsidR="00F910C7" w:rsidRPr="00F910C7">
        <w:rPr>
          <w:i/>
        </w:rPr>
        <w:t>heart of air, water, and earth</w:t>
      </w:r>
      <w:r w:rsidR="00F910C7">
        <w:t xml:space="preserve"> </w:t>
      </w:r>
      <w:r w:rsidR="003A297A">
        <w:rPr>
          <w:i/>
        </w:rPr>
        <w:t xml:space="preserve">[each expired in 11 hours, or until expended] </w:t>
      </w:r>
      <w:r>
        <w:t xml:space="preserve">on </w:t>
      </w:r>
      <w:proofErr w:type="gramStart"/>
      <w:r>
        <w:t>himself</w:t>
      </w:r>
      <w:proofErr w:type="gramEnd"/>
      <w:r>
        <w:t>.</w:t>
      </w:r>
    </w:p>
    <w:p w:rsidR="00F11407" w:rsidRPr="00E71E2D" w:rsidRDefault="00F11407" w:rsidP="00F11407">
      <w:pPr>
        <w:rPr>
          <w:i/>
        </w:rPr>
      </w:pPr>
      <w:r>
        <w:rPr>
          <w:i/>
        </w:rPr>
        <w:t xml:space="preserve">Frayed </w:t>
      </w:r>
      <w:r w:rsidRPr="00D77112">
        <w:rPr>
          <w:i/>
        </w:rPr>
        <w:t>gained +</w:t>
      </w:r>
      <w:r>
        <w:rPr>
          <w:i/>
        </w:rPr>
        <w:t>10</w:t>
      </w:r>
      <w:r w:rsidR="00B467D9">
        <w:rPr>
          <w:i/>
        </w:rPr>
        <w:t>’</w:t>
      </w:r>
      <w:r>
        <w:rPr>
          <w:i/>
        </w:rPr>
        <w:t xml:space="preserve"> to land and flight speed, Fire Resistance 20, latent feather fall spell [11 rounds], light fortification*, </w:t>
      </w:r>
      <w:r w:rsidRPr="00E71E2D">
        <w:rPr>
          <w:i/>
        </w:rPr>
        <w:t>latent fire shield [fire protection only; 11 rounds]</w:t>
      </w:r>
      <w:r>
        <w:rPr>
          <w:i/>
        </w:rPr>
        <w:t>; swim speed equal to</w:t>
      </w:r>
      <w:r w:rsidRPr="00E71E2D">
        <w:rPr>
          <w:i/>
        </w:rPr>
        <w:t xml:space="preserve"> land speed; water- and air-breathing; +5 to Escape Artist; +8 to Swim; </w:t>
      </w:r>
      <w:r>
        <w:rPr>
          <w:i/>
        </w:rPr>
        <w:t xml:space="preserve">and </w:t>
      </w:r>
      <w:r w:rsidRPr="00E71E2D">
        <w:rPr>
          <w:i/>
        </w:rPr>
        <w:t>latent freedom of movement spell [11 rounds]</w:t>
      </w:r>
      <w:r>
        <w:rPr>
          <w:i/>
        </w:rPr>
        <w:t>.</w:t>
      </w:r>
    </w:p>
    <w:p w:rsidR="00762237" w:rsidRDefault="00762237" w:rsidP="00993FF2"/>
    <w:p w:rsidR="00762237" w:rsidRDefault="00762237" w:rsidP="00762237">
      <w:pPr>
        <w:jc w:val="center"/>
      </w:pPr>
      <w:r>
        <w:t>*</w:t>
      </w:r>
      <w:r>
        <w:rPr>
          <w:noProof/>
        </w:rPr>
        <w:drawing>
          <wp:inline distT="0" distB="0" distL="0" distR="0" wp14:anchorId="260FCD6E" wp14:editId="4748A9C9">
            <wp:extent cx="5578323" cy="2682472"/>
            <wp:effectExtent l="0" t="0" r="381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578323" cy="2682472"/>
                    </a:xfrm>
                    <a:prstGeom prst="rect">
                      <a:avLst/>
                    </a:prstGeom>
                  </pic:spPr>
                </pic:pic>
              </a:graphicData>
            </a:graphic>
          </wp:inline>
        </w:drawing>
      </w:r>
    </w:p>
    <w:p w:rsidR="00762237" w:rsidRDefault="00762237" w:rsidP="00993FF2"/>
    <w:p w:rsidR="00993FF2" w:rsidRDefault="00993FF2" w:rsidP="00993FF2">
      <w:r>
        <w:t xml:space="preserve">Magpie cast </w:t>
      </w:r>
      <w:r w:rsidR="00F910C7" w:rsidRPr="00F910C7">
        <w:rPr>
          <w:i/>
        </w:rPr>
        <w:t>mage armor</w:t>
      </w:r>
      <w:r w:rsidR="00706A49">
        <w:rPr>
          <w:i/>
        </w:rPr>
        <w:t xml:space="preserve"> [expire</w:t>
      </w:r>
      <w:r w:rsidR="005262CC">
        <w:rPr>
          <w:i/>
        </w:rPr>
        <w:t>d</w:t>
      </w:r>
      <w:r w:rsidR="00706A49">
        <w:rPr>
          <w:i/>
        </w:rPr>
        <w:t xml:space="preserve"> in 12 hours]</w:t>
      </w:r>
      <w:r w:rsidR="00F910C7">
        <w:t xml:space="preserve"> </w:t>
      </w:r>
      <w:r>
        <w:t>on Caleb.</w:t>
      </w:r>
    </w:p>
    <w:p w:rsidR="00D77112" w:rsidRPr="00D77112" w:rsidRDefault="00D77112" w:rsidP="00993FF2">
      <w:pPr>
        <w:rPr>
          <w:i/>
        </w:rPr>
      </w:pPr>
      <w:r w:rsidRPr="00D77112">
        <w:rPr>
          <w:i/>
        </w:rPr>
        <w:t>Magpie gained +4 to AC.</w:t>
      </w:r>
    </w:p>
    <w:p w:rsidR="00993FF2" w:rsidRDefault="00993FF2" w:rsidP="00993FF2"/>
    <w:p w:rsidR="00993FF2" w:rsidRDefault="00993FF2" w:rsidP="00993FF2">
      <w:r>
        <w:t xml:space="preserve">Caleb cast </w:t>
      </w:r>
      <w:r w:rsidR="00531EF9" w:rsidRPr="00531EF9">
        <w:rPr>
          <w:i/>
        </w:rPr>
        <w:t xml:space="preserve">endure elements </w:t>
      </w:r>
      <w:r>
        <w:t xml:space="preserve">on Kali, </w:t>
      </w:r>
      <w:r w:rsidR="00531EF9">
        <w:t xml:space="preserve">and then </w:t>
      </w:r>
      <w:r w:rsidR="00531EF9" w:rsidRPr="00531EF9">
        <w:rPr>
          <w:i/>
        </w:rPr>
        <w:t xml:space="preserve">heart of earth </w:t>
      </w:r>
      <w:r w:rsidR="00531EF9" w:rsidRPr="00531EF9">
        <w:t>and</w:t>
      </w:r>
      <w:r w:rsidR="00531EF9" w:rsidRPr="00531EF9">
        <w:rPr>
          <w:i/>
        </w:rPr>
        <w:t xml:space="preserve"> water </w:t>
      </w:r>
      <w:r w:rsidR="00263F4B">
        <w:t>on himself.  He</w:t>
      </w:r>
      <w:r>
        <w:t xml:space="preserve"> also cast </w:t>
      </w:r>
      <w:r w:rsidR="00263F4B" w:rsidRPr="00263F4B">
        <w:rPr>
          <w:i/>
        </w:rPr>
        <w:t>celestial brilliance</w:t>
      </w:r>
      <w:r w:rsidR="00263F4B">
        <w:t xml:space="preserve"> </w:t>
      </w:r>
      <w:r>
        <w:t>on a gold piece and g</w:t>
      </w:r>
      <w:r w:rsidR="00263F4B">
        <w:t>a</w:t>
      </w:r>
      <w:r>
        <w:t xml:space="preserve">ve it to Jason.  </w:t>
      </w:r>
      <w:r w:rsidR="00B467D9">
        <w:t>“</w:t>
      </w:r>
      <w:r>
        <w:t>This light hurts the undead, and as you can see, it</w:t>
      </w:r>
      <w:r w:rsidR="00B467D9">
        <w:t>’</w:t>
      </w:r>
      <w:r>
        <w:t>s bright as anything.  If you get in trouble, reveal this coin.  Otherwise, just keep it tucked away in a pouch.  It will remain glowing for 12 days.</w:t>
      </w:r>
      <w:r w:rsidR="00B467D9">
        <w:t>”</w:t>
      </w:r>
    </w:p>
    <w:p w:rsidR="00AD27AB" w:rsidRDefault="00263F4B" w:rsidP="00993FF2">
      <w:pPr>
        <w:rPr>
          <w:i/>
        </w:rPr>
      </w:pPr>
      <w:r>
        <w:rPr>
          <w:i/>
        </w:rPr>
        <w:t>Kali gained protection from extreme temperatures</w:t>
      </w:r>
      <w:r w:rsidR="00F11407">
        <w:rPr>
          <w:i/>
        </w:rPr>
        <w:t>.</w:t>
      </w:r>
    </w:p>
    <w:p w:rsidR="00DD5388" w:rsidRDefault="00F11407" w:rsidP="00F11407">
      <w:pPr>
        <w:rPr>
          <w:i/>
        </w:rPr>
      </w:pPr>
      <w:r>
        <w:rPr>
          <w:i/>
        </w:rPr>
        <w:lastRenderedPageBreak/>
        <w:t xml:space="preserve">Caleb </w:t>
      </w:r>
      <w:r w:rsidRPr="00D77112">
        <w:rPr>
          <w:i/>
        </w:rPr>
        <w:t xml:space="preserve">gained </w:t>
      </w:r>
      <w:r w:rsidR="00DD5388">
        <w:rPr>
          <w:i/>
        </w:rPr>
        <w:t>+8 to resist Bull Rush, Overrun, or Trip Attacks; +2</w:t>
      </w:r>
      <w:r w:rsidR="00E97C2C">
        <w:rPr>
          <w:i/>
        </w:rPr>
        <w:t>4</w:t>
      </w:r>
      <w:r w:rsidR="00DD5388">
        <w:rPr>
          <w:i/>
        </w:rPr>
        <w:t xml:space="preserve"> temporary </w:t>
      </w:r>
      <w:proofErr w:type="spellStart"/>
      <w:r w:rsidR="00DD5388">
        <w:rPr>
          <w:i/>
        </w:rPr>
        <w:t>hps</w:t>
      </w:r>
      <w:proofErr w:type="spellEnd"/>
      <w:r w:rsidR="00DD5388">
        <w:rPr>
          <w:i/>
        </w:rPr>
        <w:t xml:space="preserve">; latent stoneskin spell [120 points; 12 rounds]; </w:t>
      </w:r>
    </w:p>
    <w:p w:rsidR="00263F4B" w:rsidRPr="00263F4B" w:rsidRDefault="00F11407" w:rsidP="00993FF2">
      <w:pPr>
        <w:rPr>
          <w:i/>
        </w:rPr>
      </w:pPr>
      <w:r w:rsidRPr="00D77112">
        <w:rPr>
          <w:i/>
        </w:rPr>
        <w:t>+</w:t>
      </w:r>
      <w:r>
        <w:rPr>
          <w:i/>
        </w:rPr>
        <w:t>10</w:t>
      </w:r>
      <w:r w:rsidR="00B467D9">
        <w:rPr>
          <w:i/>
        </w:rPr>
        <w:t>’</w:t>
      </w:r>
      <w:r>
        <w:rPr>
          <w:i/>
        </w:rPr>
        <w:t xml:space="preserve"> to land speed, light fortification, swim speed equal to</w:t>
      </w:r>
      <w:r w:rsidRPr="00E71E2D">
        <w:rPr>
          <w:i/>
        </w:rPr>
        <w:t xml:space="preserve"> land speed; water- and air-breathing; +5 to Escape Artist; +8 to Swim; </w:t>
      </w:r>
      <w:r>
        <w:rPr>
          <w:i/>
        </w:rPr>
        <w:t xml:space="preserve">and </w:t>
      </w:r>
      <w:r w:rsidRPr="00E71E2D">
        <w:rPr>
          <w:i/>
        </w:rPr>
        <w:t>latent freedom of movement spell [11 rounds]</w:t>
      </w:r>
      <w:r>
        <w:rPr>
          <w:i/>
        </w:rPr>
        <w:t>.</w:t>
      </w:r>
    </w:p>
    <w:p w:rsidR="00531EF9" w:rsidRDefault="00531EF9" w:rsidP="00993FF2"/>
    <w:p w:rsidR="00564135" w:rsidRDefault="00564135" w:rsidP="00564135">
      <w:pPr>
        <w:rPr>
          <w:i/>
        </w:rPr>
      </w:pPr>
      <w:r>
        <w:t>And so they trekked, following these night-old prints for what must have been an hour, and by the time the sun was about 35 degrees above the horizon, the snow on tree copses was not only melting and crumbling down to the lower branches and the ground, it was actually evaporating in the low-humidity.  The crude coats were helping, and though they hadn</w:t>
      </w:r>
      <w:r w:rsidR="00B467D9">
        <w:t>’</w:t>
      </w:r>
      <w:r>
        <w:t xml:space="preserve">t found another animal to skin, Faith and the others were not suffering from the brisk air, certainly not while moving at this aerobically active pace.  It certainly helped that on their </w:t>
      </w:r>
      <w:r>
        <w:rPr>
          <w:i/>
        </w:rPr>
        <w:t xml:space="preserve">floating disk </w:t>
      </w:r>
      <w:r>
        <w:t>they were lugging around a portable campfire reinforced by rocks and wax-soaked rope.</w:t>
      </w:r>
    </w:p>
    <w:p w:rsidR="00564135" w:rsidRDefault="00564135" w:rsidP="00993FF2"/>
    <w:p w:rsidR="00E97C2C" w:rsidRDefault="00252327" w:rsidP="00993FF2">
      <w:r>
        <w:t xml:space="preserve">Stinking of smoked elk hide and woody smoke, the party continued </w:t>
      </w:r>
      <w:r w:rsidR="00422611">
        <w:t xml:space="preserve">along the winding path until they happened upon the fork in the road noted on their map.  </w:t>
      </w:r>
      <w:r w:rsidR="00B467D9">
        <w:t>“</w:t>
      </w:r>
      <w:r w:rsidR="00422611">
        <w:t>So trolls are that way,</w:t>
      </w:r>
      <w:r w:rsidR="00B467D9">
        <w:t>”</w:t>
      </w:r>
      <w:r w:rsidR="00422611">
        <w:t xml:space="preserve"> Jason pointed, </w:t>
      </w:r>
      <w:r w:rsidR="00B467D9">
        <w:t>“</w:t>
      </w:r>
      <w:r w:rsidR="00422611">
        <w:t>allegedly.</w:t>
      </w:r>
      <w:r w:rsidR="00B467D9">
        <w:t>”</w:t>
      </w:r>
    </w:p>
    <w:p w:rsidR="00422611" w:rsidRDefault="00422611" w:rsidP="00993FF2"/>
    <w:p w:rsidR="006E0C12" w:rsidRDefault="006E0C12" w:rsidP="006E0C12">
      <w:pPr>
        <w:jc w:val="center"/>
      </w:pPr>
      <w:r>
        <w:rPr>
          <w:noProof/>
        </w:rPr>
        <w:drawing>
          <wp:inline distT="0" distB="0" distL="0" distR="0" wp14:anchorId="49A66008" wp14:editId="0EBEEED9">
            <wp:extent cx="5410200" cy="2910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10200" cy="2910840"/>
                    </a:xfrm>
                    <a:prstGeom prst="rect">
                      <a:avLst/>
                    </a:prstGeom>
                  </pic:spPr>
                </pic:pic>
              </a:graphicData>
            </a:graphic>
          </wp:inline>
        </w:drawing>
      </w:r>
    </w:p>
    <w:p w:rsidR="006E0C12" w:rsidRDefault="006E0C12" w:rsidP="00993FF2"/>
    <w:p w:rsidR="006E0C12" w:rsidRDefault="006E0C12" w:rsidP="00993FF2">
      <w:r>
        <w:t>Their path then took them uphill along a part of the landscape more heavily stroked by the weather</w:t>
      </w:r>
      <w:r w:rsidR="00B467D9">
        <w:t>’</w:t>
      </w:r>
      <w:r>
        <w:t>s snowy paintbrush, and though it wasn</w:t>
      </w:r>
      <w:r w:rsidR="00B467D9">
        <w:t>’</w:t>
      </w:r>
      <w:r>
        <w:t xml:space="preserve">t much chillier in the sunshine, the more thickly wooded portions of the path were crossed with shivers and the occasional </w:t>
      </w:r>
      <w:r w:rsidR="00B467D9">
        <w:t>“</w:t>
      </w:r>
      <w:proofErr w:type="spellStart"/>
      <w:r>
        <w:t>brr</w:t>
      </w:r>
      <w:proofErr w:type="spellEnd"/>
      <w:r>
        <w:t>!</w:t>
      </w:r>
      <w:r w:rsidR="00B467D9">
        <w:t>”</w:t>
      </w:r>
      <w:r w:rsidR="00DF2DEB">
        <w:t xml:space="preserve">  </w:t>
      </w:r>
      <w:r w:rsidR="00DF2DEB">
        <w:lastRenderedPageBreak/>
        <w:t>Having circled around the mountain peak from which they emerged, they were now along its southwestern slope, and starting to get ready for a break from marching.</w:t>
      </w:r>
    </w:p>
    <w:p w:rsidR="00DF2DEB" w:rsidRDefault="00DF2DEB" w:rsidP="00993FF2"/>
    <w:p w:rsidR="00DF2DEB" w:rsidRDefault="00DF2DEB" w:rsidP="00993FF2">
      <w:r>
        <w:t xml:space="preserve">And then they were </w:t>
      </w:r>
      <w:r w:rsidR="009D2B84">
        <w:t>ambushed by an expeditionary force dispatched to put an end to the heroes</w:t>
      </w:r>
      <w:r w:rsidR="00B467D9">
        <w:t>’</w:t>
      </w:r>
      <w:r w:rsidR="009D2B84">
        <w:t xml:space="preserve"> pursuit.</w:t>
      </w:r>
    </w:p>
    <w:p w:rsidR="009D2B84" w:rsidRDefault="009D2B84" w:rsidP="00993FF2"/>
    <w:p w:rsidR="009D2B84" w:rsidRDefault="009D2B84" w:rsidP="009D2B84">
      <w:proofErr w:type="spellStart"/>
      <w:r>
        <w:t>Sakarin</w:t>
      </w:r>
      <w:proofErr w:type="spellEnd"/>
      <w:r>
        <w:t xml:space="preserve"> </w:t>
      </w:r>
      <w:proofErr w:type="spellStart"/>
      <w:r>
        <w:t>Standstrong</w:t>
      </w:r>
      <w:proofErr w:type="spellEnd"/>
      <w:r>
        <w:t xml:space="preserve"> </w:t>
      </w:r>
      <w:r w:rsidR="00FD1967">
        <w:t xml:space="preserve">zapped </w:t>
      </w:r>
      <w:r>
        <w:t>Jason</w:t>
      </w:r>
      <w:r w:rsidR="00FD1967">
        <w:t xml:space="preserve"> with a violet eldritch blast</w:t>
      </w:r>
      <w:r w:rsidR="005E0125">
        <w:t xml:space="preserve">, </w:t>
      </w:r>
      <w:proofErr w:type="gramStart"/>
      <w:r w:rsidR="005E0125">
        <w:t>then</w:t>
      </w:r>
      <w:proofErr w:type="gramEnd"/>
      <w:r w:rsidR="005E0125">
        <w:t xml:space="preserve"> hid behind a tree trunk.</w:t>
      </w:r>
    </w:p>
    <w:tbl>
      <w:tblPr>
        <w:tblW w:w="0" w:type="auto"/>
        <w:tblInd w:w="98" w:type="dxa"/>
        <w:tblLook w:val="04A0" w:firstRow="1" w:lastRow="0" w:firstColumn="1" w:lastColumn="0" w:noHBand="0" w:noVBand="1"/>
      </w:tblPr>
      <w:tblGrid>
        <w:gridCol w:w="2156"/>
        <w:gridCol w:w="1543"/>
        <w:gridCol w:w="1056"/>
        <w:gridCol w:w="710"/>
        <w:gridCol w:w="833"/>
        <w:gridCol w:w="593"/>
        <w:gridCol w:w="966"/>
        <w:gridCol w:w="590"/>
        <w:gridCol w:w="763"/>
      </w:tblGrid>
      <w:tr w:rsidR="009D2B84" w:rsidRPr="009D2B84" w:rsidTr="009D2B8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D2B84" w:rsidRPr="009D2B84" w:rsidRDefault="009D2B84" w:rsidP="009D2B84">
            <w:pPr>
              <w:jc w:val="center"/>
              <w:rPr>
                <w:rFonts w:eastAsia="Times New Roman"/>
                <w:b/>
                <w:bCs/>
                <w:color w:val="FFCC00"/>
                <w:szCs w:val="24"/>
              </w:rPr>
            </w:pPr>
            <w:r w:rsidRPr="009D2B84">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Total</w:t>
            </w:r>
          </w:p>
        </w:tc>
      </w:tr>
      <w:tr w:rsidR="00FD1967" w:rsidRPr="00FD1967" w:rsidTr="00FD196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FD1967" w:rsidRPr="00FD1967" w:rsidRDefault="00FD1967" w:rsidP="00FD1967">
            <w:pPr>
              <w:jc w:val="center"/>
              <w:rPr>
                <w:rFonts w:eastAsia="Times New Roman"/>
                <w:color w:val="000000"/>
                <w:szCs w:val="24"/>
              </w:rPr>
            </w:pPr>
            <w:proofErr w:type="spellStart"/>
            <w:r w:rsidRPr="00FD1967">
              <w:rPr>
                <w:rFonts w:eastAsia="Times New Roman"/>
                <w:color w:val="000000"/>
                <w:szCs w:val="24"/>
              </w:rPr>
              <w:t>Sakarin</w:t>
            </w:r>
            <w:proofErr w:type="spellEnd"/>
            <w:r w:rsidRPr="00FD1967">
              <w:rPr>
                <w:rFonts w:eastAsia="Times New Roman"/>
                <w:color w:val="000000"/>
                <w:szCs w:val="24"/>
              </w:rPr>
              <w:t xml:space="preserve"> </w:t>
            </w:r>
            <w:proofErr w:type="spellStart"/>
            <w:r w:rsidRPr="00FD1967">
              <w:rPr>
                <w:rFonts w:eastAsia="Times New Roman"/>
                <w:color w:val="000000"/>
                <w:szCs w:val="24"/>
              </w:rPr>
              <w:t>Standstrong</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FD1967" w:rsidRPr="00FD1967" w:rsidRDefault="00FD1967" w:rsidP="00FD1967">
            <w:pPr>
              <w:jc w:val="center"/>
              <w:rPr>
                <w:rFonts w:eastAsia="Times New Roman"/>
                <w:color w:val="000000"/>
                <w:szCs w:val="24"/>
              </w:rPr>
            </w:pPr>
            <w:r w:rsidRPr="00FD1967">
              <w:rPr>
                <w:rFonts w:eastAsia="Times New Roman"/>
                <w:color w:val="000000"/>
                <w:szCs w:val="24"/>
              </w:rPr>
              <w:t>Eldritch Blast</w:t>
            </w:r>
          </w:p>
        </w:tc>
        <w:tc>
          <w:tcPr>
            <w:tcW w:w="0" w:type="auto"/>
            <w:tcBorders>
              <w:top w:val="nil"/>
              <w:left w:val="nil"/>
              <w:bottom w:val="single" w:sz="4" w:space="0" w:color="auto"/>
              <w:right w:val="single" w:sz="4" w:space="0" w:color="auto"/>
            </w:tcBorders>
            <w:shd w:val="clear" w:color="auto" w:fill="auto"/>
            <w:noWrap/>
            <w:vAlign w:val="center"/>
            <w:hideMark/>
          </w:tcPr>
          <w:p w:rsidR="00FD1967" w:rsidRPr="00FD1967" w:rsidRDefault="0099140B" w:rsidP="00FD1967">
            <w:pPr>
              <w:jc w:val="center"/>
              <w:rPr>
                <w:rFonts w:eastAsia="Times New Roman"/>
                <w:color w:val="000000"/>
                <w:szCs w:val="24"/>
              </w:rPr>
            </w:pPr>
            <w:r>
              <w:rPr>
                <w:rFonts w:eastAsia="Times New Roman"/>
                <w:color w:val="000000"/>
                <w:szCs w:val="24"/>
              </w:rPr>
              <w:t>3</w:t>
            </w:r>
            <w:r w:rsidR="00FD1967" w:rsidRPr="00FD1967">
              <w:rPr>
                <w:rFonts w:eastAsia="Times New Roman"/>
                <w:color w:val="000000"/>
                <w:szCs w:val="24"/>
              </w:rPr>
              <w:t>d6</w:t>
            </w:r>
          </w:p>
        </w:tc>
        <w:tc>
          <w:tcPr>
            <w:tcW w:w="0" w:type="auto"/>
            <w:tcBorders>
              <w:top w:val="nil"/>
              <w:left w:val="nil"/>
              <w:bottom w:val="single" w:sz="4" w:space="0" w:color="auto"/>
              <w:right w:val="single" w:sz="4" w:space="0" w:color="auto"/>
            </w:tcBorders>
            <w:shd w:val="clear" w:color="000000" w:fill="FF9999"/>
            <w:noWrap/>
            <w:vAlign w:val="center"/>
            <w:hideMark/>
          </w:tcPr>
          <w:p w:rsidR="00FD1967" w:rsidRPr="00FD1967" w:rsidRDefault="00FD1967" w:rsidP="00FD1967">
            <w:pPr>
              <w:jc w:val="center"/>
              <w:rPr>
                <w:rFonts w:eastAsia="Times New Roman"/>
                <w:color w:val="000000"/>
                <w:szCs w:val="24"/>
              </w:rPr>
            </w:pPr>
            <w:r w:rsidRPr="00FD1967">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FD1967" w:rsidRPr="00FD1967" w:rsidRDefault="00FD1967" w:rsidP="00FD1967">
            <w:pPr>
              <w:jc w:val="center"/>
              <w:rPr>
                <w:rFonts w:eastAsia="Times New Roman"/>
                <w:color w:val="000000"/>
                <w:szCs w:val="24"/>
              </w:rPr>
            </w:pPr>
            <w:r w:rsidRPr="00FD1967">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D1967" w:rsidRPr="00FD1967" w:rsidRDefault="00FD1967" w:rsidP="00FD1967">
            <w:pPr>
              <w:jc w:val="center"/>
              <w:rPr>
                <w:rFonts w:eastAsia="Times New Roman"/>
                <w:color w:val="000000"/>
                <w:szCs w:val="24"/>
              </w:rPr>
            </w:pPr>
            <w:r w:rsidRPr="00FD1967">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D1967" w:rsidRPr="00FD1967" w:rsidRDefault="00FD1967" w:rsidP="00FD1967">
            <w:pPr>
              <w:jc w:val="center"/>
              <w:rPr>
                <w:rFonts w:eastAsia="Times New Roman"/>
                <w:color w:val="000000"/>
                <w:szCs w:val="24"/>
              </w:rPr>
            </w:pPr>
            <w:r w:rsidRPr="00FD1967">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FD1967" w:rsidRPr="00FD1967" w:rsidRDefault="00FD1967" w:rsidP="00FD1967">
            <w:pPr>
              <w:jc w:val="center"/>
              <w:rPr>
                <w:rFonts w:eastAsia="Times New Roman"/>
                <w:color w:val="FFCC00"/>
                <w:szCs w:val="24"/>
              </w:rPr>
            </w:pPr>
            <w:r w:rsidRPr="00FD1967">
              <w:rPr>
                <w:rFonts w:eastAsia="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rsidR="00FD1967" w:rsidRPr="00FD1967" w:rsidRDefault="00FD1967" w:rsidP="00FD1967">
            <w:pPr>
              <w:jc w:val="center"/>
              <w:rPr>
                <w:rFonts w:eastAsia="Times New Roman"/>
                <w:color w:val="000000"/>
                <w:szCs w:val="24"/>
              </w:rPr>
            </w:pPr>
            <w:r w:rsidRPr="00FD1967">
              <w:rPr>
                <w:rFonts w:eastAsia="Times New Roman"/>
                <w:color w:val="000000"/>
                <w:szCs w:val="24"/>
              </w:rPr>
              <w:t>20</w:t>
            </w:r>
          </w:p>
        </w:tc>
      </w:tr>
    </w:tbl>
    <w:p w:rsidR="009D2B84" w:rsidRPr="00FD1967" w:rsidRDefault="00FD1967" w:rsidP="009D2B84">
      <w:pPr>
        <w:rPr>
          <w:i/>
        </w:rPr>
      </w:pPr>
      <w:r>
        <w:rPr>
          <w:i/>
        </w:rPr>
        <w:t>Hit.  Dmg:  6 magic [force] [60/66].</w:t>
      </w:r>
    </w:p>
    <w:p w:rsidR="009D2B84" w:rsidRDefault="009D2B84" w:rsidP="009D2B84"/>
    <w:p w:rsidR="005E0125" w:rsidRDefault="005E0125" w:rsidP="009D2B84">
      <w:r>
        <w:t>Some of the heroes yelped and made other startled noises as they assumed battle stances.</w:t>
      </w:r>
    </w:p>
    <w:p w:rsidR="005E0125" w:rsidRDefault="005E0125" w:rsidP="009D2B84"/>
    <w:p w:rsidR="009D2B84" w:rsidRPr="004562DE" w:rsidRDefault="00994B89" w:rsidP="009D2B84">
      <w:pPr>
        <w:rPr>
          <w:color w:val="FFFFFF" w:themeColor="background1"/>
        </w:rPr>
      </w:pPr>
      <w:r w:rsidRPr="004562DE">
        <w:rPr>
          <w:color w:val="FFFFFF" w:themeColor="background1"/>
          <w:highlight w:val="black"/>
        </w:rPr>
        <w:t xml:space="preserve">Unseen and barely heard, </w:t>
      </w:r>
      <w:proofErr w:type="spellStart"/>
      <w:r w:rsidR="009D2B84" w:rsidRPr="004562DE">
        <w:rPr>
          <w:color w:val="FFFFFF" w:themeColor="background1"/>
          <w:highlight w:val="black"/>
        </w:rPr>
        <w:t>Drakespawn</w:t>
      </w:r>
      <w:proofErr w:type="spellEnd"/>
      <w:r w:rsidR="009D2B84" w:rsidRPr="004562DE">
        <w:rPr>
          <w:color w:val="FFFFFF" w:themeColor="background1"/>
          <w:highlight w:val="black"/>
        </w:rPr>
        <w:t xml:space="preserve"> Fuchsia </w:t>
      </w:r>
      <w:r w:rsidR="004109C6" w:rsidRPr="004562DE">
        <w:rPr>
          <w:color w:val="FFFFFF" w:themeColor="background1"/>
          <w:highlight w:val="black"/>
        </w:rPr>
        <w:t xml:space="preserve">cast a Conjuration spell </w:t>
      </w:r>
      <w:r w:rsidR="004109C6" w:rsidRPr="004562DE">
        <w:rPr>
          <w:i/>
          <w:color w:val="FFFFFF" w:themeColor="background1"/>
          <w:highlight w:val="black"/>
        </w:rPr>
        <w:t>[conjure ice beast III]</w:t>
      </w:r>
      <w:r w:rsidR="004109C6" w:rsidRPr="004562DE">
        <w:rPr>
          <w:color w:val="FFFFFF" w:themeColor="background1"/>
          <w:highlight w:val="black"/>
        </w:rPr>
        <w:t xml:space="preserve">, manifesting a </w:t>
      </w:r>
      <w:r w:rsidRPr="004562DE">
        <w:rPr>
          <w:color w:val="FFFFFF" w:themeColor="background1"/>
          <w:highlight w:val="black"/>
        </w:rPr>
        <w:t>Small snowflake ooze</w:t>
      </w:r>
      <w:r w:rsidR="004109C6" w:rsidRPr="004562DE">
        <w:rPr>
          <w:color w:val="FFFFFF" w:themeColor="background1"/>
          <w:highlight w:val="black"/>
        </w:rPr>
        <w:t>.</w:t>
      </w:r>
    </w:p>
    <w:p w:rsidR="00994B89" w:rsidRDefault="00994B89" w:rsidP="009D2B84"/>
    <w:p w:rsidR="00994B89" w:rsidRDefault="004562DE" w:rsidP="009D2B84">
      <w:proofErr w:type="gramStart"/>
      <w:r>
        <w:t xml:space="preserve">A </w:t>
      </w:r>
      <w:r w:rsidR="00994B89">
        <w:t>juvenile</w:t>
      </w:r>
      <w:proofErr w:type="gramEnd"/>
      <w:r w:rsidR="00994B89">
        <w:t xml:space="preserve"> snowflake ooze </w:t>
      </w:r>
      <w:r w:rsidR="00E93288">
        <w:t>rose from the snow at Kali</w:t>
      </w:r>
      <w:r w:rsidR="00B467D9">
        <w:t>’</w:t>
      </w:r>
      <w:r w:rsidR="00E93288">
        <w:t xml:space="preserve">s feet and </w:t>
      </w:r>
      <w:r w:rsidR="00994B89">
        <w:t xml:space="preserve">made the inevitable mistake of attacking </w:t>
      </w:r>
      <w:r>
        <w:t>the elven swordswoman</w:t>
      </w:r>
      <w:r w:rsidR="00994B89">
        <w:t>.</w:t>
      </w:r>
    </w:p>
    <w:tbl>
      <w:tblPr>
        <w:tblW w:w="0" w:type="auto"/>
        <w:tblInd w:w="98" w:type="dxa"/>
        <w:tblLook w:val="04A0" w:firstRow="1" w:lastRow="0" w:firstColumn="1" w:lastColumn="0" w:noHBand="0" w:noVBand="1"/>
      </w:tblPr>
      <w:tblGrid>
        <w:gridCol w:w="2669"/>
        <w:gridCol w:w="1490"/>
        <w:gridCol w:w="1920"/>
        <w:gridCol w:w="710"/>
        <w:gridCol w:w="833"/>
        <w:gridCol w:w="593"/>
        <w:gridCol w:w="966"/>
        <w:gridCol w:w="590"/>
        <w:gridCol w:w="763"/>
      </w:tblGrid>
      <w:tr w:rsidR="00994B89" w:rsidRPr="00994B89" w:rsidTr="00994B8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b/>
                <w:bCs/>
                <w:color w:val="000000"/>
                <w:szCs w:val="24"/>
              </w:rPr>
            </w:pPr>
            <w:r w:rsidRPr="00994B89">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b/>
                <w:bCs/>
                <w:color w:val="000000"/>
                <w:szCs w:val="24"/>
              </w:rPr>
            </w:pPr>
            <w:r w:rsidRPr="00994B89">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b/>
                <w:bCs/>
                <w:color w:val="000000"/>
                <w:szCs w:val="24"/>
              </w:rPr>
            </w:pPr>
            <w:r w:rsidRPr="00994B89">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94B89" w:rsidRPr="00994B89" w:rsidRDefault="00994B89" w:rsidP="00994B89">
            <w:pPr>
              <w:jc w:val="center"/>
              <w:rPr>
                <w:rFonts w:eastAsia="Times New Roman"/>
                <w:b/>
                <w:bCs/>
                <w:color w:val="000000"/>
                <w:szCs w:val="24"/>
              </w:rPr>
            </w:pPr>
            <w:r w:rsidRPr="00994B89">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b/>
                <w:bCs/>
                <w:color w:val="000000"/>
                <w:szCs w:val="24"/>
              </w:rPr>
            </w:pPr>
            <w:r w:rsidRPr="00994B89">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b/>
                <w:bCs/>
                <w:color w:val="000000"/>
                <w:szCs w:val="24"/>
              </w:rPr>
            </w:pPr>
            <w:r w:rsidRPr="00994B89">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b/>
                <w:bCs/>
                <w:color w:val="000000"/>
                <w:szCs w:val="24"/>
              </w:rPr>
            </w:pPr>
            <w:r w:rsidRPr="00994B89">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94B89" w:rsidRPr="00994B89" w:rsidRDefault="00994B89" w:rsidP="00994B89">
            <w:pPr>
              <w:jc w:val="center"/>
              <w:rPr>
                <w:rFonts w:eastAsia="Times New Roman"/>
                <w:b/>
                <w:bCs/>
                <w:color w:val="FFCC00"/>
                <w:szCs w:val="24"/>
              </w:rPr>
            </w:pPr>
            <w:r w:rsidRPr="00994B89">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94B89" w:rsidRPr="00994B89" w:rsidRDefault="00994B89" w:rsidP="00994B89">
            <w:pPr>
              <w:jc w:val="center"/>
              <w:rPr>
                <w:rFonts w:eastAsia="Times New Roman"/>
                <w:b/>
                <w:bCs/>
                <w:color w:val="000000"/>
                <w:szCs w:val="24"/>
              </w:rPr>
            </w:pPr>
            <w:r w:rsidRPr="00994B89">
              <w:rPr>
                <w:rFonts w:eastAsia="Times New Roman"/>
                <w:b/>
                <w:bCs/>
                <w:color w:val="000000"/>
                <w:szCs w:val="24"/>
              </w:rPr>
              <w:t>Total</w:t>
            </w:r>
          </w:p>
        </w:tc>
      </w:tr>
      <w:tr w:rsidR="00994B89" w:rsidRPr="00994B89" w:rsidTr="00994B8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94B89" w:rsidRPr="00994B89" w:rsidRDefault="00994B89" w:rsidP="00994B89">
            <w:pPr>
              <w:jc w:val="center"/>
              <w:rPr>
                <w:rFonts w:eastAsia="Times New Roman"/>
                <w:color w:val="000000"/>
                <w:szCs w:val="24"/>
              </w:rPr>
            </w:pPr>
            <w:r w:rsidRPr="00994B89">
              <w:rPr>
                <w:rFonts w:eastAsia="Times New Roman"/>
                <w:color w:val="000000"/>
                <w:szCs w:val="24"/>
              </w:rPr>
              <w:t>Juvenile Snowflake Ooze</w:t>
            </w:r>
          </w:p>
        </w:tc>
        <w:tc>
          <w:tcPr>
            <w:tcW w:w="0" w:type="auto"/>
            <w:tcBorders>
              <w:top w:val="nil"/>
              <w:left w:val="nil"/>
              <w:bottom w:val="single" w:sz="4"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color w:val="000000"/>
                <w:szCs w:val="24"/>
              </w:rPr>
            </w:pPr>
            <w:r w:rsidRPr="00994B89">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994B89" w:rsidRPr="00994B89" w:rsidRDefault="00236F64" w:rsidP="00994B89">
            <w:pPr>
              <w:jc w:val="center"/>
              <w:rPr>
                <w:rFonts w:eastAsia="Times New Roman"/>
                <w:color w:val="000000"/>
                <w:szCs w:val="24"/>
              </w:rPr>
            </w:pPr>
            <w:r w:rsidRPr="00236F64">
              <w:rPr>
                <w:rFonts w:eastAsia="Times New Roman"/>
                <w:color w:val="000000"/>
                <w:szCs w:val="24"/>
              </w:rPr>
              <w:t>1d6+3 + 1d4 cold</w:t>
            </w:r>
          </w:p>
        </w:tc>
        <w:tc>
          <w:tcPr>
            <w:tcW w:w="0" w:type="auto"/>
            <w:tcBorders>
              <w:top w:val="nil"/>
              <w:left w:val="nil"/>
              <w:bottom w:val="single" w:sz="4" w:space="0" w:color="auto"/>
              <w:right w:val="single" w:sz="4" w:space="0" w:color="auto"/>
            </w:tcBorders>
            <w:shd w:val="clear" w:color="000000" w:fill="FF9999"/>
            <w:noWrap/>
            <w:vAlign w:val="center"/>
            <w:hideMark/>
          </w:tcPr>
          <w:p w:rsidR="00994B89" w:rsidRPr="00994B89" w:rsidRDefault="00994B89" w:rsidP="00994B89">
            <w:pPr>
              <w:jc w:val="center"/>
              <w:rPr>
                <w:rFonts w:eastAsia="Times New Roman"/>
                <w:color w:val="000000"/>
                <w:szCs w:val="24"/>
              </w:rPr>
            </w:pPr>
            <w:r w:rsidRPr="00994B89">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color w:val="000000"/>
                <w:szCs w:val="24"/>
              </w:rPr>
            </w:pPr>
            <w:r w:rsidRPr="00994B89">
              <w:rPr>
                <w:rFonts w:eastAsia="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color w:val="000000"/>
                <w:szCs w:val="24"/>
              </w:rPr>
            </w:pPr>
            <w:r w:rsidRPr="00994B89">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color w:val="000000"/>
                <w:szCs w:val="24"/>
              </w:rPr>
            </w:pPr>
            <w:r w:rsidRPr="00994B89">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994B89" w:rsidRPr="00994B89" w:rsidRDefault="00994B89" w:rsidP="00994B89">
            <w:pPr>
              <w:jc w:val="center"/>
              <w:rPr>
                <w:rFonts w:eastAsia="Times New Roman"/>
                <w:color w:val="FFCC00"/>
                <w:szCs w:val="24"/>
              </w:rPr>
            </w:pPr>
            <w:r w:rsidRPr="00994B89">
              <w:rPr>
                <w:rFonts w:eastAsia="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rsidR="00994B89" w:rsidRPr="00994B89" w:rsidRDefault="00994B89" w:rsidP="00994B89">
            <w:pPr>
              <w:jc w:val="center"/>
              <w:rPr>
                <w:rFonts w:eastAsia="Times New Roman"/>
                <w:color w:val="000000"/>
                <w:szCs w:val="24"/>
              </w:rPr>
            </w:pPr>
            <w:r w:rsidRPr="00994B89">
              <w:rPr>
                <w:rFonts w:eastAsia="Times New Roman"/>
                <w:color w:val="000000"/>
                <w:szCs w:val="24"/>
              </w:rPr>
              <w:t>17</w:t>
            </w:r>
          </w:p>
        </w:tc>
      </w:tr>
    </w:tbl>
    <w:p w:rsidR="00994B89" w:rsidRPr="00994B89" w:rsidRDefault="00994B89" w:rsidP="009D2B84">
      <w:pPr>
        <w:rPr>
          <w:i/>
        </w:rPr>
      </w:pPr>
      <w:proofErr w:type="gramStart"/>
      <w:r>
        <w:rPr>
          <w:i/>
        </w:rPr>
        <w:t>Miss.</w:t>
      </w:r>
      <w:proofErr w:type="gramEnd"/>
    </w:p>
    <w:p w:rsidR="009D2B84" w:rsidRDefault="009D2B84" w:rsidP="009D2B84"/>
    <w:p w:rsidR="00994B89" w:rsidRDefault="00994B89" w:rsidP="009D2B84">
      <w:r>
        <w:t xml:space="preserve">An armored skeletal knight stepped out from behind a tree, and began trotting towards the party with a </w:t>
      </w:r>
      <w:proofErr w:type="spellStart"/>
      <w:r>
        <w:t>warhammer</w:t>
      </w:r>
      <w:proofErr w:type="spellEnd"/>
      <w:r>
        <w:t xml:space="preserve"> in its hand.</w:t>
      </w:r>
      <w:r w:rsidR="00C17AF6">
        <w:t xml:space="preserve">  It was 35</w:t>
      </w:r>
      <w:r w:rsidR="00B467D9">
        <w:t>’</w:t>
      </w:r>
      <w:r w:rsidR="00C17AF6">
        <w:t xml:space="preserve"> away from Jason, and would surely charge-attack the frontmost man in the next few seconds.</w:t>
      </w:r>
    </w:p>
    <w:p w:rsidR="00A43585" w:rsidRDefault="00A43585" w:rsidP="009D2B84"/>
    <w:p w:rsidR="009D2B84" w:rsidRDefault="009D2B84" w:rsidP="009D2B84">
      <w:proofErr w:type="spellStart"/>
      <w:proofErr w:type="gramStart"/>
      <w:r>
        <w:t>Susurro</w:t>
      </w:r>
      <w:proofErr w:type="spellEnd"/>
      <w:r>
        <w:t xml:space="preserve"> Windswept </w:t>
      </w:r>
      <w:r w:rsidR="00090FC2">
        <w:t>sneak-attacked Caleb</w:t>
      </w:r>
      <w:r w:rsidR="009D4032">
        <w:t xml:space="preserve"> with </w:t>
      </w:r>
      <w:r w:rsidR="00FA370E">
        <w:t xml:space="preserve">a poison-tipped </w:t>
      </w:r>
      <w:proofErr w:type="spellStart"/>
      <w:r w:rsidR="009D4032">
        <w:t>sukimi-bari</w:t>
      </w:r>
      <w:proofErr w:type="spellEnd"/>
      <w:r w:rsidR="009D4032">
        <w:t xml:space="preserve"> </w:t>
      </w:r>
      <w:r w:rsidR="00FA370E">
        <w:rPr>
          <w:i/>
        </w:rPr>
        <w:t>(mouth dart</w:t>
      </w:r>
      <w:r w:rsidR="009D4032">
        <w:rPr>
          <w:i/>
        </w:rPr>
        <w:t>)</w:t>
      </w:r>
      <w:r w:rsidR="00090FC2">
        <w:t>.</w:t>
      </w:r>
      <w:proofErr w:type="gramEnd"/>
    </w:p>
    <w:tbl>
      <w:tblPr>
        <w:tblW w:w="0" w:type="auto"/>
        <w:tblInd w:w="98" w:type="dxa"/>
        <w:tblLook w:val="04A0" w:firstRow="1" w:lastRow="0" w:firstColumn="1" w:lastColumn="0" w:noHBand="0" w:noVBand="1"/>
      </w:tblPr>
      <w:tblGrid>
        <w:gridCol w:w="2116"/>
        <w:gridCol w:w="2483"/>
        <w:gridCol w:w="1056"/>
        <w:gridCol w:w="710"/>
        <w:gridCol w:w="833"/>
        <w:gridCol w:w="593"/>
        <w:gridCol w:w="1803"/>
        <w:gridCol w:w="590"/>
        <w:gridCol w:w="763"/>
        <w:gridCol w:w="2045"/>
      </w:tblGrid>
      <w:tr w:rsidR="00DD0267" w:rsidRPr="00DD0267" w:rsidTr="00DD0267">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DD0267" w:rsidRPr="00DD0267" w:rsidRDefault="00DD0267" w:rsidP="00DD0267">
            <w:pPr>
              <w:jc w:val="center"/>
              <w:rPr>
                <w:rFonts w:eastAsia="Times New Roman"/>
                <w:b/>
                <w:bCs/>
                <w:color w:val="FFCC00"/>
                <w:szCs w:val="24"/>
              </w:rPr>
            </w:pPr>
            <w:r w:rsidRPr="00DD0267">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D0267" w:rsidRPr="00DD0267" w:rsidRDefault="00DD0267" w:rsidP="00DD0267">
            <w:pPr>
              <w:jc w:val="center"/>
              <w:rPr>
                <w:rFonts w:eastAsia="Times New Roman"/>
                <w:b/>
                <w:bCs/>
                <w:color w:val="000000"/>
                <w:szCs w:val="24"/>
              </w:rPr>
            </w:pPr>
            <w:r w:rsidRPr="00DD0267">
              <w:rPr>
                <w:rFonts w:eastAsia="Times New Roman"/>
                <w:b/>
                <w:bCs/>
                <w:color w:val="000000"/>
                <w:szCs w:val="24"/>
              </w:rPr>
              <w:t>Targeting</w:t>
            </w:r>
          </w:p>
        </w:tc>
      </w:tr>
      <w:tr w:rsidR="00DD0267" w:rsidRPr="00DD0267" w:rsidTr="00DD026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DD0267" w:rsidRPr="00DD0267" w:rsidRDefault="00DD0267" w:rsidP="00DD0267">
            <w:pPr>
              <w:jc w:val="center"/>
              <w:rPr>
                <w:rFonts w:eastAsia="Times New Roman"/>
                <w:color w:val="000000"/>
                <w:szCs w:val="24"/>
              </w:rPr>
            </w:pPr>
            <w:proofErr w:type="spellStart"/>
            <w:r w:rsidRPr="00DD0267">
              <w:rPr>
                <w:rFonts w:eastAsia="Times New Roman"/>
                <w:color w:val="000000"/>
                <w:szCs w:val="24"/>
              </w:rPr>
              <w:t>Susurro</w:t>
            </w:r>
            <w:proofErr w:type="spellEnd"/>
            <w:r w:rsidRPr="00DD0267">
              <w:rPr>
                <w:rFonts w:eastAsia="Times New Roman"/>
                <w:color w:val="000000"/>
                <w:szCs w:val="24"/>
              </w:rPr>
              <w:t xml:space="preserve"> Windswept</w:t>
            </w:r>
          </w:p>
        </w:tc>
        <w:tc>
          <w:tcPr>
            <w:tcW w:w="0" w:type="auto"/>
            <w:tcBorders>
              <w:top w:val="nil"/>
              <w:left w:val="nil"/>
              <w:bottom w:val="nil"/>
              <w:right w:val="single" w:sz="4" w:space="0" w:color="auto"/>
            </w:tcBorders>
            <w:shd w:val="clear" w:color="auto" w:fill="auto"/>
            <w:noWrap/>
            <w:vAlign w:val="center"/>
            <w:hideMark/>
          </w:tcPr>
          <w:p w:rsidR="00DD0267" w:rsidRPr="00DD0267" w:rsidRDefault="00DD0267" w:rsidP="00DD0267">
            <w:pPr>
              <w:jc w:val="center"/>
              <w:rPr>
                <w:rFonts w:eastAsia="Times New Roman"/>
                <w:color w:val="000000"/>
                <w:szCs w:val="24"/>
              </w:rPr>
            </w:pPr>
            <w:proofErr w:type="spellStart"/>
            <w:r w:rsidRPr="00DD0267">
              <w:rPr>
                <w:rFonts w:eastAsia="Times New Roman"/>
                <w:color w:val="000000"/>
                <w:szCs w:val="24"/>
              </w:rPr>
              <w:t>Sukimi</w:t>
            </w:r>
            <w:proofErr w:type="spellEnd"/>
            <w:r w:rsidRPr="00DD0267">
              <w:rPr>
                <w:rFonts w:eastAsia="Times New Roman"/>
                <w:color w:val="000000"/>
                <w:szCs w:val="24"/>
              </w:rPr>
              <w:t xml:space="preserve"> Bari (Poisoned)</w:t>
            </w:r>
          </w:p>
        </w:tc>
        <w:tc>
          <w:tcPr>
            <w:tcW w:w="0" w:type="auto"/>
            <w:tcBorders>
              <w:top w:val="nil"/>
              <w:left w:val="nil"/>
              <w:bottom w:val="nil"/>
              <w:right w:val="single" w:sz="4" w:space="0" w:color="auto"/>
            </w:tcBorders>
            <w:shd w:val="clear" w:color="auto" w:fill="auto"/>
            <w:noWrap/>
            <w:vAlign w:val="center"/>
            <w:hideMark/>
          </w:tcPr>
          <w:p w:rsidR="00DD0267" w:rsidRPr="00DD0267" w:rsidRDefault="00DD0267" w:rsidP="00DD0267">
            <w:pPr>
              <w:jc w:val="center"/>
              <w:rPr>
                <w:rFonts w:eastAsia="Times New Roman"/>
                <w:color w:val="000000"/>
                <w:szCs w:val="24"/>
              </w:rPr>
            </w:pPr>
            <w:r w:rsidRPr="00DD0267">
              <w:rPr>
                <w:rFonts w:eastAsia="Times New Roman"/>
                <w:color w:val="000000"/>
                <w:szCs w:val="24"/>
              </w:rPr>
              <w:t>1</w:t>
            </w:r>
          </w:p>
        </w:tc>
        <w:tc>
          <w:tcPr>
            <w:tcW w:w="0" w:type="auto"/>
            <w:tcBorders>
              <w:top w:val="nil"/>
              <w:left w:val="nil"/>
              <w:bottom w:val="nil"/>
              <w:right w:val="single" w:sz="4" w:space="0" w:color="auto"/>
            </w:tcBorders>
            <w:shd w:val="clear" w:color="000000" w:fill="FF9999"/>
            <w:noWrap/>
            <w:vAlign w:val="center"/>
            <w:hideMark/>
          </w:tcPr>
          <w:p w:rsidR="00DD0267" w:rsidRPr="00DD0267" w:rsidRDefault="00DD0267" w:rsidP="00DD0267">
            <w:pPr>
              <w:jc w:val="center"/>
              <w:rPr>
                <w:rFonts w:eastAsia="Times New Roman"/>
                <w:color w:val="000000"/>
                <w:szCs w:val="24"/>
              </w:rPr>
            </w:pPr>
            <w:r w:rsidRPr="00DD0267">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DD0267" w:rsidRPr="00DD0267" w:rsidRDefault="00DD0267" w:rsidP="00DD0267">
            <w:pPr>
              <w:jc w:val="center"/>
              <w:rPr>
                <w:rFonts w:eastAsia="Times New Roman"/>
                <w:color w:val="000000"/>
                <w:szCs w:val="24"/>
              </w:rPr>
            </w:pPr>
            <w:r w:rsidRPr="00DD0267">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DD0267" w:rsidRPr="00DD0267" w:rsidRDefault="00DD0267" w:rsidP="00DD0267">
            <w:pPr>
              <w:jc w:val="center"/>
              <w:rPr>
                <w:rFonts w:eastAsia="Times New Roman"/>
                <w:color w:val="000000"/>
                <w:szCs w:val="24"/>
              </w:rPr>
            </w:pPr>
            <w:r w:rsidRPr="00DD0267">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DD0267" w:rsidRPr="00DD0267" w:rsidRDefault="005F2EF8" w:rsidP="00DD0267">
            <w:pPr>
              <w:jc w:val="center"/>
              <w:rPr>
                <w:rFonts w:eastAsia="Times New Roman"/>
                <w:color w:val="000000"/>
                <w:szCs w:val="24"/>
              </w:rPr>
            </w:pPr>
            <w:r>
              <w:rPr>
                <w:rFonts w:eastAsia="Times New Roman"/>
                <w:color w:val="000000"/>
                <w:szCs w:val="24"/>
              </w:rPr>
              <w:t>-6</w:t>
            </w:r>
            <w:r w:rsidR="005E0125">
              <w:rPr>
                <w:rFonts w:eastAsia="Times New Roman"/>
                <w:color w:val="000000"/>
                <w:szCs w:val="24"/>
              </w:rPr>
              <w:t xml:space="preserve"> (35</w:t>
            </w:r>
            <w:r w:rsidR="00B467D9">
              <w:rPr>
                <w:rFonts w:eastAsia="Times New Roman"/>
                <w:color w:val="000000"/>
                <w:szCs w:val="24"/>
              </w:rPr>
              <w:t>’</w:t>
            </w:r>
            <w:r w:rsidR="005E0125">
              <w:rPr>
                <w:rFonts w:eastAsia="Times New Roman"/>
                <w:color w:val="000000"/>
                <w:szCs w:val="24"/>
              </w:rPr>
              <w:t xml:space="preserve"> distance)</w:t>
            </w:r>
          </w:p>
        </w:tc>
        <w:tc>
          <w:tcPr>
            <w:tcW w:w="0" w:type="auto"/>
            <w:tcBorders>
              <w:top w:val="nil"/>
              <w:left w:val="nil"/>
              <w:bottom w:val="nil"/>
              <w:right w:val="single" w:sz="4" w:space="0" w:color="auto"/>
            </w:tcBorders>
            <w:shd w:val="clear" w:color="000000" w:fill="7030A0"/>
            <w:noWrap/>
            <w:vAlign w:val="center"/>
            <w:hideMark/>
          </w:tcPr>
          <w:p w:rsidR="00DD0267" w:rsidRPr="00DD0267" w:rsidRDefault="00DD0267" w:rsidP="00DD0267">
            <w:pPr>
              <w:jc w:val="center"/>
              <w:rPr>
                <w:rFonts w:eastAsia="Times New Roman"/>
                <w:color w:val="FFCC00"/>
                <w:szCs w:val="24"/>
              </w:rPr>
            </w:pPr>
            <w:r w:rsidRPr="00DD0267">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DD0267" w:rsidRPr="00DD0267" w:rsidRDefault="005F2EF8" w:rsidP="00DD0267">
            <w:pPr>
              <w:jc w:val="center"/>
              <w:rPr>
                <w:rFonts w:eastAsia="Times New Roman"/>
                <w:color w:val="000000"/>
                <w:szCs w:val="24"/>
              </w:rPr>
            </w:pPr>
            <w:r>
              <w:rPr>
                <w:rFonts w:eastAsia="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rsidR="00DD0267" w:rsidRPr="00DD0267" w:rsidRDefault="00DD0267" w:rsidP="00DD0267">
            <w:pPr>
              <w:jc w:val="center"/>
              <w:rPr>
                <w:rFonts w:eastAsia="Times New Roman"/>
                <w:color w:val="000000"/>
                <w:szCs w:val="24"/>
              </w:rPr>
            </w:pPr>
            <w:r w:rsidRPr="00DD0267">
              <w:rPr>
                <w:rFonts w:eastAsia="Times New Roman"/>
                <w:color w:val="000000"/>
                <w:szCs w:val="24"/>
              </w:rPr>
              <w:t>+4d6 sudden strike</w:t>
            </w:r>
          </w:p>
        </w:tc>
      </w:tr>
    </w:tbl>
    <w:p w:rsidR="00090FC2" w:rsidRDefault="005F2EF8" w:rsidP="009D2B84">
      <w:pPr>
        <w:rPr>
          <w:i/>
        </w:rPr>
      </w:pPr>
      <w:r>
        <w:rPr>
          <w:i/>
        </w:rPr>
        <w:t>Hit.  Dmg:  1 +</w:t>
      </w:r>
      <w:r w:rsidR="00EA6E80">
        <w:rPr>
          <w:i/>
        </w:rPr>
        <w:t xml:space="preserve"> </w:t>
      </w:r>
      <w:r>
        <w:rPr>
          <w:i/>
        </w:rPr>
        <w:t>19 = 20 + poison.</w:t>
      </w:r>
    </w:p>
    <w:tbl>
      <w:tblPr>
        <w:tblW w:w="0" w:type="auto"/>
        <w:tblInd w:w="85" w:type="dxa"/>
        <w:tblLook w:val="04A0" w:firstRow="1" w:lastRow="0" w:firstColumn="1" w:lastColumn="0" w:noHBand="0" w:noVBand="1"/>
      </w:tblPr>
      <w:tblGrid>
        <w:gridCol w:w="2051"/>
        <w:gridCol w:w="823"/>
        <w:gridCol w:w="1914"/>
        <w:gridCol w:w="1567"/>
        <w:gridCol w:w="809"/>
        <w:gridCol w:w="679"/>
        <w:gridCol w:w="924"/>
      </w:tblGrid>
      <w:tr w:rsidR="005F2EF8" w:rsidRPr="005F2EF8" w:rsidTr="005F2EF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5F2EF8" w:rsidRDefault="005F2EF8" w:rsidP="005F2EF8">
            <w:pPr>
              <w:jc w:val="center"/>
              <w:rPr>
                <w:rFonts w:eastAsia="Times New Roman"/>
                <w:b/>
                <w:bCs/>
                <w:color w:val="FFFFFF"/>
                <w:sz w:val="26"/>
                <w:szCs w:val="26"/>
              </w:rPr>
            </w:pPr>
            <w:r w:rsidRPr="005F2EF8">
              <w:rPr>
                <w:rFonts w:eastAsia="Times New Roman"/>
                <w:b/>
                <w:bCs/>
                <w:color w:val="FFFFFF"/>
                <w:sz w:val="26"/>
                <w:szCs w:val="26"/>
              </w:rPr>
              <w:t>Save</w:t>
            </w:r>
            <w:r>
              <w:rPr>
                <w:rFonts w:eastAsia="Times New Roman"/>
                <w:b/>
                <w:bCs/>
                <w:color w:val="FFFFFF"/>
                <w:sz w:val="26"/>
                <w:szCs w:val="26"/>
              </w:rPr>
              <w:t xml:space="preserve"> vs.</w:t>
            </w:r>
          </w:p>
          <w:p w:rsidR="005F2EF8" w:rsidRPr="005F2EF8" w:rsidRDefault="005F2EF8" w:rsidP="005F2EF8">
            <w:pPr>
              <w:jc w:val="center"/>
              <w:rPr>
                <w:rFonts w:eastAsia="Times New Roman"/>
                <w:bCs/>
                <w:color w:val="FFFFFF"/>
                <w:sz w:val="26"/>
                <w:szCs w:val="26"/>
              </w:rPr>
            </w:pPr>
            <w:r w:rsidRPr="005F2EF8">
              <w:rPr>
                <w:rFonts w:eastAsia="Times New Roman"/>
                <w:bCs/>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F2EF8" w:rsidRPr="005F2EF8" w:rsidRDefault="005F2EF8" w:rsidP="005F2EF8">
            <w:pPr>
              <w:jc w:val="center"/>
              <w:rPr>
                <w:rFonts w:eastAsia="Times New Roman"/>
                <w:b/>
                <w:bCs/>
                <w:color w:val="FFFFFF"/>
                <w:sz w:val="26"/>
                <w:szCs w:val="26"/>
              </w:rPr>
            </w:pPr>
            <w:r w:rsidRPr="005F2EF8">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F2EF8" w:rsidRPr="005F2EF8" w:rsidRDefault="005F2EF8" w:rsidP="005F2EF8">
            <w:pPr>
              <w:jc w:val="center"/>
              <w:rPr>
                <w:rFonts w:eastAsia="Times New Roman"/>
                <w:b/>
                <w:bCs/>
                <w:color w:val="FFFFFF"/>
                <w:sz w:val="26"/>
                <w:szCs w:val="26"/>
              </w:rPr>
            </w:pPr>
            <w:r w:rsidRPr="005F2EF8">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F2EF8" w:rsidRPr="005F2EF8" w:rsidRDefault="005F2EF8" w:rsidP="005F2EF8">
            <w:pPr>
              <w:jc w:val="center"/>
              <w:rPr>
                <w:rFonts w:eastAsia="Times New Roman"/>
                <w:b/>
                <w:bCs/>
                <w:color w:val="FFFFFF"/>
                <w:sz w:val="26"/>
                <w:szCs w:val="26"/>
              </w:rPr>
            </w:pPr>
            <w:r w:rsidRPr="005F2EF8">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F2EF8" w:rsidRPr="005F2EF8" w:rsidRDefault="005F2EF8" w:rsidP="005F2EF8">
            <w:pPr>
              <w:jc w:val="center"/>
              <w:rPr>
                <w:rFonts w:eastAsia="Times New Roman"/>
                <w:b/>
                <w:bCs/>
                <w:color w:val="FFFFFF"/>
                <w:sz w:val="26"/>
                <w:szCs w:val="26"/>
              </w:rPr>
            </w:pPr>
            <w:r w:rsidRPr="005F2EF8">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5F2EF8" w:rsidRPr="005F2EF8" w:rsidRDefault="005F2EF8" w:rsidP="005F2EF8">
            <w:pPr>
              <w:jc w:val="center"/>
              <w:rPr>
                <w:rFonts w:eastAsia="Times New Roman"/>
                <w:b/>
                <w:bCs/>
                <w:color w:val="FFC000"/>
                <w:sz w:val="26"/>
                <w:szCs w:val="26"/>
              </w:rPr>
            </w:pPr>
            <w:r w:rsidRPr="005F2EF8">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5F2EF8" w:rsidRPr="005F2EF8" w:rsidRDefault="005F2EF8" w:rsidP="005F2EF8">
            <w:pPr>
              <w:jc w:val="center"/>
              <w:rPr>
                <w:rFonts w:eastAsia="Times New Roman"/>
                <w:b/>
                <w:bCs/>
                <w:color w:val="FFFFFF"/>
                <w:sz w:val="26"/>
                <w:szCs w:val="26"/>
              </w:rPr>
            </w:pPr>
            <w:r w:rsidRPr="005F2EF8">
              <w:rPr>
                <w:rFonts w:eastAsia="Times New Roman"/>
                <w:b/>
                <w:bCs/>
                <w:color w:val="FFFFFF"/>
                <w:sz w:val="26"/>
                <w:szCs w:val="26"/>
              </w:rPr>
              <w:t>Check</w:t>
            </w:r>
          </w:p>
        </w:tc>
      </w:tr>
      <w:tr w:rsidR="005F2EF8" w:rsidRPr="005F2EF8" w:rsidTr="005F2EF8">
        <w:trPr>
          <w:trHeight w:val="336"/>
        </w:trPr>
        <w:tc>
          <w:tcPr>
            <w:tcW w:w="0" w:type="auto"/>
            <w:tcBorders>
              <w:top w:val="nil"/>
              <w:left w:val="double" w:sz="6" w:space="0" w:color="auto"/>
              <w:bottom w:val="nil"/>
              <w:right w:val="nil"/>
            </w:tcBorders>
            <w:shd w:val="clear" w:color="auto" w:fill="auto"/>
            <w:noWrap/>
            <w:vAlign w:val="center"/>
            <w:hideMark/>
          </w:tcPr>
          <w:p w:rsidR="005F2EF8" w:rsidRPr="005F2EF8" w:rsidRDefault="005F2EF8" w:rsidP="005F2EF8">
            <w:pPr>
              <w:jc w:val="left"/>
              <w:rPr>
                <w:rFonts w:eastAsia="Times New Roman"/>
                <w:b/>
                <w:bCs/>
                <w:color w:val="FF0000"/>
                <w:sz w:val="26"/>
                <w:szCs w:val="26"/>
              </w:rPr>
            </w:pPr>
            <w:r>
              <w:rPr>
                <w:rFonts w:eastAsia="Times New Roman"/>
                <w:b/>
                <w:bCs/>
                <w:color w:val="FF0000"/>
                <w:sz w:val="26"/>
                <w:szCs w:val="26"/>
              </w:rPr>
              <w:t xml:space="preserve">Caleb, </w:t>
            </w:r>
            <w:r w:rsidRPr="005F2EF8">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5F2EF8" w:rsidRPr="005F2EF8" w:rsidRDefault="005F2EF8" w:rsidP="005F2EF8">
            <w:pPr>
              <w:jc w:val="center"/>
              <w:rPr>
                <w:rFonts w:eastAsia="Times New Roman"/>
                <w:b/>
                <w:bCs/>
                <w:sz w:val="26"/>
                <w:szCs w:val="26"/>
              </w:rPr>
            </w:pPr>
            <w:r w:rsidRPr="005F2EF8">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5F2EF8" w:rsidRPr="005F2EF8" w:rsidRDefault="005F2EF8" w:rsidP="005F2EF8">
            <w:pPr>
              <w:jc w:val="center"/>
              <w:rPr>
                <w:rFonts w:eastAsia="Times New Roman"/>
                <w:b/>
                <w:bCs/>
                <w:color w:val="0000FF"/>
                <w:sz w:val="26"/>
                <w:szCs w:val="26"/>
              </w:rPr>
            </w:pPr>
            <w:r w:rsidRPr="005F2EF8">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9999FF"/>
            <w:noWrap/>
            <w:vAlign w:val="center"/>
            <w:hideMark/>
          </w:tcPr>
          <w:p w:rsidR="005F2EF8" w:rsidRPr="005F2EF8" w:rsidRDefault="005F2EF8" w:rsidP="005F2EF8">
            <w:pPr>
              <w:jc w:val="center"/>
              <w:rPr>
                <w:rFonts w:eastAsia="Times New Roman"/>
                <w:sz w:val="26"/>
                <w:szCs w:val="26"/>
              </w:rPr>
            </w:pPr>
            <w:r w:rsidRPr="005F2EF8">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5F2EF8" w:rsidRPr="005F2EF8" w:rsidRDefault="005F2EF8" w:rsidP="005F2EF8">
            <w:pPr>
              <w:jc w:val="center"/>
              <w:rPr>
                <w:rFonts w:eastAsia="Times New Roman"/>
                <w:sz w:val="26"/>
                <w:szCs w:val="26"/>
              </w:rPr>
            </w:pPr>
            <w:r w:rsidRPr="005F2EF8">
              <w:rPr>
                <w:rFonts w:eastAsia="Times New Roman"/>
                <w:sz w:val="26"/>
                <w:szCs w:val="26"/>
              </w:rPr>
              <w:t>10</w:t>
            </w:r>
          </w:p>
        </w:tc>
        <w:tc>
          <w:tcPr>
            <w:tcW w:w="0" w:type="auto"/>
            <w:tcBorders>
              <w:top w:val="nil"/>
              <w:left w:val="nil"/>
              <w:bottom w:val="nil"/>
              <w:right w:val="nil"/>
            </w:tcBorders>
            <w:shd w:val="clear" w:color="000000" w:fill="7030A0"/>
            <w:noWrap/>
            <w:vAlign w:val="center"/>
            <w:hideMark/>
          </w:tcPr>
          <w:p w:rsidR="005F2EF8" w:rsidRPr="005F2EF8" w:rsidRDefault="005F2EF8" w:rsidP="005F2EF8">
            <w:pPr>
              <w:jc w:val="center"/>
              <w:rPr>
                <w:rFonts w:eastAsia="Times New Roman"/>
                <w:color w:val="FFC000"/>
                <w:sz w:val="26"/>
                <w:szCs w:val="26"/>
              </w:rPr>
            </w:pPr>
            <w:r w:rsidRPr="005F2EF8">
              <w:rPr>
                <w:rFonts w:eastAsia="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vAlign w:val="center"/>
            <w:hideMark/>
          </w:tcPr>
          <w:p w:rsidR="005F2EF8" w:rsidRPr="005F2EF8" w:rsidRDefault="005F2EF8" w:rsidP="005F2EF8">
            <w:pPr>
              <w:jc w:val="center"/>
              <w:rPr>
                <w:rFonts w:eastAsia="Times New Roman"/>
                <w:sz w:val="26"/>
                <w:szCs w:val="26"/>
              </w:rPr>
            </w:pPr>
            <w:r w:rsidRPr="005F2EF8">
              <w:rPr>
                <w:rFonts w:eastAsia="Times New Roman"/>
                <w:sz w:val="26"/>
                <w:szCs w:val="26"/>
              </w:rPr>
              <w:t>20</w:t>
            </w:r>
          </w:p>
        </w:tc>
      </w:tr>
    </w:tbl>
    <w:p w:rsidR="005F2EF8" w:rsidRPr="00090FC2" w:rsidRDefault="005F2EF8" w:rsidP="009D2B84">
      <w:pPr>
        <w:rPr>
          <w:i/>
        </w:rPr>
      </w:pPr>
      <w:proofErr w:type="gramStart"/>
      <w:r>
        <w:rPr>
          <w:i/>
        </w:rPr>
        <w:t>Success.</w:t>
      </w:r>
      <w:proofErr w:type="gramEnd"/>
      <w:r>
        <w:rPr>
          <w:i/>
        </w:rPr>
        <w:t xml:space="preserve">  No primary ability damage [77/97].</w:t>
      </w:r>
    </w:p>
    <w:p w:rsidR="009D2B84" w:rsidRDefault="009D2B84" w:rsidP="009D2B84"/>
    <w:p w:rsidR="004562DE" w:rsidRPr="004217BE" w:rsidRDefault="009D2B84" w:rsidP="00DD6AF6">
      <w:pPr>
        <w:rPr>
          <w:color w:val="FFFFFF" w:themeColor="background1"/>
        </w:rPr>
      </w:pPr>
      <w:r w:rsidRPr="004217BE">
        <w:rPr>
          <w:color w:val="FFFFFF" w:themeColor="background1"/>
          <w:highlight w:val="black"/>
        </w:rPr>
        <w:lastRenderedPageBreak/>
        <w:t xml:space="preserve">Junior the </w:t>
      </w:r>
      <w:proofErr w:type="spellStart"/>
      <w:r w:rsidRPr="004217BE">
        <w:rPr>
          <w:color w:val="FFFFFF" w:themeColor="background1"/>
          <w:highlight w:val="black"/>
        </w:rPr>
        <w:t>Thirdorfourth</w:t>
      </w:r>
      <w:proofErr w:type="spellEnd"/>
      <w:r w:rsidR="004562DE" w:rsidRPr="004217BE">
        <w:rPr>
          <w:color w:val="FFFFFF" w:themeColor="background1"/>
          <w:highlight w:val="black"/>
        </w:rPr>
        <w:t xml:space="preserve"> had already cast</w:t>
      </w:r>
      <w:r w:rsidR="00DD6AF6" w:rsidRPr="004217BE">
        <w:rPr>
          <w:color w:val="FFFFFF" w:themeColor="background1"/>
          <w:highlight w:val="black"/>
        </w:rPr>
        <w:t xml:space="preserve"> a variety of abjurations on his associates and himself</w:t>
      </w:r>
      <w:r w:rsidR="00FE39EA">
        <w:rPr>
          <w:color w:val="FFFFFF" w:themeColor="background1"/>
          <w:highlight w:val="black"/>
        </w:rPr>
        <w:t xml:space="preserve"> and others</w:t>
      </w:r>
      <w:r w:rsidR="00DD6AF6" w:rsidRPr="004217BE">
        <w:rPr>
          <w:color w:val="FFFFFF" w:themeColor="background1"/>
          <w:highlight w:val="black"/>
        </w:rPr>
        <w:t xml:space="preserve">.  Using </w:t>
      </w:r>
      <w:r w:rsidR="00DD6AF6" w:rsidRPr="004217BE">
        <w:rPr>
          <w:i/>
          <w:color w:val="FFFFFF" w:themeColor="background1"/>
          <w:highlight w:val="black"/>
        </w:rPr>
        <w:t xml:space="preserve">message </w:t>
      </w:r>
      <w:r w:rsidR="00DD6AF6" w:rsidRPr="004217BE">
        <w:rPr>
          <w:color w:val="FFFFFF" w:themeColor="background1"/>
          <w:highlight w:val="black"/>
        </w:rPr>
        <w:t xml:space="preserve">to communicate with the other wizard in the party and relay a description of what his </w:t>
      </w:r>
      <w:r w:rsidR="00DD6AF6" w:rsidRPr="004217BE">
        <w:rPr>
          <w:i/>
          <w:color w:val="FFFFFF" w:themeColor="background1"/>
          <w:highlight w:val="black"/>
        </w:rPr>
        <w:t xml:space="preserve">clairvoyance </w:t>
      </w:r>
      <w:r w:rsidR="00DD6AF6" w:rsidRPr="004217BE">
        <w:rPr>
          <w:color w:val="FFFFFF" w:themeColor="background1"/>
          <w:highlight w:val="black"/>
        </w:rPr>
        <w:t xml:space="preserve">spell was telling him, the gnomish abjurer now cast </w:t>
      </w:r>
      <w:r w:rsidR="00DD6AF6" w:rsidRPr="004217BE">
        <w:rPr>
          <w:i/>
          <w:color w:val="FFFFFF" w:themeColor="background1"/>
          <w:highlight w:val="black"/>
        </w:rPr>
        <w:t>summon undead I</w:t>
      </w:r>
      <w:r w:rsidR="00DD6AF6" w:rsidRPr="004217BE">
        <w:rPr>
          <w:color w:val="FFFFFF" w:themeColor="background1"/>
          <w:highlight w:val="black"/>
        </w:rPr>
        <w:t>, conjuring forth a gnome-sized zombie.</w:t>
      </w:r>
    </w:p>
    <w:p w:rsidR="00DD6AF6" w:rsidRDefault="00DD6AF6" w:rsidP="00DD6AF6"/>
    <w:p w:rsidR="00DD6AF6" w:rsidRDefault="004217BE" w:rsidP="00DD6AF6">
      <w:r>
        <w:t xml:space="preserve">A </w:t>
      </w:r>
      <w:r w:rsidR="00DD6AF6">
        <w:t xml:space="preserve">gnomish zombie </w:t>
      </w:r>
      <w:r>
        <w:t xml:space="preserve">appeared behind Jason and </w:t>
      </w:r>
      <w:r w:rsidR="00DD6AF6">
        <w:t xml:space="preserve">full-attacked </w:t>
      </w:r>
      <w:r>
        <w:t>the archer as his muscle memory led him to draw his bow and arrows</w:t>
      </w:r>
      <w:r w:rsidR="00DD6AF6">
        <w:t>.  It was apparent that they wanted to take out the scout first.</w:t>
      </w:r>
    </w:p>
    <w:tbl>
      <w:tblPr>
        <w:tblW w:w="0" w:type="auto"/>
        <w:tblInd w:w="98" w:type="dxa"/>
        <w:tblLook w:val="04A0" w:firstRow="1" w:lastRow="0" w:firstColumn="1" w:lastColumn="0" w:noHBand="0" w:noVBand="1"/>
      </w:tblPr>
      <w:tblGrid>
        <w:gridCol w:w="1636"/>
        <w:gridCol w:w="1490"/>
        <w:gridCol w:w="1056"/>
        <w:gridCol w:w="710"/>
        <w:gridCol w:w="833"/>
        <w:gridCol w:w="593"/>
        <w:gridCol w:w="966"/>
        <w:gridCol w:w="590"/>
        <w:gridCol w:w="763"/>
      </w:tblGrid>
      <w:tr w:rsidR="00C84523" w:rsidRPr="00C84523" w:rsidTr="00C8452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b/>
                <w:bCs/>
                <w:color w:val="000000"/>
                <w:szCs w:val="24"/>
              </w:rPr>
            </w:pPr>
            <w:r w:rsidRPr="00C8452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b/>
                <w:bCs/>
                <w:color w:val="000000"/>
                <w:szCs w:val="24"/>
              </w:rPr>
            </w:pPr>
            <w:r w:rsidRPr="00C8452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b/>
                <w:bCs/>
                <w:color w:val="000000"/>
                <w:szCs w:val="24"/>
              </w:rPr>
            </w:pPr>
            <w:r w:rsidRPr="00C8452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C84523" w:rsidRPr="00C84523" w:rsidRDefault="00C84523" w:rsidP="00C84523">
            <w:pPr>
              <w:jc w:val="center"/>
              <w:rPr>
                <w:rFonts w:eastAsia="Times New Roman"/>
                <w:b/>
                <w:bCs/>
                <w:color w:val="000000"/>
                <w:szCs w:val="24"/>
              </w:rPr>
            </w:pPr>
            <w:r w:rsidRPr="00C8452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b/>
                <w:bCs/>
                <w:color w:val="000000"/>
                <w:szCs w:val="24"/>
              </w:rPr>
            </w:pPr>
            <w:r w:rsidRPr="00C8452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b/>
                <w:bCs/>
                <w:color w:val="000000"/>
                <w:szCs w:val="24"/>
              </w:rPr>
            </w:pPr>
            <w:r w:rsidRPr="00C8452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b/>
                <w:bCs/>
                <w:color w:val="000000"/>
                <w:szCs w:val="24"/>
              </w:rPr>
            </w:pPr>
            <w:r w:rsidRPr="00C8452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84523" w:rsidRPr="00C84523" w:rsidRDefault="00C84523" w:rsidP="00C84523">
            <w:pPr>
              <w:jc w:val="center"/>
              <w:rPr>
                <w:rFonts w:eastAsia="Times New Roman"/>
                <w:b/>
                <w:bCs/>
                <w:color w:val="FFCC00"/>
                <w:szCs w:val="24"/>
              </w:rPr>
            </w:pPr>
            <w:r w:rsidRPr="00C8452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84523" w:rsidRPr="00C84523" w:rsidRDefault="00C84523" w:rsidP="00C84523">
            <w:pPr>
              <w:jc w:val="center"/>
              <w:rPr>
                <w:rFonts w:eastAsia="Times New Roman"/>
                <w:b/>
                <w:bCs/>
                <w:color w:val="000000"/>
                <w:szCs w:val="24"/>
              </w:rPr>
            </w:pPr>
            <w:r w:rsidRPr="00C84523">
              <w:rPr>
                <w:rFonts w:eastAsia="Times New Roman"/>
                <w:b/>
                <w:bCs/>
                <w:color w:val="000000"/>
                <w:szCs w:val="24"/>
              </w:rPr>
              <w:t>Total</w:t>
            </w:r>
          </w:p>
        </w:tc>
      </w:tr>
      <w:tr w:rsidR="00C84523" w:rsidRPr="00C84523" w:rsidTr="00C8452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C84523" w:rsidRPr="00C84523" w:rsidRDefault="00C84523" w:rsidP="00C84523">
            <w:pPr>
              <w:jc w:val="center"/>
              <w:rPr>
                <w:rFonts w:eastAsia="Times New Roman"/>
                <w:color w:val="000000"/>
                <w:szCs w:val="24"/>
              </w:rPr>
            </w:pPr>
            <w:r w:rsidRPr="00C84523">
              <w:rPr>
                <w:rFonts w:eastAsia="Times New Roman"/>
                <w:color w:val="000000"/>
                <w:szCs w:val="24"/>
              </w:rPr>
              <w:t>gnome zombie</w:t>
            </w:r>
          </w:p>
        </w:tc>
        <w:tc>
          <w:tcPr>
            <w:tcW w:w="0" w:type="auto"/>
            <w:tcBorders>
              <w:top w:val="nil"/>
              <w:left w:val="nil"/>
              <w:bottom w:val="single" w:sz="4"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color w:val="000000"/>
                <w:szCs w:val="24"/>
              </w:rPr>
            </w:pPr>
            <w:r w:rsidRPr="00C84523">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color w:val="000000"/>
                <w:szCs w:val="24"/>
              </w:rPr>
            </w:pPr>
            <w:r w:rsidRPr="00C84523">
              <w:rPr>
                <w:rFonts w:eastAsia="Times New Roman"/>
                <w:color w:val="000000"/>
                <w:szCs w:val="24"/>
              </w:rPr>
              <w:t>1d4-1</w:t>
            </w:r>
          </w:p>
        </w:tc>
        <w:tc>
          <w:tcPr>
            <w:tcW w:w="0" w:type="auto"/>
            <w:tcBorders>
              <w:top w:val="nil"/>
              <w:left w:val="nil"/>
              <w:bottom w:val="single" w:sz="4" w:space="0" w:color="auto"/>
              <w:right w:val="single" w:sz="4" w:space="0" w:color="auto"/>
            </w:tcBorders>
            <w:shd w:val="clear" w:color="000000" w:fill="FF9999"/>
            <w:noWrap/>
            <w:vAlign w:val="center"/>
            <w:hideMark/>
          </w:tcPr>
          <w:p w:rsidR="00C84523" w:rsidRPr="00C84523" w:rsidRDefault="00C84523" w:rsidP="00C84523">
            <w:pPr>
              <w:jc w:val="center"/>
              <w:rPr>
                <w:rFonts w:eastAsia="Times New Roman"/>
                <w:color w:val="000000"/>
                <w:szCs w:val="24"/>
              </w:rPr>
            </w:pPr>
            <w:r w:rsidRPr="00C84523">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color w:val="000000"/>
                <w:szCs w:val="24"/>
              </w:rPr>
            </w:pPr>
            <w:r w:rsidRPr="00C84523">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color w:val="000000"/>
                <w:szCs w:val="24"/>
              </w:rPr>
            </w:pPr>
            <w:r w:rsidRPr="00C84523">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color w:val="000000"/>
                <w:szCs w:val="24"/>
              </w:rPr>
            </w:pPr>
            <w:r w:rsidRPr="00C84523">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C84523" w:rsidRPr="00C84523" w:rsidRDefault="00C84523" w:rsidP="00C84523">
            <w:pPr>
              <w:jc w:val="center"/>
              <w:rPr>
                <w:rFonts w:eastAsia="Times New Roman"/>
                <w:color w:val="FFCC00"/>
                <w:szCs w:val="24"/>
              </w:rPr>
            </w:pPr>
            <w:r w:rsidRPr="00C84523">
              <w:rPr>
                <w:rFonts w:eastAsia="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C84523" w:rsidRPr="00C84523" w:rsidRDefault="00C84523" w:rsidP="00C84523">
            <w:pPr>
              <w:jc w:val="center"/>
              <w:rPr>
                <w:rFonts w:eastAsia="Times New Roman"/>
                <w:color w:val="000000"/>
                <w:szCs w:val="24"/>
              </w:rPr>
            </w:pPr>
            <w:r w:rsidRPr="00C84523">
              <w:rPr>
                <w:rFonts w:eastAsia="Times New Roman"/>
                <w:color w:val="000000"/>
                <w:szCs w:val="24"/>
              </w:rPr>
              <w:t>8</w:t>
            </w:r>
          </w:p>
        </w:tc>
      </w:tr>
    </w:tbl>
    <w:p w:rsidR="00DD6AF6" w:rsidRPr="00DD6AF6" w:rsidRDefault="00C84523" w:rsidP="00DD6AF6">
      <w:pPr>
        <w:rPr>
          <w:i/>
        </w:rPr>
      </w:pPr>
      <w:proofErr w:type="gramStart"/>
      <w:r>
        <w:rPr>
          <w:i/>
        </w:rPr>
        <w:t>Miss.</w:t>
      </w:r>
      <w:proofErr w:type="gramEnd"/>
    </w:p>
    <w:p w:rsidR="00DD6AF6" w:rsidRDefault="00DD6AF6" w:rsidP="00DD6AF6"/>
    <w:p w:rsidR="009D2B84" w:rsidRDefault="009D2B84" w:rsidP="009D2B84">
      <w:proofErr w:type="spellStart"/>
      <w:r>
        <w:t>Frightreich</w:t>
      </w:r>
      <w:proofErr w:type="spellEnd"/>
      <w:r>
        <w:t xml:space="preserve"> </w:t>
      </w:r>
      <w:proofErr w:type="spellStart"/>
      <w:r>
        <w:t>Balintawak</w:t>
      </w:r>
      <w:proofErr w:type="spellEnd"/>
      <w:r w:rsidR="00C5704D">
        <w:t xml:space="preserve">, a bold spellcaster clad in the yellow and orange stripes of a hunter, </w:t>
      </w:r>
      <w:r w:rsidR="004562DE">
        <w:t xml:space="preserve">tagged </w:t>
      </w:r>
      <w:r w:rsidR="00C84523">
        <w:t xml:space="preserve">Faith </w:t>
      </w:r>
      <w:r w:rsidR="004562DE">
        <w:t xml:space="preserve">with a </w:t>
      </w:r>
      <w:r w:rsidR="004562DE">
        <w:rPr>
          <w:i/>
        </w:rPr>
        <w:t>ray of exhaustion</w:t>
      </w:r>
      <w:r w:rsidR="004562DE">
        <w:t xml:space="preserve"> spell</w:t>
      </w:r>
      <w:r w:rsidR="004217BE">
        <w:t xml:space="preserve">, </w:t>
      </w:r>
      <w:proofErr w:type="gramStart"/>
      <w:r w:rsidR="004217BE">
        <w:t>then</w:t>
      </w:r>
      <w:proofErr w:type="gramEnd"/>
      <w:r w:rsidR="004217BE">
        <w:t xml:space="preserve"> fell back behind a tree</w:t>
      </w:r>
      <w:r w:rsidR="004562DE">
        <w:t>.</w:t>
      </w:r>
    </w:p>
    <w:tbl>
      <w:tblPr>
        <w:tblW w:w="0" w:type="auto"/>
        <w:tblInd w:w="98" w:type="dxa"/>
        <w:tblLook w:val="04A0" w:firstRow="1" w:lastRow="0" w:firstColumn="1" w:lastColumn="0" w:noHBand="0" w:noVBand="1"/>
      </w:tblPr>
      <w:tblGrid>
        <w:gridCol w:w="2436"/>
        <w:gridCol w:w="2322"/>
        <w:gridCol w:w="1296"/>
        <w:gridCol w:w="710"/>
        <w:gridCol w:w="833"/>
        <w:gridCol w:w="593"/>
        <w:gridCol w:w="966"/>
        <w:gridCol w:w="590"/>
        <w:gridCol w:w="763"/>
      </w:tblGrid>
      <w:tr w:rsidR="00DF7FCC" w:rsidRPr="00DF7FCC" w:rsidTr="00DF7FC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F7FCC" w:rsidRPr="00DF7FCC" w:rsidRDefault="00DF7FCC" w:rsidP="00DF7FCC">
            <w:pPr>
              <w:jc w:val="center"/>
              <w:rPr>
                <w:rFonts w:eastAsia="Times New Roman"/>
                <w:b/>
                <w:bCs/>
                <w:color w:val="000000"/>
                <w:szCs w:val="24"/>
              </w:rPr>
            </w:pPr>
            <w:r w:rsidRPr="00DF7FCC">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F7FCC" w:rsidRPr="00DF7FCC" w:rsidRDefault="00DF7FCC" w:rsidP="00DF7FCC">
            <w:pPr>
              <w:jc w:val="center"/>
              <w:rPr>
                <w:rFonts w:eastAsia="Times New Roman"/>
                <w:b/>
                <w:bCs/>
                <w:color w:val="000000"/>
                <w:szCs w:val="24"/>
              </w:rPr>
            </w:pPr>
            <w:r w:rsidRPr="00DF7FCC">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F7FCC" w:rsidRPr="00DF7FCC" w:rsidRDefault="00DF7FCC" w:rsidP="00DF7FCC">
            <w:pPr>
              <w:jc w:val="center"/>
              <w:rPr>
                <w:rFonts w:eastAsia="Times New Roman"/>
                <w:b/>
                <w:bCs/>
                <w:color w:val="000000"/>
                <w:szCs w:val="24"/>
              </w:rPr>
            </w:pPr>
            <w:r w:rsidRPr="00DF7FCC">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DF7FCC" w:rsidRPr="00DF7FCC" w:rsidRDefault="00DF7FCC" w:rsidP="00DF7FCC">
            <w:pPr>
              <w:jc w:val="center"/>
              <w:rPr>
                <w:rFonts w:eastAsia="Times New Roman"/>
                <w:b/>
                <w:bCs/>
                <w:color w:val="000000"/>
                <w:szCs w:val="24"/>
              </w:rPr>
            </w:pPr>
            <w:r w:rsidRPr="00DF7FCC">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F7FCC" w:rsidRPr="00DF7FCC" w:rsidRDefault="00DF7FCC" w:rsidP="00DF7FCC">
            <w:pPr>
              <w:jc w:val="center"/>
              <w:rPr>
                <w:rFonts w:eastAsia="Times New Roman"/>
                <w:b/>
                <w:bCs/>
                <w:color w:val="000000"/>
                <w:szCs w:val="24"/>
              </w:rPr>
            </w:pPr>
            <w:r w:rsidRPr="00DF7FCC">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F7FCC" w:rsidRPr="00DF7FCC" w:rsidRDefault="00DF7FCC" w:rsidP="00DF7FCC">
            <w:pPr>
              <w:jc w:val="center"/>
              <w:rPr>
                <w:rFonts w:eastAsia="Times New Roman"/>
                <w:b/>
                <w:bCs/>
                <w:color w:val="000000"/>
                <w:szCs w:val="24"/>
              </w:rPr>
            </w:pPr>
            <w:r w:rsidRPr="00DF7FCC">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F7FCC" w:rsidRPr="00DF7FCC" w:rsidRDefault="00DF7FCC" w:rsidP="00DF7FCC">
            <w:pPr>
              <w:jc w:val="center"/>
              <w:rPr>
                <w:rFonts w:eastAsia="Times New Roman"/>
                <w:b/>
                <w:bCs/>
                <w:color w:val="000000"/>
                <w:szCs w:val="24"/>
              </w:rPr>
            </w:pPr>
            <w:r w:rsidRPr="00DF7FCC">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DF7FCC" w:rsidRPr="00DF7FCC" w:rsidRDefault="00DF7FCC" w:rsidP="00DF7FCC">
            <w:pPr>
              <w:jc w:val="center"/>
              <w:rPr>
                <w:rFonts w:eastAsia="Times New Roman"/>
                <w:b/>
                <w:bCs/>
                <w:color w:val="FFCC00"/>
                <w:szCs w:val="24"/>
              </w:rPr>
            </w:pPr>
            <w:r w:rsidRPr="00DF7FCC">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DF7FCC" w:rsidRPr="00DF7FCC" w:rsidRDefault="00DF7FCC" w:rsidP="00DF7FCC">
            <w:pPr>
              <w:jc w:val="center"/>
              <w:rPr>
                <w:rFonts w:eastAsia="Times New Roman"/>
                <w:b/>
                <w:bCs/>
                <w:color w:val="000000"/>
                <w:szCs w:val="24"/>
              </w:rPr>
            </w:pPr>
            <w:r w:rsidRPr="00DF7FCC">
              <w:rPr>
                <w:rFonts w:eastAsia="Times New Roman"/>
                <w:b/>
                <w:bCs/>
                <w:color w:val="000000"/>
                <w:szCs w:val="24"/>
              </w:rPr>
              <w:t>Total</w:t>
            </w:r>
          </w:p>
        </w:tc>
      </w:tr>
      <w:tr w:rsidR="00DF7FCC" w:rsidRPr="00DF7FCC" w:rsidTr="00DF7FC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DF7FCC" w:rsidRPr="00DF7FCC" w:rsidRDefault="00DF7FCC" w:rsidP="00DF7FCC">
            <w:pPr>
              <w:jc w:val="center"/>
              <w:rPr>
                <w:rFonts w:eastAsia="Times New Roman"/>
                <w:color w:val="000000"/>
                <w:szCs w:val="24"/>
              </w:rPr>
            </w:pPr>
            <w:proofErr w:type="spellStart"/>
            <w:r w:rsidRPr="00DF7FCC">
              <w:rPr>
                <w:rFonts w:eastAsia="Times New Roman"/>
                <w:color w:val="000000"/>
                <w:szCs w:val="24"/>
              </w:rPr>
              <w:t>Frightreich</w:t>
            </w:r>
            <w:proofErr w:type="spellEnd"/>
            <w:r w:rsidRPr="00DF7FCC">
              <w:rPr>
                <w:rFonts w:eastAsia="Times New Roman"/>
                <w:color w:val="000000"/>
                <w:szCs w:val="24"/>
              </w:rPr>
              <w:t xml:space="preserve"> </w:t>
            </w:r>
            <w:proofErr w:type="spellStart"/>
            <w:r w:rsidRPr="00DF7FCC">
              <w:rPr>
                <w:rFonts w:eastAsia="Times New Roman"/>
                <w:color w:val="000000"/>
                <w:szCs w:val="24"/>
              </w:rPr>
              <w:t>Balintawak</w:t>
            </w:r>
            <w:proofErr w:type="spellEnd"/>
          </w:p>
        </w:tc>
        <w:tc>
          <w:tcPr>
            <w:tcW w:w="0" w:type="auto"/>
            <w:tcBorders>
              <w:top w:val="nil"/>
              <w:left w:val="nil"/>
              <w:bottom w:val="nil"/>
              <w:right w:val="single" w:sz="4" w:space="0" w:color="auto"/>
            </w:tcBorders>
            <w:shd w:val="clear" w:color="auto" w:fill="auto"/>
            <w:noWrap/>
            <w:vAlign w:val="center"/>
            <w:hideMark/>
          </w:tcPr>
          <w:p w:rsidR="00DF7FCC" w:rsidRPr="00DF7FCC" w:rsidRDefault="00DF7FCC" w:rsidP="00DF7FCC">
            <w:pPr>
              <w:jc w:val="center"/>
              <w:rPr>
                <w:rFonts w:eastAsia="Times New Roman"/>
                <w:color w:val="000000"/>
                <w:szCs w:val="24"/>
              </w:rPr>
            </w:pPr>
            <w:r w:rsidRPr="00DF7FCC">
              <w:rPr>
                <w:rFonts w:eastAsia="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rsidR="00DF7FCC" w:rsidRPr="00820B5C" w:rsidRDefault="00820B5C" w:rsidP="00DF7FCC">
            <w:pPr>
              <w:jc w:val="center"/>
              <w:rPr>
                <w:rFonts w:eastAsia="Times New Roman"/>
                <w:i/>
                <w:color w:val="000000"/>
                <w:szCs w:val="24"/>
              </w:rPr>
            </w:pPr>
            <w:r>
              <w:rPr>
                <w:rFonts w:eastAsia="Times New Roman"/>
                <w:i/>
                <w:color w:val="000000"/>
                <w:szCs w:val="24"/>
              </w:rPr>
              <w:t>Exhaustion</w:t>
            </w:r>
          </w:p>
        </w:tc>
        <w:tc>
          <w:tcPr>
            <w:tcW w:w="0" w:type="auto"/>
            <w:tcBorders>
              <w:top w:val="nil"/>
              <w:left w:val="nil"/>
              <w:bottom w:val="nil"/>
              <w:right w:val="single" w:sz="4" w:space="0" w:color="auto"/>
            </w:tcBorders>
            <w:shd w:val="clear" w:color="000000" w:fill="FF9999"/>
            <w:noWrap/>
            <w:vAlign w:val="center"/>
            <w:hideMark/>
          </w:tcPr>
          <w:p w:rsidR="00DF7FCC" w:rsidRPr="00DF7FCC" w:rsidRDefault="00DF7FCC" w:rsidP="00DF7FCC">
            <w:pPr>
              <w:jc w:val="center"/>
              <w:rPr>
                <w:rFonts w:eastAsia="Times New Roman"/>
                <w:color w:val="000000"/>
                <w:szCs w:val="24"/>
              </w:rPr>
            </w:pPr>
            <w:r w:rsidRPr="00DF7FCC">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DF7FCC" w:rsidRPr="00DF7FCC" w:rsidRDefault="00DF7FCC" w:rsidP="00DF7FCC">
            <w:pPr>
              <w:jc w:val="center"/>
              <w:rPr>
                <w:rFonts w:eastAsia="Times New Roman"/>
                <w:color w:val="000000"/>
                <w:szCs w:val="24"/>
              </w:rPr>
            </w:pPr>
            <w:r w:rsidRPr="00DF7FCC">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DF7FCC" w:rsidRPr="00DF7FCC" w:rsidRDefault="00DF7FCC" w:rsidP="00DF7FCC">
            <w:pPr>
              <w:jc w:val="center"/>
              <w:rPr>
                <w:rFonts w:eastAsia="Times New Roman"/>
                <w:color w:val="000000"/>
                <w:szCs w:val="24"/>
              </w:rPr>
            </w:pPr>
            <w:r w:rsidRPr="00DF7FCC">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DF7FCC" w:rsidRPr="00DF7FCC" w:rsidRDefault="00DF7FCC" w:rsidP="00DF7FCC">
            <w:pPr>
              <w:jc w:val="center"/>
              <w:rPr>
                <w:rFonts w:eastAsia="Times New Roman"/>
                <w:color w:val="000000"/>
                <w:szCs w:val="24"/>
              </w:rPr>
            </w:pPr>
            <w:r w:rsidRPr="00DF7FCC">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00FF00"/>
            <w:noWrap/>
            <w:vAlign w:val="center"/>
            <w:hideMark/>
          </w:tcPr>
          <w:p w:rsidR="00DF7FCC" w:rsidRPr="00DF7FCC" w:rsidRDefault="00DF7FCC" w:rsidP="00DF7FCC">
            <w:pPr>
              <w:jc w:val="center"/>
              <w:rPr>
                <w:rFonts w:eastAsia="Times New Roman"/>
                <w:b/>
                <w:bCs/>
                <w:color w:val="FFCC00"/>
                <w:szCs w:val="24"/>
              </w:rPr>
            </w:pPr>
            <w:r w:rsidRPr="00DF7FCC">
              <w:rPr>
                <w:rFonts w:eastAsia="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DF7FCC" w:rsidRPr="00DF7FCC" w:rsidRDefault="00DF7FCC" w:rsidP="00DF7FCC">
            <w:pPr>
              <w:jc w:val="center"/>
              <w:rPr>
                <w:rFonts w:eastAsia="Times New Roman"/>
                <w:color w:val="000000"/>
                <w:szCs w:val="24"/>
              </w:rPr>
            </w:pPr>
            <w:r w:rsidRPr="00DF7FCC">
              <w:rPr>
                <w:rFonts w:eastAsia="Times New Roman"/>
                <w:color w:val="000000"/>
                <w:szCs w:val="24"/>
              </w:rPr>
              <w:t>23</w:t>
            </w:r>
          </w:p>
        </w:tc>
      </w:tr>
    </w:tbl>
    <w:p w:rsidR="00DF7FCC" w:rsidRDefault="00DF7FCC" w:rsidP="009D2B84">
      <w:r>
        <w:rPr>
          <w:i/>
        </w:rPr>
        <w:t>Hit.</w:t>
      </w:r>
    </w:p>
    <w:tbl>
      <w:tblPr>
        <w:tblW w:w="0" w:type="auto"/>
        <w:tblInd w:w="85" w:type="dxa"/>
        <w:tblLook w:val="04A0" w:firstRow="1" w:lastRow="0" w:firstColumn="1" w:lastColumn="0" w:noHBand="0" w:noVBand="1"/>
      </w:tblPr>
      <w:tblGrid>
        <w:gridCol w:w="2022"/>
        <w:gridCol w:w="823"/>
        <w:gridCol w:w="1914"/>
        <w:gridCol w:w="1567"/>
        <w:gridCol w:w="809"/>
        <w:gridCol w:w="679"/>
        <w:gridCol w:w="924"/>
        <w:gridCol w:w="2681"/>
      </w:tblGrid>
      <w:tr w:rsidR="00DF7FCC" w:rsidRPr="00DF7FCC" w:rsidTr="00DF7FCC">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DF7FCC" w:rsidRDefault="00DF7FCC" w:rsidP="00DF7FCC">
            <w:pPr>
              <w:jc w:val="center"/>
              <w:rPr>
                <w:rFonts w:eastAsia="Times New Roman"/>
                <w:b/>
                <w:bCs/>
                <w:color w:val="FFFFFF"/>
                <w:sz w:val="26"/>
                <w:szCs w:val="26"/>
              </w:rPr>
            </w:pPr>
            <w:r w:rsidRPr="00DF7FCC">
              <w:rPr>
                <w:rFonts w:eastAsia="Times New Roman"/>
                <w:b/>
                <w:bCs/>
                <w:color w:val="FFFFFF"/>
                <w:sz w:val="26"/>
                <w:szCs w:val="26"/>
              </w:rPr>
              <w:t>Save</w:t>
            </w:r>
            <w:r>
              <w:rPr>
                <w:rFonts w:eastAsia="Times New Roman"/>
                <w:b/>
                <w:bCs/>
                <w:color w:val="FFFFFF"/>
                <w:sz w:val="26"/>
                <w:szCs w:val="26"/>
              </w:rPr>
              <w:t xml:space="preserve"> vs.</w:t>
            </w:r>
          </w:p>
          <w:p w:rsidR="00DF7FCC" w:rsidRPr="00DF7FCC" w:rsidRDefault="00DF7FCC" w:rsidP="00DF7FCC">
            <w:pPr>
              <w:jc w:val="center"/>
              <w:rPr>
                <w:rFonts w:eastAsia="Times New Roman"/>
                <w:bCs/>
                <w:i/>
                <w:color w:val="FFFFFF"/>
                <w:sz w:val="26"/>
                <w:szCs w:val="26"/>
              </w:rPr>
            </w:pPr>
            <w:r>
              <w:rPr>
                <w:rFonts w:eastAsia="Times New Roman"/>
                <w:bCs/>
                <w:i/>
                <w:color w:val="FFFFFF"/>
                <w:sz w:val="26"/>
                <w:szCs w:val="26"/>
              </w:rPr>
              <w:t>ray of exhaustion</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DF7FCC" w:rsidRPr="00DF7FCC" w:rsidRDefault="00DF7FCC" w:rsidP="00DF7FCC">
            <w:pPr>
              <w:jc w:val="center"/>
              <w:rPr>
                <w:rFonts w:eastAsia="Times New Roman"/>
                <w:b/>
                <w:bCs/>
                <w:color w:val="FFFFFF"/>
                <w:sz w:val="26"/>
                <w:szCs w:val="26"/>
              </w:rPr>
            </w:pPr>
            <w:r w:rsidRPr="00DF7FCC">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F7FCC" w:rsidRPr="00DF7FCC" w:rsidRDefault="00DF7FCC" w:rsidP="00DF7FCC">
            <w:pPr>
              <w:jc w:val="center"/>
              <w:rPr>
                <w:rFonts w:eastAsia="Times New Roman"/>
                <w:b/>
                <w:bCs/>
                <w:color w:val="FFFFFF"/>
                <w:sz w:val="26"/>
                <w:szCs w:val="26"/>
              </w:rPr>
            </w:pPr>
            <w:r w:rsidRPr="00DF7FCC">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F7FCC" w:rsidRPr="00DF7FCC" w:rsidRDefault="00DF7FCC" w:rsidP="00DF7FCC">
            <w:pPr>
              <w:jc w:val="center"/>
              <w:rPr>
                <w:rFonts w:eastAsia="Times New Roman"/>
                <w:b/>
                <w:bCs/>
                <w:color w:val="FFFFFF"/>
                <w:sz w:val="26"/>
                <w:szCs w:val="26"/>
              </w:rPr>
            </w:pPr>
            <w:r w:rsidRPr="00DF7FCC">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F7FCC" w:rsidRPr="00DF7FCC" w:rsidRDefault="00DF7FCC" w:rsidP="00DF7FCC">
            <w:pPr>
              <w:jc w:val="center"/>
              <w:rPr>
                <w:rFonts w:eastAsia="Times New Roman"/>
                <w:b/>
                <w:bCs/>
                <w:color w:val="FFFFFF"/>
                <w:sz w:val="26"/>
                <w:szCs w:val="26"/>
              </w:rPr>
            </w:pPr>
            <w:r w:rsidRPr="00DF7FCC">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DF7FCC" w:rsidRPr="00DF7FCC" w:rsidRDefault="00DF7FCC" w:rsidP="00DF7FCC">
            <w:pPr>
              <w:jc w:val="center"/>
              <w:rPr>
                <w:rFonts w:eastAsia="Times New Roman"/>
                <w:b/>
                <w:bCs/>
                <w:color w:val="FFC000"/>
                <w:sz w:val="26"/>
                <w:szCs w:val="26"/>
              </w:rPr>
            </w:pPr>
            <w:r w:rsidRPr="00DF7FCC">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DF7FCC" w:rsidRPr="00DF7FCC" w:rsidRDefault="00DF7FCC" w:rsidP="00DF7FCC">
            <w:pPr>
              <w:jc w:val="center"/>
              <w:rPr>
                <w:rFonts w:eastAsia="Times New Roman"/>
                <w:b/>
                <w:bCs/>
                <w:color w:val="FFFFFF"/>
                <w:sz w:val="26"/>
                <w:szCs w:val="26"/>
              </w:rPr>
            </w:pPr>
            <w:r w:rsidRPr="00DF7FCC">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vAlign w:val="center"/>
            <w:hideMark/>
          </w:tcPr>
          <w:p w:rsidR="00DF7FCC" w:rsidRPr="00DF7FCC" w:rsidRDefault="00DF7FCC" w:rsidP="00DF7FCC">
            <w:pPr>
              <w:jc w:val="center"/>
              <w:rPr>
                <w:rFonts w:eastAsia="Times New Roman"/>
                <w:b/>
                <w:bCs/>
                <w:color w:val="FFFFFF"/>
                <w:sz w:val="26"/>
                <w:szCs w:val="26"/>
              </w:rPr>
            </w:pPr>
            <w:r w:rsidRPr="00DF7FCC">
              <w:rPr>
                <w:rFonts w:eastAsia="Times New Roman"/>
                <w:b/>
                <w:bCs/>
                <w:color w:val="FFFFFF"/>
                <w:sz w:val="26"/>
                <w:szCs w:val="26"/>
              </w:rPr>
              <w:t>Notes</w:t>
            </w:r>
          </w:p>
        </w:tc>
      </w:tr>
      <w:tr w:rsidR="00DF7FCC" w:rsidRPr="00DF7FCC" w:rsidTr="00DF7FCC">
        <w:trPr>
          <w:trHeight w:val="336"/>
        </w:trPr>
        <w:tc>
          <w:tcPr>
            <w:tcW w:w="0" w:type="auto"/>
            <w:tcBorders>
              <w:top w:val="nil"/>
              <w:left w:val="double" w:sz="6" w:space="0" w:color="auto"/>
              <w:bottom w:val="nil"/>
              <w:right w:val="nil"/>
            </w:tcBorders>
            <w:shd w:val="clear" w:color="auto" w:fill="auto"/>
            <w:noWrap/>
            <w:vAlign w:val="center"/>
            <w:hideMark/>
          </w:tcPr>
          <w:p w:rsidR="00DF7FCC" w:rsidRPr="00DF7FCC" w:rsidRDefault="00DF7FCC" w:rsidP="00DF7FCC">
            <w:pPr>
              <w:jc w:val="left"/>
              <w:rPr>
                <w:rFonts w:eastAsia="Times New Roman"/>
                <w:b/>
                <w:bCs/>
                <w:color w:val="FF0000"/>
                <w:sz w:val="26"/>
                <w:szCs w:val="26"/>
              </w:rPr>
            </w:pPr>
            <w:r>
              <w:rPr>
                <w:rFonts w:eastAsia="Times New Roman"/>
                <w:b/>
                <w:bCs/>
                <w:color w:val="FF0000"/>
                <w:sz w:val="26"/>
                <w:szCs w:val="26"/>
              </w:rPr>
              <w:t xml:space="preserve">Faith, </w:t>
            </w:r>
            <w:r w:rsidRPr="00DF7FCC">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DF7FCC" w:rsidRPr="00DF7FCC" w:rsidRDefault="00DF7FCC" w:rsidP="00DF7FCC">
            <w:pPr>
              <w:jc w:val="center"/>
              <w:rPr>
                <w:rFonts w:eastAsia="Times New Roman"/>
                <w:sz w:val="26"/>
                <w:szCs w:val="26"/>
              </w:rPr>
            </w:pPr>
            <w:r w:rsidRPr="00DF7FCC">
              <w:rPr>
                <w:rFonts w:eastAsia="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rsidR="00DF7FCC" w:rsidRPr="00DF7FCC" w:rsidRDefault="00DF7FCC" w:rsidP="00DF7FCC">
            <w:pPr>
              <w:jc w:val="center"/>
              <w:rPr>
                <w:rFonts w:eastAsia="Times New Roman"/>
                <w:color w:val="0000FF"/>
                <w:sz w:val="26"/>
                <w:szCs w:val="26"/>
              </w:rPr>
            </w:pPr>
            <w:r w:rsidRPr="00DF7FCC">
              <w:rPr>
                <w:rFonts w:eastAsia="Times New Roman"/>
                <w:color w:val="0000FF"/>
                <w:sz w:val="26"/>
                <w:szCs w:val="26"/>
              </w:rPr>
              <w:t>Con (+1)</w:t>
            </w:r>
          </w:p>
        </w:tc>
        <w:tc>
          <w:tcPr>
            <w:tcW w:w="0" w:type="auto"/>
            <w:tcBorders>
              <w:top w:val="nil"/>
              <w:left w:val="single" w:sz="4" w:space="0" w:color="auto"/>
              <w:bottom w:val="nil"/>
              <w:right w:val="single" w:sz="4" w:space="0" w:color="auto"/>
            </w:tcBorders>
            <w:shd w:val="clear" w:color="000000" w:fill="9933FF"/>
            <w:vAlign w:val="center"/>
            <w:hideMark/>
          </w:tcPr>
          <w:p w:rsidR="00DF7FCC" w:rsidRPr="00DF7FCC" w:rsidRDefault="00DF7FCC" w:rsidP="00DF7FCC">
            <w:pPr>
              <w:jc w:val="center"/>
              <w:rPr>
                <w:rFonts w:eastAsia="Times New Roman"/>
                <w:color w:val="FFC000"/>
                <w:sz w:val="26"/>
                <w:szCs w:val="26"/>
              </w:rPr>
            </w:pPr>
            <w:r w:rsidRPr="00DF7FCC">
              <w:rPr>
                <w:rFonts w:eastAsia="Times New Roman"/>
                <w:color w:val="FFC000"/>
                <w:sz w:val="26"/>
                <w:szCs w:val="26"/>
              </w:rPr>
              <w:t>5</w:t>
            </w:r>
          </w:p>
        </w:tc>
        <w:tc>
          <w:tcPr>
            <w:tcW w:w="0" w:type="auto"/>
            <w:tcBorders>
              <w:top w:val="nil"/>
              <w:left w:val="nil"/>
              <w:bottom w:val="nil"/>
              <w:right w:val="single" w:sz="4" w:space="0" w:color="auto"/>
            </w:tcBorders>
            <w:shd w:val="clear" w:color="auto" w:fill="auto"/>
            <w:vAlign w:val="center"/>
            <w:hideMark/>
          </w:tcPr>
          <w:p w:rsidR="00DF7FCC" w:rsidRPr="00DF7FCC" w:rsidRDefault="00DF7FCC" w:rsidP="00DF7FCC">
            <w:pPr>
              <w:jc w:val="center"/>
              <w:rPr>
                <w:rFonts w:eastAsia="Times New Roman"/>
                <w:sz w:val="26"/>
                <w:szCs w:val="26"/>
              </w:rPr>
            </w:pPr>
            <w:r w:rsidRPr="00DF7FCC">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DF7FCC" w:rsidRPr="00DF7FCC" w:rsidRDefault="00DF7FCC" w:rsidP="00DF7FCC">
            <w:pPr>
              <w:jc w:val="center"/>
              <w:rPr>
                <w:rFonts w:eastAsia="Times New Roman"/>
                <w:color w:val="FFC000"/>
                <w:sz w:val="26"/>
                <w:szCs w:val="26"/>
              </w:rPr>
            </w:pPr>
            <w:r w:rsidRPr="00DF7FCC">
              <w:rPr>
                <w:rFonts w:eastAsia="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noWrap/>
            <w:vAlign w:val="center"/>
            <w:hideMark/>
          </w:tcPr>
          <w:p w:rsidR="00DF7FCC" w:rsidRPr="00DF7FCC" w:rsidRDefault="00DF7FCC" w:rsidP="00DF7FCC">
            <w:pPr>
              <w:jc w:val="center"/>
              <w:rPr>
                <w:rFonts w:eastAsia="Times New Roman"/>
                <w:sz w:val="26"/>
                <w:szCs w:val="26"/>
              </w:rPr>
            </w:pPr>
            <w:r w:rsidRPr="00DF7FCC">
              <w:rPr>
                <w:rFonts w:eastAsia="Times New Roman"/>
                <w:sz w:val="26"/>
                <w:szCs w:val="26"/>
              </w:rPr>
              <w:t>27</w:t>
            </w:r>
          </w:p>
        </w:tc>
        <w:tc>
          <w:tcPr>
            <w:tcW w:w="0" w:type="auto"/>
            <w:tcBorders>
              <w:top w:val="nil"/>
              <w:left w:val="nil"/>
              <w:bottom w:val="nil"/>
              <w:right w:val="double" w:sz="6" w:space="0" w:color="auto"/>
            </w:tcBorders>
            <w:shd w:val="clear" w:color="auto" w:fill="auto"/>
            <w:noWrap/>
            <w:vAlign w:val="center"/>
            <w:hideMark/>
          </w:tcPr>
          <w:p w:rsidR="00DF7FCC" w:rsidRPr="00DF7FCC" w:rsidRDefault="00DF7FCC" w:rsidP="00DF7FCC">
            <w:pPr>
              <w:jc w:val="center"/>
              <w:rPr>
                <w:rFonts w:eastAsia="Times New Roman"/>
                <w:sz w:val="26"/>
                <w:szCs w:val="26"/>
              </w:rPr>
            </w:pPr>
            <w:r>
              <w:rPr>
                <w:rFonts w:eastAsia="Times New Roman"/>
                <w:sz w:val="26"/>
                <w:szCs w:val="26"/>
              </w:rPr>
              <w:t>True Believer bonus +2</w:t>
            </w:r>
          </w:p>
        </w:tc>
      </w:tr>
    </w:tbl>
    <w:p w:rsidR="00081B6E" w:rsidRDefault="00DF7FCC" w:rsidP="009D2B84">
      <w:pPr>
        <w:rPr>
          <w:i/>
        </w:rPr>
      </w:pPr>
      <w:proofErr w:type="gramStart"/>
      <w:r>
        <w:rPr>
          <w:i/>
        </w:rPr>
        <w:t>Success.</w:t>
      </w:r>
      <w:proofErr w:type="gramEnd"/>
      <w:r>
        <w:rPr>
          <w:i/>
        </w:rPr>
        <w:t xml:space="preserve">  Faith </w:t>
      </w:r>
      <w:r w:rsidR="005262CC">
        <w:rPr>
          <w:i/>
        </w:rPr>
        <w:t>wa</w:t>
      </w:r>
      <w:r>
        <w:rPr>
          <w:i/>
        </w:rPr>
        <w:t>s fatigued, not exhausted [expire</w:t>
      </w:r>
      <w:r w:rsidR="005262CC">
        <w:rPr>
          <w:i/>
        </w:rPr>
        <w:t>d</w:t>
      </w:r>
      <w:r>
        <w:rPr>
          <w:i/>
        </w:rPr>
        <w:t xml:space="preserve"> on Round 6</w:t>
      </w:r>
      <w:r w:rsidR="005262CC">
        <w:rPr>
          <w:i/>
        </w:rPr>
        <w:t>0</w:t>
      </w:r>
      <w:r>
        <w:rPr>
          <w:i/>
        </w:rPr>
        <w:t>]</w:t>
      </w:r>
      <w:r w:rsidR="00081B6E">
        <w:rPr>
          <w:i/>
        </w:rPr>
        <w:t>.</w:t>
      </w:r>
    </w:p>
    <w:p w:rsidR="009D2B84" w:rsidRPr="00C84523" w:rsidRDefault="00362BFF" w:rsidP="009D2B84">
      <w:pPr>
        <w:rPr>
          <w:i/>
        </w:rPr>
      </w:pPr>
      <w:r>
        <w:rPr>
          <w:i/>
        </w:rPr>
        <w:t>Faith suffered</w:t>
      </w:r>
      <w:r w:rsidR="00081B6E">
        <w:rPr>
          <w:i/>
        </w:rPr>
        <w:t xml:space="preserve"> </w:t>
      </w:r>
      <w:r w:rsidR="00081B6E" w:rsidRPr="00081B6E">
        <w:rPr>
          <w:i/>
        </w:rPr>
        <w:t xml:space="preserve">–2 </w:t>
      </w:r>
      <w:proofErr w:type="gramStart"/>
      <w:r w:rsidR="00081B6E" w:rsidRPr="00081B6E">
        <w:rPr>
          <w:i/>
        </w:rPr>
        <w:t>penalty</w:t>
      </w:r>
      <w:proofErr w:type="gramEnd"/>
      <w:r w:rsidR="00081B6E" w:rsidRPr="00081B6E">
        <w:rPr>
          <w:i/>
        </w:rPr>
        <w:t xml:space="preserve"> to Strength an</w:t>
      </w:r>
      <w:r w:rsidR="00081B6E">
        <w:rPr>
          <w:i/>
        </w:rPr>
        <w:t>d Dexterity + cannot run/charge</w:t>
      </w:r>
      <w:r w:rsidR="00DF7FCC">
        <w:rPr>
          <w:i/>
        </w:rPr>
        <w:t>.</w:t>
      </w:r>
    </w:p>
    <w:p w:rsidR="00C84523" w:rsidRDefault="00C84523" w:rsidP="009D2B84"/>
    <w:p w:rsidR="00FE39EA" w:rsidRDefault="00FE39EA" w:rsidP="009D2B84">
      <w:r>
        <w:t xml:space="preserve">Maybe they </w:t>
      </w:r>
      <w:r>
        <w:rPr>
          <w:i/>
        </w:rPr>
        <w:t>didn</w:t>
      </w:r>
      <w:r w:rsidR="00B467D9">
        <w:rPr>
          <w:i/>
        </w:rPr>
        <w:t>’</w:t>
      </w:r>
      <w:r>
        <w:rPr>
          <w:i/>
        </w:rPr>
        <w:t>t</w:t>
      </w:r>
      <w:r>
        <w:t xml:space="preserve"> want to take out the scout first.</w:t>
      </w:r>
    </w:p>
    <w:p w:rsidR="007B0E96" w:rsidRDefault="007B0E96" w:rsidP="009D2B84"/>
    <w:p w:rsidR="007B0E96" w:rsidRDefault="007B0E96" w:rsidP="009D2B84">
      <w:r>
        <w:t>Kali</w:t>
      </w:r>
      <w:r w:rsidR="00B467D9">
        <w:t>’</w:t>
      </w:r>
      <w:r>
        <w:t xml:space="preserve">s proximity to the snowflake ooze caused her to suffer from cold despite her </w:t>
      </w:r>
      <w:r>
        <w:rPr>
          <w:i/>
        </w:rPr>
        <w:t xml:space="preserve">endure elements </w:t>
      </w:r>
      <w:r>
        <w:t>spell.</w:t>
      </w:r>
    </w:p>
    <w:tbl>
      <w:tblPr>
        <w:tblW w:w="0" w:type="auto"/>
        <w:tblInd w:w="85" w:type="dxa"/>
        <w:tblLook w:val="04A0" w:firstRow="1" w:lastRow="0" w:firstColumn="1" w:lastColumn="0" w:noHBand="0" w:noVBand="1"/>
      </w:tblPr>
      <w:tblGrid>
        <w:gridCol w:w="1877"/>
        <w:gridCol w:w="823"/>
        <w:gridCol w:w="1914"/>
        <w:gridCol w:w="1567"/>
        <w:gridCol w:w="809"/>
        <w:gridCol w:w="679"/>
        <w:gridCol w:w="924"/>
      </w:tblGrid>
      <w:tr w:rsidR="007B0E96" w:rsidRPr="007B0E96" w:rsidTr="007B0E9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Save</w:t>
            </w:r>
            <w:r>
              <w:rPr>
                <w:rFonts w:eastAsia="Times New Roman"/>
                <w:b/>
                <w:bCs/>
                <w:color w:val="FFFFFF"/>
                <w:sz w:val="26"/>
                <w:szCs w:val="26"/>
              </w:rPr>
              <w:t xml:space="preserve"> vs.</w:t>
            </w:r>
          </w:p>
          <w:p w:rsidR="007B0E96" w:rsidRPr="007B0E96" w:rsidRDefault="007B0E96" w:rsidP="007B0E96">
            <w:pPr>
              <w:jc w:val="center"/>
              <w:rPr>
                <w:rFonts w:eastAsia="Times New Roman"/>
                <w:bCs/>
                <w:color w:val="FFFFFF"/>
                <w:sz w:val="26"/>
                <w:szCs w:val="26"/>
              </w:rPr>
            </w:pPr>
            <w:r w:rsidRPr="007B0E96">
              <w:rPr>
                <w:rFonts w:eastAsia="Times New Roman"/>
                <w:bCs/>
                <w:color w:val="FFFFFF"/>
                <w:sz w:val="26"/>
                <w:szCs w:val="26"/>
              </w:rPr>
              <w:t>Cold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B0E96" w:rsidRPr="007B0E96" w:rsidRDefault="007B0E96" w:rsidP="007B0E96">
            <w:pPr>
              <w:jc w:val="center"/>
              <w:rPr>
                <w:rFonts w:eastAsia="Times New Roman"/>
                <w:b/>
                <w:bCs/>
                <w:color w:val="FFC000"/>
                <w:sz w:val="26"/>
                <w:szCs w:val="26"/>
              </w:rPr>
            </w:pPr>
            <w:r w:rsidRPr="007B0E96">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Check</w:t>
            </w:r>
          </w:p>
        </w:tc>
      </w:tr>
      <w:tr w:rsidR="007B0E96" w:rsidRPr="007B0E96" w:rsidTr="007B0E96">
        <w:trPr>
          <w:trHeight w:val="336"/>
        </w:trPr>
        <w:tc>
          <w:tcPr>
            <w:tcW w:w="0" w:type="auto"/>
            <w:tcBorders>
              <w:top w:val="nil"/>
              <w:left w:val="double" w:sz="6" w:space="0" w:color="auto"/>
              <w:bottom w:val="nil"/>
              <w:right w:val="nil"/>
            </w:tcBorders>
            <w:shd w:val="clear" w:color="auto" w:fill="auto"/>
            <w:noWrap/>
            <w:vAlign w:val="center"/>
            <w:hideMark/>
          </w:tcPr>
          <w:p w:rsidR="007B0E96" w:rsidRPr="007B0E96" w:rsidRDefault="007B0E96" w:rsidP="007B0E96">
            <w:pPr>
              <w:jc w:val="left"/>
              <w:rPr>
                <w:rFonts w:eastAsia="Times New Roman"/>
                <w:b/>
                <w:bCs/>
                <w:color w:val="FF0000"/>
                <w:sz w:val="26"/>
                <w:szCs w:val="26"/>
              </w:rPr>
            </w:pPr>
            <w:r>
              <w:rPr>
                <w:rFonts w:eastAsia="Times New Roman"/>
                <w:b/>
                <w:bCs/>
                <w:color w:val="FF0000"/>
                <w:sz w:val="26"/>
                <w:szCs w:val="26"/>
              </w:rPr>
              <w:t xml:space="preserve">Kali, </w:t>
            </w:r>
            <w:r w:rsidRPr="007B0E96">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B0E96" w:rsidRPr="007B0E96" w:rsidRDefault="007B0E96" w:rsidP="007B0E96">
            <w:pPr>
              <w:jc w:val="center"/>
              <w:rPr>
                <w:rFonts w:eastAsia="Times New Roman"/>
                <w:b/>
                <w:bCs/>
                <w:sz w:val="26"/>
                <w:szCs w:val="26"/>
              </w:rPr>
            </w:pPr>
            <w:r w:rsidRPr="007B0E96">
              <w:rPr>
                <w:rFonts w:eastAsia="Times New Roman"/>
                <w:b/>
                <w:bCs/>
                <w:sz w:val="26"/>
                <w:szCs w:val="26"/>
              </w:rPr>
              <w:t>7</w:t>
            </w:r>
          </w:p>
        </w:tc>
        <w:tc>
          <w:tcPr>
            <w:tcW w:w="0" w:type="auto"/>
            <w:tcBorders>
              <w:top w:val="nil"/>
              <w:left w:val="nil"/>
              <w:bottom w:val="nil"/>
              <w:right w:val="single" w:sz="4" w:space="0" w:color="auto"/>
            </w:tcBorders>
            <w:shd w:val="clear" w:color="auto" w:fill="auto"/>
            <w:vAlign w:val="center"/>
            <w:hideMark/>
          </w:tcPr>
          <w:p w:rsidR="007B0E96" w:rsidRPr="007B0E96" w:rsidRDefault="007B0E96" w:rsidP="007B0E96">
            <w:pPr>
              <w:jc w:val="center"/>
              <w:rPr>
                <w:rFonts w:eastAsia="Times New Roman"/>
                <w:b/>
                <w:bCs/>
                <w:color w:val="0000FF"/>
                <w:sz w:val="26"/>
                <w:szCs w:val="26"/>
              </w:rPr>
            </w:pPr>
            <w:r w:rsidRPr="007B0E96">
              <w:rPr>
                <w:rFonts w:eastAsia="Times New Roman"/>
                <w:b/>
                <w:bCs/>
                <w:color w:val="0000FF"/>
                <w:sz w:val="26"/>
                <w:szCs w:val="26"/>
              </w:rPr>
              <w:t>Con (+1)</w:t>
            </w:r>
          </w:p>
        </w:tc>
        <w:tc>
          <w:tcPr>
            <w:tcW w:w="0" w:type="auto"/>
            <w:tcBorders>
              <w:top w:val="nil"/>
              <w:left w:val="nil"/>
              <w:bottom w:val="nil"/>
              <w:right w:val="single" w:sz="4" w:space="0" w:color="auto"/>
            </w:tcBorders>
            <w:shd w:val="clear" w:color="000000" w:fill="CC99FF"/>
            <w:vAlign w:val="center"/>
            <w:hideMark/>
          </w:tcPr>
          <w:p w:rsidR="007B0E96" w:rsidRPr="007B0E96" w:rsidRDefault="007B0E96" w:rsidP="007B0E96">
            <w:pPr>
              <w:jc w:val="center"/>
              <w:rPr>
                <w:rFonts w:eastAsia="Times New Roman"/>
                <w:sz w:val="26"/>
                <w:szCs w:val="26"/>
              </w:rPr>
            </w:pPr>
            <w:r w:rsidRPr="007B0E96">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7B0E96" w:rsidRPr="007B0E96" w:rsidRDefault="007B0E96" w:rsidP="007B0E96">
            <w:pPr>
              <w:jc w:val="center"/>
              <w:rPr>
                <w:rFonts w:eastAsia="Times New Roman"/>
                <w:sz w:val="26"/>
                <w:szCs w:val="26"/>
              </w:rPr>
            </w:pPr>
            <w:r w:rsidRPr="007B0E96">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7B0E96" w:rsidRPr="007B0E96" w:rsidRDefault="007B0E96" w:rsidP="007B0E96">
            <w:pPr>
              <w:jc w:val="center"/>
              <w:rPr>
                <w:rFonts w:eastAsia="Times New Roman"/>
                <w:color w:val="FFC000"/>
                <w:sz w:val="26"/>
                <w:szCs w:val="26"/>
              </w:rPr>
            </w:pPr>
            <w:r w:rsidRPr="007B0E96">
              <w:rPr>
                <w:rFonts w:eastAsia="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rsidR="007B0E96" w:rsidRPr="007B0E96" w:rsidRDefault="007B0E96" w:rsidP="007B0E96">
            <w:pPr>
              <w:jc w:val="center"/>
              <w:rPr>
                <w:rFonts w:eastAsia="Times New Roman"/>
                <w:sz w:val="26"/>
                <w:szCs w:val="26"/>
              </w:rPr>
            </w:pPr>
            <w:r w:rsidRPr="007B0E96">
              <w:rPr>
                <w:rFonts w:eastAsia="Times New Roman"/>
                <w:sz w:val="26"/>
                <w:szCs w:val="26"/>
              </w:rPr>
              <w:t>12</w:t>
            </w:r>
          </w:p>
        </w:tc>
      </w:tr>
    </w:tbl>
    <w:p w:rsidR="007B0E96" w:rsidRPr="007B0E96" w:rsidRDefault="007B0E96" w:rsidP="009D2B84">
      <w:pPr>
        <w:rPr>
          <w:i/>
        </w:rPr>
      </w:pPr>
      <w:r>
        <w:rPr>
          <w:i/>
        </w:rPr>
        <w:t>Fail.  Dmg:  6 cold [91/97].</w:t>
      </w:r>
    </w:p>
    <w:p w:rsidR="00FE39EA" w:rsidRDefault="00FE39EA" w:rsidP="009D2B84"/>
    <w:p w:rsidR="00DD0267" w:rsidRDefault="009D2B84" w:rsidP="009D2B84">
      <w:pPr>
        <w:rPr>
          <w:color w:val="FFFFFF" w:themeColor="background1"/>
          <w:highlight w:val="black"/>
        </w:rPr>
      </w:pPr>
      <w:r w:rsidRPr="004562DE">
        <w:rPr>
          <w:color w:val="FFFFFF" w:themeColor="background1"/>
          <w:highlight w:val="black"/>
        </w:rPr>
        <w:t xml:space="preserve">Fyodor the Harbinger </w:t>
      </w:r>
      <w:r w:rsidR="004562DE" w:rsidRPr="004562DE">
        <w:rPr>
          <w:color w:val="FFFFFF" w:themeColor="background1"/>
          <w:highlight w:val="black"/>
        </w:rPr>
        <w:t>remained hidden</w:t>
      </w:r>
      <w:r w:rsidR="009D4032">
        <w:rPr>
          <w:color w:val="FFFFFF" w:themeColor="background1"/>
          <w:highlight w:val="black"/>
        </w:rPr>
        <w:t xml:space="preserve">, drinking a </w:t>
      </w:r>
      <w:proofErr w:type="spellStart"/>
      <w:r w:rsidR="009D4032">
        <w:rPr>
          <w:color w:val="FFFFFF" w:themeColor="background1"/>
          <w:highlight w:val="black"/>
        </w:rPr>
        <w:t>potion</w:t>
      </w:r>
      <w:proofErr w:type="spellEnd"/>
      <w:r w:rsidR="009D4032">
        <w:rPr>
          <w:color w:val="FFFFFF" w:themeColor="background1"/>
          <w:highlight w:val="black"/>
        </w:rPr>
        <w:t xml:space="preserve"> of</w:t>
      </w:r>
      <w:r w:rsidR="008E639A">
        <w:rPr>
          <w:color w:val="FFFFFF" w:themeColor="background1"/>
          <w:highlight w:val="black"/>
        </w:rPr>
        <w:t xml:space="preserve"> </w:t>
      </w:r>
      <w:r w:rsidR="004217BE">
        <w:rPr>
          <w:i/>
          <w:color w:val="FFFFFF" w:themeColor="background1"/>
          <w:highlight w:val="black"/>
        </w:rPr>
        <w:t>bull</w:t>
      </w:r>
      <w:r w:rsidR="00B467D9">
        <w:rPr>
          <w:i/>
          <w:color w:val="FFFFFF" w:themeColor="background1"/>
          <w:highlight w:val="black"/>
        </w:rPr>
        <w:t>’</w:t>
      </w:r>
      <w:r w:rsidR="004217BE">
        <w:rPr>
          <w:i/>
          <w:color w:val="FFFFFF" w:themeColor="background1"/>
          <w:highlight w:val="black"/>
        </w:rPr>
        <w:t>s strength</w:t>
      </w:r>
      <w:r w:rsidR="002D20D5">
        <w:rPr>
          <w:color w:val="FFFFFF" w:themeColor="background1"/>
          <w:highlight w:val="black"/>
        </w:rPr>
        <w:t xml:space="preserve">.  </w:t>
      </w:r>
      <w:proofErr w:type="spellStart"/>
      <w:r w:rsidR="002D20D5">
        <w:rPr>
          <w:color w:val="FFFFFF" w:themeColor="background1"/>
          <w:highlight w:val="black"/>
        </w:rPr>
        <w:t>Frigorif</w:t>
      </w:r>
      <w:proofErr w:type="spellEnd"/>
      <w:r w:rsidR="002D20D5">
        <w:rPr>
          <w:color w:val="FFFFFF" w:themeColor="background1"/>
          <w:highlight w:val="black"/>
        </w:rPr>
        <w:t xml:space="preserve"> and Merritt </w:t>
      </w:r>
      <w:r w:rsidR="004217BE">
        <w:rPr>
          <w:color w:val="FFFFFF" w:themeColor="background1"/>
          <w:highlight w:val="black"/>
        </w:rPr>
        <w:t xml:space="preserve">drank potions of </w:t>
      </w:r>
      <w:r w:rsidR="004217BE">
        <w:rPr>
          <w:i/>
          <w:color w:val="FFFFFF" w:themeColor="background1"/>
          <w:highlight w:val="black"/>
        </w:rPr>
        <w:t>cat</w:t>
      </w:r>
      <w:r w:rsidR="00B467D9">
        <w:rPr>
          <w:i/>
          <w:color w:val="FFFFFF" w:themeColor="background1"/>
          <w:highlight w:val="black"/>
        </w:rPr>
        <w:t>’</w:t>
      </w:r>
      <w:r w:rsidR="004217BE">
        <w:rPr>
          <w:i/>
          <w:color w:val="FFFFFF" w:themeColor="background1"/>
          <w:highlight w:val="black"/>
        </w:rPr>
        <w:t xml:space="preserve">s grace </w:t>
      </w:r>
      <w:r w:rsidR="004217BE">
        <w:rPr>
          <w:color w:val="FFFFFF" w:themeColor="background1"/>
          <w:highlight w:val="black"/>
        </w:rPr>
        <w:t>and</w:t>
      </w:r>
      <w:r w:rsidR="004217BE">
        <w:rPr>
          <w:i/>
          <w:color w:val="FFFFFF" w:themeColor="background1"/>
          <w:highlight w:val="black"/>
        </w:rPr>
        <w:t xml:space="preserve"> eagle</w:t>
      </w:r>
      <w:r w:rsidR="00B467D9">
        <w:rPr>
          <w:i/>
          <w:color w:val="FFFFFF" w:themeColor="background1"/>
          <w:highlight w:val="black"/>
        </w:rPr>
        <w:t>’</w:t>
      </w:r>
      <w:r w:rsidR="004217BE">
        <w:rPr>
          <w:i/>
          <w:color w:val="FFFFFF" w:themeColor="background1"/>
          <w:highlight w:val="black"/>
        </w:rPr>
        <w:t>s splendor</w:t>
      </w:r>
      <w:r w:rsidR="002D20D5">
        <w:rPr>
          <w:color w:val="FFFFFF" w:themeColor="background1"/>
          <w:highlight w:val="black"/>
        </w:rPr>
        <w:t xml:space="preserve">, not yet close enough to have </w:t>
      </w:r>
      <w:r w:rsidR="00C5704D">
        <w:rPr>
          <w:color w:val="FFFFFF" w:themeColor="background1"/>
          <w:highlight w:val="black"/>
        </w:rPr>
        <w:t xml:space="preserve">an </w:t>
      </w:r>
      <w:r w:rsidR="002D20D5">
        <w:rPr>
          <w:color w:val="FFFFFF" w:themeColor="background1"/>
          <w:highlight w:val="black"/>
        </w:rPr>
        <w:t>immediate impact on their victims</w:t>
      </w:r>
      <w:r w:rsidR="00DD0267">
        <w:rPr>
          <w:color w:val="FFFFFF" w:themeColor="background1"/>
          <w:highlight w:val="black"/>
        </w:rPr>
        <w:t>.</w:t>
      </w:r>
    </w:p>
    <w:p w:rsidR="009D2B84" w:rsidRPr="00DD0267" w:rsidRDefault="00DD0267" w:rsidP="009D2B84">
      <w:pPr>
        <w:rPr>
          <w:i/>
          <w:color w:val="FFFFFF" w:themeColor="background1"/>
        </w:rPr>
      </w:pPr>
      <w:r>
        <w:rPr>
          <w:i/>
          <w:color w:val="FFFFFF" w:themeColor="background1"/>
          <w:highlight w:val="black"/>
        </w:rPr>
        <w:lastRenderedPageBreak/>
        <w:t xml:space="preserve">Fyodor gained +4 to </w:t>
      </w:r>
      <w:r w:rsidR="004217BE">
        <w:rPr>
          <w:i/>
          <w:color w:val="FFFFFF" w:themeColor="background1"/>
          <w:highlight w:val="black"/>
        </w:rPr>
        <w:t>Strength</w:t>
      </w:r>
      <w:r>
        <w:rPr>
          <w:i/>
          <w:color w:val="FFFFFF" w:themeColor="background1"/>
          <w:highlight w:val="black"/>
        </w:rPr>
        <w:t xml:space="preserve">; </w:t>
      </w:r>
      <w:proofErr w:type="spellStart"/>
      <w:r>
        <w:rPr>
          <w:i/>
          <w:color w:val="FFFFFF" w:themeColor="background1"/>
          <w:highlight w:val="black"/>
        </w:rPr>
        <w:t>Frigorif</w:t>
      </w:r>
      <w:proofErr w:type="spellEnd"/>
      <w:r>
        <w:rPr>
          <w:i/>
          <w:color w:val="FFFFFF" w:themeColor="background1"/>
          <w:highlight w:val="black"/>
        </w:rPr>
        <w:t xml:space="preserve"> gained +4 to </w:t>
      </w:r>
      <w:r w:rsidR="004217BE">
        <w:rPr>
          <w:i/>
          <w:color w:val="FFFFFF" w:themeColor="background1"/>
          <w:highlight w:val="black"/>
        </w:rPr>
        <w:t>Dexterity</w:t>
      </w:r>
      <w:r>
        <w:rPr>
          <w:i/>
          <w:color w:val="FFFFFF" w:themeColor="background1"/>
          <w:highlight w:val="black"/>
        </w:rPr>
        <w:t xml:space="preserve">; Merritt gained +4 to </w:t>
      </w:r>
      <w:r w:rsidR="004217BE">
        <w:rPr>
          <w:i/>
          <w:color w:val="FFFFFF" w:themeColor="background1"/>
          <w:highlight w:val="black"/>
        </w:rPr>
        <w:t>Charisma</w:t>
      </w:r>
      <w:r w:rsidR="005262CC">
        <w:rPr>
          <w:i/>
          <w:color w:val="FFFFFF" w:themeColor="background1"/>
          <w:highlight w:val="black"/>
        </w:rPr>
        <w:t>.  All effects expired on Round 60</w:t>
      </w:r>
      <w:r w:rsidR="004562DE" w:rsidRPr="00DD0267">
        <w:rPr>
          <w:i/>
          <w:color w:val="FFFFFF" w:themeColor="background1"/>
          <w:highlight w:val="black"/>
        </w:rPr>
        <w:t>.</w:t>
      </w:r>
    </w:p>
    <w:p w:rsidR="009D2B84" w:rsidRDefault="009D2B84" w:rsidP="00993FF2"/>
    <w:p w:rsidR="00243017" w:rsidRDefault="00243017" w:rsidP="00243017">
      <w:pPr>
        <w:jc w:val="center"/>
      </w:pPr>
      <w:r>
        <w:rPr>
          <w:noProof/>
        </w:rPr>
        <w:drawing>
          <wp:inline distT="0" distB="0" distL="0" distR="0" wp14:anchorId="4DDDA970" wp14:editId="4BBA06C7">
            <wp:extent cx="5943600" cy="3559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59810"/>
                    </a:xfrm>
                    <a:prstGeom prst="rect">
                      <a:avLst/>
                    </a:prstGeom>
                  </pic:spPr>
                </pic:pic>
              </a:graphicData>
            </a:graphic>
          </wp:inline>
        </w:drawing>
      </w:r>
    </w:p>
    <w:p w:rsidR="00243017" w:rsidRDefault="00243017" w:rsidP="00993FF2"/>
    <w:p w:rsidR="009D2B84" w:rsidRDefault="009D2B84" w:rsidP="00993FF2">
      <w:r>
        <w:t>Round 1</w:t>
      </w:r>
    </w:p>
    <w:p w:rsidR="009D2B84" w:rsidRDefault="009D2B84" w:rsidP="00993FF2"/>
    <w:tbl>
      <w:tblPr>
        <w:tblW w:w="0" w:type="auto"/>
        <w:tblInd w:w="103" w:type="dxa"/>
        <w:tblLook w:val="04A0" w:firstRow="1" w:lastRow="0" w:firstColumn="1" w:lastColumn="0" w:noHBand="0" w:noVBand="1"/>
      </w:tblPr>
      <w:tblGrid>
        <w:gridCol w:w="2549"/>
        <w:gridCol w:w="897"/>
        <w:gridCol w:w="1150"/>
        <w:gridCol w:w="643"/>
        <w:gridCol w:w="1636"/>
        <w:gridCol w:w="992"/>
      </w:tblGrid>
      <w:tr w:rsidR="009D2B84" w:rsidRPr="009D2B84" w:rsidTr="009D2B84">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685689" w:rsidRDefault="009D2B84" w:rsidP="00685689">
            <w:pPr>
              <w:jc w:val="center"/>
              <w:rPr>
                <w:rFonts w:eastAsia="Times New Roman"/>
                <w:b/>
                <w:bCs/>
                <w:color w:val="000000"/>
                <w:szCs w:val="24"/>
              </w:rPr>
            </w:pPr>
            <w:r w:rsidRPr="009D2B84">
              <w:rPr>
                <w:rFonts w:eastAsia="Times New Roman"/>
                <w:b/>
                <w:bCs/>
                <w:color w:val="000000"/>
                <w:szCs w:val="24"/>
              </w:rPr>
              <w:t>Character</w:t>
            </w:r>
            <w:r w:rsidR="00685689">
              <w:rPr>
                <w:rFonts w:eastAsia="Times New Roman"/>
                <w:b/>
                <w:bCs/>
                <w:color w:val="000000"/>
                <w:szCs w:val="24"/>
              </w:rPr>
              <w:t>s not</w:t>
            </w:r>
          </w:p>
          <w:p w:rsidR="009D2B84" w:rsidRPr="009D2B84" w:rsidRDefault="00685689" w:rsidP="00685689">
            <w:pPr>
              <w:jc w:val="center"/>
              <w:rPr>
                <w:rFonts w:eastAsia="Times New Roman"/>
                <w:b/>
                <w:bCs/>
                <w:color w:val="000000"/>
                <w:szCs w:val="24"/>
              </w:rPr>
            </w:pPr>
            <w:r>
              <w:rPr>
                <w:rFonts w:eastAsia="Times New Roman"/>
                <w:b/>
                <w:bCs/>
                <w:color w:val="000000"/>
                <w:szCs w:val="24"/>
              </w:rPr>
              <w:t>hidden from PCs</w:t>
            </w:r>
          </w:p>
        </w:tc>
        <w:tc>
          <w:tcPr>
            <w:tcW w:w="0" w:type="auto"/>
            <w:tcBorders>
              <w:top w:val="nil"/>
              <w:left w:val="nil"/>
              <w:bottom w:val="single" w:sz="8" w:space="0" w:color="auto"/>
              <w:right w:val="single" w:sz="4" w:space="0" w:color="auto"/>
            </w:tcBorders>
            <w:shd w:val="clear" w:color="auto" w:fill="auto"/>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9D2B84" w:rsidRPr="009D2B84" w:rsidRDefault="009D2B84" w:rsidP="009D2B84">
            <w:pPr>
              <w:jc w:val="center"/>
              <w:rPr>
                <w:rFonts w:eastAsia="Times New Roman"/>
                <w:b/>
                <w:bCs/>
                <w:color w:val="FFCC00"/>
                <w:szCs w:val="24"/>
              </w:rPr>
            </w:pPr>
            <w:r w:rsidRPr="009D2B84">
              <w:rPr>
                <w:rFonts w:eastAsia="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9D2B84" w:rsidRPr="009D2B84" w:rsidRDefault="009D2B84" w:rsidP="009D2B84">
            <w:pPr>
              <w:jc w:val="center"/>
              <w:rPr>
                <w:rFonts w:eastAsia="Times New Roman"/>
                <w:b/>
                <w:bCs/>
                <w:color w:val="000000"/>
                <w:szCs w:val="24"/>
              </w:rPr>
            </w:pPr>
            <w:r w:rsidRPr="009D2B84">
              <w:rPr>
                <w:rFonts w:eastAsia="Times New Roman"/>
                <w:b/>
                <w:bCs/>
                <w:color w:val="000000"/>
                <w:szCs w:val="24"/>
              </w:rPr>
              <w:t>Move</w:t>
            </w:r>
          </w:p>
        </w:tc>
      </w:tr>
      <w:tr w:rsidR="009D2B84" w:rsidRPr="009D2B84" w:rsidTr="009D2B84">
        <w:trPr>
          <w:trHeight w:val="336"/>
        </w:trPr>
        <w:tc>
          <w:tcPr>
            <w:tcW w:w="0" w:type="auto"/>
            <w:tcBorders>
              <w:top w:val="nil"/>
              <w:left w:val="single" w:sz="4" w:space="0" w:color="auto"/>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Kali</w:t>
            </w:r>
          </w:p>
        </w:tc>
        <w:tc>
          <w:tcPr>
            <w:tcW w:w="0" w:type="auto"/>
            <w:tcBorders>
              <w:top w:val="nil"/>
              <w:left w:val="nil"/>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25</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40</w:t>
            </w:r>
            <w:r w:rsidR="00B467D9">
              <w:rPr>
                <w:rFonts w:eastAsia="Times New Roman"/>
                <w:color w:val="000000"/>
                <w:szCs w:val="24"/>
              </w:rPr>
              <w:t>’</w:t>
            </w:r>
          </w:p>
        </w:tc>
      </w:tr>
      <w:tr w:rsidR="009D2B84" w:rsidRPr="009D2B84" w:rsidTr="009D2B84">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Faith</w:t>
            </w:r>
          </w:p>
        </w:tc>
        <w:tc>
          <w:tcPr>
            <w:tcW w:w="0" w:type="auto"/>
            <w:tcBorders>
              <w:top w:val="nil"/>
              <w:left w:val="nil"/>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20</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21</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20</w:t>
            </w:r>
            <w:r w:rsidR="00B467D9">
              <w:rPr>
                <w:rFonts w:eastAsia="Times New Roman"/>
                <w:color w:val="000000"/>
                <w:szCs w:val="24"/>
              </w:rPr>
              <w:t>’</w:t>
            </w:r>
          </w:p>
        </w:tc>
      </w:tr>
      <w:tr w:rsidR="009D2B84" w:rsidRPr="009D2B84" w:rsidTr="009D2B84">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Jason</w:t>
            </w:r>
          </w:p>
        </w:tc>
        <w:tc>
          <w:tcPr>
            <w:tcW w:w="0" w:type="auto"/>
            <w:tcBorders>
              <w:top w:val="nil"/>
              <w:left w:val="nil"/>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9</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20</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40</w:t>
            </w:r>
            <w:r w:rsidR="00B467D9">
              <w:rPr>
                <w:rFonts w:eastAsia="Times New Roman"/>
                <w:color w:val="000000"/>
                <w:szCs w:val="24"/>
              </w:rPr>
              <w:t>’</w:t>
            </w:r>
          </w:p>
        </w:tc>
      </w:tr>
      <w:tr w:rsidR="009D2B84" w:rsidRPr="009D2B84" w:rsidTr="009D2B84">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proofErr w:type="spellStart"/>
            <w:r w:rsidRPr="009D2B84">
              <w:rPr>
                <w:rFonts w:eastAsia="Times New Roman"/>
                <w:color w:val="000000"/>
                <w:szCs w:val="24"/>
              </w:rPr>
              <w:t>Sakarin</w:t>
            </w:r>
            <w:proofErr w:type="spellEnd"/>
            <w:r w:rsidRPr="009D2B84">
              <w:rPr>
                <w:rFonts w:eastAsia="Times New Roman"/>
                <w:color w:val="000000"/>
                <w:szCs w:val="24"/>
              </w:rPr>
              <w:t xml:space="preserve"> </w:t>
            </w:r>
            <w:proofErr w:type="spellStart"/>
            <w:r w:rsidRPr="009D2B84">
              <w:rPr>
                <w:rFonts w:eastAsia="Times New Roman"/>
                <w:color w:val="000000"/>
                <w:szCs w:val="24"/>
              </w:rPr>
              <w:t>Standstrong</w:t>
            </w:r>
            <w:proofErr w:type="spellEnd"/>
          </w:p>
        </w:tc>
        <w:tc>
          <w:tcPr>
            <w:tcW w:w="0" w:type="auto"/>
            <w:tcBorders>
              <w:top w:val="nil"/>
              <w:left w:val="nil"/>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20</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30</w:t>
            </w:r>
            <w:r w:rsidR="00B467D9">
              <w:rPr>
                <w:rFonts w:eastAsia="Times New Roman"/>
                <w:color w:val="000000"/>
                <w:szCs w:val="24"/>
              </w:rPr>
              <w:t>’</w:t>
            </w:r>
          </w:p>
        </w:tc>
      </w:tr>
      <w:tr w:rsidR="009D2B84" w:rsidRPr="009D2B84" w:rsidTr="009D2B84">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Caleb</w:t>
            </w:r>
          </w:p>
        </w:tc>
        <w:tc>
          <w:tcPr>
            <w:tcW w:w="0" w:type="auto"/>
            <w:tcBorders>
              <w:top w:val="nil"/>
              <w:left w:val="nil"/>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30</w:t>
            </w:r>
            <w:r w:rsidR="00B467D9">
              <w:rPr>
                <w:rFonts w:eastAsia="Times New Roman"/>
                <w:color w:val="000000"/>
                <w:szCs w:val="24"/>
              </w:rPr>
              <w:t>’</w:t>
            </w:r>
            <w:r w:rsidRPr="009D2B84">
              <w:rPr>
                <w:rFonts w:eastAsia="Times New Roman"/>
                <w:color w:val="000000"/>
                <w:szCs w:val="24"/>
              </w:rPr>
              <w:t>+10</w:t>
            </w:r>
            <w:r w:rsidR="00B467D9">
              <w:rPr>
                <w:rFonts w:eastAsia="Times New Roman"/>
                <w:color w:val="000000"/>
                <w:szCs w:val="24"/>
              </w:rPr>
              <w:t>’</w:t>
            </w:r>
          </w:p>
        </w:tc>
      </w:tr>
      <w:tr w:rsidR="009D2B84" w:rsidRPr="009D2B84" w:rsidTr="009D2B84">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proofErr w:type="spellStart"/>
            <w:r w:rsidRPr="009D2B84">
              <w:rPr>
                <w:rFonts w:eastAsia="Times New Roman"/>
                <w:color w:val="000000"/>
                <w:szCs w:val="24"/>
              </w:rPr>
              <w:lastRenderedPageBreak/>
              <w:t>Drakespawn</w:t>
            </w:r>
            <w:proofErr w:type="spellEnd"/>
            <w:r w:rsidRPr="009D2B84">
              <w:rPr>
                <w:rFonts w:eastAsia="Times New Roman"/>
                <w:color w:val="000000"/>
                <w:szCs w:val="24"/>
              </w:rPr>
              <w:t xml:space="preserve"> Fuchsia</w:t>
            </w:r>
          </w:p>
        </w:tc>
        <w:tc>
          <w:tcPr>
            <w:tcW w:w="0" w:type="auto"/>
            <w:tcBorders>
              <w:top w:val="nil"/>
              <w:left w:val="nil"/>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30</w:t>
            </w:r>
            <w:r w:rsidR="00B467D9">
              <w:rPr>
                <w:rFonts w:eastAsia="Times New Roman"/>
                <w:color w:val="000000"/>
                <w:szCs w:val="24"/>
              </w:rPr>
              <w:t>’</w:t>
            </w:r>
          </w:p>
        </w:tc>
      </w:tr>
      <w:tr w:rsidR="009D2B84" w:rsidRPr="009D2B84" w:rsidTr="009D2B84">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proofErr w:type="spellStart"/>
            <w:r w:rsidRPr="009D2B84">
              <w:rPr>
                <w:rFonts w:eastAsia="Times New Roman"/>
                <w:color w:val="000000"/>
                <w:szCs w:val="24"/>
              </w:rPr>
              <w:t>Susurro</w:t>
            </w:r>
            <w:proofErr w:type="spellEnd"/>
            <w:r w:rsidRPr="009D2B84">
              <w:rPr>
                <w:rFonts w:eastAsia="Times New Roman"/>
                <w:color w:val="000000"/>
                <w:szCs w:val="24"/>
              </w:rPr>
              <w:t xml:space="preserve"> Windswept</w:t>
            </w:r>
          </w:p>
        </w:tc>
        <w:tc>
          <w:tcPr>
            <w:tcW w:w="0" w:type="auto"/>
            <w:tcBorders>
              <w:top w:val="nil"/>
              <w:left w:val="nil"/>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17</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30</w:t>
            </w:r>
            <w:r w:rsidR="00B467D9">
              <w:rPr>
                <w:rFonts w:eastAsia="Times New Roman"/>
                <w:color w:val="000000"/>
                <w:szCs w:val="24"/>
              </w:rPr>
              <w:t>’</w:t>
            </w:r>
          </w:p>
        </w:tc>
      </w:tr>
      <w:tr w:rsidR="009D2B84" w:rsidRPr="009D2B84" w:rsidTr="009D2B84">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 xml:space="preserve">Junior the </w:t>
            </w:r>
            <w:proofErr w:type="spellStart"/>
            <w:r w:rsidRPr="009D2B84">
              <w:rPr>
                <w:rFonts w:eastAsia="Times New Roman"/>
                <w:color w:val="000000"/>
                <w:szCs w:val="24"/>
              </w:rPr>
              <w:t>Thirdorfourth</w:t>
            </w:r>
            <w:proofErr w:type="spellEnd"/>
          </w:p>
        </w:tc>
        <w:tc>
          <w:tcPr>
            <w:tcW w:w="0" w:type="auto"/>
            <w:tcBorders>
              <w:top w:val="nil"/>
              <w:left w:val="nil"/>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30</w:t>
            </w:r>
            <w:r w:rsidR="00B467D9">
              <w:rPr>
                <w:rFonts w:eastAsia="Times New Roman"/>
                <w:color w:val="000000"/>
                <w:szCs w:val="24"/>
              </w:rPr>
              <w:t>’</w:t>
            </w:r>
          </w:p>
        </w:tc>
      </w:tr>
      <w:tr w:rsidR="009D2B84" w:rsidRPr="009D2B84" w:rsidTr="009D2B84">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proofErr w:type="spellStart"/>
            <w:r w:rsidRPr="009D2B84">
              <w:rPr>
                <w:rFonts w:eastAsia="Times New Roman"/>
                <w:color w:val="000000"/>
                <w:szCs w:val="24"/>
              </w:rPr>
              <w:t>Frightreich</w:t>
            </w:r>
            <w:proofErr w:type="spellEnd"/>
            <w:r w:rsidRPr="009D2B84">
              <w:rPr>
                <w:rFonts w:eastAsia="Times New Roman"/>
                <w:color w:val="000000"/>
                <w:szCs w:val="24"/>
              </w:rPr>
              <w:t xml:space="preserve"> </w:t>
            </w:r>
            <w:proofErr w:type="spellStart"/>
            <w:r w:rsidRPr="009D2B84">
              <w:rPr>
                <w:rFonts w:eastAsia="Times New Roman"/>
                <w:color w:val="000000"/>
                <w:szCs w:val="24"/>
              </w:rPr>
              <w:t>Balintawak</w:t>
            </w:r>
            <w:proofErr w:type="spellEnd"/>
          </w:p>
        </w:tc>
        <w:tc>
          <w:tcPr>
            <w:tcW w:w="0" w:type="auto"/>
            <w:tcBorders>
              <w:top w:val="nil"/>
              <w:left w:val="nil"/>
              <w:bottom w:val="nil"/>
              <w:right w:val="single" w:sz="4" w:space="0" w:color="auto"/>
            </w:tcBorders>
            <w:shd w:val="clear" w:color="000000" w:fill="FF0000"/>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14</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30</w:t>
            </w:r>
            <w:r w:rsidR="00B467D9">
              <w:rPr>
                <w:rFonts w:eastAsia="Times New Roman"/>
                <w:color w:val="000000"/>
                <w:szCs w:val="24"/>
              </w:rPr>
              <w:t>’</w:t>
            </w:r>
          </w:p>
        </w:tc>
      </w:tr>
      <w:tr w:rsidR="009D2B84" w:rsidRPr="009D2B84" w:rsidTr="009D2B84">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Frayed</w:t>
            </w:r>
          </w:p>
        </w:tc>
        <w:tc>
          <w:tcPr>
            <w:tcW w:w="0" w:type="auto"/>
            <w:tcBorders>
              <w:top w:val="nil"/>
              <w:left w:val="nil"/>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10</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30</w:t>
            </w:r>
            <w:r w:rsidR="00B467D9">
              <w:rPr>
                <w:rFonts w:eastAsia="Times New Roman"/>
                <w:color w:val="000000"/>
                <w:szCs w:val="24"/>
              </w:rPr>
              <w:t>’</w:t>
            </w:r>
            <w:r w:rsidRPr="009D2B84">
              <w:rPr>
                <w:rFonts w:eastAsia="Times New Roman"/>
                <w:color w:val="000000"/>
                <w:szCs w:val="24"/>
              </w:rPr>
              <w:t>+10</w:t>
            </w:r>
            <w:r w:rsidR="00B467D9">
              <w:rPr>
                <w:rFonts w:eastAsia="Times New Roman"/>
                <w:color w:val="000000"/>
                <w:szCs w:val="24"/>
              </w:rPr>
              <w:t>’</w:t>
            </w:r>
          </w:p>
        </w:tc>
      </w:tr>
      <w:tr w:rsidR="009D2B84" w:rsidRPr="009D2B84" w:rsidTr="009D2B84">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Magpie</w:t>
            </w:r>
          </w:p>
        </w:tc>
        <w:tc>
          <w:tcPr>
            <w:tcW w:w="0" w:type="auto"/>
            <w:tcBorders>
              <w:top w:val="nil"/>
              <w:left w:val="nil"/>
              <w:bottom w:val="nil"/>
              <w:right w:val="single" w:sz="4" w:space="0" w:color="auto"/>
            </w:tcBorders>
            <w:shd w:val="clear" w:color="000000" w:fill="99FF99"/>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D2B84" w:rsidRPr="009D2B84" w:rsidRDefault="009D2B84" w:rsidP="009D2B84">
            <w:pPr>
              <w:jc w:val="center"/>
              <w:rPr>
                <w:rFonts w:eastAsia="Times New Roman"/>
                <w:color w:val="FFCC00"/>
                <w:szCs w:val="24"/>
              </w:rPr>
            </w:pPr>
            <w:r w:rsidRPr="009D2B84">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rsidR="009D2B84" w:rsidRPr="009D2B84" w:rsidRDefault="009D2B84" w:rsidP="009D2B84">
            <w:pPr>
              <w:jc w:val="center"/>
              <w:rPr>
                <w:rFonts w:eastAsia="Times New Roman"/>
                <w:color w:val="000000"/>
                <w:szCs w:val="24"/>
              </w:rPr>
            </w:pPr>
            <w:r w:rsidRPr="009D2B84">
              <w:rPr>
                <w:rFonts w:eastAsia="Times New Roman"/>
                <w:color w:val="000000"/>
                <w:szCs w:val="24"/>
              </w:rPr>
              <w:t>20</w:t>
            </w:r>
            <w:r w:rsidR="00B467D9">
              <w:rPr>
                <w:rFonts w:eastAsia="Times New Roman"/>
                <w:color w:val="000000"/>
                <w:szCs w:val="24"/>
              </w:rPr>
              <w:t>’</w:t>
            </w:r>
          </w:p>
        </w:tc>
      </w:tr>
    </w:tbl>
    <w:p w:rsidR="009D2B84" w:rsidRDefault="009D2B84" w:rsidP="00993FF2"/>
    <w:p w:rsidR="00F61125" w:rsidRDefault="00F61125" w:rsidP="00F61125">
      <w:r>
        <w:t xml:space="preserve">Kali </w:t>
      </w:r>
      <w:r w:rsidR="00A35904">
        <w:t xml:space="preserve">drew her scimitar +2, </w:t>
      </w:r>
      <w:proofErr w:type="gramStart"/>
      <w:r w:rsidR="00A35904">
        <w:t>then</w:t>
      </w:r>
      <w:proofErr w:type="gramEnd"/>
      <w:r w:rsidR="00A35904">
        <w:t xml:space="preserve"> </w:t>
      </w:r>
      <w:r w:rsidR="007F18E8">
        <w:t>attacked the snow</w:t>
      </w:r>
      <w:r w:rsidR="000636E3">
        <w:t>flake ooze</w:t>
      </w:r>
      <w:r w:rsidR="007F18E8">
        <w: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A35904" w:rsidRPr="00A35904" w:rsidTr="00A3590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35904" w:rsidRPr="00A35904" w:rsidRDefault="00A35904" w:rsidP="00A35904">
            <w:pPr>
              <w:jc w:val="center"/>
              <w:rPr>
                <w:rFonts w:eastAsia="Times New Roman"/>
                <w:b/>
                <w:bCs/>
                <w:color w:val="FFFFFF"/>
                <w:szCs w:val="24"/>
              </w:rPr>
            </w:pPr>
            <w:r w:rsidRPr="00A35904">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35904" w:rsidRPr="00A35904" w:rsidRDefault="00A35904" w:rsidP="00A35904">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58240" behindDoc="0" locked="0" layoutInCell="1" allowOverlap="1" wp14:anchorId="3AA2D902" wp14:editId="146BFDF7">
                      <wp:simplePos x="0" y="0"/>
                      <wp:positionH relativeFrom="column">
                        <wp:posOffset>106680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8.4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" fillcolor="#ffffe1">
                      <v:shadow on="t" color="black" obscured="t"/>
                      <v:textbox inset="1.44pt,0,0,0"/>
                    </v:shape>
                  </w:pict>
                </mc:Fallback>
              </mc:AlternateContent>
            </w:r>
            <w:r w:rsidRPr="00A35904">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35904" w:rsidRPr="00A35904" w:rsidRDefault="00A35904" w:rsidP="00A35904">
            <w:pPr>
              <w:jc w:val="center"/>
              <w:rPr>
                <w:rFonts w:eastAsia="Times New Roman"/>
                <w:b/>
                <w:bCs/>
                <w:color w:val="FFFFFF"/>
                <w:szCs w:val="24"/>
              </w:rPr>
            </w:pPr>
            <w:r w:rsidRPr="00A35904">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35904" w:rsidRPr="00A35904" w:rsidRDefault="00A35904" w:rsidP="00A35904">
            <w:pPr>
              <w:jc w:val="center"/>
              <w:rPr>
                <w:rFonts w:eastAsia="Times New Roman"/>
                <w:b/>
                <w:bCs/>
                <w:color w:val="FFFFFF"/>
                <w:szCs w:val="24"/>
              </w:rPr>
            </w:pPr>
            <w:r w:rsidRPr="00A35904">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35904" w:rsidRPr="00A35904" w:rsidRDefault="00A35904" w:rsidP="00A35904">
            <w:pPr>
              <w:jc w:val="center"/>
              <w:rPr>
                <w:rFonts w:eastAsia="Times New Roman"/>
                <w:b/>
                <w:bCs/>
                <w:color w:val="FFFFFF"/>
                <w:szCs w:val="24"/>
              </w:rPr>
            </w:pPr>
            <w:r w:rsidRPr="00A35904">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35904" w:rsidRPr="00A35904" w:rsidRDefault="00A35904" w:rsidP="00A35904">
            <w:pPr>
              <w:jc w:val="center"/>
              <w:rPr>
                <w:rFonts w:eastAsia="Times New Roman"/>
                <w:b/>
                <w:bCs/>
                <w:color w:val="FFFFFF"/>
                <w:szCs w:val="24"/>
              </w:rPr>
            </w:pPr>
            <w:r w:rsidRPr="00A35904">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35904" w:rsidRPr="00A35904" w:rsidRDefault="00A35904" w:rsidP="00A35904">
            <w:pPr>
              <w:jc w:val="center"/>
              <w:rPr>
                <w:rFonts w:eastAsia="Times New Roman"/>
                <w:b/>
                <w:bCs/>
                <w:color w:val="FFFFFF"/>
                <w:szCs w:val="24"/>
              </w:rPr>
            </w:pPr>
            <w:r w:rsidRPr="00A35904">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35904" w:rsidRPr="00A35904" w:rsidRDefault="00A35904" w:rsidP="00A35904">
            <w:pPr>
              <w:jc w:val="center"/>
              <w:rPr>
                <w:rFonts w:eastAsia="Times New Roman"/>
                <w:b/>
                <w:bCs/>
                <w:color w:val="FFFFFF"/>
                <w:szCs w:val="24"/>
              </w:rPr>
            </w:pPr>
            <w:r w:rsidRPr="00A35904">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35904" w:rsidRPr="00A35904" w:rsidRDefault="00A35904" w:rsidP="00A35904">
            <w:pPr>
              <w:jc w:val="center"/>
              <w:rPr>
                <w:rFonts w:eastAsia="Times New Roman"/>
                <w:b/>
                <w:bCs/>
                <w:color w:val="FFC000"/>
                <w:szCs w:val="24"/>
              </w:rPr>
            </w:pPr>
            <w:r w:rsidRPr="00A35904">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35904" w:rsidRPr="00A35904" w:rsidRDefault="00A35904" w:rsidP="00A35904">
            <w:pPr>
              <w:jc w:val="center"/>
              <w:rPr>
                <w:rFonts w:eastAsia="Times New Roman"/>
                <w:b/>
                <w:bCs/>
                <w:color w:val="FFFFFF"/>
                <w:szCs w:val="24"/>
              </w:rPr>
            </w:pPr>
            <w:r w:rsidRPr="00A35904">
              <w:rPr>
                <w:rFonts w:eastAsia="Times New Roman"/>
                <w:b/>
                <w:bCs/>
                <w:color w:val="FFFFFF"/>
                <w:szCs w:val="24"/>
              </w:rPr>
              <w:t>Check</w:t>
            </w:r>
          </w:p>
        </w:tc>
      </w:tr>
      <w:tr w:rsidR="00A35904" w:rsidRPr="00A35904" w:rsidTr="00A35904">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A35904" w:rsidRPr="00A35904" w:rsidRDefault="00A35904" w:rsidP="00A35904">
            <w:pPr>
              <w:jc w:val="center"/>
              <w:rPr>
                <w:rFonts w:eastAsia="Times New Roman"/>
                <w:szCs w:val="24"/>
              </w:rPr>
            </w:pPr>
            <w:r w:rsidRPr="00A35904">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+16</w:t>
            </w:r>
          </w:p>
        </w:tc>
        <w:tc>
          <w:tcPr>
            <w:tcW w:w="0" w:type="auto"/>
            <w:tcBorders>
              <w:top w:val="single" w:sz="4" w:space="0" w:color="auto"/>
              <w:left w:val="single" w:sz="4" w:space="0" w:color="auto"/>
              <w:bottom w:val="nil"/>
              <w:right w:val="nil"/>
            </w:tcBorders>
            <w:shd w:val="clear" w:color="000000" w:fill="00FF00"/>
            <w:noWrap/>
            <w:vAlign w:val="center"/>
            <w:hideMark/>
          </w:tcPr>
          <w:p w:rsidR="00A35904" w:rsidRPr="00A35904" w:rsidRDefault="00A35904" w:rsidP="00A35904">
            <w:pPr>
              <w:jc w:val="center"/>
              <w:rPr>
                <w:rFonts w:eastAsia="Times New Roman"/>
                <w:b/>
                <w:bCs/>
                <w:color w:val="FFC000"/>
                <w:szCs w:val="24"/>
              </w:rPr>
            </w:pPr>
            <w:r w:rsidRPr="00A35904">
              <w:rPr>
                <w:rFonts w:eastAsia="Times New Roman"/>
                <w:b/>
                <w:bCs/>
                <w:color w:val="FFC000"/>
                <w:szCs w:val="24"/>
              </w:rPr>
              <w:t>20</w:t>
            </w:r>
          </w:p>
        </w:tc>
        <w:tc>
          <w:tcPr>
            <w:tcW w:w="0" w:type="auto"/>
            <w:tcBorders>
              <w:top w:val="single" w:sz="4" w:space="0" w:color="auto"/>
              <w:left w:val="single" w:sz="4" w:space="0" w:color="auto"/>
              <w:bottom w:val="nil"/>
              <w:right w:val="nil"/>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36</w:t>
            </w:r>
          </w:p>
        </w:tc>
      </w:tr>
      <w:tr w:rsidR="00A35904" w:rsidRPr="00A35904" w:rsidTr="00A35904">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5904" w:rsidRPr="00A35904" w:rsidRDefault="00A35904" w:rsidP="00A35904">
            <w:pPr>
              <w:jc w:val="center"/>
              <w:rPr>
                <w:rFonts w:eastAsia="Times New Roman"/>
                <w:b/>
                <w:bCs/>
                <w:color w:val="7030A0"/>
                <w:szCs w:val="24"/>
              </w:rPr>
            </w:pPr>
            <w:r w:rsidRPr="00A35904">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5904" w:rsidRPr="00A35904" w:rsidRDefault="00A35904" w:rsidP="00A35904">
            <w:pPr>
              <w:jc w:val="center"/>
              <w:rPr>
                <w:rFonts w:eastAsia="Times New Roman"/>
                <w:szCs w:val="24"/>
              </w:rPr>
            </w:pPr>
            <w:r w:rsidRPr="00A35904">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A35904" w:rsidRPr="00A35904" w:rsidRDefault="00A35904" w:rsidP="00A35904">
            <w:pPr>
              <w:jc w:val="center"/>
              <w:rPr>
                <w:rFonts w:eastAsia="Times New Roman"/>
                <w:szCs w:val="24"/>
              </w:rPr>
            </w:pPr>
            <w:r w:rsidRPr="00A35904">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35904" w:rsidRPr="00A35904" w:rsidRDefault="00A35904" w:rsidP="00A35904">
            <w:pPr>
              <w:jc w:val="center"/>
              <w:rPr>
                <w:rFonts w:eastAsia="Times New Roman"/>
                <w:color w:val="FFC000"/>
                <w:szCs w:val="24"/>
              </w:rPr>
            </w:pPr>
            <w:r w:rsidRPr="00A35904">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35904" w:rsidRPr="00A35904" w:rsidRDefault="00A35904" w:rsidP="00A35904">
            <w:pPr>
              <w:jc w:val="center"/>
              <w:rPr>
                <w:rFonts w:eastAsia="Times New Roman"/>
                <w:szCs w:val="24"/>
              </w:rPr>
            </w:pPr>
            <w:r w:rsidRPr="00A35904">
              <w:rPr>
                <w:rFonts w:eastAsia="Times New Roman"/>
                <w:szCs w:val="24"/>
              </w:rPr>
              <w:t> </w:t>
            </w:r>
          </w:p>
        </w:tc>
      </w:tr>
    </w:tbl>
    <w:p w:rsidR="009676FE" w:rsidRPr="00A35904" w:rsidRDefault="00A35904" w:rsidP="009676FE">
      <w:pPr>
        <w:rPr>
          <w:i/>
        </w:rPr>
      </w:pPr>
      <w:proofErr w:type="gramStart"/>
      <w:r>
        <w:rPr>
          <w:i/>
        </w:rPr>
        <w:t>Threat.</w:t>
      </w:r>
      <w:proofErr w:type="gramEnd"/>
      <w:r>
        <w:rPr>
          <w:i/>
        </w:rPr>
        <w:t xml:space="preserve">  1d20 = 16 + 16 = 32, critical hit.  Dmg:  </w:t>
      </w:r>
      <w:r w:rsidR="00E03442">
        <w:rPr>
          <w:i/>
        </w:rPr>
        <w:t>2x (4 + 2 + 4 electric) = 12 + 8 electric = 20.</w:t>
      </w:r>
    </w:p>
    <w:p w:rsidR="00A35904" w:rsidRDefault="00A35904" w:rsidP="009676FE"/>
    <w:p w:rsidR="007F18E8" w:rsidRDefault="007F18E8" w:rsidP="009676FE">
      <w:r>
        <w:t xml:space="preserve">The </w:t>
      </w:r>
      <w:proofErr w:type="spellStart"/>
      <w:r>
        <w:t>Turmish</w:t>
      </w:r>
      <w:proofErr w:type="spellEnd"/>
      <w:r>
        <w:t xml:space="preserve"> elf finally stepped back 5</w:t>
      </w:r>
      <w:r w:rsidR="00B467D9">
        <w:t>’</w:t>
      </w:r>
      <w:r>
        <w:t xml:space="preserve"> as she glanced up the road to see Jason hightailing it back their way.  Doing so, however, incurred an attack of opportunity on the part of the gnome zombie behind the elf.</w:t>
      </w:r>
    </w:p>
    <w:tbl>
      <w:tblPr>
        <w:tblW w:w="0" w:type="auto"/>
        <w:tblInd w:w="98" w:type="dxa"/>
        <w:tblLook w:val="04A0" w:firstRow="1" w:lastRow="0" w:firstColumn="1" w:lastColumn="0" w:noHBand="0" w:noVBand="1"/>
      </w:tblPr>
      <w:tblGrid>
        <w:gridCol w:w="1636"/>
        <w:gridCol w:w="1490"/>
        <w:gridCol w:w="1056"/>
        <w:gridCol w:w="710"/>
        <w:gridCol w:w="833"/>
        <w:gridCol w:w="593"/>
        <w:gridCol w:w="1025"/>
        <w:gridCol w:w="590"/>
        <w:gridCol w:w="763"/>
      </w:tblGrid>
      <w:tr w:rsidR="007F18E8" w:rsidRPr="007F18E8" w:rsidTr="007F18E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b/>
                <w:bCs/>
                <w:color w:val="000000"/>
                <w:szCs w:val="24"/>
              </w:rPr>
            </w:pPr>
            <w:r w:rsidRPr="007F18E8">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b/>
                <w:bCs/>
                <w:color w:val="000000"/>
                <w:szCs w:val="24"/>
              </w:rPr>
            </w:pPr>
            <w:r w:rsidRPr="007F18E8">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b/>
                <w:bCs/>
                <w:color w:val="000000"/>
                <w:szCs w:val="24"/>
              </w:rPr>
            </w:pPr>
            <w:r w:rsidRPr="007F18E8">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F18E8" w:rsidRPr="007F18E8" w:rsidRDefault="007F18E8" w:rsidP="007F18E8">
            <w:pPr>
              <w:jc w:val="center"/>
              <w:rPr>
                <w:rFonts w:eastAsia="Times New Roman"/>
                <w:b/>
                <w:bCs/>
                <w:color w:val="000000"/>
                <w:szCs w:val="24"/>
              </w:rPr>
            </w:pPr>
            <w:r w:rsidRPr="007F18E8">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b/>
                <w:bCs/>
                <w:color w:val="000000"/>
                <w:szCs w:val="24"/>
              </w:rPr>
            </w:pPr>
            <w:r w:rsidRPr="007F18E8">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b/>
                <w:bCs/>
                <w:color w:val="000000"/>
                <w:szCs w:val="24"/>
              </w:rPr>
            </w:pPr>
            <w:r w:rsidRPr="007F18E8">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b/>
                <w:bCs/>
                <w:color w:val="000000"/>
                <w:szCs w:val="24"/>
              </w:rPr>
            </w:pPr>
            <w:r w:rsidRPr="007F18E8">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F18E8" w:rsidRPr="007F18E8" w:rsidRDefault="007F18E8" w:rsidP="007F18E8">
            <w:pPr>
              <w:jc w:val="center"/>
              <w:rPr>
                <w:rFonts w:eastAsia="Times New Roman"/>
                <w:b/>
                <w:bCs/>
                <w:color w:val="FFCC00"/>
                <w:szCs w:val="24"/>
              </w:rPr>
            </w:pPr>
            <w:r w:rsidRPr="007F18E8">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F18E8" w:rsidRPr="007F18E8" w:rsidRDefault="007F18E8" w:rsidP="007F18E8">
            <w:pPr>
              <w:jc w:val="center"/>
              <w:rPr>
                <w:rFonts w:eastAsia="Times New Roman"/>
                <w:b/>
                <w:bCs/>
                <w:color w:val="000000"/>
                <w:szCs w:val="24"/>
              </w:rPr>
            </w:pPr>
            <w:r w:rsidRPr="007F18E8">
              <w:rPr>
                <w:rFonts w:eastAsia="Times New Roman"/>
                <w:b/>
                <w:bCs/>
                <w:color w:val="000000"/>
                <w:szCs w:val="24"/>
              </w:rPr>
              <w:t>Total</w:t>
            </w:r>
          </w:p>
        </w:tc>
      </w:tr>
      <w:tr w:rsidR="007F18E8" w:rsidRPr="007F18E8" w:rsidTr="007F18E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7F18E8" w:rsidRPr="007F18E8" w:rsidRDefault="007F18E8" w:rsidP="007F18E8">
            <w:pPr>
              <w:jc w:val="center"/>
              <w:rPr>
                <w:rFonts w:eastAsia="Times New Roman"/>
                <w:color w:val="000000"/>
                <w:szCs w:val="24"/>
              </w:rPr>
            </w:pPr>
            <w:r w:rsidRPr="007F18E8">
              <w:rPr>
                <w:rFonts w:eastAsia="Times New Roman"/>
                <w:color w:val="000000"/>
                <w:szCs w:val="24"/>
              </w:rPr>
              <w:t>gnome zombie</w:t>
            </w:r>
          </w:p>
        </w:tc>
        <w:tc>
          <w:tcPr>
            <w:tcW w:w="0" w:type="auto"/>
            <w:tcBorders>
              <w:top w:val="nil"/>
              <w:left w:val="nil"/>
              <w:bottom w:val="single" w:sz="4"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color w:val="000000"/>
                <w:szCs w:val="24"/>
              </w:rPr>
            </w:pPr>
            <w:r w:rsidRPr="007F18E8">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color w:val="000000"/>
                <w:szCs w:val="24"/>
              </w:rPr>
            </w:pPr>
            <w:r w:rsidRPr="007F18E8">
              <w:rPr>
                <w:rFonts w:eastAsia="Times New Roman"/>
                <w:color w:val="000000"/>
                <w:szCs w:val="24"/>
              </w:rPr>
              <w:t>1d4-1</w:t>
            </w:r>
          </w:p>
        </w:tc>
        <w:tc>
          <w:tcPr>
            <w:tcW w:w="0" w:type="auto"/>
            <w:tcBorders>
              <w:top w:val="nil"/>
              <w:left w:val="nil"/>
              <w:bottom w:val="single" w:sz="4" w:space="0" w:color="auto"/>
              <w:right w:val="single" w:sz="4" w:space="0" w:color="auto"/>
            </w:tcBorders>
            <w:shd w:val="clear" w:color="000000" w:fill="FF9999"/>
            <w:noWrap/>
            <w:vAlign w:val="center"/>
            <w:hideMark/>
          </w:tcPr>
          <w:p w:rsidR="007F18E8" w:rsidRPr="007F18E8" w:rsidRDefault="007F18E8" w:rsidP="007F18E8">
            <w:pPr>
              <w:jc w:val="center"/>
              <w:rPr>
                <w:rFonts w:eastAsia="Times New Roman"/>
                <w:color w:val="000000"/>
                <w:szCs w:val="24"/>
              </w:rPr>
            </w:pPr>
            <w:r w:rsidRPr="007F18E8">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color w:val="000000"/>
                <w:szCs w:val="24"/>
              </w:rPr>
            </w:pPr>
            <w:r w:rsidRPr="007F18E8">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color w:val="000000"/>
                <w:szCs w:val="24"/>
              </w:rPr>
            </w:pPr>
            <w:r w:rsidRPr="007F18E8">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color w:val="000000"/>
                <w:szCs w:val="24"/>
              </w:rPr>
            </w:pPr>
            <w:r>
              <w:rPr>
                <w:rFonts w:eastAsia="Times New Roman"/>
                <w:color w:val="000000"/>
                <w:szCs w:val="24"/>
              </w:rPr>
              <w:t>+2 flank</w:t>
            </w:r>
          </w:p>
        </w:tc>
        <w:tc>
          <w:tcPr>
            <w:tcW w:w="0" w:type="auto"/>
            <w:tcBorders>
              <w:top w:val="nil"/>
              <w:left w:val="nil"/>
              <w:bottom w:val="single" w:sz="4" w:space="0" w:color="auto"/>
              <w:right w:val="single" w:sz="4" w:space="0" w:color="auto"/>
            </w:tcBorders>
            <w:shd w:val="clear" w:color="000000" w:fill="7030A0"/>
            <w:noWrap/>
            <w:vAlign w:val="center"/>
            <w:hideMark/>
          </w:tcPr>
          <w:p w:rsidR="007F18E8" w:rsidRPr="007F18E8" w:rsidRDefault="007F18E8" w:rsidP="007F18E8">
            <w:pPr>
              <w:jc w:val="center"/>
              <w:rPr>
                <w:rFonts w:eastAsia="Times New Roman"/>
                <w:color w:val="FFCC00"/>
                <w:szCs w:val="24"/>
              </w:rPr>
            </w:pPr>
            <w:r w:rsidRPr="007F18E8">
              <w:rPr>
                <w:rFonts w:eastAsia="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rsidR="007F18E8" w:rsidRPr="007F18E8" w:rsidRDefault="007F18E8" w:rsidP="007F18E8">
            <w:pPr>
              <w:jc w:val="center"/>
              <w:rPr>
                <w:rFonts w:eastAsia="Times New Roman"/>
                <w:color w:val="000000"/>
                <w:szCs w:val="24"/>
              </w:rPr>
            </w:pPr>
            <w:r>
              <w:rPr>
                <w:rFonts w:eastAsia="Times New Roman"/>
                <w:color w:val="000000"/>
                <w:szCs w:val="24"/>
              </w:rPr>
              <w:t>16</w:t>
            </w:r>
          </w:p>
        </w:tc>
      </w:tr>
    </w:tbl>
    <w:p w:rsidR="007F18E8" w:rsidRPr="007F18E8" w:rsidRDefault="007F18E8" w:rsidP="009676FE">
      <w:pPr>
        <w:rPr>
          <w:i/>
        </w:rPr>
      </w:pPr>
      <w:proofErr w:type="gramStart"/>
      <w:r>
        <w:rPr>
          <w:i/>
        </w:rPr>
        <w:t>Miss.</w:t>
      </w:r>
      <w:proofErr w:type="gramEnd"/>
    </w:p>
    <w:p w:rsidR="007F18E8" w:rsidRDefault="007F18E8" w:rsidP="009676FE"/>
    <w:p w:rsidR="00F61125" w:rsidRDefault="00F61125" w:rsidP="00F61125">
      <w:r>
        <w:t>Faith</w:t>
      </w:r>
      <w:r w:rsidR="00DE7DF4">
        <w:t>, currently F</w:t>
      </w:r>
      <w:r w:rsidR="00DE7DF4" w:rsidRPr="00DE7DF4">
        <w:t>atigued</w:t>
      </w:r>
      <w:r w:rsidR="00DE7DF4">
        <w:t xml:space="preserve">, </w:t>
      </w:r>
      <w:r w:rsidRPr="00DE7DF4">
        <w:t>moved</w:t>
      </w:r>
      <w:r>
        <w:t xml:space="preserve"> forward as fast as </w:t>
      </w:r>
      <w:r w:rsidR="000636E3">
        <w:t>her feet would carry her, then cast</w:t>
      </w:r>
      <w:r>
        <w:t xml:space="preserve"> </w:t>
      </w:r>
      <w:r w:rsidRPr="00F61125">
        <w:rPr>
          <w:i/>
        </w:rPr>
        <w:t>protection from evil</w:t>
      </w:r>
      <w:r>
        <w:t xml:space="preserve"> upon herself.</w:t>
      </w:r>
    </w:p>
    <w:p w:rsidR="00F61125" w:rsidRPr="00E03442" w:rsidRDefault="00E03442" w:rsidP="00F61125">
      <w:pPr>
        <w:rPr>
          <w:i/>
        </w:rPr>
      </w:pPr>
      <w:r>
        <w:rPr>
          <w:i/>
        </w:rPr>
        <w:t>Faith gained +2 to AC and saves vs. evil creatures/characters.</w:t>
      </w:r>
    </w:p>
    <w:p w:rsidR="00E03442" w:rsidRDefault="00E03442" w:rsidP="00F61125"/>
    <w:p w:rsidR="00F61125" w:rsidRPr="00E03442" w:rsidRDefault="00F61125" w:rsidP="00F61125">
      <w:proofErr w:type="gramStart"/>
      <w:r>
        <w:t>Jason, seeing the dilemma, full-retreated at a run to meet with Kali so he would not be outnumbered.</w:t>
      </w:r>
      <w:proofErr w:type="gramEnd"/>
      <w:r w:rsidR="00A35904">
        <w:t xml:space="preserve">  He got as fire as the </w:t>
      </w:r>
      <w:r w:rsidR="00A35904">
        <w:rPr>
          <w:i/>
        </w:rPr>
        <w:t>floating disk</w:t>
      </w:r>
      <w:r w:rsidR="00E03442">
        <w:t>.</w:t>
      </w:r>
    </w:p>
    <w:p w:rsidR="009676FE" w:rsidRDefault="009676FE" w:rsidP="009676FE"/>
    <w:p w:rsidR="009676FE" w:rsidRDefault="00820B5C" w:rsidP="009676FE">
      <w:proofErr w:type="spellStart"/>
      <w:r>
        <w:t>Sakarin</w:t>
      </w:r>
      <w:proofErr w:type="spellEnd"/>
      <w:r>
        <w:t xml:space="preserve"> </w:t>
      </w:r>
      <w:proofErr w:type="spellStart"/>
      <w:r>
        <w:t>Standstrong</w:t>
      </w:r>
      <w:proofErr w:type="spellEnd"/>
      <w:r>
        <w:t xml:space="preserve"> </w:t>
      </w:r>
      <w:r w:rsidR="00DA1B7A">
        <w:t xml:space="preserve">pursued and </w:t>
      </w:r>
      <w:r>
        <w:t>eldritch blasted Jason again</w:t>
      </w:r>
      <w:r w:rsidR="00DA1B7A">
        <w:t>, this time staying within Jason</w:t>
      </w:r>
      <w:r w:rsidR="00B467D9">
        <w:t>’</w:t>
      </w:r>
      <w:r w:rsidR="00DA1B7A">
        <w:t xml:space="preserve">s line </w:t>
      </w:r>
      <w:r w:rsidR="00DA1B7A" w:rsidRPr="00B16B7A">
        <w:t>of sight, but not others</w:t>
      </w:r>
      <w:r w:rsidR="00B467D9">
        <w:t>’</w:t>
      </w:r>
      <w:r w:rsidRPr="00B16B7A">
        <w:t>.</w:t>
      </w:r>
    </w:p>
    <w:tbl>
      <w:tblPr>
        <w:tblW w:w="0" w:type="auto"/>
        <w:tblInd w:w="98" w:type="dxa"/>
        <w:tblLook w:val="04A0" w:firstRow="1" w:lastRow="0" w:firstColumn="1" w:lastColumn="0" w:noHBand="0" w:noVBand="1"/>
      </w:tblPr>
      <w:tblGrid>
        <w:gridCol w:w="2156"/>
        <w:gridCol w:w="1543"/>
        <w:gridCol w:w="1056"/>
        <w:gridCol w:w="710"/>
        <w:gridCol w:w="833"/>
        <w:gridCol w:w="593"/>
        <w:gridCol w:w="966"/>
        <w:gridCol w:w="590"/>
        <w:gridCol w:w="763"/>
      </w:tblGrid>
      <w:tr w:rsidR="00C83843" w:rsidRPr="00C83843" w:rsidTr="00C8384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83843" w:rsidRPr="00C83843" w:rsidRDefault="00C83843" w:rsidP="00C83843">
            <w:pPr>
              <w:jc w:val="center"/>
              <w:rPr>
                <w:rFonts w:eastAsia="Times New Roman"/>
                <w:b/>
                <w:bCs/>
                <w:color w:val="FFCC00"/>
                <w:szCs w:val="24"/>
              </w:rPr>
            </w:pPr>
            <w:r w:rsidRPr="00C8384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Total</w:t>
            </w:r>
          </w:p>
        </w:tc>
      </w:tr>
      <w:tr w:rsidR="00C83843" w:rsidRPr="00C83843" w:rsidTr="00C8384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C83843" w:rsidRPr="00C83843" w:rsidRDefault="00C83843" w:rsidP="00C83843">
            <w:pPr>
              <w:jc w:val="center"/>
              <w:rPr>
                <w:rFonts w:eastAsia="Times New Roman"/>
                <w:color w:val="000000"/>
                <w:szCs w:val="24"/>
              </w:rPr>
            </w:pPr>
            <w:proofErr w:type="spellStart"/>
            <w:r w:rsidRPr="00C83843">
              <w:rPr>
                <w:rFonts w:eastAsia="Times New Roman"/>
                <w:color w:val="000000"/>
                <w:szCs w:val="24"/>
              </w:rPr>
              <w:t>Sakarin</w:t>
            </w:r>
            <w:proofErr w:type="spellEnd"/>
            <w:r w:rsidRPr="00C83843">
              <w:rPr>
                <w:rFonts w:eastAsia="Times New Roman"/>
                <w:color w:val="000000"/>
                <w:szCs w:val="24"/>
              </w:rPr>
              <w:t xml:space="preserve"> </w:t>
            </w:r>
            <w:proofErr w:type="spellStart"/>
            <w:r w:rsidRPr="00C83843">
              <w:rPr>
                <w:rFonts w:eastAsia="Times New Roman"/>
                <w:color w:val="000000"/>
                <w:szCs w:val="24"/>
              </w:rPr>
              <w:t>Standstrong</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Eldritch Blast</w:t>
            </w:r>
          </w:p>
        </w:tc>
        <w:tc>
          <w:tcPr>
            <w:tcW w:w="0" w:type="auto"/>
            <w:tcBorders>
              <w:top w:val="nil"/>
              <w:left w:val="nil"/>
              <w:bottom w:val="single" w:sz="4" w:space="0" w:color="auto"/>
              <w:right w:val="single" w:sz="4" w:space="0" w:color="auto"/>
            </w:tcBorders>
            <w:shd w:val="clear" w:color="auto" w:fill="auto"/>
            <w:noWrap/>
            <w:vAlign w:val="center"/>
            <w:hideMark/>
          </w:tcPr>
          <w:p w:rsidR="00C83843" w:rsidRPr="00C83843" w:rsidRDefault="0099140B" w:rsidP="00C83843">
            <w:pPr>
              <w:jc w:val="center"/>
              <w:rPr>
                <w:rFonts w:eastAsia="Times New Roman"/>
                <w:color w:val="000000"/>
                <w:szCs w:val="24"/>
              </w:rPr>
            </w:pPr>
            <w:r>
              <w:rPr>
                <w:rFonts w:eastAsia="Times New Roman"/>
                <w:color w:val="000000"/>
                <w:szCs w:val="24"/>
              </w:rPr>
              <w:t>3</w:t>
            </w:r>
            <w:r w:rsidR="00C83843" w:rsidRPr="00C83843">
              <w:rPr>
                <w:rFonts w:eastAsia="Times New Roman"/>
                <w:color w:val="000000"/>
                <w:szCs w:val="24"/>
              </w:rPr>
              <w:t>d6</w:t>
            </w:r>
          </w:p>
        </w:tc>
        <w:tc>
          <w:tcPr>
            <w:tcW w:w="0" w:type="auto"/>
            <w:tcBorders>
              <w:top w:val="nil"/>
              <w:left w:val="nil"/>
              <w:bottom w:val="single" w:sz="4" w:space="0" w:color="auto"/>
              <w:right w:val="single" w:sz="4" w:space="0" w:color="auto"/>
            </w:tcBorders>
            <w:shd w:val="clear" w:color="000000" w:fill="FF9999"/>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C83843" w:rsidRPr="00C83843" w:rsidRDefault="00C83843" w:rsidP="00C83843">
            <w:pPr>
              <w:jc w:val="center"/>
              <w:rPr>
                <w:rFonts w:eastAsia="Times New Roman"/>
                <w:color w:val="FFCC00"/>
                <w:szCs w:val="24"/>
              </w:rPr>
            </w:pPr>
            <w:r w:rsidRPr="00C83843">
              <w:rPr>
                <w:rFonts w:eastAsia="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9</w:t>
            </w:r>
          </w:p>
        </w:tc>
      </w:tr>
    </w:tbl>
    <w:p w:rsidR="009676FE" w:rsidRPr="00C83843" w:rsidRDefault="00C83843" w:rsidP="009676FE">
      <w:pPr>
        <w:rPr>
          <w:i/>
        </w:rPr>
      </w:pPr>
      <w:proofErr w:type="gramStart"/>
      <w:r>
        <w:rPr>
          <w:i/>
        </w:rPr>
        <w:t>Miss.</w:t>
      </w:r>
      <w:proofErr w:type="gramEnd"/>
    </w:p>
    <w:p w:rsidR="00C83843" w:rsidRDefault="00C83843" w:rsidP="009676FE"/>
    <w:p w:rsidR="00C86FE9" w:rsidRDefault="00E72E81" w:rsidP="00E72E81">
      <w:r>
        <w:lastRenderedPageBreak/>
        <w:t>Caleb, not wanting to be struck in the ne</w:t>
      </w:r>
      <w:r w:rsidR="00C86FE9">
        <w:t xml:space="preserve">xt again by a mouth dart, cast </w:t>
      </w:r>
      <w:proofErr w:type="spellStart"/>
      <w:r w:rsidR="00C86FE9" w:rsidRPr="00C86FE9">
        <w:rPr>
          <w:i/>
        </w:rPr>
        <w:t>g</w:t>
      </w:r>
      <w:r w:rsidRPr="00C86FE9">
        <w:rPr>
          <w:i/>
        </w:rPr>
        <w:t>litterdust</w:t>
      </w:r>
      <w:proofErr w:type="spellEnd"/>
      <w:r>
        <w:t xml:space="preserve"> centered on </w:t>
      </w:r>
      <w:proofErr w:type="spellStart"/>
      <w:r>
        <w:t>Susurro</w:t>
      </w:r>
      <w:proofErr w:type="spellEnd"/>
      <w:r>
        <w:t xml:space="preserve">, </w:t>
      </w:r>
      <w:proofErr w:type="gramStart"/>
      <w:r>
        <w:t>then</w:t>
      </w:r>
      <w:proofErr w:type="gramEnd"/>
      <w:r>
        <w:t xml:space="preserve"> moved behind a tree, using it for cover some 10</w:t>
      </w:r>
      <w:r w:rsidR="00B467D9">
        <w:t>’</w:t>
      </w:r>
      <w:r w:rsidR="00C86FE9">
        <w:t xml:space="preserve"> – </w:t>
      </w:r>
      <w:r>
        <w:t>1</w:t>
      </w:r>
      <w:r w:rsidR="00C86FE9">
        <w:t>5</w:t>
      </w:r>
      <w:r w:rsidR="00B467D9">
        <w:t>’</w:t>
      </w:r>
      <w:r w:rsidR="00C86FE9">
        <w:t xml:space="preserve"> to the southeast.</w:t>
      </w:r>
    </w:p>
    <w:tbl>
      <w:tblPr>
        <w:tblW w:w="0" w:type="auto"/>
        <w:tblInd w:w="85" w:type="dxa"/>
        <w:tblLook w:val="04A0" w:firstRow="1" w:lastRow="0" w:firstColumn="1" w:lastColumn="0" w:noHBand="0" w:noVBand="1"/>
      </w:tblPr>
      <w:tblGrid>
        <w:gridCol w:w="1531"/>
        <w:gridCol w:w="823"/>
        <w:gridCol w:w="1914"/>
        <w:gridCol w:w="1567"/>
        <w:gridCol w:w="809"/>
        <w:gridCol w:w="679"/>
        <w:gridCol w:w="924"/>
      </w:tblGrid>
      <w:tr w:rsidR="00325F8A" w:rsidRPr="00325F8A" w:rsidTr="00325F8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25F8A" w:rsidRPr="00325F8A" w:rsidRDefault="00325F8A" w:rsidP="00325F8A">
            <w:pPr>
              <w:jc w:val="center"/>
              <w:rPr>
                <w:rFonts w:eastAsia="Times New Roman"/>
                <w:b/>
                <w:bCs/>
                <w:color w:val="FFFFFF"/>
                <w:sz w:val="26"/>
                <w:szCs w:val="26"/>
              </w:rPr>
            </w:pPr>
            <w:r>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25F8A" w:rsidRPr="00325F8A" w:rsidRDefault="00325F8A" w:rsidP="00325F8A">
            <w:pPr>
              <w:jc w:val="center"/>
              <w:rPr>
                <w:rFonts w:eastAsia="Times New Roman"/>
                <w:b/>
                <w:bCs/>
                <w:color w:val="FFFFFF"/>
                <w:sz w:val="26"/>
                <w:szCs w:val="26"/>
              </w:rPr>
            </w:pPr>
            <w:r w:rsidRPr="00325F8A">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25F8A" w:rsidRPr="00325F8A" w:rsidRDefault="00325F8A" w:rsidP="00325F8A">
            <w:pPr>
              <w:jc w:val="center"/>
              <w:rPr>
                <w:rFonts w:eastAsia="Times New Roman"/>
                <w:b/>
                <w:bCs/>
                <w:color w:val="FFFFFF"/>
                <w:sz w:val="26"/>
                <w:szCs w:val="26"/>
              </w:rPr>
            </w:pPr>
            <w:r w:rsidRPr="00325F8A">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25F8A" w:rsidRPr="00325F8A" w:rsidRDefault="00325F8A" w:rsidP="00325F8A">
            <w:pPr>
              <w:jc w:val="center"/>
              <w:rPr>
                <w:rFonts w:eastAsia="Times New Roman"/>
                <w:b/>
                <w:bCs/>
                <w:color w:val="FFFFFF"/>
                <w:sz w:val="26"/>
                <w:szCs w:val="26"/>
              </w:rPr>
            </w:pPr>
            <w:r w:rsidRPr="00325F8A">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25F8A" w:rsidRPr="00325F8A" w:rsidRDefault="00325F8A" w:rsidP="00325F8A">
            <w:pPr>
              <w:jc w:val="center"/>
              <w:rPr>
                <w:rFonts w:eastAsia="Times New Roman"/>
                <w:b/>
                <w:bCs/>
                <w:color w:val="FFFFFF"/>
                <w:sz w:val="26"/>
                <w:szCs w:val="26"/>
              </w:rPr>
            </w:pPr>
            <w:r w:rsidRPr="00325F8A">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25F8A" w:rsidRPr="00325F8A" w:rsidRDefault="00325F8A" w:rsidP="00325F8A">
            <w:pPr>
              <w:jc w:val="center"/>
              <w:rPr>
                <w:rFonts w:eastAsia="Times New Roman"/>
                <w:b/>
                <w:bCs/>
                <w:color w:val="FFC000"/>
                <w:sz w:val="26"/>
                <w:szCs w:val="26"/>
              </w:rPr>
            </w:pPr>
            <w:r w:rsidRPr="00325F8A">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325F8A" w:rsidRPr="00325F8A" w:rsidRDefault="00325F8A" w:rsidP="00325F8A">
            <w:pPr>
              <w:jc w:val="center"/>
              <w:rPr>
                <w:rFonts w:eastAsia="Times New Roman"/>
                <w:b/>
                <w:bCs/>
                <w:color w:val="FFFFFF"/>
                <w:sz w:val="26"/>
                <w:szCs w:val="26"/>
              </w:rPr>
            </w:pPr>
            <w:r w:rsidRPr="00325F8A">
              <w:rPr>
                <w:rFonts w:eastAsia="Times New Roman"/>
                <w:b/>
                <w:bCs/>
                <w:color w:val="FFFFFF"/>
                <w:sz w:val="26"/>
                <w:szCs w:val="26"/>
              </w:rPr>
              <w:t>Check</w:t>
            </w:r>
          </w:p>
        </w:tc>
      </w:tr>
      <w:tr w:rsidR="00325F8A" w:rsidRPr="00325F8A" w:rsidTr="00325F8A">
        <w:trPr>
          <w:trHeight w:val="336"/>
        </w:trPr>
        <w:tc>
          <w:tcPr>
            <w:tcW w:w="0" w:type="auto"/>
            <w:tcBorders>
              <w:top w:val="nil"/>
              <w:left w:val="double" w:sz="6" w:space="0" w:color="auto"/>
              <w:bottom w:val="nil"/>
              <w:right w:val="nil"/>
            </w:tcBorders>
            <w:shd w:val="clear" w:color="auto" w:fill="auto"/>
            <w:noWrap/>
            <w:vAlign w:val="center"/>
            <w:hideMark/>
          </w:tcPr>
          <w:p w:rsidR="00325F8A" w:rsidRPr="00325F8A" w:rsidRDefault="00325F8A" w:rsidP="00325F8A">
            <w:pPr>
              <w:jc w:val="left"/>
              <w:rPr>
                <w:rFonts w:eastAsia="Times New Roman"/>
                <w:b/>
                <w:bCs/>
                <w:color w:val="CC99FF"/>
                <w:sz w:val="26"/>
                <w:szCs w:val="26"/>
              </w:rPr>
            </w:pPr>
            <w:r>
              <w:rPr>
                <w:rFonts w:eastAsia="Times New Roman"/>
                <w:b/>
                <w:bCs/>
                <w:color w:val="CC99FF"/>
                <w:sz w:val="26"/>
                <w:szCs w:val="26"/>
              </w:rPr>
              <w:t xml:space="preserve">Caleb, </w:t>
            </w:r>
            <w:r w:rsidRPr="00325F8A">
              <w:rPr>
                <w:rFonts w:eastAsia="Times New Roman"/>
                <w:b/>
                <w:bCs/>
                <w:color w:val="CC99FF"/>
                <w:sz w:val="26"/>
                <w:szCs w:val="26"/>
              </w:rPr>
              <w:t>Hide</w:t>
            </w:r>
          </w:p>
        </w:tc>
        <w:tc>
          <w:tcPr>
            <w:tcW w:w="0" w:type="auto"/>
            <w:tcBorders>
              <w:top w:val="nil"/>
              <w:left w:val="single" w:sz="4" w:space="0" w:color="auto"/>
              <w:bottom w:val="nil"/>
              <w:right w:val="single" w:sz="4" w:space="0" w:color="auto"/>
            </w:tcBorders>
            <w:shd w:val="clear" w:color="auto" w:fill="auto"/>
            <w:noWrap/>
            <w:vAlign w:val="center"/>
            <w:hideMark/>
          </w:tcPr>
          <w:p w:rsidR="00325F8A" w:rsidRPr="00325F8A" w:rsidRDefault="00325F8A" w:rsidP="00325F8A">
            <w:pPr>
              <w:jc w:val="center"/>
              <w:rPr>
                <w:rFonts w:eastAsia="Times New Roman"/>
                <w:sz w:val="26"/>
                <w:szCs w:val="26"/>
              </w:rPr>
            </w:pPr>
            <w:r w:rsidRPr="00325F8A">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325F8A" w:rsidRPr="00325F8A" w:rsidRDefault="00325F8A" w:rsidP="00325F8A">
            <w:pPr>
              <w:jc w:val="center"/>
              <w:rPr>
                <w:rFonts w:eastAsia="Times New Roman"/>
                <w:b/>
                <w:bCs/>
                <w:color w:val="CC99FF"/>
                <w:sz w:val="26"/>
                <w:szCs w:val="26"/>
              </w:rPr>
            </w:pPr>
            <w:proofErr w:type="spellStart"/>
            <w:r w:rsidRPr="00325F8A">
              <w:rPr>
                <w:rFonts w:eastAsia="Times New Roman"/>
                <w:b/>
                <w:bCs/>
                <w:color w:val="CC99FF"/>
                <w:sz w:val="26"/>
                <w:szCs w:val="26"/>
              </w:rPr>
              <w:t>Dex</w:t>
            </w:r>
            <w:proofErr w:type="spellEnd"/>
            <w:r w:rsidRPr="00325F8A">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rsidR="00325F8A" w:rsidRPr="00325F8A" w:rsidRDefault="00325F8A" w:rsidP="00325F8A">
            <w:pPr>
              <w:jc w:val="center"/>
              <w:rPr>
                <w:rFonts w:eastAsia="Times New Roman"/>
                <w:sz w:val="26"/>
                <w:szCs w:val="26"/>
              </w:rPr>
            </w:pPr>
            <w:r w:rsidRPr="00325F8A">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325F8A" w:rsidRPr="00325F8A" w:rsidRDefault="00325F8A" w:rsidP="00325F8A">
            <w:pPr>
              <w:jc w:val="center"/>
              <w:rPr>
                <w:rFonts w:eastAsia="Times New Roman"/>
                <w:sz w:val="26"/>
                <w:szCs w:val="26"/>
              </w:rPr>
            </w:pPr>
            <w:r w:rsidRPr="00325F8A">
              <w:rPr>
                <w:rFonts w:eastAsia="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rsidR="00325F8A" w:rsidRPr="00325F8A" w:rsidRDefault="00325F8A" w:rsidP="00325F8A">
            <w:pPr>
              <w:jc w:val="center"/>
              <w:rPr>
                <w:rFonts w:eastAsia="Times New Roman"/>
                <w:color w:val="FFC000"/>
                <w:sz w:val="26"/>
                <w:szCs w:val="26"/>
              </w:rPr>
            </w:pPr>
            <w:r w:rsidRPr="00325F8A">
              <w:rPr>
                <w:rFonts w:eastAsia="Times New Roman"/>
                <w:color w:val="FFC000"/>
                <w:sz w:val="26"/>
                <w:szCs w:val="26"/>
              </w:rPr>
              <w:t>18</w:t>
            </w:r>
          </w:p>
        </w:tc>
        <w:tc>
          <w:tcPr>
            <w:tcW w:w="0" w:type="auto"/>
            <w:tcBorders>
              <w:top w:val="nil"/>
              <w:left w:val="single" w:sz="4" w:space="0" w:color="auto"/>
              <w:bottom w:val="nil"/>
              <w:right w:val="nil"/>
            </w:tcBorders>
            <w:shd w:val="clear" w:color="auto" w:fill="auto"/>
            <w:noWrap/>
            <w:vAlign w:val="center"/>
            <w:hideMark/>
          </w:tcPr>
          <w:p w:rsidR="00325F8A" w:rsidRPr="00325F8A" w:rsidRDefault="00325F8A" w:rsidP="00325F8A">
            <w:pPr>
              <w:jc w:val="center"/>
              <w:rPr>
                <w:rFonts w:eastAsia="Times New Roman"/>
                <w:sz w:val="26"/>
                <w:szCs w:val="26"/>
              </w:rPr>
            </w:pPr>
            <w:r w:rsidRPr="00325F8A">
              <w:rPr>
                <w:rFonts w:eastAsia="Times New Roman"/>
                <w:sz w:val="26"/>
                <w:szCs w:val="26"/>
              </w:rPr>
              <w:t>21</w:t>
            </w:r>
          </w:p>
        </w:tc>
      </w:tr>
    </w:tbl>
    <w:p w:rsidR="009676FE" w:rsidRPr="00325F8A" w:rsidRDefault="00325F8A" w:rsidP="009676FE">
      <w:pPr>
        <w:rPr>
          <w:i/>
        </w:rPr>
      </w:pPr>
      <w:r>
        <w:rPr>
          <w:i/>
        </w:rPr>
        <w:t>See below.</w:t>
      </w:r>
    </w:p>
    <w:p w:rsidR="00325F8A" w:rsidRDefault="00325F8A" w:rsidP="009676FE"/>
    <w:p w:rsidR="00325F8A" w:rsidRDefault="00325F8A" w:rsidP="009676FE">
      <w:r>
        <w:t>Normally he didn</w:t>
      </w:r>
      <w:r w:rsidR="00B467D9">
        <w:t>’</w:t>
      </w:r>
      <w:r>
        <w:t>t feel this confident, but Caleb was pretty sure he would not be spotted by an intending assailant for now.</w:t>
      </w:r>
      <w:r w:rsidR="00EE0791">
        <w:t xml:space="preserve">  He began to realize that the villains had chosen very strategic locations that would give them advantageous lines of sight on the ambush round.  She suspected that each one was also near a perfectly good hiding spot.</w:t>
      </w:r>
    </w:p>
    <w:p w:rsidR="00325F8A" w:rsidRDefault="00325F8A" w:rsidP="009676FE"/>
    <w:p w:rsidR="00C86FE9" w:rsidRDefault="00C86FE9" w:rsidP="009676FE">
      <w:proofErr w:type="spellStart"/>
      <w:r>
        <w:t>Susurro</w:t>
      </w:r>
      <w:r w:rsidR="00B467D9">
        <w:t>’</w:t>
      </w:r>
      <w:r>
        <w:t>s</w:t>
      </w:r>
      <w:proofErr w:type="spellEnd"/>
      <w:r>
        <w:t xml:space="preserve"> body was now coated in glitter, as was his face.</w:t>
      </w:r>
    </w:p>
    <w:tbl>
      <w:tblPr>
        <w:tblW w:w="0" w:type="auto"/>
        <w:tblInd w:w="103" w:type="dxa"/>
        <w:tblLook w:val="04A0" w:firstRow="1" w:lastRow="0" w:firstColumn="1" w:lastColumn="0" w:noHBand="0" w:noVBand="1"/>
      </w:tblPr>
      <w:tblGrid>
        <w:gridCol w:w="2116"/>
        <w:gridCol w:w="1203"/>
        <w:gridCol w:w="870"/>
        <w:gridCol w:w="643"/>
        <w:gridCol w:w="696"/>
      </w:tblGrid>
      <w:tr w:rsidR="00C86FE9" w:rsidRPr="00C86FE9" w:rsidTr="00C86FE9">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6FE9" w:rsidRPr="00C86FE9" w:rsidRDefault="00C86FE9" w:rsidP="00C86FE9">
            <w:pPr>
              <w:jc w:val="center"/>
              <w:rPr>
                <w:rFonts w:eastAsia="Times New Roman"/>
                <w:b/>
                <w:bCs/>
                <w:color w:val="000000"/>
                <w:szCs w:val="24"/>
              </w:rPr>
            </w:pPr>
            <w:r w:rsidRPr="00C86FE9">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C86FE9" w:rsidRDefault="00C86FE9" w:rsidP="00C86FE9">
            <w:pPr>
              <w:jc w:val="center"/>
              <w:rPr>
                <w:rFonts w:eastAsia="Times New Roman"/>
                <w:b/>
                <w:bCs/>
                <w:color w:val="000000"/>
                <w:szCs w:val="24"/>
              </w:rPr>
            </w:pPr>
            <w:r w:rsidRPr="00C86FE9">
              <w:rPr>
                <w:rFonts w:eastAsia="Times New Roman"/>
                <w:b/>
                <w:bCs/>
                <w:color w:val="000000"/>
                <w:szCs w:val="24"/>
              </w:rPr>
              <w:t>Save vs.</w:t>
            </w:r>
          </w:p>
          <w:p w:rsidR="00C86FE9" w:rsidRPr="00C86FE9" w:rsidRDefault="00C86FE9" w:rsidP="00C86FE9">
            <w:pPr>
              <w:jc w:val="center"/>
              <w:rPr>
                <w:rFonts w:eastAsia="Times New Roman"/>
                <w:bCs/>
                <w:i/>
                <w:color w:val="000000"/>
                <w:szCs w:val="24"/>
              </w:rPr>
            </w:pPr>
            <w:proofErr w:type="spellStart"/>
            <w:r>
              <w:rPr>
                <w:rFonts w:eastAsia="Times New Roman"/>
                <w:bCs/>
                <w:i/>
                <w:color w:val="000000"/>
                <w:szCs w:val="24"/>
              </w:rPr>
              <w:t>glitterdust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86FE9" w:rsidRPr="00C86FE9" w:rsidRDefault="00C86FE9" w:rsidP="00C86FE9">
            <w:pPr>
              <w:jc w:val="center"/>
              <w:rPr>
                <w:rFonts w:eastAsia="Times New Roman"/>
                <w:b/>
                <w:bCs/>
                <w:color w:val="000000"/>
                <w:szCs w:val="24"/>
              </w:rPr>
            </w:pPr>
            <w:r w:rsidRPr="00C86FE9">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C86FE9" w:rsidRPr="00C86FE9" w:rsidRDefault="00C86FE9" w:rsidP="00C86FE9">
            <w:pPr>
              <w:jc w:val="center"/>
              <w:rPr>
                <w:rFonts w:eastAsia="Times New Roman"/>
                <w:b/>
                <w:bCs/>
                <w:color w:val="FFCC00"/>
                <w:szCs w:val="24"/>
              </w:rPr>
            </w:pPr>
            <w:r w:rsidRPr="00C86FE9">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C86FE9" w:rsidRPr="00C86FE9" w:rsidRDefault="00C86FE9" w:rsidP="00C86FE9">
            <w:pPr>
              <w:jc w:val="center"/>
              <w:rPr>
                <w:rFonts w:eastAsia="Times New Roman"/>
                <w:b/>
                <w:bCs/>
                <w:color w:val="000000"/>
                <w:szCs w:val="24"/>
              </w:rPr>
            </w:pPr>
            <w:r w:rsidRPr="00C86FE9">
              <w:rPr>
                <w:rFonts w:eastAsia="Times New Roman"/>
                <w:b/>
                <w:bCs/>
                <w:color w:val="000000"/>
                <w:szCs w:val="24"/>
              </w:rPr>
              <w:t>Save</w:t>
            </w:r>
          </w:p>
        </w:tc>
      </w:tr>
      <w:tr w:rsidR="00C86FE9" w:rsidRPr="00C86FE9" w:rsidTr="00C86FE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C86FE9" w:rsidRPr="00C86FE9" w:rsidRDefault="00C86FE9" w:rsidP="00C86FE9">
            <w:pPr>
              <w:jc w:val="center"/>
              <w:rPr>
                <w:rFonts w:eastAsia="Times New Roman"/>
                <w:color w:val="000000"/>
                <w:szCs w:val="24"/>
              </w:rPr>
            </w:pPr>
            <w:proofErr w:type="spellStart"/>
            <w:r w:rsidRPr="00C86FE9">
              <w:rPr>
                <w:rFonts w:eastAsia="Times New Roman"/>
                <w:color w:val="000000"/>
                <w:szCs w:val="24"/>
              </w:rPr>
              <w:t>Susurro</w:t>
            </w:r>
            <w:proofErr w:type="spellEnd"/>
            <w:r w:rsidRPr="00C86FE9">
              <w:rPr>
                <w:rFonts w:eastAsia="Times New Roman"/>
                <w:color w:val="000000"/>
                <w:szCs w:val="24"/>
              </w:rPr>
              <w:t xml:space="preserve"> Windswept</w:t>
            </w:r>
          </w:p>
        </w:tc>
        <w:tc>
          <w:tcPr>
            <w:tcW w:w="0" w:type="auto"/>
            <w:tcBorders>
              <w:top w:val="nil"/>
              <w:left w:val="nil"/>
              <w:bottom w:val="single" w:sz="4" w:space="0" w:color="auto"/>
              <w:right w:val="nil"/>
            </w:tcBorders>
            <w:shd w:val="clear" w:color="auto" w:fill="auto"/>
            <w:noWrap/>
            <w:vAlign w:val="bottom"/>
            <w:hideMark/>
          </w:tcPr>
          <w:p w:rsidR="00C86FE9" w:rsidRPr="00C86FE9" w:rsidRDefault="00C86FE9" w:rsidP="00C86FE9">
            <w:pPr>
              <w:jc w:val="center"/>
              <w:rPr>
                <w:rFonts w:eastAsia="Times New Roman"/>
                <w:color w:val="000000"/>
                <w:szCs w:val="24"/>
              </w:rPr>
            </w:pPr>
            <w:r w:rsidRPr="00C86FE9">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C86FE9" w:rsidRPr="00C86FE9" w:rsidRDefault="00C86FE9" w:rsidP="00C86FE9">
            <w:pPr>
              <w:jc w:val="center"/>
              <w:rPr>
                <w:rFonts w:eastAsia="Times New Roman"/>
                <w:color w:val="000000"/>
                <w:szCs w:val="24"/>
              </w:rPr>
            </w:pPr>
            <w:r w:rsidRPr="00C86FE9">
              <w:rPr>
                <w:rFonts w:eastAsia="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C86FE9" w:rsidRPr="00C86FE9" w:rsidRDefault="00C86FE9" w:rsidP="00C86FE9">
            <w:pPr>
              <w:jc w:val="center"/>
              <w:rPr>
                <w:rFonts w:eastAsia="Times New Roman"/>
                <w:color w:val="FFCC00"/>
                <w:szCs w:val="24"/>
              </w:rPr>
            </w:pPr>
            <w:r w:rsidRPr="00C86FE9">
              <w:rPr>
                <w:rFonts w:eastAsia="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C86FE9" w:rsidRPr="00C86FE9" w:rsidRDefault="00C86FE9" w:rsidP="00C86FE9">
            <w:pPr>
              <w:jc w:val="center"/>
              <w:rPr>
                <w:rFonts w:eastAsia="Times New Roman"/>
                <w:color w:val="000000"/>
                <w:szCs w:val="24"/>
              </w:rPr>
            </w:pPr>
            <w:r w:rsidRPr="00C86FE9">
              <w:rPr>
                <w:rFonts w:eastAsia="Times New Roman"/>
                <w:color w:val="000000"/>
                <w:szCs w:val="24"/>
              </w:rPr>
              <w:t>17</w:t>
            </w:r>
          </w:p>
        </w:tc>
      </w:tr>
    </w:tbl>
    <w:p w:rsidR="00C86FE9" w:rsidRPr="00C86FE9" w:rsidRDefault="00C86FE9" w:rsidP="009676FE">
      <w:pPr>
        <w:rPr>
          <w:i/>
        </w:rPr>
      </w:pPr>
      <w:r>
        <w:rPr>
          <w:i/>
        </w:rPr>
        <w:t xml:space="preserve">Fail.  </w:t>
      </w:r>
      <w:proofErr w:type="spellStart"/>
      <w:r>
        <w:rPr>
          <w:i/>
        </w:rPr>
        <w:t>Susurro</w:t>
      </w:r>
      <w:proofErr w:type="spellEnd"/>
      <w:r>
        <w:rPr>
          <w:i/>
        </w:rPr>
        <w:t xml:space="preserve"> was blinded.</w:t>
      </w:r>
    </w:p>
    <w:p w:rsidR="00C86FE9" w:rsidRDefault="00C86FE9" w:rsidP="009676FE"/>
    <w:p w:rsidR="009676FE" w:rsidRPr="00FA5FB3" w:rsidRDefault="00FA5FB3" w:rsidP="009676FE">
      <w:proofErr w:type="spellStart"/>
      <w:r>
        <w:t>Drakespawn</w:t>
      </w:r>
      <w:proofErr w:type="spellEnd"/>
      <w:r>
        <w:t xml:space="preserve"> Fuchsia took a 5</w:t>
      </w:r>
      <w:r w:rsidR="00B467D9">
        <w:t>’</w:t>
      </w:r>
      <w:r>
        <w:t xml:space="preserve"> step forward, cast </w:t>
      </w:r>
      <w:r>
        <w:rPr>
          <w:i/>
        </w:rPr>
        <w:t>negative energy ray</w:t>
      </w:r>
      <w:r>
        <w:t xml:space="preserve"> on Kali, </w:t>
      </w:r>
      <w:proofErr w:type="gramStart"/>
      <w:r>
        <w:t>then</w:t>
      </w:r>
      <w:proofErr w:type="gramEnd"/>
      <w:r>
        <w:t xml:space="preserve"> hid behind a tree.</w:t>
      </w:r>
    </w:p>
    <w:tbl>
      <w:tblPr>
        <w:tblW w:w="0" w:type="auto"/>
        <w:tblInd w:w="98" w:type="dxa"/>
        <w:tblLook w:val="04A0" w:firstRow="1" w:lastRow="0" w:firstColumn="1" w:lastColumn="0" w:noHBand="0" w:noVBand="1"/>
      </w:tblPr>
      <w:tblGrid>
        <w:gridCol w:w="2223"/>
        <w:gridCol w:w="2322"/>
        <w:gridCol w:w="1823"/>
        <w:gridCol w:w="710"/>
        <w:gridCol w:w="833"/>
        <w:gridCol w:w="593"/>
        <w:gridCol w:w="966"/>
        <w:gridCol w:w="590"/>
        <w:gridCol w:w="763"/>
      </w:tblGrid>
      <w:tr w:rsidR="00FA5FB3" w:rsidRPr="00FA5FB3" w:rsidTr="00FA5FB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A5FB3" w:rsidRPr="00FA5FB3" w:rsidRDefault="00FA5FB3" w:rsidP="00FA5FB3">
            <w:pPr>
              <w:jc w:val="center"/>
              <w:rPr>
                <w:rFonts w:eastAsia="Times New Roman"/>
                <w:b/>
                <w:bCs/>
                <w:color w:val="000000"/>
                <w:szCs w:val="24"/>
              </w:rPr>
            </w:pPr>
            <w:r w:rsidRPr="00FA5FB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A5FB3" w:rsidRPr="00FA5FB3" w:rsidRDefault="00FA5FB3" w:rsidP="00FA5FB3">
            <w:pPr>
              <w:jc w:val="center"/>
              <w:rPr>
                <w:rFonts w:eastAsia="Times New Roman"/>
                <w:b/>
                <w:bCs/>
                <w:color w:val="000000"/>
                <w:szCs w:val="24"/>
              </w:rPr>
            </w:pPr>
            <w:r w:rsidRPr="00FA5FB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A5FB3" w:rsidRPr="00FA5FB3" w:rsidRDefault="00FA5FB3" w:rsidP="00FA5FB3">
            <w:pPr>
              <w:jc w:val="center"/>
              <w:rPr>
                <w:rFonts w:eastAsia="Times New Roman"/>
                <w:b/>
                <w:bCs/>
                <w:color w:val="000000"/>
                <w:szCs w:val="24"/>
              </w:rPr>
            </w:pPr>
            <w:r w:rsidRPr="00FA5FB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FA5FB3" w:rsidRPr="00FA5FB3" w:rsidRDefault="00FA5FB3" w:rsidP="00FA5FB3">
            <w:pPr>
              <w:jc w:val="center"/>
              <w:rPr>
                <w:rFonts w:eastAsia="Times New Roman"/>
                <w:b/>
                <w:bCs/>
                <w:color w:val="000000"/>
                <w:szCs w:val="24"/>
              </w:rPr>
            </w:pPr>
            <w:r w:rsidRPr="00FA5FB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A5FB3" w:rsidRPr="00FA5FB3" w:rsidRDefault="00FA5FB3" w:rsidP="00FA5FB3">
            <w:pPr>
              <w:jc w:val="center"/>
              <w:rPr>
                <w:rFonts w:eastAsia="Times New Roman"/>
                <w:b/>
                <w:bCs/>
                <w:color w:val="000000"/>
                <w:szCs w:val="24"/>
              </w:rPr>
            </w:pPr>
            <w:r w:rsidRPr="00FA5FB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A5FB3" w:rsidRPr="00FA5FB3" w:rsidRDefault="00FA5FB3" w:rsidP="00FA5FB3">
            <w:pPr>
              <w:jc w:val="center"/>
              <w:rPr>
                <w:rFonts w:eastAsia="Times New Roman"/>
                <w:b/>
                <w:bCs/>
                <w:color w:val="000000"/>
                <w:szCs w:val="24"/>
              </w:rPr>
            </w:pPr>
            <w:r w:rsidRPr="00FA5FB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A5FB3" w:rsidRPr="00FA5FB3" w:rsidRDefault="00FA5FB3" w:rsidP="00FA5FB3">
            <w:pPr>
              <w:jc w:val="center"/>
              <w:rPr>
                <w:rFonts w:eastAsia="Times New Roman"/>
                <w:b/>
                <w:bCs/>
                <w:color w:val="000000"/>
                <w:szCs w:val="24"/>
              </w:rPr>
            </w:pPr>
            <w:r w:rsidRPr="00FA5FB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FA5FB3" w:rsidRPr="00FA5FB3" w:rsidRDefault="00FA5FB3" w:rsidP="00FA5FB3">
            <w:pPr>
              <w:jc w:val="center"/>
              <w:rPr>
                <w:rFonts w:eastAsia="Times New Roman"/>
                <w:b/>
                <w:bCs/>
                <w:color w:val="FFCC00"/>
                <w:szCs w:val="24"/>
              </w:rPr>
            </w:pPr>
            <w:r w:rsidRPr="00FA5FB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A5FB3" w:rsidRPr="00FA5FB3" w:rsidRDefault="00FA5FB3" w:rsidP="00FA5FB3">
            <w:pPr>
              <w:jc w:val="center"/>
              <w:rPr>
                <w:rFonts w:eastAsia="Times New Roman"/>
                <w:b/>
                <w:bCs/>
                <w:color w:val="000000"/>
                <w:szCs w:val="24"/>
              </w:rPr>
            </w:pPr>
            <w:r w:rsidRPr="00FA5FB3">
              <w:rPr>
                <w:rFonts w:eastAsia="Times New Roman"/>
                <w:b/>
                <w:bCs/>
                <w:color w:val="000000"/>
                <w:szCs w:val="24"/>
              </w:rPr>
              <w:t>Total</w:t>
            </w:r>
          </w:p>
        </w:tc>
      </w:tr>
      <w:tr w:rsidR="00FA5FB3" w:rsidRPr="00FA5FB3" w:rsidTr="00FA5F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A5FB3" w:rsidRPr="00FA5FB3" w:rsidRDefault="00FA5FB3" w:rsidP="00FA5FB3">
            <w:pPr>
              <w:jc w:val="center"/>
              <w:rPr>
                <w:rFonts w:eastAsia="Times New Roman"/>
                <w:color w:val="000000"/>
                <w:szCs w:val="24"/>
              </w:rPr>
            </w:pPr>
            <w:proofErr w:type="spellStart"/>
            <w:r w:rsidRPr="00FA5FB3">
              <w:rPr>
                <w:rFonts w:eastAsia="Times New Roman"/>
                <w:color w:val="000000"/>
                <w:szCs w:val="24"/>
              </w:rPr>
              <w:t>Drakespawn</w:t>
            </w:r>
            <w:proofErr w:type="spellEnd"/>
            <w:r w:rsidRPr="00FA5FB3">
              <w:rPr>
                <w:rFonts w:eastAsia="Times New Roman"/>
                <w:color w:val="000000"/>
                <w:szCs w:val="24"/>
              </w:rPr>
              <w:t xml:space="preserve"> Fuchsia</w:t>
            </w:r>
          </w:p>
        </w:tc>
        <w:tc>
          <w:tcPr>
            <w:tcW w:w="0" w:type="auto"/>
            <w:tcBorders>
              <w:top w:val="nil"/>
              <w:left w:val="nil"/>
              <w:bottom w:val="nil"/>
              <w:right w:val="single" w:sz="4" w:space="0" w:color="auto"/>
            </w:tcBorders>
            <w:shd w:val="clear" w:color="auto" w:fill="auto"/>
            <w:noWrap/>
            <w:vAlign w:val="center"/>
            <w:hideMark/>
          </w:tcPr>
          <w:p w:rsidR="00FA5FB3" w:rsidRPr="00FA5FB3" w:rsidRDefault="00FA5FB3" w:rsidP="00FA5FB3">
            <w:pPr>
              <w:jc w:val="center"/>
              <w:rPr>
                <w:rFonts w:eastAsia="Times New Roman"/>
                <w:color w:val="000000"/>
                <w:szCs w:val="24"/>
              </w:rPr>
            </w:pPr>
            <w:r w:rsidRPr="00FA5FB3">
              <w:rPr>
                <w:rFonts w:eastAsia="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rsidR="00FA5FB3" w:rsidRPr="00FA5FB3" w:rsidRDefault="00FA5FB3" w:rsidP="00FA5FB3">
            <w:pPr>
              <w:jc w:val="center"/>
              <w:rPr>
                <w:rFonts w:eastAsia="Times New Roman"/>
                <w:i/>
                <w:iCs/>
                <w:color w:val="000000"/>
                <w:szCs w:val="24"/>
              </w:rPr>
            </w:pPr>
            <w:r w:rsidRPr="00FA5FB3">
              <w:rPr>
                <w:rFonts w:eastAsia="Times New Roman"/>
                <w:i/>
                <w:iCs/>
                <w:color w:val="000000"/>
                <w:szCs w:val="24"/>
              </w:rPr>
              <w:t>Negative Energy</w:t>
            </w:r>
          </w:p>
        </w:tc>
        <w:tc>
          <w:tcPr>
            <w:tcW w:w="0" w:type="auto"/>
            <w:tcBorders>
              <w:top w:val="nil"/>
              <w:left w:val="nil"/>
              <w:bottom w:val="nil"/>
              <w:right w:val="single" w:sz="4" w:space="0" w:color="auto"/>
            </w:tcBorders>
            <w:shd w:val="clear" w:color="000000" w:fill="FF9999"/>
            <w:noWrap/>
            <w:vAlign w:val="center"/>
            <w:hideMark/>
          </w:tcPr>
          <w:p w:rsidR="00FA5FB3" w:rsidRPr="00FA5FB3" w:rsidRDefault="00FA5FB3" w:rsidP="00FA5FB3">
            <w:pPr>
              <w:jc w:val="center"/>
              <w:rPr>
                <w:rFonts w:eastAsia="Times New Roman"/>
                <w:color w:val="000000"/>
                <w:szCs w:val="24"/>
              </w:rPr>
            </w:pPr>
            <w:r w:rsidRPr="00FA5FB3">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FA5FB3" w:rsidRPr="00FA5FB3" w:rsidRDefault="00FA5FB3" w:rsidP="00FA5FB3">
            <w:pPr>
              <w:jc w:val="center"/>
              <w:rPr>
                <w:rFonts w:eastAsia="Times New Roman"/>
                <w:color w:val="000000"/>
                <w:szCs w:val="24"/>
              </w:rPr>
            </w:pPr>
            <w:r w:rsidRPr="00FA5FB3">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FA5FB3" w:rsidRPr="00FA5FB3" w:rsidRDefault="00FA5FB3" w:rsidP="00FA5FB3">
            <w:pPr>
              <w:jc w:val="center"/>
              <w:rPr>
                <w:rFonts w:eastAsia="Times New Roman"/>
                <w:color w:val="000000"/>
                <w:szCs w:val="24"/>
              </w:rPr>
            </w:pPr>
            <w:r w:rsidRPr="00FA5FB3">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FA5FB3" w:rsidRPr="00FA5FB3" w:rsidRDefault="00FA5FB3" w:rsidP="00FA5FB3">
            <w:pPr>
              <w:jc w:val="center"/>
              <w:rPr>
                <w:rFonts w:eastAsia="Times New Roman"/>
                <w:color w:val="000000"/>
                <w:szCs w:val="24"/>
              </w:rPr>
            </w:pPr>
            <w:r w:rsidRPr="00FA5FB3">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BFBFBF"/>
            <w:noWrap/>
            <w:vAlign w:val="center"/>
            <w:hideMark/>
          </w:tcPr>
          <w:p w:rsidR="00FA5FB3" w:rsidRPr="00FA5FB3" w:rsidRDefault="00FA5FB3" w:rsidP="00FA5FB3">
            <w:pPr>
              <w:jc w:val="center"/>
              <w:rPr>
                <w:rFonts w:eastAsia="Times New Roman"/>
                <w:i/>
                <w:iCs/>
                <w:color w:val="FFCC00"/>
                <w:szCs w:val="24"/>
              </w:rPr>
            </w:pPr>
            <w:r w:rsidRPr="00FA5FB3">
              <w:rPr>
                <w:rFonts w:eastAsia="Times New Roman"/>
                <w:i/>
                <w:iCs/>
                <w:color w:val="FFCC00"/>
                <w:szCs w:val="24"/>
              </w:rPr>
              <w:t>1</w:t>
            </w:r>
          </w:p>
        </w:tc>
        <w:tc>
          <w:tcPr>
            <w:tcW w:w="0" w:type="auto"/>
            <w:tcBorders>
              <w:top w:val="nil"/>
              <w:left w:val="nil"/>
              <w:bottom w:val="nil"/>
              <w:right w:val="single" w:sz="4" w:space="0" w:color="auto"/>
            </w:tcBorders>
            <w:shd w:val="clear" w:color="auto" w:fill="auto"/>
            <w:noWrap/>
            <w:vAlign w:val="center"/>
            <w:hideMark/>
          </w:tcPr>
          <w:p w:rsidR="00FA5FB3" w:rsidRPr="00FA5FB3" w:rsidRDefault="00FA5FB3" w:rsidP="00FA5FB3">
            <w:pPr>
              <w:jc w:val="center"/>
              <w:rPr>
                <w:rFonts w:eastAsia="Times New Roman"/>
                <w:color w:val="000000"/>
                <w:szCs w:val="24"/>
              </w:rPr>
            </w:pPr>
            <w:r w:rsidRPr="00FA5FB3">
              <w:rPr>
                <w:rFonts w:eastAsia="Times New Roman"/>
                <w:color w:val="000000"/>
                <w:szCs w:val="24"/>
              </w:rPr>
              <w:t>6</w:t>
            </w:r>
          </w:p>
        </w:tc>
      </w:tr>
    </w:tbl>
    <w:p w:rsidR="00820B5C" w:rsidRPr="00FA5FB3" w:rsidRDefault="00FA5FB3" w:rsidP="00820B5C">
      <w:pPr>
        <w:rPr>
          <w:i/>
        </w:rPr>
      </w:pPr>
      <w:proofErr w:type="gramStart"/>
      <w:r>
        <w:rPr>
          <w:i/>
        </w:rPr>
        <w:t>Miss.</w:t>
      </w:r>
      <w:proofErr w:type="gramEnd"/>
    </w:p>
    <w:p w:rsidR="009676FE" w:rsidRDefault="009676FE" w:rsidP="009676FE"/>
    <w:p w:rsidR="00FA5FB3" w:rsidRDefault="00FA5FB3" w:rsidP="009676FE">
      <w:r>
        <w:t>Kali noticed the ray shooting from behind her</w:t>
      </w:r>
      <w:r w:rsidR="00EE0791">
        <w:t xml:space="preserve"> (from the north to the south).</w:t>
      </w:r>
    </w:p>
    <w:p w:rsidR="00FA5FB3" w:rsidRDefault="00FA5FB3" w:rsidP="009676FE"/>
    <w:p w:rsidR="009676FE" w:rsidRDefault="009676FE" w:rsidP="009676FE">
      <w:r>
        <w:t xml:space="preserve">The snowflake ooze </w:t>
      </w:r>
      <w:r w:rsidR="000214E6">
        <w:t>advanced 5</w:t>
      </w:r>
      <w:r w:rsidR="00B467D9">
        <w:t>’</w:t>
      </w:r>
      <w:r w:rsidR="000214E6">
        <w:t xml:space="preserve"> and </w:t>
      </w:r>
      <w:r w:rsidR="00236F64">
        <w:t>full-attacked Kali.</w:t>
      </w:r>
    </w:p>
    <w:tbl>
      <w:tblPr>
        <w:tblW w:w="0" w:type="auto"/>
        <w:tblInd w:w="98" w:type="dxa"/>
        <w:tblLook w:val="04A0" w:firstRow="1" w:lastRow="0" w:firstColumn="1" w:lastColumn="0" w:noHBand="0" w:noVBand="1"/>
      </w:tblPr>
      <w:tblGrid>
        <w:gridCol w:w="2669"/>
        <w:gridCol w:w="1490"/>
        <w:gridCol w:w="1920"/>
        <w:gridCol w:w="710"/>
        <w:gridCol w:w="833"/>
        <w:gridCol w:w="593"/>
        <w:gridCol w:w="966"/>
        <w:gridCol w:w="590"/>
        <w:gridCol w:w="763"/>
      </w:tblGrid>
      <w:tr w:rsidR="00236F64" w:rsidRPr="00236F64" w:rsidTr="00236F6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b/>
                <w:bCs/>
                <w:color w:val="000000"/>
                <w:szCs w:val="24"/>
              </w:rPr>
            </w:pPr>
            <w:r w:rsidRPr="00236F64">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b/>
                <w:bCs/>
                <w:color w:val="000000"/>
                <w:szCs w:val="24"/>
              </w:rPr>
            </w:pPr>
            <w:r w:rsidRPr="00236F64">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b/>
                <w:bCs/>
                <w:color w:val="000000"/>
                <w:szCs w:val="24"/>
              </w:rPr>
            </w:pPr>
            <w:r w:rsidRPr="00236F64">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236F64" w:rsidRPr="00236F64" w:rsidRDefault="00236F64" w:rsidP="00236F64">
            <w:pPr>
              <w:jc w:val="center"/>
              <w:rPr>
                <w:rFonts w:eastAsia="Times New Roman"/>
                <w:b/>
                <w:bCs/>
                <w:color w:val="000000"/>
                <w:szCs w:val="24"/>
              </w:rPr>
            </w:pPr>
            <w:r w:rsidRPr="00236F64">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b/>
                <w:bCs/>
                <w:color w:val="000000"/>
                <w:szCs w:val="24"/>
              </w:rPr>
            </w:pPr>
            <w:r w:rsidRPr="00236F64">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b/>
                <w:bCs/>
                <w:color w:val="000000"/>
                <w:szCs w:val="24"/>
              </w:rPr>
            </w:pPr>
            <w:r w:rsidRPr="00236F64">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b/>
                <w:bCs/>
                <w:color w:val="000000"/>
                <w:szCs w:val="24"/>
              </w:rPr>
            </w:pPr>
            <w:r w:rsidRPr="00236F64">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236F64" w:rsidRPr="00236F64" w:rsidRDefault="00236F64" w:rsidP="00236F64">
            <w:pPr>
              <w:jc w:val="center"/>
              <w:rPr>
                <w:rFonts w:eastAsia="Times New Roman"/>
                <w:b/>
                <w:bCs/>
                <w:color w:val="FFCC00"/>
                <w:szCs w:val="24"/>
              </w:rPr>
            </w:pPr>
            <w:r w:rsidRPr="00236F64">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36F64" w:rsidRPr="00236F64" w:rsidRDefault="00236F64" w:rsidP="00236F64">
            <w:pPr>
              <w:jc w:val="center"/>
              <w:rPr>
                <w:rFonts w:eastAsia="Times New Roman"/>
                <w:b/>
                <w:bCs/>
                <w:color w:val="000000"/>
                <w:szCs w:val="24"/>
              </w:rPr>
            </w:pPr>
            <w:r w:rsidRPr="00236F64">
              <w:rPr>
                <w:rFonts w:eastAsia="Times New Roman"/>
                <w:b/>
                <w:bCs/>
                <w:color w:val="000000"/>
                <w:szCs w:val="24"/>
              </w:rPr>
              <w:t>Total</w:t>
            </w:r>
          </w:p>
        </w:tc>
      </w:tr>
      <w:tr w:rsidR="00236F64" w:rsidRPr="00236F64" w:rsidTr="00236F6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236F64" w:rsidRPr="00236F64" w:rsidRDefault="00236F64" w:rsidP="00236F64">
            <w:pPr>
              <w:jc w:val="center"/>
              <w:rPr>
                <w:rFonts w:eastAsia="Times New Roman"/>
                <w:color w:val="000000"/>
                <w:szCs w:val="24"/>
              </w:rPr>
            </w:pPr>
            <w:r w:rsidRPr="00236F64">
              <w:rPr>
                <w:rFonts w:eastAsia="Times New Roman"/>
                <w:color w:val="000000"/>
                <w:szCs w:val="24"/>
              </w:rPr>
              <w:t>Juvenile Snowflake Ooze</w:t>
            </w:r>
          </w:p>
        </w:tc>
        <w:tc>
          <w:tcPr>
            <w:tcW w:w="0" w:type="auto"/>
            <w:tcBorders>
              <w:top w:val="nil"/>
              <w:left w:val="nil"/>
              <w:bottom w:val="single" w:sz="4"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color w:val="000000"/>
                <w:szCs w:val="24"/>
              </w:rPr>
            </w:pPr>
            <w:r w:rsidRPr="00236F64">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color w:val="000000"/>
                <w:szCs w:val="24"/>
              </w:rPr>
            </w:pPr>
            <w:r w:rsidRPr="00236F64">
              <w:rPr>
                <w:rFonts w:eastAsia="Times New Roman"/>
                <w:color w:val="000000"/>
                <w:szCs w:val="24"/>
              </w:rPr>
              <w:t>1d6+3 + 1d4 cold</w:t>
            </w:r>
          </w:p>
        </w:tc>
        <w:tc>
          <w:tcPr>
            <w:tcW w:w="0" w:type="auto"/>
            <w:tcBorders>
              <w:top w:val="nil"/>
              <w:left w:val="nil"/>
              <w:bottom w:val="single" w:sz="4" w:space="0" w:color="auto"/>
              <w:right w:val="single" w:sz="4" w:space="0" w:color="auto"/>
            </w:tcBorders>
            <w:shd w:val="clear" w:color="000000" w:fill="FF9999"/>
            <w:noWrap/>
            <w:vAlign w:val="center"/>
            <w:hideMark/>
          </w:tcPr>
          <w:p w:rsidR="00236F64" w:rsidRPr="00236F64" w:rsidRDefault="00236F64" w:rsidP="00236F64">
            <w:pPr>
              <w:jc w:val="center"/>
              <w:rPr>
                <w:rFonts w:eastAsia="Times New Roman"/>
                <w:color w:val="000000"/>
                <w:szCs w:val="24"/>
              </w:rPr>
            </w:pPr>
            <w:r>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color w:val="000000"/>
                <w:szCs w:val="24"/>
              </w:rPr>
            </w:pPr>
            <w:r>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color w:val="000000"/>
                <w:szCs w:val="24"/>
              </w:rPr>
            </w:pPr>
            <w:r w:rsidRPr="00236F64">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color w:val="000000"/>
                <w:szCs w:val="24"/>
              </w:rPr>
            </w:pPr>
            <w:r w:rsidRPr="00236F64">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236F64" w:rsidRPr="00236F64" w:rsidRDefault="00236F64" w:rsidP="00236F64">
            <w:pPr>
              <w:jc w:val="center"/>
              <w:rPr>
                <w:rFonts w:eastAsia="Times New Roman"/>
                <w:color w:val="FFCC00"/>
                <w:szCs w:val="24"/>
              </w:rPr>
            </w:pPr>
            <w:r w:rsidRPr="00236F64">
              <w:rPr>
                <w:rFonts w:eastAsia="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rsidR="00236F64" w:rsidRPr="00236F64" w:rsidRDefault="00236F64" w:rsidP="00236F64">
            <w:pPr>
              <w:jc w:val="center"/>
              <w:rPr>
                <w:rFonts w:eastAsia="Times New Roman"/>
                <w:color w:val="000000"/>
                <w:szCs w:val="24"/>
              </w:rPr>
            </w:pPr>
            <w:r w:rsidRPr="00236F64">
              <w:rPr>
                <w:rFonts w:eastAsia="Times New Roman"/>
                <w:color w:val="000000"/>
                <w:szCs w:val="24"/>
              </w:rPr>
              <w:t>27</w:t>
            </w:r>
          </w:p>
        </w:tc>
      </w:tr>
    </w:tbl>
    <w:p w:rsidR="00820B5C" w:rsidRPr="00236F64" w:rsidRDefault="00236F64" w:rsidP="00820B5C">
      <w:pPr>
        <w:rPr>
          <w:i/>
        </w:rPr>
      </w:pPr>
      <w:r>
        <w:rPr>
          <w:i/>
        </w:rPr>
        <w:t xml:space="preserve">Hit.  Dmg:  </w:t>
      </w:r>
      <w:r w:rsidR="00AA2A9D">
        <w:rPr>
          <w:i/>
        </w:rPr>
        <w:t>2 + 3 + 3 cold = 8 [</w:t>
      </w:r>
      <w:r w:rsidR="007B0E96">
        <w:rPr>
          <w:i/>
        </w:rPr>
        <w:t>81</w:t>
      </w:r>
      <w:r w:rsidR="00AA2A9D">
        <w:rPr>
          <w:i/>
        </w:rPr>
        <w:t>/97]</w:t>
      </w:r>
      <w:r>
        <w:rPr>
          <w:i/>
        </w:rPr>
        <w:t>.</w:t>
      </w:r>
    </w:p>
    <w:p w:rsidR="009676FE" w:rsidRDefault="009676FE" w:rsidP="009676FE"/>
    <w:p w:rsidR="009676FE" w:rsidRDefault="00AA6A5C" w:rsidP="009676FE">
      <w:proofErr w:type="spellStart"/>
      <w:r>
        <w:t>Susurro</w:t>
      </w:r>
      <w:proofErr w:type="spellEnd"/>
      <w:r>
        <w:t xml:space="preserve"> Windswept—</w:t>
      </w:r>
      <w:r w:rsidR="00C86FE9">
        <w:t xml:space="preserve">no longer </w:t>
      </w:r>
      <w:r>
        <w:t>hidden again atop a pine—</w:t>
      </w:r>
      <w:r w:rsidR="00C86FE9">
        <w:t>tried to strike again at Caleb</w:t>
      </w:r>
      <w:r w:rsidR="00325F8A">
        <w:t xml:space="preserve"> based on where he</w:t>
      </w:r>
      <w:r w:rsidR="00B467D9">
        <w:t>’</w:t>
      </w:r>
      <w:r w:rsidR="00325F8A">
        <w:t>d been standing before the ninja was blinded</w:t>
      </w:r>
      <w:r>
        <w:t>.</w:t>
      </w:r>
    </w:p>
    <w:tbl>
      <w:tblPr>
        <w:tblW w:w="0" w:type="auto"/>
        <w:tblInd w:w="98" w:type="dxa"/>
        <w:tblLook w:val="04A0" w:firstRow="1" w:lastRow="0" w:firstColumn="1" w:lastColumn="0" w:noHBand="0" w:noVBand="1"/>
      </w:tblPr>
      <w:tblGrid>
        <w:gridCol w:w="2116"/>
        <w:gridCol w:w="2483"/>
        <w:gridCol w:w="1056"/>
        <w:gridCol w:w="710"/>
        <w:gridCol w:w="833"/>
        <w:gridCol w:w="593"/>
        <w:gridCol w:w="1466"/>
        <w:gridCol w:w="590"/>
        <w:gridCol w:w="763"/>
        <w:gridCol w:w="2045"/>
      </w:tblGrid>
      <w:tr w:rsidR="00C76CFB" w:rsidRPr="00960F54" w:rsidTr="00960F5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60F54" w:rsidRPr="00960F54" w:rsidRDefault="00960F54" w:rsidP="00960F54">
            <w:pPr>
              <w:jc w:val="center"/>
              <w:rPr>
                <w:rFonts w:eastAsia="Times New Roman"/>
                <w:b/>
                <w:bCs/>
                <w:color w:val="FFCC00"/>
                <w:szCs w:val="24"/>
              </w:rPr>
            </w:pPr>
            <w:r w:rsidRPr="00960F54">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60F54" w:rsidRPr="00960F54" w:rsidRDefault="00960F54" w:rsidP="00960F54">
            <w:pPr>
              <w:jc w:val="center"/>
              <w:rPr>
                <w:rFonts w:eastAsia="Times New Roman"/>
                <w:b/>
                <w:bCs/>
                <w:color w:val="000000"/>
                <w:szCs w:val="24"/>
              </w:rPr>
            </w:pPr>
            <w:r w:rsidRPr="00960F54">
              <w:rPr>
                <w:rFonts w:eastAsia="Times New Roman"/>
                <w:b/>
                <w:bCs/>
                <w:color w:val="000000"/>
                <w:szCs w:val="24"/>
              </w:rPr>
              <w:t>Targeting</w:t>
            </w:r>
          </w:p>
        </w:tc>
      </w:tr>
      <w:tr w:rsidR="00C76CFB" w:rsidRPr="00960F54" w:rsidTr="00960F5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60F54" w:rsidRPr="00960F54" w:rsidRDefault="00960F54" w:rsidP="00960F54">
            <w:pPr>
              <w:jc w:val="center"/>
              <w:rPr>
                <w:rFonts w:eastAsia="Times New Roman"/>
                <w:color w:val="000000"/>
                <w:szCs w:val="24"/>
              </w:rPr>
            </w:pPr>
            <w:proofErr w:type="spellStart"/>
            <w:r w:rsidRPr="00960F54">
              <w:rPr>
                <w:rFonts w:eastAsia="Times New Roman"/>
                <w:color w:val="000000"/>
                <w:szCs w:val="24"/>
              </w:rPr>
              <w:t>Susurro</w:t>
            </w:r>
            <w:proofErr w:type="spellEnd"/>
            <w:r w:rsidRPr="00960F54">
              <w:rPr>
                <w:rFonts w:eastAsia="Times New Roman"/>
                <w:color w:val="000000"/>
                <w:szCs w:val="24"/>
              </w:rPr>
              <w:t xml:space="preserve"> Windswept</w:t>
            </w:r>
          </w:p>
        </w:tc>
        <w:tc>
          <w:tcPr>
            <w:tcW w:w="0" w:type="auto"/>
            <w:tcBorders>
              <w:top w:val="nil"/>
              <w:left w:val="nil"/>
              <w:bottom w:val="nil"/>
              <w:right w:val="single" w:sz="4" w:space="0" w:color="auto"/>
            </w:tcBorders>
            <w:shd w:val="clear" w:color="auto" w:fill="auto"/>
            <w:noWrap/>
            <w:vAlign w:val="center"/>
            <w:hideMark/>
          </w:tcPr>
          <w:p w:rsidR="00960F54" w:rsidRPr="00960F54" w:rsidRDefault="00960F54" w:rsidP="00960F54">
            <w:pPr>
              <w:jc w:val="center"/>
              <w:rPr>
                <w:rFonts w:eastAsia="Times New Roman"/>
                <w:color w:val="000000"/>
                <w:szCs w:val="24"/>
              </w:rPr>
            </w:pPr>
            <w:proofErr w:type="spellStart"/>
            <w:r w:rsidRPr="00960F54">
              <w:rPr>
                <w:rFonts w:eastAsia="Times New Roman"/>
                <w:color w:val="000000"/>
                <w:szCs w:val="24"/>
              </w:rPr>
              <w:t>Sukimi</w:t>
            </w:r>
            <w:proofErr w:type="spellEnd"/>
            <w:r w:rsidRPr="00960F54">
              <w:rPr>
                <w:rFonts w:eastAsia="Times New Roman"/>
                <w:color w:val="000000"/>
                <w:szCs w:val="24"/>
              </w:rPr>
              <w:t xml:space="preserve"> Bari (Poisoned)</w:t>
            </w:r>
          </w:p>
        </w:tc>
        <w:tc>
          <w:tcPr>
            <w:tcW w:w="0" w:type="auto"/>
            <w:tcBorders>
              <w:top w:val="nil"/>
              <w:left w:val="nil"/>
              <w:bottom w:val="nil"/>
              <w:right w:val="single" w:sz="4" w:space="0" w:color="auto"/>
            </w:tcBorders>
            <w:shd w:val="clear" w:color="auto" w:fill="auto"/>
            <w:noWrap/>
            <w:vAlign w:val="center"/>
            <w:hideMark/>
          </w:tcPr>
          <w:p w:rsidR="00960F54" w:rsidRPr="00960F54" w:rsidRDefault="00960F54" w:rsidP="00960F54">
            <w:pPr>
              <w:jc w:val="center"/>
              <w:rPr>
                <w:rFonts w:eastAsia="Times New Roman"/>
                <w:color w:val="000000"/>
                <w:szCs w:val="24"/>
              </w:rPr>
            </w:pPr>
            <w:r w:rsidRPr="00960F54">
              <w:rPr>
                <w:rFonts w:eastAsia="Times New Roman"/>
                <w:color w:val="000000"/>
                <w:szCs w:val="24"/>
              </w:rPr>
              <w:t>1</w:t>
            </w:r>
          </w:p>
        </w:tc>
        <w:tc>
          <w:tcPr>
            <w:tcW w:w="0" w:type="auto"/>
            <w:tcBorders>
              <w:top w:val="nil"/>
              <w:left w:val="nil"/>
              <w:bottom w:val="nil"/>
              <w:right w:val="single" w:sz="4" w:space="0" w:color="auto"/>
            </w:tcBorders>
            <w:shd w:val="clear" w:color="000000" w:fill="FF9999"/>
            <w:noWrap/>
            <w:vAlign w:val="center"/>
            <w:hideMark/>
          </w:tcPr>
          <w:p w:rsidR="00960F54" w:rsidRPr="00960F54" w:rsidRDefault="00960F54" w:rsidP="00960F54">
            <w:pPr>
              <w:jc w:val="center"/>
              <w:rPr>
                <w:rFonts w:eastAsia="Times New Roman"/>
                <w:color w:val="000000"/>
                <w:szCs w:val="24"/>
              </w:rPr>
            </w:pPr>
            <w:r w:rsidRPr="00960F54">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960F54" w:rsidRPr="00960F54" w:rsidRDefault="00960F54" w:rsidP="00960F54">
            <w:pPr>
              <w:jc w:val="center"/>
              <w:rPr>
                <w:rFonts w:eastAsia="Times New Roman"/>
                <w:color w:val="000000"/>
                <w:szCs w:val="24"/>
              </w:rPr>
            </w:pPr>
            <w:r w:rsidRPr="00960F54">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960F54" w:rsidRPr="00960F54" w:rsidRDefault="00960F54" w:rsidP="00960F54">
            <w:pPr>
              <w:jc w:val="center"/>
              <w:rPr>
                <w:rFonts w:eastAsia="Times New Roman"/>
                <w:color w:val="000000"/>
                <w:szCs w:val="24"/>
              </w:rPr>
            </w:pPr>
            <w:r w:rsidRPr="00960F54">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86FE9" w:rsidRPr="000214E6" w:rsidRDefault="00AA6A5C" w:rsidP="00C86FE9">
            <w:pPr>
              <w:jc w:val="center"/>
              <w:rPr>
                <w:rFonts w:eastAsia="Times New Roman"/>
                <w:color w:val="000000"/>
                <w:sz w:val="18"/>
                <w:szCs w:val="24"/>
              </w:rPr>
            </w:pPr>
            <w:r w:rsidRPr="000214E6">
              <w:rPr>
                <w:rFonts w:eastAsia="Times New Roman"/>
                <w:color w:val="000000"/>
                <w:sz w:val="18"/>
                <w:szCs w:val="24"/>
              </w:rPr>
              <w:t>-6 (35</w:t>
            </w:r>
            <w:r w:rsidR="00B467D9">
              <w:rPr>
                <w:rFonts w:eastAsia="Times New Roman"/>
                <w:color w:val="000000"/>
                <w:sz w:val="18"/>
                <w:szCs w:val="24"/>
              </w:rPr>
              <w:t>’</w:t>
            </w:r>
            <w:r w:rsidRPr="000214E6">
              <w:rPr>
                <w:rFonts w:eastAsia="Times New Roman"/>
                <w:color w:val="000000"/>
                <w:sz w:val="18"/>
                <w:szCs w:val="24"/>
              </w:rPr>
              <w:t xml:space="preserve"> distance)</w:t>
            </w:r>
          </w:p>
          <w:p w:rsidR="00C76CFB" w:rsidRPr="000214E6" w:rsidRDefault="00C76CFB" w:rsidP="00C76CFB">
            <w:pPr>
              <w:jc w:val="center"/>
              <w:rPr>
                <w:rFonts w:eastAsia="Times New Roman"/>
                <w:color w:val="000000"/>
                <w:sz w:val="18"/>
                <w:szCs w:val="24"/>
              </w:rPr>
            </w:pPr>
            <w:r w:rsidRPr="000214E6">
              <w:rPr>
                <w:rFonts w:eastAsia="Times New Roman"/>
                <w:color w:val="000000"/>
                <w:sz w:val="18"/>
                <w:szCs w:val="24"/>
              </w:rPr>
              <w:t>–20</w:t>
            </w:r>
            <w:r w:rsidR="00C86FE9" w:rsidRPr="000214E6">
              <w:rPr>
                <w:rFonts w:eastAsia="Times New Roman"/>
                <w:color w:val="000000"/>
                <w:sz w:val="18"/>
                <w:szCs w:val="24"/>
              </w:rPr>
              <w:t xml:space="preserve"> blinded</w:t>
            </w:r>
          </w:p>
          <w:p w:rsidR="00960F54" w:rsidRPr="00960F54" w:rsidRDefault="00C76CFB" w:rsidP="00C76CFB">
            <w:pPr>
              <w:jc w:val="center"/>
              <w:rPr>
                <w:rFonts w:eastAsia="Times New Roman"/>
                <w:color w:val="000000"/>
                <w:szCs w:val="24"/>
              </w:rPr>
            </w:pPr>
            <w:r w:rsidRPr="000214E6">
              <w:rPr>
                <w:rFonts w:eastAsia="Times New Roman"/>
                <w:color w:val="000000"/>
                <w:sz w:val="18"/>
                <w:szCs w:val="24"/>
              </w:rPr>
              <w:t>and target moved</w:t>
            </w:r>
          </w:p>
        </w:tc>
        <w:tc>
          <w:tcPr>
            <w:tcW w:w="0" w:type="auto"/>
            <w:tcBorders>
              <w:top w:val="nil"/>
              <w:left w:val="nil"/>
              <w:bottom w:val="nil"/>
              <w:right w:val="single" w:sz="4" w:space="0" w:color="auto"/>
            </w:tcBorders>
            <w:shd w:val="clear" w:color="000000" w:fill="7030A0"/>
            <w:noWrap/>
            <w:vAlign w:val="center"/>
            <w:hideMark/>
          </w:tcPr>
          <w:p w:rsidR="00960F54" w:rsidRPr="00960F54" w:rsidRDefault="00960F54" w:rsidP="00960F54">
            <w:pPr>
              <w:jc w:val="center"/>
              <w:rPr>
                <w:rFonts w:eastAsia="Times New Roman"/>
                <w:color w:val="FFCC00"/>
                <w:szCs w:val="24"/>
              </w:rPr>
            </w:pPr>
            <w:r w:rsidRPr="00960F54">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rsidR="00960F54" w:rsidRPr="00960F54" w:rsidRDefault="00C76CFB" w:rsidP="00960F54">
            <w:pPr>
              <w:jc w:val="center"/>
              <w:rPr>
                <w:rFonts w:eastAsia="Times New Roman"/>
                <w:color w:val="000000"/>
                <w:szCs w:val="24"/>
              </w:rPr>
            </w:pPr>
            <w:r>
              <w:rPr>
                <w:rFonts w:eastAsia="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rsidR="00960F54" w:rsidRPr="00960F54" w:rsidRDefault="00960F54" w:rsidP="00960F54">
            <w:pPr>
              <w:jc w:val="center"/>
              <w:rPr>
                <w:rFonts w:eastAsia="Times New Roman"/>
                <w:color w:val="000000"/>
                <w:szCs w:val="24"/>
              </w:rPr>
            </w:pPr>
            <w:r w:rsidRPr="00960F54">
              <w:rPr>
                <w:rFonts w:eastAsia="Times New Roman"/>
                <w:color w:val="000000"/>
                <w:szCs w:val="24"/>
              </w:rPr>
              <w:t>+4d6 sudden strike</w:t>
            </w:r>
          </w:p>
        </w:tc>
      </w:tr>
    </w:tbl>
    <w:p w:rsidR="009676FE" w:rsidRPr="00960F54" w:rsidRDefault="00AA6A5C" w:rsidP="009676FE">
      <w:pPr>
        <w:rPr>
          <w:i/>
        </w:rPr>
      </w:pPr>
      <w:proofErr w:type="gramStart"/>
      <w:r>
        <w:rPr>
          <w:i/>
        </w:rPr>
        <w:t>Miss.</w:t>
      </w:r>
      <w:proofErr w:type="gramEnd"/>
    </w:p>
    <w:p w:rsidR="00960F54" w:rsidRDefault="00960F54" w:rsidP="009676FE"/>
    <w:p w:rsidR="000214E6" w:rsidRPr="000214E6" w:rsidRDefault="000214E6" w:rsidP="009676FE">
      <w:r>
        <w:t xml:space="preserve">The ninja then ghost stepped out of sight, the </w:t>
      </w:r>
      <w:proofErr w:type="spellStart"/>
      <w:r>
        <w:rPr>
          <w:i/>
        </w:rPr>
        <w:t>glitterdust</w:t>
      </w:r>
      <w:proofErr w:type="spellEnd"/>
      <w:r>
        <w:rPr>
          <w:i/>
        </w:rPr>
        <w:t xml:space="preserve"> around him probably well outside of the heroes</w:t>
      </w:r>
      <w:r w:rsidR="00B467D9">
        <w:rPr>
          <w:i/>
        </w:rPr>
        <w:t>’</w:t>
      </w:r>
      <w:r>
        <w:rPr>
          <w:i/>
        </w:rPr>
        <w:t xml:space="preserve"> lines of sight.</w:t>
      </w:r>
    </w:p>
    <w:p w:rsidR="000214E6" w:rsidRDefault="000214E6" w:rsidP="009676FE"/>
    <w:p w:rsidR="009676FE" w:rsidRPr="00AA6A5C" w:rsidRDefault="00AA6A5C" w:rsidP="009676FE">
      <w:r>
        <w:t>Moving 20</w:t>
      </w:r>
      <w:r w:rsidR="00B467D9">
        <w:t>’</w:t>
      </w:r>
      <w:r>
        <w:t xml:space="preserve"> east, Junior the </w:t>
      </w:r>
      <w:proofErr w:type="spellStart"/>
      <w:r>
        <w:t>Thirdorfourth</w:t>
      </w:r>
      <w:proofErr w:type="spellEnd"/>
      <w:r>
        <w:t xml:space="preserve"> cast </w:t>
      </w:r>
      <w:r>
        <w:rPr>
          <w:i/>
        </w:rPr>
        <w:t xml:space="preserve">dispel magic </w:t>
      </w:r>
      <w:r>
        <w:t xml:space="preserve">on Jason, forfeiting his </w:t>
      </w:r>
      <w:r>
        <w:rPr>
          <w:i/>
        </w:rPr>
        <w:t>invisibility</w:t>
      </w:r>
      <w:r>
        <w:t>.</w:t>
      </w:r>
    </w:p>
    <w:tbl>
      <w:tblPr>
        <w:tblW w:w="0" w:type="auto"/>
        <w:tblInd w:w="103" w:type="dxa"/>
        <w:tblLook w:val="04A0" w:firstRow="1" w:lastRow="0" w:firstColumn="1" w:lastColumn="0" w:noHBand="0" w:noVBand="1"/>
      </w:tblPr>
      <w:tblGrid>
        <w:gridCol w:w="2549"/>
        <w:gridCol w:w="1516"/>
        <w:gridCol w:w="870"/>
        <w:gridCol w:w="643"/>
        <w:gridCol w:w="696"/>
      </w:tblGrid>
      <w:tr w:rsidR="00AA6A5C" w:rsidRPr="00AA6A5C" w:rsidTr="00AA6A5C">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AA6A5C" w:rsidRPr="00AA6A5C" w:rsidRDefault="00AA6A5C" w:rsidP="00AA6A5C">
            <w:pPr>
              <w:jc w:val="center"/>
              <w:rPr>
                <w:rFonts w:eastAsia="Times New Roman"/>
                <w:b/>
                <w:bCs/>
                <w:color w:val="000000"/>
                <w:szCs w:val="24"/>
              </w:rPr>
            </w:pPr>
            <w:r>
              <w:rPr>
                <w:rFonts w:eastAsia="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AA6A5C" w:rsidRPr="00AA6A5C" w:rsidRDefault="00AA6A5C" w:rsidP="00AA6A5C">
            <w:pPr>
              <w:jc w:val="center"/>
              <w:rPr>
                <w:rFonts w:eastAsia="Times New Roman"/>
                <w:b/>
                <w:bCs/>
                <w:color w:val="FFCC00"/>
                <w:szCs w:val="24"/>
              </w:rPr>
            </w:pPr>
            <w:r w:rsidRPr="00AA6A5C">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Save</w:t>
            </w:r>
          </w:p>
        </w:tc>
      </w:tr>
      <w:tr w:rsidR="00AA6A5C" w:rsidRPr="00AA6A5C" w:rsidTr="00AA6A5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 xml:space="preserve">Junior the </w:t>
            </w:r>
            <w:proofErr w:type="spellStart"/>
            <w:r w:rsidRPr="00AA6A5C">
              <w:rPr>
                <w:rFonts w:eastAsia="Times New Roman"/>
                <w:color w:val="000000"/>
                <w:szCs w:val="24"/>
              </w:rPr>
              <w:t>Thirdorfourth</w:t>
            </w:r>
            <w:proofErr w:type="spellEnd"/>
          </w:p>
        </w:tc>
        <w:tc>
          <w:tcPr>
            <w:tcW w:w="0" w:type="auto"/>
            <w:tcBorders>
              <w:top w:val="nil"/>
              <w:left w:val="nil"/>
              <w:bottom w:val="single" w:sz="4" w:space="0" w:color="auto"/>
              <w:right w:val="nil"/>
            </w:tcBorders>
            <w:shd w:val="clear" w:color="auto" w:fill="auto"/>
            <w:noWrap/>
            <w:vAlign w:val="bottom"/>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Dispel Magic</w:t>
            </w:r>
          </w:p>
        </w:tc>
        <w:tc>
          <w:tcPr>
            <w:tcW w:w="0" w:type="auto"/>
            <w:tcBorders>
              <w:top w:val="nil"/>
              <w:left w:val="single" w:sz="4" w:space="0" w:color="auto"/>
              <w:bottom w:val="single" w:sz="4" w:space="0" w:color="auto"/>
              <w:right w:val="nil"/>
            </w:tcBorders>
            <w:shd w:val="clear" w:color="auto" w:fill="auto"/>
            <w:noWrap/>
            <w:vAlign w:val="bottom"/>
            <w:hideMark/>
          </w:tcPr>
          <w:p w:rsidR="00AA6A5C" w:rsidRPr="00AA6A5C" w:rsidRDefault="00AA6A5C" w:rsidP="00AA6A5C">
            <w:pPr>
              <w:jc w:val="center"/>
              <w:rPr>
                <w:rFonts w:eastAsia="Times New Roman"/>
                <w:color w:val="000000"/>
                <w:szCs w:val="24"/>
              </w:rPr>
            </w:pPr>
            <w:r>
              <w:rPr>
                <w:rFonts w:eastAsia="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AA6A5C" w:rsidRPr="00AA6A5C" w:rsidRDefault="00AA6A5C" w:rsidP="00AA6A5C">
            <w:pPr>
              <w:jc w:val="center"/>
              <w:rPr>
                <w:rFonts w:eastAsia="Times New Roman"/>
                <w:color w:val="FFCC00"/>
                <w:szCs w:val="24"/>
              </w:rPr>
            </w:pPr>
            <w:r w:rsidRPr="00AA6A5C">
              <w:rPr>
                <w:rFonts w:eastAsia="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AA6A5C" w:rsidRPr="00AA6A5C" w:rsidRDefault="00AA6A5C" w:rsidP="00AA6A5C">
            <w:pPr>
              <w:jc w:val="center"/>
              <w:rPr>
                <w:rFonts w:eastAsia="Times New Roman"/>
                <w:color w:val="000000"/>
                <w:szCs w:val="24"/>
              </w:rPr>
            </w:pPr>
            <w:r>
              <w:rPr>
                <w:rFonts w:eastAsia="Times New Roman"/>
                <w:color w:val="000000"/>
                <w:szCs w:val="24"/>
              </w:rPr>
              <w:t>13</w:t>
            </w:r>
          </w:p>
        </w:tc>
      </w:tr>
    </w:tbl>
    <w:p w:rsidR="00820B5C" w:rsidRPr="00AA6A5C" w:rsidRDefault="00AA6A5C" w:rsidP="00820B5C">
      <w:pPr>
        <w:rPr>
          <w:i/>
        </w:rPr>
      </w:pPr>
      <w:r>
        <w:rPr>
          <w:i/>
        </w:rPr>
        <w:t>Fail.</w:t>
      </w:r>
    </w:p>
    <w:p w:rsidR="009676FE" w:rsidRDefault="009676FE" w:rsidP="009676FE"/>
    <w:p w:rsidR="0037461E" w:rsidRPr="006069A8" w:rsidRDefault="0037461E" w:rsidP="009676FE">
      <w:r>
        <w:t>Unfortunately for the wizard, Jason was not aided by spells at this time.</w:t>
      </w:r>
      <w:r w:rsidR="006069A8">
        <w:t xml:space="preserve">  The man nicknamed Junior could not figure out if he</w:t>
      </w:r>
      <w:r w:rsidR="00B467D9">
        <w:t>’</w:t>
      </w:r>
      <w:r w:rsidR="006069A8">
        <w:t xml:space="preserve">d had an effect on the man, and sought to target Kali on the next occasion, seeing that she—for </w:t>
      </w:r>
      <w:r w:rsidR="006069A8">
        <w:rPr>
          <w:i/>
        </w:rPr>
        <w:t>sure</w:t>
      </w:r>
      <w:r w:rsidR="006069A8">
        <w:t>—did!</w:t>
      </w:r>
    </w:p>
    <w:p w:rsidR="006069A8" w:rsidRDefault="006069A8" w:rsidP="009676FE"/>
    <w:p w:rsidR="009676FE" w:rsidRDefault="006069A8" w:rsidP="009676FE">
      <w:proofErr w:type="gramStart"/>
      <w:r>
        <w:t>Junior</w:t>
      </w:r>
      <w:r w:rsidR="00B467D9">
        <w:t>’</w:t>
      </w:r>
      <w:r>
        <w:t xml:space="preserve">s conjured </w:t>
      </w:r>
      <w:r w:rsidR="009676FE">
        <w:t xml:space="preserve">gnomish zombie </w:t>
      </w:r>
      <w:r w:rsidR="00AA6A5C">
        <w:t>full-attacked Jason.</w:t>
      </w:r>
      <w:proofErr w:type="gramEnd"/>
    </w:p>
    <w:tbl>
      <w:tblPr>
        <w:tblW w:w="0" w:type="auto"/>
        <w:tblInd w:w="98" w:type="dxa"/>
        <w:tblLook w:val="04A0" w:firstRow="1" w:lastRow="0" w:firstColumn="1" w:lastColumn="0" w:noHBand="0" w:noVBand="1"/>
      </w:tblPr>
      <w:tblGrid>
        <w:gridCol w:w="1636"/>
        <w:gridCol w:w="1490"/>
        <w:gridCol w:w="1056"/>
        <w:gridCol w:w="710"/>
        <w:gridCol w:w="833"/>
        <w:gridCol w:w="593"/>
        <w:gridCol w:w="966"/>
        <w:gridCol w:w="590"/>
        <w:gridCol w:w="763"/>
      </w:tblGrid>
      <w:tr w:rsidR="00AA6A5C" w:rsidRPr="00AA6A5C" w:rsidTr="00AA6A5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AA6A5C" w:rsidRPr="00AA6A5C" w:rsidRDefault="00AA6A5C" w:rsidP="00AA6A5C">
            <w:pPr>
              <w:jc w:val="center"/>
              <w:rPr>
                <w:rFonts w:eastAsia="Times New Roman"/>
                <w:b/>
                <w:bCs/>
                <w:color w:val="FFCC00"/>
                <w:szCs w:val="24"/>
              </w:rPr>
            </w:pPr>
            <w:r w:rsidRPr="00AA6A5C">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AA6A5C" w:rsidRPr="00AA6A5C" w:rsidRDefault="00AA6A5C" w:rsidP="00AA6A5C">
            <w:pPr>
              <w:jc w:val="center"/>
              <w:rPr>
                <w:rFonts w:eastAsia="Times New Roman"/>
                <w:b/>
                <w:bCs/>
                <w:color w:val="000000"/>
                <w:szCs w:val="24"/>
              </w:rPr>
            </w:pPr>
            <w:r w:rsidRPr="00AA6A5C">
              <w:rPr>
                <w:rFonts w:eastAsia="Times New Roman"/>
                <w:b/>
                <w:bCs/>
                <w:color w:val="000000"/>
                <w:szCs w:val="24"/>
              </w:rPr>
              <w:t>Total</w:t>
            </w:r>
          </w:p>
        </w:tc>
      </w:tr>
      <w:tr w:rsidR="00AA6A5C" w:rsidRPr="00AA6A5C" w:rsidTr="00AA6A5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gnome zombie</w:t>
            </w:r>
          </w:p>
        </w:tc>
        <w:tc>
          <w:tcPr>
            <w:tcW w:w="0" w:type="auto"/>
            <w:tcBorders>
              <w:top w:val="nil"/>
              <w:left w:val="nil"/>
              <w:bottom w:val="single" w:sz="4"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1d4-1</w:t>
            </w:r>
          </w:p>
        </w:tc>
        <w:tc>
          <w:tcPr>
            <w:tcW w:w="0" w:type="auto"/>
            <w:tcBorders>
              <w:top w:val="nil"/>
              <w:left w:val="nil"/>
              <w:bottom w:val="single" w:sz="4" w:space="0" w:color="auto"/>
              <w:right w:val="single" w:sz="4" w:space="0" w:color="auto"/>
            </w:tcBorders>
            <w:shd w:val="clear" w:color="000000" w:fill="FF9999"/>
            <w:noWrap/>
            <w:vAlign w:val="center"/>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AA6A5C" w:rsidRPr="00AA6A5C" w:rsidRDefault="00AA6A5C" w:rsidP="00AA6A5C">
            <w:pPr>
              <w:jc w:val="center"/>
              <w:rPr>
                <w:rFonts w:eastAsia="Times New Roman"/>
                <w:color w:val="FFCC00"/>
                <w:szCs w:val="24"/>
              </w:rPr>
            </w:pPr>
            <w:r w:rsidRPr="00AA6A5C">
              <w:rPr>
                <w:rFonts w:eastAsia="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rsidR="00AA6A5C" w:rsidRPr="00AA6A5C" w:rsidRDefault="00AA6A5C" w:rsidP="00AA6A5C">
            <w:pPr>
              <w:jc w:val="center"/>
              <w:rPr>
                <w:rFonts w:eastAsia="Times New Roman"/>
                <w:color w:val="000000"/>
                <w:szCs w:val="24"/>
              </w:rPr>
            </w:pPr>
            <w:r w:rsidRPr="00AA6A5C">
              <w:rPr>
                <w:rFonts w:eastAsia="Times New Roman"/>
                <w:color w:val="000000"/>
                <w:szCs w:val="24"/>
              </w:rPr>
              <w:t>17</w:t>
            </w:r>
          </w:p>
        </w:tc>
      </w:tr>
    </w:tbl>
    <w:p w:rsidR="00820B5C" w:rsidRPr="00AA6A5C" w:rsidRDefault="00AA6A5C" w:rsidP="00820B5C">
      <w:pPr>
        <w:rPr>
          <w:i/>
        </w:rPr>
      </w:pPr>
      <w:proofErr w:type="gramStart"/>
      <w:r>
        <w:rPr>
          <w:i/>
        </w:rPr>
        <w:t>Miss.</w:t>
      </w:r>
      <w:proofErr w:type="gramEnd"/>
    </w:p>
    <w:p w:rsidR="009676FE" w:rsidRDefault="009676FE" w:rsidP="009676FE"/>
    <w:p w:rsidR="009676FE" w:rsidRPr="00A7386F" w:rsidRDefault="00A44D61" w:rsidP="009676FE">
      <w:proofErr w:type="spellStart"/>
      <w:r>
        <w:t>Frightreich</w:t>
      </w:r>
      <w:proofErr w:type="spellEnd"/>
      <w:r>
        <w:t xml:space="preserve"> </w:t>
      </w:r>
      <w:proofErr w:type="spellStart"/>
      <w:r>
        <w:t>Balintawak</w:t>
      </w:r>
      <w:proofErr w:type="spellEnd"/>
      <w:r>
        <w:t xml:space="preserve"> targeted </w:t>
      </w:r>
      <w:r w:rsidR="00A7386F">
        <w:t xml:space="preserve">Faith again, this time evoking his </w:t>
      </w:r>
      <w:r w:rsidR="00A7386F">
        <w:rPr>
          <w:i/>
        </w:rPr>
        <w:t xml:space="preserve">rainbow blast </w:t>
      </w:r>
      <w:r w:rsidR="00A7386F">
        <w:t>spell.</w:t>
      </w:r>
      <w:r w:rsidR="006069A8">
        <w:t xml:space="preserve">  It did not appear that the gnomish evoker wanted to hide, nor did he wish to parlay; it was all tactics and execution for this and the other villains.  Little did the wizard and his friends know that they were far outmatched, and had been sent to test the firepower of the necromancers</w:t>
      </w:r>
      <w:r w:rsidR="00B467D9">
        <w:t>’</w:t>
      </w:r>
      <w:r w:rsidR="006069A8">
        <w:t xml:space="preserve"> pursuants.</w:t>
      </w:r>
    </w:p>
    <w:tbl>
      <w:tblPr>
        <w:tblW w:w="0" w:type="auto"/>
        <w:tblInd w:w="85" w:type="dxa"/>
        <w:tblLook w:val="04A0" w:firstRow="1" w:lastRow="0" w:firstColumn="1" w:lastColumn="0" w:noHBand="0" w:noVBand="1"/>
      </w:tblPr>
      <w:tblGrid>
        <w:gridCol w:w="1654"/>
        <w:gridCol w:w="823"/>
        <w:gridCol w:w="1914"/>
        <w:gridCol w:w="1567"/>
        <w:gridCol w:w="809"/>
        <w:gridCol w:w="679"/>
        <w:gridCol w:w="924"/>
      </w:tblGrid>
      <w:tr w:rsidR="00A44D61" w:rsidRPr="00A44D61" w:rsidTr="00A44D61">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A44D61" w:rsidRDefault="00A44D61" w:rsidP="00A44D61">
            <w:pPr>
              <w:jc w:val="center"/>
              <w:rPr>
                <w:rFonts w:eastAsia="Times New Roman"/>
                <w:b/>
                <w:bCs/>
                <w:color w:val="FFFFFF"/>
                <w:sz w:val="26"/>
                <w:szCs w:val="26"/>
              </w:rPr>
            </w:pPr>
            <w:r w:rsidRPr="00A44D61">
              <w:rPr>
                <w:rFonts w:eastAsia="Times New Roman"/>
                <w:b/>
                <w:bCs/>
                <w:color w:val="FFFFFF"/>
                <w:sz w:val="26"/>
                <w:szCs w:val="26"/>
              </w:rPr>
              <w:t>Save</w:t>
            </w:r>
            <w:r>
              <w:rPr>
                <w:rFonts w:eastAsia="Times New Roman"/>
                <w:b/>
                <w:bCs/>
                <w:color w:val="FFFFFF"/>
                <w:sz w:val="26"/>
                <w:szCs w:val="26"/>
              </w:rPr>
              <w:t xml:space="preserve"> vs.</w:t>
            </w:r>
          </w:p>
          <w:p w:rsidR="00A44D61" w:rsidRPr="00A44D61" w:rsidRDefault="00A7386F" w:rsidP="00A44D61">
            <w:pPr>
              <w:jc w:val="center"/>
              <w:rPr>
                <w:rFonts w:eastAsia="Times New Roman"/>
                <w:bCs/>
                <w:i/>
                <w:color w:val="FFFFFF"/>
                <w:sz w:val="26"/>
                <w:szCs w:val="26"/>
              </w:rPr>
            </w:pPr>
            <w:r>
              <w:rPr>
                <w:rFonts w:eastAsia="Times New Roman"/>
                <w:bCs/>
                <w:i/>
                <w:color w:val="FFFFFF"/>
                <w:sz w:val="26"/>
                <w:szCs w:val="26"/>
              </w:rPr>
              <w:t>rainbow blast</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A44D61" w:rsidRPr="00A44D61" w:rsidRDefault="00A44D61" w:rsidP="00A44D61">
            <w:pPr>
              <w:jc w:val="center"/>
              <w:rPr>
                <w:rFonts w:eastAsia="Times New Roman"/>
                <w:b/>
                <w:bCs/>
                <w:color w:val="FFFFFF"/>
                <w:sz w:val="26"/>
                <w:szCs w:val="26"/>
              </w:rPr>
            </w:pPr>
            <w:r w:rsidRPr="00A44D61">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A44D61" w:rsidRPr="00A44D61" w:rsidRDefault="00A44D61" w:rsidP="00A44D61">
            <w:pPr>
              <w:jc w:val="center"/>
              <w:rPr>
                <w:rFonts w:eastAsia="Times New Roman"/>
                <w:b/>
                <w:bCs/>
                <w:color w:val="FFFFFF"/>
                <w:sz w:val="26"/>
                <w:szCs w:val="26"/>
              </w:rPr>
            </w:pPr>
            <w:r w:rsidRPr="00A44D61">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A44D61" w:rsidRPr="00A44D61" w:rsidRDefault="00A44D61" w:rsidP="00A44D61">
            <w:pPr>
              <w:jc w:val="center"/>
              <w:rPr>
                <w:rFonts w:eastAsia="Times New Roman"/>
                <w:b/>
                <w:bCs/>
                <w:color w:val="FFFFFF"/>
                <w:sz w:val="26"/>
                <w:szCs w:val="26"/>
              </w:rPr>
            </w:pPr>
            <w:r w:rsidRPr="00A44D61">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A44D61" w:rsidRPr="00A44D61" w:rsidRDefault="00A44D61" w:rsidP="00A44D61">
            <w:pPr>
              <w:jc w:val="center"/>
              <w:rPr>
                <w:rFonts w:eastAsia="Times New Roman"/>
                <w:b/>
                <w:bCs/>
                <w:color w:val="FFFFFF"/>
                <w:sz w:val="26"/>
                <w:szCs w:val="26"/>
              </w:rPr>
            </w:pPr>
            <w:r w:rsidRPr="00A44D61">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44D61" w:rsidRPr="00A44D61" w:rsidRDefault="00A44D61" w:rsidP="00A44D61">
            <w:pPr>
              <w:jc w:val="center"/>
              <w:rPr>
                <w:rFonts w:eastAsia="Times New Roman"/>
                <w:b/>
                <w:bCs/>
                <w:color w:val="FFC000"/>
                <w:sz w:val="26"/>
                <w:szCs w:val="26"/>
              </w:rPr>
            </w:pPr>
            <w:r w:rsidRPr="00A44D61">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A44D61" w:rsidRPr="00A44D61" w:rsidRDefault="00A44D61" w:rsidP="00A44D61">
            <w:pPr>
              <w:jc w:val="center"/>
              <w:rPr>
                <w:rFonts w:eastAsia="Times New Roman"/>
                <w:b/>
                <w:bCs/>
                <w:color w:val="FFFFFF"/>
                <w:sz w:val="26"/>
                <w:szCs w:val="26"/>
              </w:rPr>
            </w:pPr>
            <w:r w:rsidRPr="00A44D61">
              <w:rPr>
                <w:rFonts w:eastAsia="Times New Roman"/>
                <w:b/>
                <w:bCs/>
                <w:color w:val="FFFFFF"/>
                <w:sz w:val="26"/>
                <w:szCs w:val="26"/>
              </w:rPr>
              <w:t>Check</w:t>
            </w:r>
          </w:p>
        </w:tc>
      </w:tr>
      <w:tr w:rsidR="00A44D61" w:rsidRPr="00A44D61" w:rsidTr="00A44D61">
        <w:trPr>
          <w:trHeight w:val="336"/>
        </w:trPr>
        <w:tc>
          <w:tcPr>
            <w:tcW w:w="0" w:type="auto"/>
            <w:tcBorders>
              <w:top w:val="nil"/>
              <w:left w:val="double" w:sz="6" w:space="0" w:color="auto"/>
              <w:bottom w:val="nil"/>
              <w:right w:val="nil"/>
            </w:tcBorders>
            <w:shd w:val="clear" w:color="auto" w:fill="auto"/>
            <w:noWrap/>
            <w:vAlign w:val="center"/>
            <w:hideMark/>
          </w:tcPr>
          <w:p w:rsidR="00A44D61" w:rsidRPr="00A44D61" w:rsidRDefault="00A44D61" w:rsidP="00A44D61">
            <w:pPr>
              <w:jc w:val="left"/>
              <w:rPr>
                <w:rFonts w:eastAsia="Times New Roman"/>
                <w:b/>
                <w:bCs/>
                <w:color w:val="7030A0"/>
                <w:sz w:val="26"/>
                <w:szCs w:val="26"/>
              </w:rPr>
            </w:pPr>
            <w:r w:rsidRPr="00A44D61">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A44D61" w:rsidRPr="00A44D61" w:rsidRDefault="00A44D61" w:rsidP="00A44D61">
            <w:pPr>
              <w:jc w:val="center"/>
              <w:rPr>
                <w:rFonts w:eastAsia="Times New Roman"/>
                <w:sz w:val="26"/>
                <w:szCs w:val="26"/>
              </w:rPr>
            </w:pPr>
            <w:r w:rsidRPr="00A44D61">
              <w:rPr>
                <w:rFonts w:eastAsia="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rsidR="00A44D61" w:rsidRPr="00A44D61" w:rsidRDefault="00A44D61" w:rsidP="00A44D61">
            <w:pPr>
              <w:jc w:val="center"/>
              <w:rPr>
                <w:rFonts w:eastAsia="Times New Roman"/>
                <w:b/>
                <w:bCs/>
                <w:color w:val="CC99FF"/>
                <w:sz w:val="26"/>
                <w:szCs w:val="26"/>
              </w:rPr>
            </w:pPr>
            <w:proofErr w:type="spellStart"/>
            <w:r w:rsidRPr="00A44D61">
              <w:rPr>
                <w:rFonts w:eastAsia="Times New Roman"/>
                <w:b/>
                <w:bCs/>
                <w:color w:val="CC99FF"/>
                <w:sz w:val="26"/>
                <w:szCs w:val="26"/>
              </w:rPr>
              <w:t>Dex</w:t>
            </w:r>
            <w:proofErr w:type="spellEnd"/>
            <w:r w:rsidRPr="00A44D61">
              <w:rPr>
                <w:rFonts w:eastAsia="Times New Roman"/>
                <w:b/>
                <w:bCs/>
                <w:color w:val="CC99FF"/>
                <w:sz w:val="26"/>
                <w:szCs w:val="26"/>
              </w:rPr>
              <w:t xml:space="preserve"> (+0)</w:t>
            </w:r>
          </w:p>
        </w:tc>
        <w:tc>
          <w:tcPr>
            <w:tcW w:w="0" w:type="auto"/>
            <w:tcBorders>
              <w:top w:val="nil"/>
              <w:left w:val="single" w:sz="4" w:space="0" w:color="auto"/>
              <w:bottom w:val="nil"/>
              <w:right w:val="single" w:sz="4" w:space="0" w:color="auto"/>
            </w:tcBorders>
            <w:shd w:val="clear" w:color="000000" w:fill="9933FF"/>
            <w:vAlign w:val="center"/>
            <w:hideMark/>
          </w:tcPr>
          <w:p w:rsidR="00A44D61" w:rsidRPr="00A44D61" w:rsidRDefault="00A44D61" w:rsidP="00A44D61">
            <w:pPr>
              <w:jc w:val="center"/>
              <w:rPr>
                <w:rFonts w:eastAsia="Times New Roman"/>
                <w:color w:val="FFC000"/>
                <w:sz w:val="26"/>
                <w:szCs w:val="26"/>
              </w:rPr>
            </w:pPr>
            <w:r w:rsidRPr="00A44D61">
              <w:rPr>
                <w:rFonts w:eastAsia="Times New Roman"/>
                <w:color w:val="FFC000"/>
                <w:sz w:val="26"/>
                <w:szCs w:val="26"/>
              </w:rPr>
              <w:t>5</w:t>
            </w:r>
          </w:p>
        </w:tc>
        <w:tc>
          <w:tcPr>
            <w:tcW w:w="0" w:type="auto"/>
            <w:tcBorders>
              <w:top w:val="nil"/>
              <w:left w:val="nil"/>
              <w:bottom w:val="nil"/>
              <w:right w:val="single" w:sz="4" w:space="0" w:color="auto"/>
            </w:tcBorders>
            <w:shd w:val="clear" w:color="auto" w:fill="auto"/>
            <w:vAlign w:val="center"/>
            <w:hideMark/>
          </w:tcPr>
          <w:p w:rsidR="00A44D61" w:rsidRPr="00A44D61" w:rsidRDefault="00A44D61" w:rsidP="00A44D61">
            <w:pPr>
              <w:jc w:val="center"/>
              <w:rPr>
                <w:rFonts w:eastAsia="Times New Roman"/>
                <w:sz w:val="26"/>
                <w:szCs w:val="26"/>
              </w:rPr>
            </w:pPr>
            <w:r w:rsidRPr="00A44D61">
              <w:rPr>
                <w:rFonts w:eastAsia="Times New Roman"/>
                <w:sz w:val="26"/>
                <w:szCs w:val="26"/>
              </w:rPr>
              <w:t>7</w:t>
            </w:r>
          </w:p>
        </w:tc>
        <w:tc>
          <w:tcPr>
            <w:tcW w:w="0" w:type="auto"/>
            <w:tcBorders>
              <w:top w:val="nil"/>
              <w:left w:val="nil"/>
              <w:bottom w:val="nil"/>
              <w:right w:val="nil"/>
            </w:tcBorders>
            <w:shd w:val="clear" w:color="000000" w:fill="7030A0"/>
            <w:noWrap/>
            <w:vAlign w:val="center"/>
            <w:hideMark/>
          </w:tcPr>
          <w:p w:rsidR="00A44D61" w:rsidRPr="00A44D61" w:rsidRDefault="00A44D61" w:rsidP="00A44D61">
            <w:pPr>
              <w:jc w:val="center"/>
              <w:rPr>
                <w:rFonts w:eastAsia="Times New Roman"/>
                <w:color w:val="FFC000"/>
                <w:sz w:val="26"/>
                <w:szCs w:val="26"/>
              </w:rPr>
            </w:pPr>
            <w:r w:rsidRPr="00A44D61">
              <w:rPr>
                <w:rFonts w:eastAsia="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rsidR="00A44D61" w:rsidRPr="00A44D61" w:rsidRDefault="00A44D61" w:rsidP="00A44D61">
            <w:pPr>
              <w:jc w:val="center"/>
              <w:rPr>
                <w:rFonts w:eastAsia="Times New Roman"/>
                <w:sz w:val="26"/>
                <w:szCs w:val="26"/>
              </w:rPr>
            </w:pPr>
            <w:r w:rsidRPr="00A44D61">
              <w:rPr>
                <w:rFonts w:eastAsia="Times New Roman"/>
                <w:sz w:val="26"/>
                <w:szCs w:val="26"/>
              </w:rPr>
              <w:t>11</w:t>
            </w:r>
          </w:p>
        </w:tc>
      </w:tr>
    </w:tbl>
    <w:p w:rsidR="00820B5C" w:rsidRPr="00A7386F" w:rsidRDefault="00A7386F" w:rsidP="00820B5C">
      <w:pPr>
        <w:rPr>
          <w:i/>
        </w:rPr>
      </w:pPr>
      <w:r>
        <w:rPr>
          <w:i/>
        </w:rPr>
        <w:t>Fail.  Dmg:  5 acid + 6 cold + 1 electric + 5 fire + 4 sonic = 21 [94/115].</w:t>
      </w:r>
    </w:p>
    <w:p w:rsidR="009676FE" w:rsidRDefault="009676FE" w:rsidP="009676FE"/>
    <w:p w:rsidR="006069A8" w:rsidRDefault="006069A8" w:rsidP="009676FE">
      <w:r>
        <w:t xml:space="preserve">The little fellow was about to step towards the paladin, but the paladin was moving southwestward, and the human cleric-diviner was moving towards </w:t>
      </w:r>
      <w:proofErr w:type="spellStart"/>
      <w:r>
        <w:t>Frighreich</w:t>
      </w:r>
      <w:proofErr w:type="spellEnd"/>
      <w:r>
        <w:t xml:space="preserve">!  What fun!  He </w:t>
      </w:r>
      <w:r w:rsidR="00BA67F6">
        <w:t>took only a 5</w:t>
      </w:r>
      <w:r w:rsidR="00B467D9">
        <w:t>’</w:t>
      </w:r>
      <w:r w:rsidR="00BA67F6">
        <w:t xml:space="preserve"> step </w:t>
      </w:r>
      <w:r>
        <w:t>for now, and pondered his next move, smiling at Caleb as if with a forthcoming backstab.</w:t>
      </w:r>
    </w:p>
    <w:p w:rsidR="006069A8" w:rsidRDefault="006069A8" w:rsidP="009676FE"/>
    <w:p w:rsidR="009676FE" w:rsidRDefault="009676FE" w:rsidP="009676FE">
      <w:r>
        <w:t xml:space="preserve">Fyodor the Harbinger </w:t>
      </w:r>
      <w:r w:rsidR="002B4FCD">
        <w:t>came out from behind a tree and charge-</w:t>
      </w:r>
      <w:r w:rsidR="00326F93">
        <w:t>power-</w:t>
      </w:r>
      <w:r w:rsidR="002B4FCD">
        <w:t>attacked Jason.</w:t>
      </w:r>
    </w:p>
    <w:tbl>
      <w:tblPr>
        <w:tblW w:w="0" w:type="auto"/>
        <w:tblInd w:w="98" w:type="dxa"/>
        <w:tblLook w:val="04A0" w:firstRow="1" w:lastRow="0" w:firstColumn="1" w:lastColumn="0" w:noHBand="0" w:noVBand="1"/>
      </w:tblPr>
      <w:tblGrid>
        <w:gridCol w:w="2296"/>
        <w:gridCol w:w="2378"/>
        <w:gridCol w:w="1056"/>
        <w:gridCol w:w="710"/>
        <w:gridCol w:w="833"/>
        <w:gridCol w:w="593"/>
        <w:gridCol w:w="2689"/>
        <w:gridCol w:w="590"/>
        <w:gridCol w:w="763"/>
      </w:tblGrid>
      <w:tr w:rsidR="00326F93" w:rsidRPr="00326F93" w:rsidTr="00326F9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26F93" w:rsidRPr="00326F93" w:rsidRDefault="00326F93" w:rsidP="00326F93">
            <w:pPr>
              <w:jc w:val="center"/>
              <w:rPr>
                <w:rFonts w:eastAsia="Times New Roman"/>
                <w:b/>
                <w:bCs/>
                <w:color w:val="000000"/>
                <w:szCs w:val="24"/>
              </w:rPr>
            </w:pPr>
            <w:r w:rsidRPr="00326F9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26F93" w:rsidRPr="00326F93" w:rsidRDefault="00326F93" w:rsidP="00326F93">
            <w:pPr>
              <w:jc w:val="center"/>
              <w:rPr>
                <w:rFonts w:eastAsia="Times New Roman"/>
                <w:b/>
                <w:bCs/>
                <w:color w:val="000000"/>
                <w:szCs w:val="24"/>
              </w:rPr>
            </w:pPr>
            <w:r w:rsidRPr="00326F9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26F93" w:rsidRPr="00326F93" w:rsidRDefault="00326F93" w:rsidP="00326F93">
            <w:pPr>
              <w:jc w:val="center"/>
              <w:rPr>
                <w:rFonts w:eastAsia="Times New Roman"/>
                <w:b/>
                <w:bCs/>
                <w:color w:val="000000"/>
                <w:szCs w:val="24"/>
              </w:rPr>
            </w:pPr>
            <w:r w:rsidRPr="00326F9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326F93" w:rsidRPr="00326F93" w:rsidRDefault="00326F93" w:rsidP="00326F93">
            <w:pPr>
              <w:jc w:val="center"/>
              <w:rPr>
                <w:rFonts w:eastAsia="Times New Roman"/>
                <w:b/>
                <w:bCs/>
                <w:color w:val="000000"/>
                <w:szCs w:val="24"/>
              </w:rPr>
            </w:pPr>
            <w:r w:rsidRPr="00326F9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26F93" w:rsidRPr="00326F93" w:rsidRDefault="00326F93" w:rsidP="00326F93">
            <w:pPr>
              <w:jc w:val="center"/>
              <w:rPr>
                <w:rFonts w:eastAsia="Times New Roman"/>
                <w:b/>
                <w:bCs/>
                <w:color w:val="000000"/>
                <w:szCs w:val="24"/>
              </w:rPr>
            </w:pPr>
            <w:r w:rsidRPr="00326F9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26F93" w:rsidRPr="00326F93" w:rsidRDefault="00326F93" w:rsidP="00326F93">
            <w:pPr>
              <w:jc w:val="center"/>
              <w:rPr>
                <w:rFonts w:eastAsia="Times New Roman"/>
                <w:b/>
                <w:bCs/>
                <w:color w:val="000000"/>
                <w:szCs w:val="24"/>
              </w:rPr>
            </w:pPr>
            <w:r w:rsidRPr="00326F9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26F93" w:rsidRPr="00326F93" w:rsidRDefault="00326F93" w:rsidP="00326F93">
            <w:pPr>
              <w:jc w:val="center"/>
              <w:rPr>
                <w:rFonts w:eastAsia="Times New Roman"/>
                <w:b/>
                <w:bCs/>
                <w:color w:val="000000"/>
                <w:szCs w:val="24"/>
              </w:rPr>
            </w:pPr>
            <w:r w:rsidRPr="00326F9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326F93" w:rsidRPr="00326F93" w:rsidRDefault="00326F93" w:rsidP="00326F93">
            <w:pPr>
              <w:jc w:val="center"/>
              <w:rPr>
                <w:rFonts w:eastAsia="Times New Roman"/>
                <w:b/>
                <w:bCs/>
                <w:color w:val="FFCC00"/>
                <w:szCs w:val="24"/>
              </w:rPr>
            </w:pPr>
            <w:r w:rsidRPr="00326F9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26F93" w:rsidRPr="00326F93" w:rsidRDefault="00326F93" w:rsidP="00326F93">
            <w:pPr>
              <w:jc w:val="center"/>
              <w:rPr>
                <w:rFonts w:eastAsia="Times New Roman"/>
                <w:b/>
                <w:bCs/>
                <w:color w:val="000000"/>
                <w:szCs w:val="24"/>
              </w:rPr>
            </w:pPr>
            <w:r w:rsidRPr="00326F93">
              <w:rPr>
                <w:rFonts w:eastAsia="Times New Roman"/>
                <w:b/>
                <w:bCs/>
                <w:color w:val="000000"/>
                <w:szCs w:val="24"/>
              </w:rPr>
              <w:t>Total</w:t>
            </w:r>
          </w:p>
        </w:tc>
      </w:tr>
      <w:tr w:rsidR="00326F93" w:rsidRPr="00326F93" w:rsidTr="00326F9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26F93" w:rsidRPr="00326F93" w:rsidRDefault="00326F93" w:rsidP="00326F93">
            <w:pPr>
              <w:jc w:val="center"/>
              <w:rPr>
                <w:rFonts w:eastAsia="Times New Roman"/>
                <w:color w:val="000000"/>
                <w:szCs w:val="24"/>
              </w:rPr>
            </w:pPr>
            <w:r w:rsidRPr="00326F93">
              <w:rPr>
                <w:rFonts w:eastAsia="Times New Roman"/>
                <w:color w:val="000000"/>
                <w:szCs w:val="24"/>
              </w:rPr>
              <w:t>Fyodor the Harbinger</w:t>
            </w:r>
          </w:p>
        </w:tc>
        <w:tc>
          <w:tcPr>
            <w:tcW w:w="0" w:type="auto"/>
            <w:tcBorders>
              <w:top w:val="nil"/>
              <w:left w:val="nil"/>
              <w:bottom w:val="nil"/>
              <w:right w:val="single" w:sz="4" w:space="0" w:color="auto"/>
            </w:tcBorders>
            <w:shd w:val="clear" w:color="auto" w:fill="auto"/>
            <w:noWrap/>
            <w:vAlign w:val="center"/>
            <w:hideMark/>
          </w:tcPr>
          <w:p w:rsidR="00326F93" w:rsidRPr="00326F93" w:rsidRDefault="00326F93" w:rsidP="00326F93">
            <w:pPr>
              <w:jc w:val="center"/>
              <w:rPr>
                <w:rFonts w:eastAsia="Times New Roman"/>
                <w:color w:val="000000"/>
                <w:szCs w:val="24"/>
              </w:rPr>
            </w:pPr>
            <w:r w:rsidRPr="00326F93">
              <w:rPr>
                <w:rFonts w:eastAsia="Times New Roman"/>
                <w:color w:val="000000"/>
                <w:szCs w:val="24"/>
              </w:rPr>
              <w:t>Two-bladed Sword +2</w:t>
            </w:r>
          </w:p>
        </w:tc>
        <w:tc>
          <w:tcPr>
            <w:tcW w:w="0" w:type="auto"/>
            <w:tcBorders>
              <w:top w:val="nil"/>
              <w:left w:val="nil"/>
              <w:bottom w:val="nil"/>
              <w:right w:val="single" w:sz="4" w:space="0" w:color="auto"/>
            </w:tcBorders>
            <w:shd w:val="clear" w:color="auto" w:fill="auto"/>
            <w:noWrap/>
            <w:vAlign w:val="center"/>
            <w:hideMark/>
          </w:tcPr>
          <w:p w:rsidR="00326F93" w:rsidRPr="00326F93" w:rsidRDefault="00326F93" w:rsidP="00326F93">
            <w:pPr>
              <w:jc w:val="center"/>
              <w:rPr>
                <w:rFonts w:eastAsia="Times New Roman"/>
                <w:color w:val="000000"/>
                <w:szCs w:val="24"/>
              </w:rPr>
            </w:pPr>
            <w:r>
              <w:rPr>
                <w:rFonts w:eastAsia="Times New Roman"/>
                <w:color w:val="000000"/>
                <w:szCs w:val="24"/>
              </w:rPr>
              <w:t>1d8+2</w:t>
            </w:r>
          </w:p>
        </w:tc>
        <w:tc>
          <w:tcPr>
            <w:tcW w:w="0" w:type="auto"/>
            <w:tcBorders>
              <w:top w:val="nil"/>
              <w:left w:val="nil"/>
              <w:bottom w:val="nil"/>
              <w:right w:val="single" w:sz="4" w:space="0" w:color="auto"/>
            </w:tcBorders>
            <w:shd w:val="clear" w:color="000000" w:fill="FF9999"/>
            <w:noWrap/>
            <w:vAlign w:val="center"/>
            <w:hideMark/>
          </w:tcPr>
          <w:p w:rsidR="00326F93" w:rsidRPr="00326F93" w:rsidRDefault="00326F93" w:rsidP="00326F93">
            <w:pPr>
              <w:jc w:val="center"/>
              <w:rPr>
                <w:rFonts w:eastAsia="Times New Roman"/>
                <w:color w:val="000000"/>
                <w:szCs w:val="24"/>
              </w:rPr>
            </w:pPr>
            <w:r w:rsidRPr="00326F93">
              <w:rPr>
                <w:rFonts w:eastAsia="Times New Roman"/>
                <w:color w:val="000000"/>
                <w:szCs w:val="24"/>
              </w:rPr>
              <w:t>6</w:t>
            </w:r>
          </w:p>
        </w:tc>
        <w:tc>
          <w:tcPr>
            <w:tcW w:w="0" w:type="auto"/>
            <w:tcBorders>
              <w:top w:val="nil"/>
              <w:left w:val="nil"/>
              <w:bottom w:val="nil"/>
              <w:right w:val="single" w:sz="4" w:space="0" w:color="auto"/>
            </w:tcBorders>
            <w:shd w:val="clear" w:color="000000" w:fill="FFFF00"/>
            <w:noWrap/>
            <w:vAlign w:val="center"/>
            <w:hideMark/>
          </w:tcPr>
          <w:p w:rsidR="00326F93" w:rsidRPr="00326F93" w:rsidRDefault="00326F93" w:rsidP="00326F93">
            <w:pPr>
              <w:jc w:val="center"/>
              <w:rPr>
                <w:rFonts w:eastAsia="Times New Roman"/>
                <w:color w:val="000000"/>
                <w:szCs w:val="24"/>
              </w:rPr>
            </w:pPr>
            <w:r w:rsidRPr="00326F93">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326F93" w:rsidRPr="00326F93" w:rsidRDefault="00326F93" w:rsidP="00326F93">
            <w:pPr>
              <w:jc w:val="center"/>
              <w:rPr>
                <w:rFonts w:eastAsia="Times New Roman"/>
                <w:color w:val="000000"/>
                <w:szCs w:val="24"/>
              </w:rPr>
            </w:pPr>
            <w:r w:rsidRPr="00326F93">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326F93" w:rsidRPr="00326F93" w:rsidRDefault="00326F93" w:rsidP="00326F93">
            <w:pPr>
              <w:jc w:val="center"/>
              <w:rPr>
                <w:rFonts w:eastAsia="Times New Roman"/>
                <w:color w:val="000000"/>
                <w:szCs w:val="24"/>
              </w:rPr>
            </w:pPr>
            <w:r>
              <w:rPr>
                <w:rFonts w:eastAsia="Times New Roman"/>
                <w:color w:val="000000"/>
                <w:szCs w:val="24"/>
              </w:rPr>
              <w:t>2 charge – 3 power attack</w:t>
            </w:r>
          </w:p>
        </w:tc>
        <w:tc>
          <w:tcPr>
            <w:tcW w:w="0" w:type="auto"/>
            <w:tcBorders>
              <w:top w:val="nil"/>
              <w:left w:val="nil"/>
              <w:bottom w:val="nil"/>
              <w:right w:val="single" w:sz="4" w:space="0" w:color="auto"/>
            </w:tcBorders>
            <w:shd w:val="clear" w:color="000000" w:fill="7030A0"/>
            <w:noWrap/>
            <w:vAlign w:val="center"/>
            <w:hideMark/>
          </w:tcPr>
          <w:p w:rsidR="00326F93" w:rsidRPr="00326F93" w:rsidRDefault="00326F93" w:rsidP="00326F93">
            <w:pPr>
              <w:jc w:val="center"/>
              <w:rPr>
                <w:rFonts w:eastAsia="Times New Roman"/>
                <w:color w:val="FFCC00"/>
                <w:szCs w:val="24"/>
              </w:rPr>
            </w:pPr>
            <w:r w:rsidRPr="00326F93">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326F93" w:rsidRPr="00326F93" w:rsidRDefault="00326F93" w:rsidP="00326F93">
            <w:pPr>
              <w:jc w:val="center"/>
              <w:rPr>
                <w:rFonts w:eastAsia="Times New Roman"/>
                <w:color w:val="000000"/>
                <w:szCs w:val="24"/>
              </w:rPr>
            </w:pPr>
            <w:r>
              <w:rPr>
                <w:rFonts w:eastAsia="Times New Roman"/>
                <w:color w:val="000000"/>
                <w:szCs w:val="24"/>
              </w:rPr>
              <w:t>18</w:t>
            </w:r>
          </w:p>
        </w:tc>
      </w:tr>
    </w:tbl>
    <w:p w:rsidR="009676FE" w:rsidRPr="00326F93" w:rsidRDefault="00326F93" w:rsidP="009676FE">
      <w:pPr>
        <w:rPr>
          <w:i/>
        </w:rPr>
      </w:pPr>
      <w:proofErr w:type="gramStart"/>
      <w:r>
        <w:rPr>
          <w:i/>
        </w:rPr>
        <w:t>Miss.</w:t>
      </w:r>
      <w:proofErr w:type="gramEnd"/>
    </w:p>
    <w:p w:rsidR="00E72E81" w:rsidRDefault="00E72E81" w:rsidP="00E72E81"/>
    <w:p w:rsidR="00B77FBA" w:rsidRDefault="00B77FBA" w:rsidP="00E72E81">
      <w:r>
        <w:t xml:space="preserve">The tiefling </w:t>
      </w:r>
      <w:proofErr w:type="spellStart"/>
      <w:r>
        <w:t>overswung</w:t>
      </w:r>
      <w:proofErr w:type="spellEnd"/>
      <w:r>
        <w:t xml:space="preserve"> his mark, and nearly crashed into a tree.  With smoke in his face, the fighter blurted something ugly and unintelligible, and thought to correct his mistake.</w:t>
      </w:r>
    </w:p>
    <w:p w:rsidR="00B77FBA" w:rsidRDefault="00B77FBA" w:rsidP="00E72E81"/>
    <w:p w:rsidR="00E72E81" w:rsidRPr="00D214B5" w:rsidRDefault="00E72E81" w:rsidP="00E72E81">
      <w:r w:rsidRPr="00D214B5">
        <w:t>Frayed was eager to get some payback, but not so e</w:t>
      </w:r>
      <w:r w:rsidR="00B77FBA" w:rsidRPr="00D214B5">
        <w:t>ager as to neglect safety.  He</w:t>
      </w:r>
      <w:r w:rsidRPr="00D214B5">
        <w:t xml:space="preserve"> cast </w:t>
      </w:r>
      <w:r w:rsidR="00B77FBA" w:rsidRPr="00D214B5">
        <w:rPr>
          <w:i/>
        </w:rPr>
        <w:t>s</w:t>
      </w:r>
      <w:r w:rsidRPr="00D214B5">
        <w:rPr>
          <w:i/>
        </w:rPr>
        <w:t>hield</w:t>
      </w:r>
      <w:r w:rsidR="00D214B5">
        <w:rPr>
          <w:i/>
        </w:rPr>
        <w:t xml:space="preserve"> [expires on Round 111]</w:t>
      </w:r>
      <w:r w:rsidRPr="00D214B5">
        <w:t xml:space="preserve"> this round while trying to determine the best enemy for hot and spicy </w:t>
      </w:r>
      <w:r w:rsidR="00B77FBA" w:rsidRPr="00D214B5">
        <w:t>w</w:t>
      </w:r>
      <w:r w:rsidRPr="00D214B5">
        <w:t>armage action.</w:t>
      </w:r>
    </w:p>
    <w:p w:rsidR="00E72E81" w:rsidRPr="00D214B5" w:rsidRDefault="00D214B5" w:rsidP="00E72E81">
      <w:pPr>
        <w:rPr>
          <w:i/>
        </w:rPr>
      </w:pPr>
      <w:r>
        <w:rPr>
          <w:i/>
        </w:rPr>
        <w:t>Frayed gained +4 to AC.</w:t>
      </w:r>
    </w:p>
    <w:p w:rsidR="00D214B5" w:rsidRDefault="00D214B5" w:rsidP="00E72E81"/>
    <w:p w:rsidR="00EE5E01" w:rsidRDefault="00E72E81" w:rsidP="00E72E81">
      <w:r w:rsidRPr="00D214B5">
        <w:t xml:space="preserve">Magpie cast </w:t>
      </w:r>
      <w:r w:rsidR="00EE5E01" w:rsidRPr="00D214B5">
        <w:rPr>
          <w:i/>
        </w:rPr>
        <w:t>freezing glance</w:t>
      </w:r>
      <w:r w:rsidR="00D15C85">
        <w:rPr>
          <w:i/>
        </w:rPr>
        <w:t xml:space="preserve"> [expires on round 13]</w:t>
      </w:r>
      <w:r w:rsidR="00EE5E01" w:rsidRPr="00D214B5">
        <w:rPr>
          <w:i/>
        </w:rPr>
        <w:t xml:space="preserve"> </w:t>
      </w:r>
      <w:r w:rsidRPr="00D214B5">
        <w:t xml:space="preserve">and looked at </w:t>
      </w:r>
      <w:proofErr w:type="spellStart"/>
      <w:r w:rsidR="00AB10E4">
        <w:t>Sakarin</w:t>
      </w:r>
      <w:proofErr w:type="spellEnd"/>
      <w:r w:rsidR="00EE5E01" w:rsidRPr="00D214B5">
        <w:t>,</w:t>
      </w:r>
      <w:r w:rsidRPr="00D214B5">
        <w:t xml:space="preserve"> </w:t>
      </w:r>
      <w:r w:rsidR="00AB10E4">
        <w:t xml:space="preserve">then </w:t>
      </w:r>
      <w:r w:rsidR="00586C67">
        <w:t xml:space="preserve">took </w:t>
      </w:r>
      <w:r w:rsidR="00EE5E01" w:rsidRPr="00D214B5">
        <w:t>cover.</w:t>
      </w:r>
    </w:p>
    <w:tbl>
      <w:tblPr>
        <w:tblW w:w="0" w:type="auto"/>
        <w:tblInd w:w="103" w:type="dxa"/>
        <w:tblLook w:val="04A0" w:firstRow="1" w:lastRow="0" w:firstColumn="1" w:lastColumn="0" w:noHBand="0" w:noVBand="1"/>
      </w:tblPr>
      <w:tblGrid>
        <w:gridCol w:w="2156"/>
        <w:gridCol w:w="1030"/>
        <w:gridCol w:w="870"/>
        <w:gridCol w:w="643"/>
        <w:gridCol w:w="696"/>
      </w:tblGrid>
      <w:tr w:rsidR="00586C67" w:rsidRPr="00586C67" w:rsidTr="00586C67">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6C67" w:rsidRPr="00586C67" w:rsidRDefault="00586C67" w:rsidP="00586C67">
            <w:pPr>
              <w:jc w:val="center"/>
              <w:rPr>
                <w:rFonts w:eastAsia="Times New Roman"/>
                <w:b/>
                <w:bCs/>
                <w:color w:val="000000"/>
                <w:szCs w:val="24"/>
              </w:rPr>
            </w:pPr>
            <w:r w:rsidRPr="00586C67">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586C67" w:rsidRPr="00586C67" w:rsidRDefault="00586C67" w:rsidP="00586C67">
            <w:pPr>
              <w:jc w:val="center"/>
              <w:rPr>
                <w:rFonts w:eastAsia="Times New Roman"/>
                <w:b/>
                <w:bCs/>
                <w:color w:val="000000"/>
                <w:szCs w:val="24"/>
              </w:rPr>
            </w:pPr>
            <w:r w:rsidRPr="00586C67">
              <w:rPr>
                <w:rFonts w:eastAsia="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bottom"/>
            <w:hideMark/>
          </w:tcPr>
          <w:p w:rsidR="00586C67" w:rsidRPr="00586C67" w:rsidRDefault="00586C67" w:rsidP="00586C67">
            <w:pPr>
              <w:jc w:val="center"/>
              <w:rPr>
                <w:rFonts w:eastAsia="Times New Roman"/>
                <w:b/>
                <w:bCs/>
                <w:color w:val="000000"/>
                <w:szCs w:val="24"/>
              </w:rPr>
            </w:pPr>
            <w:r w:rsidRPr="00586C67">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586C67" w:rsidRPr="00586C67" w:rsidRDefault="00586C67" w:rsidP="00586C67">
            <w:pPr>
              <w:jc w:val="center"/>
              <w:rPr>
                <w:rFonts w:eastAsia="Times New Roman"/>
                <w:b/>
                <w:bCs/>
                <w:color w:val="FFCC00"/>
                <w:szCs w:val="24"/>
              </w:rPr>
            </w:pPr>
            <w:r w:rsidRPr="00586C67">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586C67" w:rsidRPr="00586C67" w:rsidRDefault="00586C67" w:rsidP="00586C67">
            <w:pPr>
              <w:jc w:val="center"/>
              <w:rPr>
                <w:rFonts w:eastAsia="Times New Roman"/>
                <w:b/>
                <w:bCs/>
                <w:color w:val="000000"/>
                <w:szCs w:val="24"/>
              </w:rPr>
            </w:pPr>
            <w:r w:rsidRPr="00586C67">
              <w:rPr>
                <w:rFonts w:eastAsia="Times New Roman"/>
                <w:b/>
                <w:bCs/>
                <w:color w:val="000000"/>
                <w:szCs w:val="24"/>
              </w:rPr>
              <w:t>Save</w:t>
            </w:r>
          </w:p>
        </w:tc>
      </w:tr>
      <w:tr w:rsidR="00586C67" w:rsidRPr="00586C67" w:rsidTr="00586C6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586C67" w:rsidRPr="00586C67" w:rsidRDefault="00586C67" w:rsidP="00586C67">
            <w:pPr>
              <w:jc w:val="center"/>
              <w:rPr>
                <w:rFonts w:eastAsia="Times New Roman"/>
                <w:color w:val="000000"/>
                <w:szCs w:val="24"/>
              </w:rPr>
            </w:pPr>
            <w:proofErr w:type="spellStart"/>
            <w:r w:rsidRPr="00586C67">
              <w:rPr>
                <w:rFonts w:eastAsia="Times New Roman"/>
                <w:color w:val="000000"/>
                <w:szCs w:val="24"/>
              </w:rPr>
              <w:t>Sakarin</w:t>
            </w:r>
            <w:proofErr w:type="spellEnd"/>
            <w:r w:rsidRPr="00586C67">
              <w:rPr>
                <w:rFonts w:eastAsia="Times New Roman"/>
                <w:color w:val="000000"/>
                <w:szCs w:val="24"/>
              </w:rPr>
              <w:t xml:space="preserve"> </w:t>
            </w:r>
            <w:proofErr w:type="spellStart"/>
            <w:r w:rsidRPr="00586C67">
              <w:rPr>
                <w:rFonts w:eastAsia="Times New Roman"/>
                <w:color w:val="000000"/>
                <w:szCs w:val="24"/>
              </w:rPr>
              <w:t>Standstrong</w:t>
            </w:r>
            <w:proofErr w:type="spellEnd"/>
          </w:p>
        </w:tc>
        <w:tc>
          <w:tcPr>
            <w:tcW w:w="0" w:type="auto"/>
            <w:tcBorders>
              <w:top w:val="nil"/>
              <w:left w:val="nil"/>
              <w:bottom w:val="single" w:sz="4" w:space="0" w:color="auto"/>
              <w:right w:val="nil"/>
            </w:tcBorders>
            <w:shd w:val="clear" w:color="auto" w:fill="auto"/>
            <w:noWrap/>
            <w:vAlign w:val="bottom"/>
            <w:hideMark/>
          </w:tcPr>
          <w:p w:rsidR="00586C67" w:rsidRPr="00586C67" w:rsidRDefault="00586C67" w:rsidP="00586C67">
            <w:pPr>
              <w:jc w:val="center"/>
              <w:rPr>
                <w:rFonts w:eastAsia="Times New Roman"/>
                <w:color w:val="000000"/>
                <w:szCs w:val="24"/>
              </w:rPr>
            </w:pPr>
            <w:r w:rsidRPr="00586C67">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586C67" w:rsidRPr="00586C67" w:rsidRDefault="00586C67" w:rsidP="00586C67">
            <w:pPr>
              <w:jc w:val="center"/>
              <w:rPr>
                <w:rFonts w:eastAsia="Times New Roman"/>
                <w:color w:val="000000"/>
                <w:szCs w:val="24"/>
              </w:rPr>
            </w:pPr>
            <w:r w:rsidRPr="00586C67">
              <w:rPr>
                <w:rFonts w:eastAsia="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586C67" w:rsidRPr="00586C67" w:rsidRDefault="00586C67" w:rsidP="00586C67">
            <w:pPr>
              <w:jc w:val="center"/>
              <w:rPr>
                <w:rFonts w:eastAsia="Times New Roman"/>
                <w:color w:val="FFCC00"/>
                <w:szCs w:val="24"/>
              </w:rPr>
            </w:pPr>
            <w:r w:rsidRPr="00586C67">
              <w:rPr>
                <w:rFonts w:eastAsia="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586C67" w:rsidRPr="00586C67" w:rsidRDefault="00586C67" w:rsidP="00586C67">
            <w:pPr>
              <w:jc w:val="center"/>
              <w:rPr>
                <w:rFonts w:eastAsia="Times New Roman"/>
                <w:color w:val="000000"/>
                <w:szCs w:val="24"/>
              </w:rPr>
            </w:pPr>
            <w:r w:rsidRPr="00586C67">
              <w:rPr>
                <w:rFonts w:eastAsia="Times New Roman"/>
                <w:color w:val="000000"/>
                <w:szCs w:val="24"/>
              </w:rPr>
              <w:t>19</w:t>
            </w:r>
          </w:p>
        </w:tc>
      </w:tr>
    </w:tbl>
    <w:p w:rsidR="00586C67" w:rsidRPr="00586C67" w:rsidRDefault="00586C67" w:rsidP="00E72E81">
      <w:pPr>
        <w:rPr>
          <w:i/>
        </w:rPr>
      </w:pPr>
      <w:r>
        <w:rPr>
          <w:i/>
        </w:rPr>
        <w:t xml:space="preserve">Fail.  </w:t>
      </w:r>
      <w:proofErr w:type="spellStart"/>
      <w:r>
        <w:rPr>
          <w:i/>
        </w:rPr>
        <w:t>Sakarin</w:t>
      </w:r>
      <w:proofErr w:type="spellEnd"/>
      <w:r>
        <w:rPr>
          <w:i/>
        </w:rPr>
        <w:t xml:space="preserve"> is frozen, but DM mistake puts this effect on Round 3.</w:t>
      </w:r>
    </w:p>
    <w:tbl>
      <w:tblPr>
        <w:tblW w:w="0" w:type="auto"/>
        <w:tblInd w:w="85" w:type="dxa"/>
        <w:tblLook w:val="04A0" w:firstRow="1" w:lastRow="0" w:firstColumn="1" w:lastColumn="0" w:noHBand="0" w:noVBand="1"/>
      </w:tblPr>
      <w:tblGrid>
        <w:gridCol w:w="1719"/>
        <w:gridCol w:w="823"/>
        <w:gridCol w:w="1914"/>
        <w:gridCol w:w="1567"/>
        <w:gridCol w:w="809"/>
        <w:gridCol w:w="679"/>
        <w:gridCol w:w="924"/>
      </w:tblGrid>
      <w:tr w:rsidR="00D214B5" w:rsidRPr="00D214B5" w:rsidTr="00D214B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D214B5" w:rsidRPr="00D214B5" w:rsidRDefault="00D214B5" w:rsidP="00D214B5">
            <w:pPr>
              <w:jc w:val="center"/>
              <w:rPr>
                <w:rFonts w:eastAsia="Times New Roman"/>
                <w:b/>
                <w:bCs/>
                <w:color w:val="FFFFFF"/>
                <w:sz w:val="26"/>
                <w:szCs w:val="26"/>
              </w:rPr>
            </w:pPr>
            <w:r>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D214B5" w:rsidRPr="00D214B5" w:rsidRDefault="00D214B5" w:rsidP="00D214B5">
            <w:pPr>
              <w:jc w:val="center"/>
              <w:rPr>
                <w:rFonts w:eastAsia="Times New Roman"/>
                <w:b/>
                <w:bCs/>
                <w:color w:val="FFFFFF"/>
                <w:sz w:val="26"/>
                <w:szCs w:val="26"/>
              </w:rPr>
            </w:pPr>
            <w:r w:rsidRPr="00D214B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214B5" w:rsidRPr="00D214B5" w:rsidRDefault="00D214B5" w:rsidP="00D214B5">
            <w:pPr>
              <w:jc w:val="center"/>
              <w:rPr>
                <w:rFonts w:eastAsia="Times New Roman"/>
                <w:b/>
                <w:bCs/>
                <w:color w:val="FFFFFF"/>
                <w:sz w:val="26"/>
                <w:szCs w:val="26"/>
              </w:rPr>
            </w:pPr>
            <w:r w:rsidRPr="00D214B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214B5" w:rsidRPr="00D214B5" w:rsidRDefault="00D214B5" w:rsidP="00D214B5">
            <w:pPr>
              <w:jc w:val="center"/>
              <w:rPr>
                <w:rFonts w:eastAsia="Times New Roman"/>
                <w:b/>
                <w:bCs/>
                <w:color w:val="FFFFFF"/>
                <w:sz w:val="26"/>
                <w:szCs w:val="26"/>
              </w:rPr>
            </w:pPr>
            <w:r w:rsidRPr="00D214B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214B5" w:rsidRPr="00D214B5" w:rsidRDefault="00D214B5" w:rsidP="00D214B5">
            <w:pPr>
              <w:jc w:val="center"/>
              <w:rPr>
                <w:rFonts w:eastAsia="Times New Roman"/>
                <w:b/>
                <w:bCs/>
                <w:color w:val="FFFFFF"/>
                <w:sz w:val="26"/>
                <w:szCs w:val="26"/>
              </w:rPr>
            </w:pPr>
            <w:r w:rsidRPr="00D214B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D214B5" w:rsidRPr="00D214B5" w:rsidRDefault="00D214B5" w:rsidP="00D214B5">
            <w:pPr>
              <w:jc w:val="center"/>
              <w:rPr>
                <w:rFonts w:eastAsia="Times New Roman"/>
                <w:b/>
                <w:bCs/>
                <w:color w:val="FFC000"/>
                <w:sz w:val="26"/>
                <w:szCs w:val="26"/>
              </w:rPr>
            </w:pPr>
            <w:r w:rsidRPr="00D214B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D214B5" w:rsidRPr="00D214B5" w:rsidRDefault="00D214B5" w:rsidP="00D214B5">
            <w:pPr>
              <w:jc w:val="center"/>
              <w:rPr>
                <w:rFonts w:eastAsia="Times New Roman"/>
                <w:b/>
                <w:bCs/>
                <w:color w:val="FFFFFF"/>
                <w:sz w:val="26"/>
                <w:szCs w:val="26"/>
              </w:rPr>
            </w:pPr>
            <w:r w:rsidRPr="00D214B5">
              <w:rPr>
                <w:rFonts w:eastAsia="Times New Roman"/>
                <w:b/>
                <w:bCs/>
                <w:color w:val="FFFFFF"/>
                <w:sz w:val="26"/>
                <w:szCs w:val="26"/>
              </w:rPr>
              <w:t>Check</w:t>
            </w:r>
          </w:p>
        </w:tc>
      </w:tr>
      <w:tr w:rsidR="00D214B5" w:rsidRPr="00D214B5" w:rsidTr="00D214B5">
        <w:trPr>
          <w:trHeight w:val="336"/>
        </w:trPr>
        <w:tc>
          <w:tcPr>
            <w:tcW w:w="0" w:type="auto"/>
            <w:tcBorders>
              <w:top w:val="nil"/>
              <w:left w:val="double" w:sz="6" w:space="0" w:color="auto"/>
              <w:bottom w:val="nil"/>
              <w:right w:val="nil"/>
            </w:tcBorders>
            <w:shd w:val="clear" w:color="000000" w:fill="CCFFCC"/>
            <w:noWrap/>
            <w:vAlign w:val="center"/>
            <w:hideMark/>
          </w:tcPr>
          <w:p w:rsidR="00D214B5" w:rsidRPr="00D214B5" w:rsidRDefault="00D214B5" w:rsidP="00D214B5">
            <w:pPr>
              <w:jc w:val="left"/>
              <w:rPr>
                <w:rFonts w:eastAsia="Times New Roman"/>
                <w:b/>
                <w:bCs/>
                <w:color w:val="CC99FF"/>
                <w:sz w:val="26"/>
                <w:szCs w:val="26"/>
              </w:rPr>
            </w:pPr>
            <w:r>
              <w:rPr>
                <w:rFonts w:eastAsia="Times New Roman"/>
                <w:b/>
                <w:bCs/>
                <w:color w:val="CC99FF"/>
                <w:sz w:val="26"/>
                <w:szCs w:val="26"/>
              </w:rPr>
              <w:t xml:space="preserve">Magpie, </w:t>
            </w:r>
            <w:r w:rsidRPr="00D214B5">
              <w:rPr>
                <w:rFonts w:eastAsia="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rsidR="00D214B5" w:rsidRPr="00D214B5" w:rsidRDefault="00D214B5" w:rsidP="00D214B5">
            <w:pPr>
              <w:jc w:val="center"/>
              <w:rPr>
                <w:rFonts w:eastAsia="Times New Roman"/>
                <w:sz w:val="26"/>
                <w:szCs w:val="26"/>
              </w:rPr>
            </w:pPr>
            <w:r w:rsidRPr="00D214B5">
              <w:rPr>
                <w:rFonts w:eastAsia="Times New Roman"/>
                <w:sz w:val="26"/>
                <w:szCs w:val="26"/>
              </w:rPr>
              <w:t>10</w:t>
            </w:r>
          </w:p>
        </w:tc>
        <w:tc>
          <w:tcPr>
            <w:tcW w:w="0" w:type="auto"/>
            <w:tcBorders>
              <w:top w:val="nil"/>
              <w:left w:val="single" w:sz="4" w:space="0" w:color="auto"/>
              <w:bottom w:val="nil"/>
              <w:right w:val="nil"/>
            </w:tcBorders>
            <w:shd w:val="clear" w:color="000000" w:fill="CCFFCC"/>
            <w:noWrap/>
            <w:vAlign w:val="center"/>
            <w:hideMark/>
          </w:tcPr>
          <w:p w:rsidR="00D214B5" w:rsidRPr="00D214B5" w:rsidRDefault="00D214B5" w:rsidP="00D214B5">
            <w:pPr>
              <w:jc w:val="center"/>
              <w:rPr>
                <w:rFonts w:eastAsia="Times New Roman"/>
                <w:b/>
                <w:bCs/>
                <w:color w:val="CC99FF"/>
                <w:sz w:val="26"/>
                <w:szCs w:val="26"/>
              </w:rPr>
            </w:pPr>
            <w:proofErr w:type="spellStart"/>
            <w:r w:rsidRPr="00D214B5">
              <w:rPr>
                <w:rFonts w:eastAsia="Times New Roman"/>
                <w:b/>
                <w:bCs/>
                <w:color w:val="CC99FF"/>
                <w:sz w:val="26"/>
                <w:szCs w:val="26"/>
              </w:rPr>
              <w:t>Dex</w:t>
            </w:r>
            <w:proofErr w:type="spellEnd"/>
            <w:r w:rsidRPr="00D214B5">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rsidR="00D214B5" w:rsidRPr="00D214B5" w:rsidRDefault="00D214B5" w:rsidP="00D214B5">
            <w:pPr>
              <w:jc w:val="center"/>
              <w:rPr>
                <w:rFonts w:eastAsia="Times New Roman"/>
                <w:sz w:val="26"/>
                <w:szCs w:val="26"/>
              </w:rPr>
            </w:pPr>
            <w:r w:rsidRPr="00D214B5">
              <w:rPr>
                <w:rFonts w:eastAsia="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rsidR="00D214B5" w:rsidRPr="00D214B5" w:rsidRDefault="00D214B5" w:rsidP="00D214B5">
            <w:pPr>
              <w:jc w:val="center"/>
              <w:rPr>
                <w:rFonts w:eastAsia="Times New Roman"/>
                <w:sz w:val="26"/>
                <w:szCs w:val="26"/>
              </w:rPr>
            </w:pPr>
            <w:r w:rsidRPr="00D214B5">
              <w:rPr>
                <w:rFonts w:eastAsia="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rsidR="00D214B5" w:rsidRPr="00D214B5" w:rsidRDefault="00D214B5" w:rsidP="00D214B5">
            <w:pPr>
              <w:jc w:val="center"/>
              <w:rPr>
                <w:rFonts w:eastAsia="Times New Roman"/>
                <w:color w:val="FFC000"/>
                <w:sz w:val="26"/>
                <w:szCs w:val="26"/>
              </w:rPr>
            </w:pPr>
            <w:r w:rsidRPr="00D214B5">
              <w:rPr>
                <w:rFonts w:eastAsia="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rsidR="00D214B5" w:rsidRPr="00D214B5" w:rsidRDefault="00D214B5" w:rsidP="00D214B5">
            <w:pPr>
              <w:jc w:val="center"/>
              <w:rPr>
                <w:rFonts w:eastAsia="Times New Roman"/>
                <w:sz w:val="26"/>
                <w:szCs w:val="26"/>
              </w:rPr>
            </w:pPr>
            <w:r w:rsidRPr="00D214B5">
              <w:rPr>
                <w:rFonts w:eastAsia="Times New Roman"/>
                <w:sz w:val="26"/>
                <w:szCs w:val="26"/>
              </w:rPr>
              <w:t>24</w:t>
            </w:r>
          </w:p>
        </w:tc>
      </w:tr>
    </w:tbl>
    <w:p w:rsidR="00EE5E01" w:rsidRPr="00D214B5" w:rsidRDefault="00D214B5" w:rsidP="009676FE">
      <w:pPr>
        <w:rPr>
          <w:i/>
        </w:rPr>
      </w:pPr>
      <w:r>
        <w:rPr>
          <w:i/>
        </w:rPr>
        <w:t>See below.</w:t>
      </w:r>
    </w:p>
    <w:p w:rsidR="00D214B5" w:rsidRDefault="00D214B5" w:rsidP="009676FE"/>
    <w:p w:rsidR="00D214B5" w:rsidRDefault="00D214B5" w:rsidP="009676FE">
      <w:r>
        <w:t>She, too, felt good about her ability to remain unseen.</w:t>
      </w:r>
    </w:p>
    <w:p w:rsidR="00D214B5" w:rsidRDefault="00D214B5" w:rsidP="009676FE"/>
    <w:p w:rsidR="009676FE" w:rsidRDefault="00326F93" w:rsidP="009676FE">
      <w:proofErr w:type="spellStart"/>
      <w:r>
        <w:t>Frigorif</w:t>
      </w:r>
      <w:proofErr w:type="spellEnd"/>
      <w:r>
        <w:t xml:space="preserve"> </w:t>
      </w:r>
      <w:r w:rsidR="00C83843">
        <w:t>charged forth and attacked Jason with an incorporeal touch attack</w:t>
      </w:r>
      <w:r w:rsidR="00D214B5">
        <w:t>.</w:t>
      </w:r>
    </w:p>
    <w:tbl>
      <w:tblPr>
        <w:tblW w:w="0" w:type="auto"/>
        <w:tblInd w:w="98" w:type="dxa"/>
        <w:tblLook w:val="04A0" w:firstRow="1" w:lastRow="0" w:firstColumn="1" w:lastColumn="0" w:noHBand="0" w:noVBand="1"/>
      </w:tblPr>
      <w:tblGrid>
        <w:gridCol w:w="1269"/>
        <w:gridCol w:w="1996"/>
        <w:gridCol w:w="1450"/>
        <w:gridCol w:w="710"/>
        <w:gridCol w:w="833"/>
        <w:gridCol w:w="593"/>
        <w:gridCol w:w="1171"/>
        <w:gridCol w:w="590"/>
        <w:gridCol w:w="763"/>
      </w:tblGrid>
      <w:tr w:rsidR="00C83843" w:rsidRPr="00C83843" w:rsidTr="00C8384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83843" w:rsidRPr="00C83843" w:rsidRDefault="00C83843" w:rsidP="00C83843">
            <w:pPr>
              <w:jc w:val="center"/>
              <w:rPr>
                <w:rFonts w:eastAsia="Times New Roman"/>
                <w:b/>
                <w:bCs/>
                <w:color w:val="FFCC00"/>
                <w:szCs w:val="24"/>
              </w:rPr>
            </w:pPr>
            <w:r w:rsidRPr="00C8384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83843" w:rsidRPr="00C83843" w:rsidRDefault="00C83843" w:rsidP="00C83843">
            <w:pPr>
              <w:jc w:val="center"/>
              <w:rPr>
                <w:rFonts w:eastAsia="Times New Roman"/>
                <w:b/>
                <w:bCs/>
                <w:color w:val="000000"/>
                <w:szCs w:val="24"/>
              </w:rPr>
            </w:pPr>
            <w:r w:rsidRPr="00C83843">
              <w:rPr>
                <w:rFonts w:eastAsia="Times New Roman"/>
                <w:b/>
                <w:bCs/>
                <w:color w:val="000000"/>
                <w:szCs w:val="24"/>
              </w:rPr>
              <w:t>Total</w:t>
            </w:r>
          </w:p>
        </w:tc>
      </w:tr>
      <w:tr w:rsidR="00C83843" w:rsidRPr="00C83843" w:rsidTr="00C8384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83843" w:rsidRPr="00C83843" w:rsidRDefault="00C83843" w:rsidP="00C83843">
            <w:pPr>
              <w:jc w:val="center"/>
              <w:rPr>
                <w:rFonts w:eastAsia="Times New Roman"/>
                <w:color w:val="000000"/>
                <w:szCs w:val="24"/>
              </w:rPr>
            </w:pPr>
            <w:proofErr w:type="spellStart"/>
            <w:r w:rsidRPr="00C83843">
              <w:rPr>
                <w:rFonts w:eastAsia="Times New Roman"/>
                <w:color w:val="000000"/>
                <w:szCs w:val="24"/>
              </w:rPr>
              <w:t>Frigorif</w:t>
            </w:r>
            <w:proofErr w:type="spellEnd"/>
          </w:p>
        </w:tc>
        <w:tc>
          <w:tcPr>
            <w:tcW w:w="0" w:type="auto"/>
            <w:tcBorders>
              <w:top w:val="nil"/>
              <w:left w:val="nil"/>
              <w:bottom w:val="nil"/>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Incorporeal Touch</w:t>
            </w:r>
          </w:p>
        </w:tc>
        <w:tc>
          <w:tcPr>
            <w:tcW w:w="0" w:type="auto"/>
            <w:tcBorders>
              <w:top w:val="nil"/>
              <w:left w:val="nil"/>
              <w:bottom w:val="nil"/>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1d6 Strength</w:t>
            </w:r>
          </w:p>
        </w:tc>
        <w:tc>
          <w:tcPr>
            <w:tcW w:w="0" w:type="auto"/>
            <w:tcBorders>
              <w:top w:val="nil"/>
              <w:left w:val="nil"/>
              <w:bottom w:val="nil"/>
              <w:right w:val="single" w:sz="4" w:space="0" w:color="auto"/>
            </w:tcBorders>
            <w:shd w:val="clear" w:color="000000" w:fill="FF9999"/>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5</w:t>
            </w:r>
          </w:p>
        </w:tc>
        <w:tc>
          <w:tcPr>
            <w:tcW w:w="0" w:type="auto"/>
            <w:tcBorders>
              <w:top w:val="nil"/>
              <w:left w:val="nil"/>
              <w:bottom w:val="nil"/>
              <w:right w:val="single" w:sz="4" w:space="0" w:color="auto"/>
            </w:tcBorders>
            <w:shd w:val="clear" w:color="000000" w:fill="FFFF00"/>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sidRPr="00C83843">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t>+2 charge</w:t>
            </w:r>
          </w:p>
        </w:tc>
        <w:tc>
          <w:tcPr>
            <w:tcW w:w="0" w:type="auto"/>
            <w:tcBorders>
              <w:top w:val="nil"/>
              <w:left w:val="nil"/>
              <w:bottom w:val="nil"/>
              <w:right w:val="single" w:sz="4" w:space="0" w:color="auto"/>
            </w:tcBorders>
            <w:shd w:val="clear" w:color="000000" w:fill="7030A0"/>
            <w:noWrap/>
            <w:vAlign w:val="center"/>
            <w:hideMark/>
          </w:tcPr>
          <w:p w:rsidR="00C83843" w:rsidRPr="00C83843" w:rsidRDefault="00C83843" w:rsidP="00C83843">
            <w:pPr>
              <w:jc w:val="center"/>
              <w:rPr>
                <w:rFonts w:eastAsia="Times New Roman"/>
                <w:color w:val="FFCC00"/>
                <w:szCs w:val="24"/>
              </w:rPr>
            </w:pPr>
            <w:r w:rsidRPr="00C83843">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C83843" w:rsidRPr="00C83843" w:rsidRDefault="00C83843" w:rsidP="00C83843">
            <w:pPr>
              <w:jc w:val="center"/>
              <w:rPr>
                <w:rFonts w:eastAsia="Times New Roman"/>
                <w:color w:val="000000"/>
                <w:szCs w:val="24"/>
              </w:rPr>
            </w:pPr>
            <w:r>
              <w:rPr>
                <w:rFonts w:eastAsia="Times New Roman"/>
                <w:color w:val="000000"/>
                <w:szCs w:val="24"/>
              </w:rPr>
              <w:t>19</w:t>
            </w:r>
          </w:p>
        </w:tc>
      </w:tr>
    </w:tbl>
    <w:p w:rsidR="00820B5C" w:rsidRPr="00C83843" w:rsidRDefault="00C83843" w:rsidP="00820B5C">
      <w:pPr>
        <w:rPr>
          <w:i/>
        </w:rPr>
      </w:pPr>
      <w:r>
        <w:rPr>
          <w:i/>
        </w:rPr>
        <w:t xml:space="preserve">Hit.  Dmg:  </w:t>
      </w:r>
      <w:proofErr w:type="gramStart"/>
      <w:r>
        <w:rPr>
          <w:i/>
        </w:rPr>
        <w:t>1 Strength</w:t>
      </w:r>
      <w:proofErr w:type="gramEnd"/>
      <w:r>
        <w:rPr>
          <w:i/>
        </w:rPr>
        <w:t>.</w:t>
      </w:r>
    </w:p>
    <w:p w:rsidR="009676FE" w:rsidRDefault="009676FE" w:rsidP="009676FE"/>
    <w:p w:rsidR="009676FE" w:rsidRDefault="00C83843" w:rsidP="009676FE">
      <w:proofErr w:type="gramStart"/>
      <w:r>
        <w:t xml:space="preserve">Merritt </w:t>
      </w:r>
      <w:proofErr w:type="spellStart"/>
      <w:r>
        <w:t>Gamorrah</w:t>
      </w:r>
      <w:proofErr w:type="spellEnd"/>
      <w:r>
        <w:t xml:space="preserve"> </w:t>
      </w:r>
      <w:r w:rsidR="00B37B28">
        <w:t>charge-</w:t>
      </w:r>
      <w:r>
        <w:t>attacked the man in the lead.</w:t>
      </w:r>
      <w:proofErr w:type="gramEnd"/>
    </w:p>
    <w:tbl>
      <w:tblPr>
        <w:tblW w:w="0" w:type="auto"/>
        <w:tblInd w:w="98" w:type="dxa"/>
        <w:tblLook w:val="04A0" w:firstRow="1" w:lastRow="0" w:firstColumn="1" w:lastColumn="0" w:noHBand="0" w:noVBand="1"/>
      </w:tblPr>
      <w:tblGrid>
        <w:gridCol w:w="1929"/>
        <w:gridCol w:w="1490"/>
        <w:gridCol w:w="1207"/>
        <w:gridCol w:w="710"/>
        <w:gridCol w:w="833"/>
        <w:gridCol w:w="593"/>
        <w:gridCol w:w="966"/>
        <w:gridCol w:w="590"/>
        <w:gridCol w:w="763"/>
      </w:tblGrid>
      <w:tr w:rsidR="00B37B28" w:rsidRPr="00B37B28" w:rsidTr="00B37B2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37B28" w:rsidRPr="00B37B28" w:rsidRDefault="00B37B28" w:rsidP="00B37B28">
            <w:pPr>
              <w:jc w:val="center"/>
              <w:rPr>
                <w:rFonts w:eastAsia="Times New Roman"/>
                <w:b/>
                <w:bCs/>
                <w:color w:val="000000"/>
                <w:szCs w:val="24"/>
              </w:rPr>
            </w:pPr>
            <w:r w:rsidRPr="00B37B28">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37B28" w:rsidRPr="00B37B28" w:rsidRDefault="00B37B28" w:rsidP="00B37B28">
            <w:pPr>
              <w:jc w:val="center"/>
              <w:rPr>
                <w:rFonts w:eastAsia="Times New Roman"/>
                <w:b/>
                <w:bCs/>
                <w:color w:val="000000"/>
                <w:szCs w:val="24"/>
              </w:rPr>
            </w:pPr>
            <w:r w:rsidRPr="00B37B28">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37B28" w:rsidRPr="00B37B28" w:rsidRDefault="00B37B28" w:rsidP="00B37B28">
            <w:pPr>
              <w:jc w:val="center"/>
              <w:rPr>
                <w:rFonts w:eastAsia="Times New Roman"/>
                <w:b/>
                <w:bCs/>
                <w:color w:val="000000"/>
                <w:szCs w:val="24"/>
              </w:rPr>
            </w:pPr>
            <w:r w:rsidRPr="00B37B28">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B37B28" w:rsidRPr="00B37B28" w:rsidRDefault="00B37B28" w:rsidP="00B37B28">
            <w:pPr>
              <w:jc w:val="center"/>
              <w:rPr>
                <w:rFonts w:eastAsia="Times New Roman"/>
                <w:b/>
                <w:bCs/>
                <w:color w:val="000000"/>
                <w:szCs w:val="24"/>
              </w:rPr>
            </w:pPr>
            <w:r w:rsidRPr="00B37B28">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37B28" w:rsidRPr="00B37B28" w:rsidRDefault="00B37B28" w:rsidP="00B37B28">
            <w:pPr>
              <w:jc w:val="center"/>
              <w:rPr>
                <w:rFonts w:eastAsia="Times New Roman"/>
                <w:b/>
                <w:bCs/>
                <w:color w:val="000000"/>
                <w:szCs w:val="24"/>
              </w:rPr>
            </w:pPr>
            <w:r w:rsidRPr="00B37B28">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37B28" w:rsidRPr="00B37B28" w:rsidRDefault="00B37B28" w:rsidP="00B37B28">
            <w:pPr>
              <w:jc w:val="center"/>
              <w:rPr>
                <w:rFonts w:eastAsia="Times New Roman"/>
                <w:b/>
                <w:bCs/>
                <w:color w:val="000000"/>
                <w:szCs w:val="24"/>
              </w:rPr>
            </w:pPr>
            <w:r w:rsidRPr="00B37B28">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37B28" w:rsidRPr="00B37B28" w:rsidRDefault="00B37B28" w:rsidP="00B37B28">
            <w:pPr>
              <w:jc w:val="center"/>
              <w:rPr>
                <w:rFonts w:eastAsia="Times New Roman"/>
                <w:b/>
                <w:bCs/>
                <w:color w:val="000000"/>
                <w:szCs w:val="24"/>
              </w:rPr>
            </w:pPr>
            <w:r w:rsidRPr="00B37B28">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B37B28" w:rsidRPr="00B37B28" w:rsidRDefault="00B37B28" w:rsidP="00B37B28">
            <w:pPr>
              <w:jc w:val="center"/>
              <w:rPr>
                <w:rFonts w:eastAsia="Times New Roman"/>
                <w:b/>
                <w:bCs/>
                <w:color w:val="FFCC00"/>
                <w:szCs w:val="24"/>
              </w:rPr>
            </w:pPr>
            <w:r w:rsidRPr="00B37B28">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37B28" w:rsidRPr="00B37B28" w:rsidRDefault="00B37B28" w:rsidP="00B37B28">
            <w:pPr>
              <w:jc w:val="center"/>
              <w:rPr>
                <w:rFonts w:eastAsia="Times New Roman"/>
                <w:b/>
                <w:bCs/>
                <w:color w:val="000000"/>
                <w:szCs w:val="24"/>
              </w:rPr>
            </w:pPr>
            <w:r w:rsidRPr="00B37B28">
              <w:rPr>
                <w:rFonts w:eastAsia="Times New Roman"/>
                <w:b/>
                <w:bCs/>
                <w:color w:val="000000"/>
                <w:szCs w:val="24"/>
              </w:rPr>
              <w:t>Total</w:t>
            </w:r>
          </w:p>
        </w:tc>
      </w:tr>
      <w:tr w:rsidR="00B37B28" w:rsidRPr="00B37B28" w:rsidTr="00B37B2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37B28" w:rsidRPr="00B37B28" w:rsidRDefault="00B37B28" w:rsidP="00B37B28">
            <w:pPr>
              <w:jc w:val="center"/>
              <w:rPr>
                <w:rFonts w:eastAsia="Times New Roman"/>
                <w:color w:val="000000"/>
                <w:szCs w:val="24"/>
              </w:rPr>
            </w:pPr>
            <w:r w:rsidRPr="00B37B28">
              <w:rPr>
                <w:rFonts w:eastAsia="Times New Roman"/>
                <w:color w:val="000000"/>
                <w:szCs w:val="24"/>
              </w:rPr>
              <w:lastRenderedPageBreak/>
              <w:t xml:space="preserve">Merritt </w:t>
            </w:r>
            <w:proofErr w:type="spellStart"/>
            <w:r w:rsidRPr="00B37B28">
              <w:rPr>
                <w:rFonts w:eastAsia="Times New Roman"/>
                <w:color w:val="000000"/>
                <w:szCs w:val="24"/>
              </w:rPr>
              <w:t>Gamorrah</w:t>
            </w:r>
            <w:proofErr w:type="spellEnd"/>
          </w:p>
        </w:tc>
        <w:tc>
          <w:tcPr>
            <w:tcW w:w="0" w:type="auto"/>
            <w:tcBorders>
              <w:top w:val="nil"/>
              <w:left w:val="nil"/>
              <w:bottom w:val="nil"/>
              <w:right w:val="single" w:sz="4" w:space="0" w:color="auto"/>
            </w:tcBorders>
            <w:shd w:val="clear" w:color="auto" w:fill="auto"/>
            <w:noWrap/>
            <w:vAlign w:val="center"/>
            <w:hideMark/>
          </w:tcPr>
          <w:p w:rsidR="00B37B28" w:rsidRPr="00B37B28" w:rsidRDefault="00B37B28" w:rsidP="00B37B28">
            <w:pPr>
              <w:jc w:val="center"/>
              <w:rPr>
                <w:rFonts w:eastAsia="Times New Roman"/>
                <w:color w:val="000000"/>
                <w:szCs w:val="24"/>
              </w:rPr>
            </w:pPr>
            <w:r w:rsidRPr="00B37B28">
              <w:rPr>
                <w:rFonts w:eastAsia="Times New Roman"/>
                <w:color w:val="000000"/>
                <w:szCs w:val="24"/>
              </w:rPr>
              <w:t>Glaive +1</w:t>
            </w:r>
          </w:p>
        </w:tc>
        <w:tc>
          <w:tcPr>
            <w:tcW w:w="0" w:type="auto"/>
            <w:tcBorders>
              <w:top w:val="nil"/>
              <w:left w:val="nil"/>
              <w:bottom w:val="nil"/>
              <w:right w:val="single" w:sz="4" w:space="0" w:color="auto"/>
            </w:tcBorders>
            <w:shd w:val="clear" w:color="000000" w:fill="FFFF00"/>
            <w:noWrap/>
            <w:vAlign w:val="center"/>
            <w:hideMark/>
          </w:tcPr>
          <w:p w:rsidR="00B37B28" w:rsidRPr="00B37B28" w:rsidRDefault="00B37B28" w:rsidP="00B37B28">
            <w:pPr>
              <w:jc w:val="center"/>
              <w:rPr>
                <w:rFonts w:eastAsia="Times New Roman"/>
                <w:color w:val="000000"/>
                <w:szCs w:val="24"/>
              </w:rPr>
            </w:pPr>
            <w:r w:rsidRPr="00B37B28">
              <w:rPr>
                <w:rFonts w:eastAsia="Times New Roman"/>
                <w:color w:val="000000"/>
                <w:szCs w:val="24"/>
              </w:rPr>
              <w:t>1d10</w:t>
            </w:r>
            <w:r>
              <w:rPr>
                <w:rFonts w:eastAsia="Times New Roman"/>
                <w:color w:val="000000"/>
                <w:szCs w:val="24"/>
              </w:rPr>
              <w:t>+3</w:t>
            </w:r>
            <w:r w:rsidRPr="00B37B28">
              <w:rPr>
                <w:rFonts w:eastAsia="Times New Roman"/>
                <w:color w:val="000000"/>
                <w:szCs w:val="24"/>
              </w:rPr>
              <w:t>+1</w:t>
            </w:r>
          </w:p>
        </w:tc>
        <w:tc>
          <w:tcPr>
            <w:tcW w:w="0" w:type="auto"/>
            <w:tcBorders>
              <w:top w:val="nil"/>
              <w:left w:val="nil"/>
              <w:bottom w:val="nil"/>
              <w:right w:val="single" w:sz="4" w:space="0" w:color="auto"/>
            </w:tcBorders>
            <w:shd w:val="clear" w:color="000000" w:fill="FF9999"/>
            <w:noWrap/>
            <w:vAlign w:val="center"/>
            <w:hideMark/>
          </w:tcPr>
          <w:p w:rsidR="00B37B28" w:rsidRPr="00B37B28" w:rsidRDefault="00B37B28" w:rsidP="00B37B28">
            <w:pPr>
              <w:jc w:val="center"/>
              <w:rPr>
                <w:rFonts w:eastAsia="Times New Roman"/>
                <w:color w:val="000000"/>
                <w:szCs w:val="24"/>
              </w:rPr>
            </w:pPr>
            <w:r w:rsidRPr="00B37B28">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B37B28" w:rsidRPr="00B37B28" w:rsidRDefault="00B37B28" w:rsidP="00B37B28">
            <w:pPr>
              <w:jc w:val="center"/>
              <w:rPr>
                <w:rFonts w:eastAsia="Times New Roman"/>
                <w:color w:val="000000"/>
                <w:szCs w:val="24"/>
              </w:rPr>
            </w:pPr>
            <w:r w:rsidRPr="00B37B28">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B37B28" w:rsidRPr="00B37B28" w:rsidRDefault="00B37B28" w:rsidP="00B37B28">
            <w:pPr>
              <w:jc w:val="center"/>
              <w:rPr>
                <w:rFonts w:eastAsia="Times New Roman"/>
                <w:color w:val="000000"/>
                <w:szCs w:val="24"/>
              </w:rPr>
            </w:pPr>
            <w:r w:rsidRPr="00B37B28">
              <w:rPr>
                <w:rFonts w:eastAsia="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rsidR="00B37B28" w:rsidRPr="00B37B28" w:rsidRDefault="00B37B28" w:rsidP="00B37B28">
            <w:pPr>
              <w:jc w:val="center"/>
              <w:rPr>
                <w:rFonts w:eastAsia="Times New Roman"/>
                <w:color w:val="000000"/>
                <w:szCs w:val="24"/>
              </w:rPr>
            </w:pPr>
            <w:r w:rsidRPr="00B37B28">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00FF00"/>
            <w:noWrap/>
            <w:vAlign w:val="center"/>
            <w:hideMark/>
          </w:tcPr>
          <w:p w:rsidR="00B37B28" w:rsidRPr="00B37B28" w:rsidRDefault="00B37B28" w:rsidP="00B37B28">
            <w:pPr>
              <w:jc w:val="center"/>
              <w:rPr>
                <w:rFonts w:eastAsia="Times New Roman"/>
                <w:b/>
                <w:bCs/>
                <w:color w:val="FFCC00"/>
                <w:szCs w:val="24"/>
              </w:rPr>
            </w:pPr>
            <w:r w:rsidRPr="00B37B28">
              <w:rPr>
                <w:rFonts w:eastAsia="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B37B28" w:rsidRPr="00B37B28" w:rsidRDefault="00B37B28" w:rsidP="00B37B28">
            <w:pPr>
              <w:jc w:val="center"/>
              <w:rPr>
                <w:rFonts w:eastAsia="Times New Roman"/>
                <w:color w:val="000000"/>
                <w:szCs w:val="24"/>
              </w:rPr>
            </w:pPr>
            <w:r w:rsidRPr="00B37B28">
              <w:rPr>
                <w:rFonts w:eastAsia="Times New Roman"/>
                <w:color w:val="000000"/>
                <w:szCs w:val="24"/>
              </w:rPr>
              <w:t>27</w:t>
            </w:r>
          </w:p>
        </w:tc>
      </w:tr>
    </w:tbl>
    <w:p w:rsidR="00820B5C" w:rsidRPr="00A8687D" w:rsidRDefault="00B37B28" w:rsidP="00820B5C">
      <w:pPr>
        <w:rPr>
          <w:i/>
        </w:rPr>
      </w:pPr>
      <w:proofErr w:type="gramStart"/>
      <w:r>
        <w:rPr>
          <w:i/>
        </w:rPr>
        <w:t>Threat.</w:t>
      </w:r>
      <w:proofErr w:type="gramEnd"/>
      <w:r>
        <w:rPr>
          <w:i/>
        </w:rPr>
        <w:t xml:space="preserve">  1d20 = 19 + 8 = 26, critical hit.  Dmg:  [3 x (4 + 3 + 1)] = 24 [36/66].</w:t>
      </w:r>
    </w:p>
    <w:p w:rsidR="009676FE" w:rsidRDefault="009676FE" w:rsidP="009676FE"/>
    <w:p w:rsidR="00BA67F6" w:rsidRDefault="00BA67F6" w:rsidP="009676FE">
      <w:r>
        <w:t>Jason was surrounded now, and wished he</w:t>
      </w:r>
      <w:r w:rsidR="00B467D9">
        <w:t>’</w:t>
      </w:r>
      <w:r>
        <w:t xml:space="preserve">d been a </w:t>
      </w:r>
      <w:proofErr w:type="spellStart"/>
      <w:r>
        <w:t>greataxe</w:t>
      </w:r>
      <w:proofErr w:type="spellEnd"/>
      <w:r>
        <w:t>-wielding, foe-cleaving barbarian right about now, but he was just an expert marksman chock-full of arrows.</w:t>
      </w:r>
    </w:p>
    <w:p w:rsidR="00BA67F6" w:rsidRDefault="00BA67F6" w:rsidP="009676FE"/>
    <w:p w:rsidR="009676FE" w:rsidRDefault="00D214B5" w:rsidP="009676FE">
      <w:r>
        <w:t xml:space="preserve">The armored skeleton charged after Jason, but </w:t>
      </w:r>
      <w:r w:rsidR="00BA67F6">
        <w:t>found that the scout had fled past an elven swordswoman, and continued his charge towards Kali</w:t>
      </w:r>
      <w:r>
        <w:t>.</w:t>
      </w:r>
    </w:p>
    <w:p w:rsidR="006069A8" w:rsidRDefault="006069A8" w:rsidP="009676FE"/>
    <w:p w:rsidR="007B0E96" w:rsidRDefault="007B0E96" w:rsidP="007B0E96">
      <w:r>
        <w:t>The snowflake ooze</w:t>
      </w:r>
      <w:r w:rsidR="00B467D9">
        <w:t>’</w:t>
      </w:r>
      <w:r>
        <w:t>s proximity to Kali again threatened her with a chilly emanation.</w:t>
      </w:r>
    </w:p>
    <w:tbl>
      <w:tblPr>
        <w:tblW w:w="0" w:type="auto"/>
        <w:tblInd w:w="85" w:type="dxa"/>
        <w:tblLook w:val="04A0" w:firstRow="1" w:lastRow="0" w:firstColumn="1" w:lastColumn="0" w:noHBand="0" w:noVBand="1"/>
      </w:tblPr>
      <w:tblGrid>
        <w:gridCol w:w="1877"/>
        <w:gridCol w:w="823"/>
        <w:gridCol w:w="1914"/>
        <w:gridCol w:w="1567"/>
        <w:gridCol w:w="809"/>
        <w:gridCol w:w="679"/>
        <w:gridCol w:w="924"/>
      </w:tblGrid>
      <w:tr w:rsidR="007B0E96" w:rsidRPr="007B0E96" w:rsidTr="007B0E9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Save</w:t>
            </w:r>
            <w:r>
              <w:rPr>
                <w:rFonts w:eastAsia="Times New Roman"/>
                <w:b/>
                <w:bCs/>
                <w:color w:val="FFFFFF"/>
                <w:sz w:val="26"/>
                <w:szCs w:val="26"/>
              </w:rPr>
              <w:t xml:space="preserve"> vs.</w:t>
            </w:r>
          </w:p>
          <w:p w:rsidR="007B0E96" w:rsidRPr="007B0E96" w:rsidRDefault="007B0E96" w:rsidP="007B0E96">
            <w:pPr>
              <w:jc w:val="center"/>
              <w:rPr>
                <w:rFonts w:eastAsia="Times New Roman"/>
                <w:bCs/>
                <w:color w:val="FFFFFF"/>
                <w:sz w:val="26"/>
                <w:szCs w:val="26"/>
              </w:rPr>
            </w:pPr>
            <w:r w:rsidRPr="007B0E96">
              <w:rPr>
                <w:rFonts w:eastAsia="Times New Roman"/>
                <w:bCs/>
                <w:color w:val="FFFFFF"/>
                <w:sz w:val="26"/>
                <w:szCs w:val="26"/>
              </w:rPr>
              <w:t>Cold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B0E96" w:rsidRPr="007B0E96" w:rsidRDefault="007B0E96" w:rsidP="007B0E96">
            <w:pPr>
              <w:jc w:val="center"/>
              <w:rPr>
                <w:rFonts w:eastAsia="Times New Roman"/>
                <w:b/>
                <w:bCs/>
                <w:color w:val="FFC000"/>
                <w:sz w:val="26"/>
                <w:szCs w:val="26"/>
              </w:rPr>
            </w:pPr>
            <w:r w:rsidRPr="007B0E96">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B0E96" w:rsidRPr="007B0E96" w:rsidRDefault="007B0E96" w:rsidP="007B0E96">
            <w:pPr>
              <w:jc w:val="center"/>
              <w:rPr>
                <w:rFonts w:eastAsia="Times New Roman"/>
                <w:b/>
                <w:bCs/>
                <w:color w:val="FFFFFF"/>
                <w:sz w:val="26"/>
                <w:szCs w:val="26"/>
              </w:rPr>
            </w:pPr>
            <w:r w:rsidRPr="007B0E96">
              <w:rPr>
                <w:rFonts w:eastAsia="Times New Roman"/>
                <w:b/>
                <w:bCs/>
                <w:color w:val="FFFFFF"/>
                <w:sz w:val="26"/>
                <w:szCs w:val="26"/>
              </w:rPr>
              <w:t>Check</w:t>
            </w:r>
          </w:p>
        </w:tc>
      </w:tr>
      <w:tr w:rsidR="007B0E96" w:rsidRPr="007B0E96" w:rsidTr="007B0E96">
        <w:trPr>
          <w:trHeight w:val="336"/>
        </w:trPr>
        <w:tc>
          <w:tcPr>
            <w:tcW w:w="0" w:type="auto"/>
            <w:tcBorders>
              <w:top w:val="nil"/>
              <w:left w:val="double" w:sz="6" w:space="0" w:color="auto"/>
              <w:bottom w:val="nil"/>
              <w:right w:val="nil"/>
            </w:tcBorders>
            <w:shd w:val="clear" w:color="auto" w:fill="auto"/>
            <w:noWrap/>
            <w:vAlign w:val="center"/>
            <w:hideMark/>
          </w:tcPr>
          <w:p w:rsidR="007B0E96" w:rsidRPr="007B0E96" w:rsidRDefault="007B0E96" w:rsidP="007B0E96">
            <w:pPr>
              <w:jc w:val="left"/>
              <w:rPr>
                <w:rFonts w:eastAsia="Times New Roman"/>
                <w:b/>
                <w:bCs/>
                <w:color w:val="FF0000"/>
                <w:sz w:val="26"/>
                <w:szCs w:val="26"/>
              </w:rPr>
            </w:pPr>
            <w:r>
              <w:rPr>
                <w:rFonts w:eastAsia="Times New Roman"/>
                <w:b/>
                <w:bCs/>
                <w:color w:val="FF0000"/>
                <w:sz w:val="26"/>
                <w:szCs w:val="26"/>
              </w:rPr>
              <w:t xml:space="preserve">Kali, </w:t>
            </w:r>
            <w:r w:rsidRPr="007B0E96">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B0E96" w:rsidRPr="007B0E96" w:rsidRDefault="007B0E96" w:rsidP="007B0E96">
            <w:pPr>
              <w:jc w:val="center"/>
              <w:rPr>
                <w:rFonts w:eastAsia="Times New Roman"/>
                <w:b/>
                <w:bCs/>
                <w:sz w:val="26"/>
                <w:szCs w:val="26"/>
              </w:rPr>
            </w:pPr>
            <w:r w:rsidRPr="007B0E96">
              <w:rPr>
                <w:rFonts w:eastAsia="Times New Roman"/>
                <w:b/>
                <w:bCs/>
                <w:sz w:val="26"/>
                <w:szCs w:val="26"/>
              </w:rPr>
              <w:t>7</w:t>
            </w:r>
          </w:p>
        </w:tc>
        <w:tc>
          <w:tcPr>
            <w:tcW w:w="0" w:type="auto"/>
            <w:tcBorders>
              <w:top w:val="nil"/>
              <w:left w:val="nil"/>
              <w:bottom w:val="nil"/>
              <w:right w:val="single" w:sz="4" w:space="0" w:color="auto"/>
            </w:tcBorders>
            <w:shd w:val="clear" w:color="auto" w:fill="auto"/>
            <w:vAlign w:val="center"/>
            <w:hideMark/>
          </w:tcPr>
          <w:p w:rsidR="007B0E96" w:rsidRPr="007B0E96" w:rsidRDefault="007B0E96" w:rsidP="007B0E96">
            <w:pPr>
              <w:jc w:val="center"/>
              <w:rPr>
                <w:rFonts w:eastAsia="Times New Roman"/>
                <w:b/>
                <w:bCs/>
                <w:color w:val="0000FF"/>
                <w:sz w:val="26"/>
                <w:szCs w:val="26"/>
              </w:rPr>
            </w:pPr>
            <w:r w:rsidRPr="007B0E96">
              <w:rPr>
                <w:rFonts w:eastAsia="Times New Roman"/>
                <w:b/>
                <w:bCs/>
                <w:color w:val="0000FF"/>
                <w:sz w:val="26"/>
                <w:szCs w:val="26"/>
              </w:rPr>
              <w:t>Con (+1)</w:t>
            </w:r>
          </w:p>
        </w:tc>
        <w:tc>
          <w:tcPr>
            <w:tcW w:w="0" w:type="auto"/>
            <w:tcBorders>
              <w:top w:val="nil"/>
              <w:left w:val="nil"/>
              <w:bottom w:val="nil"/>
              <w:right w:val="single" w:sz="4" w:space="0" w:color="auto"/>
            </w:tcBorders>
            <w:shd w:val="clear" w:color="000000" w:fill="CC99FF"/>
            <w:vAlign w:val="center"/>
            <w:hideMark/>
          </w:tcPr>
          <w:p w:rsidR="007B0E96" w:rsidRPr="007B0E96" w:rsidRDefault="007B0E96" w:rsidP="007B0E96">
            <w:pPr>
              <w:jc w:val="center"/>
              <w:rPr>
                <w:rFonts w:eastAsia="Times New Roman"/>
                <w:sz w:val="26"/>
                <w:szCs w:val="26"/>
              </w:rPr>
            </w:pPr>
            <w:r w:rsidRPr="007B0E96">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7B0E96" w:rsidRPr="007B0E96" w:rsidRDefault="007B0E96" w:rsidP="007B0E96">
            <w:pPr>
              <w:jc w:val="center"/>
              <w:rPr>
                <w:rFonts w:eastAsia="Times New Roman"/>
                <w:sz w:val="26"/>
                <w:szCs w:val="26"/>
              </w:rPr>
            </w:pPr>
            <w:r w:rsidRPr="007B0E96">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7B0E96" w:rsidRPr="007B0E96" w:rsidRDefault="007B0E96" w:rsidP="007B0E96">
            <w:pPr>
              <w:jc w:val="center"/>
              <w:rPr>
                <w:rFonts w:eastAsia="Times New Roman"/>
                <w:color w:val="FFC000"/>
                <w:sz w:val="26"/>
                <w:szCs w:val="26"/>
              </w:rPr>
            </w:pPr>
            <w:r>
              <w:rPr>
                <w:rFonts w:eastAsia="Times New Roman"/>
                <w:color w:val="FFC000"/>
                <w:sz w:val="26"/>
                <w:szCs w:val="26"/>
              </w:rPr>
              <w:t>6</w:t>
            </w:r>
          </w:p>
        </w:tc>
        <w:tc>
          <w:tcPr>
            <w:tcW w:w="0" w:type="auto"/>
            <w:tcBorders>
              <w:top w:val="nil"/>
              <w:left w:val="single" w:sz="4" w:space="0" w:color="auto"/>
              <w:bottom w:val="nil"/>
              <w:right w:val="single" w:sz="4" w:space="0" w:color="auto"/>
            </w:tcBorders>
            <w:shd w:val="clear" w:color="auto" w:fill="auto"/>
            <w:vAlign w:val="center"/>
            <w:hideMark/>
          </w:tcPr>
          <w:p w:rsidR="007B0E96" w:rsidRPr="007B0E96" w:rsidRDefault="007B0E96" w:rsidP="007B0E96">
            <w:pPr>
              <w:jc w:val="center"/>
              <w:rPr>
                <w:rFonts w:eastAsia="Times New Roman"/>
                <w:sz w:val="26"/>
                <w:szCs w:val="26"/>
              </w:rPr>
            </w:pPr>
            <w:r>
              <w:rPr>
                <w:rFonts w:eastAsia="Times New Roman"/>
                <w:sz w:val="26"/>
                <w:szCs w:val="26"/>
              </w:rPr>
              <w:t>15</w:t>
            </w:r>
          </w:p>
        </w:tc>
      </w:tr>
    </w:tbl>
    <w:p w:rsidR="007B0E96" w:rsidRPr="007B0E96" w:rsidRDefault="007B0E96" w:rsidP="007B0E96">
      <w:pPr>
        <w:rPr>
          <w:i/>
        </w:rPr>
      </w:pPr>
      <w:r>
        <w:rPr>
          <w:i/>
        </w:rPr>
        <w:t>Fail.  Dmg:  3 cold [83/97].</w:t>
      </w:r>
    </w:p>
    <w:p w:rsidR="007B0E96" w:rsidRDefault="007B0E96" w:rsidP="009676FE"/>
    <w:p w:rsidR="00BA67F6" w:rsidRDefault="00BA67F6" w:rsidP="00BA67F6">
      <w:pPr>
        <w:jc w:val="center"/>
      </w:pPr>
      <w:r>
        <w:rPr>
          <w:noProof/>
        </w:rPr>
        <w:drawing>
          <wp:inline distT="0" distB="0" distL="0" distR="0" wp14:anchorId="0DFAB736" wp14:editId="66535B38">
            <wp:extent cx="3962400" cy="290533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64728" cy="2907044"/>
                    </a:xfrm>
                    <a:prstGeom prst="rect">
                      <a:avLst/>
                    </a:prstGeom>
                  </pic:spPr>
                </pic:pic>
              </a:graphicData>
            </a:graphic>
          </wp:inline>
        </w:drawing>
      </w:r>
    </w:p>
    <w:p w:rsidR="00A94093" w:rsidRDefault="00A94093" w:rsidP="009676FE"/>
    <w:p w:rsidR="009676FE" w:rsidRDefault="009676FE" w:rsidP="009676FE">
      <w:r>
        <w:lastRenderedPageBreak/>
        <w:t>Round 2</w:t>
      </w:r>
    </w:p>
    <w:p w:rsidR="009676FE" w:rsidRDefault="009676FE" w:rsidP="009676FE"/>
    <w:p w:rsidR="00A94093" w:rsidRDefault="00A71E0B" w:rsidP="00A94093">
      <w:proofErr w:type="spellStart"/>
      <w:r>
        <w:t>Sakarin</w:t>
      </w:r>
      <w:proofErr w:type="spellEnd"/>
      <w:r>
        <w:t xml:space="preserve"> </w:t>
      </w:r>
      <w:proofErr w:type="spellStart"/>
      <w:r>
        <w:t>Standstrong</w:t>
      </w:r>
      <w:proofErr w:type="spellEnd"/>
      <w:r>
        <w:t xml:space="preserve"> </w:t>
      </w:r>
      <w:r w:rsidR="0099140B">
        <w:t>now targeted Kali with his eldritch blast.</w:t>
      </w:r>
    </w:p>
    <w:tbl>
      <w:tblPr>
        <w:tblW w:w="0" w:type="auto"/>
        <w:tblInd w:w="98" w:type="dxa"/>
        <w:tblLook w:val="04A0" w:firstRow="1" w:lastRow="0" w:firstColumn="1" w:lastColumn="0" w:noHBand="0" w:noVBand="1"/>
      </w:tblPr>
      <w:tblGrid>
        <w:gridCol w:w="2156"/>
        <w:gridCol w:w="1543"/>
        <w:gridCol w:w="1056"/>
        <w:gridCol w:w="710"/>
        <w:gridCol w:w="833"/>
        <w:gridCol w:w="593"/>
        <w:gridCol w:w="966"/>
        <w:gridCol w:w="590"/>
        <w:gridCol w:w="763"/>
      </w:tblGrid>
      <w:tr w:rsidR="0099140B" w:rsidRPr="0099140B" w:rsidTr="0099140B">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b/>
                <w:bCs/>
                <w:color w:val="000000"/>
                <w:szCs w:val="24"/>
              </w:rPr>
            </w:pPr>
            <w:r w:rsidRPr="0099140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b/>
                <w:bCs/>
                <w:color w:val="000000"/>
                <w:szCs w:val="24"/>
              </w:rPr>
            </w:pPr>
            <w:r w:rsidRPr="0099140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b/>
                <w:bCs/>
                <w:color w:val="000000"/>
                <w:szCs w:val="24"/>
              </w:rPr>
            </w:pPr>
            <w:r w:rsidRPr="0099140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9140B" w:rsidRPr="0099140B" w:rsidRDefault="0099140B" w:rsidP="0099140B">
            <w:pPr>
              <w:jc w:val="center"/>
              <w:rPr>
                <w:rFonts w:eastAsia="Times New Roman"/>
                <w:b/>
                <w:bCs/>
                <w:color w:val="000000"/>
                <w:szCs w:val="24"/>
              </w:rPr>
            </w:pPr>
            <w:r w:rsidRPr="0099140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b/>
                <w:bCs/>
                <w:color w:val="000000"/>
                <w:szCs w:val="24"/>
              </w:rPr>
            </w:pPr>
            <w:r w:rsidRPr="0099140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b/>
                <w:bCs/>
                <w:color w:val="000000"/>
                <w:szCs w:val="24"/>
              </w:rPr>
            </w:pPr>
            <w:r w:rsidRPr="0099140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b/>
                <w:bCs/>
                <w:color w:val="000000"/>
                <w:szCs w:val="24"/>
              </w:rPr>
            </w:pPr>
            <w:r w:rsidRPr="0099140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9140B" w:rsidRPr="0099140B" w:rsidRDefault="0099140B" w:rsidP="0099140B">
            <w:pPr>
              <w:jc w:val="center"/>
              <w:rPr>
                <w:rFonts w:eastAsia="Times New Roman"/>
                <w:b/>
                <w:bCs/>
                <w:color w:val="FFCC00"/>
                <w:szCs w:val="24"/>
              </w:rPr>
            </w:pPr>
            <w:r w:rsidRPr="0099140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9140B" w:rsidRPr="0099140B" w:rsidRDefault="0099140B" w:rsidP="0099140B">
            <w:pPr>
              <w:jc w:val="center"/>
              <w:rPr>
                <w:rFonts w:eastAsia="Times New Roman"/>
                <w:b/>
                <w:bCs/>
                <w:color w:val="000000"/>
                <w:szCs w:val="24"/>
              </w:rPr>
            </w:pPr>
            <w:r w:rsidRPr="0099140B">
              <w:rPr>
                <w:rFonts w:eastAsia="Times New Roman"/>
                <w:b/>
                <w:bCs/>
                <w:color w:val="000000"/>
                <w:szCs w:val="24"/>
              </w:rPr>
              <w:t>Total</w:t>
            </w:r>
          </w:p>
        </w:tc>
      </w:tr>
      <w:tr w:rsidR="0099140B" w:rsidRPr="0099140B" w:rsidTr="0099140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9140B" w:rsidRPr="0099140B" w:rsidRDefault="0099140B" w:rsidP="0099140B">
            <w:pPr>
              <w:jc w:val="center"/>
              <w:rPr>
                <w:rFonts w:eastAsia="Times New Roman"/>
                <w:color w:val="000000"/>
                <w:szCs w:val="24"/>
              </w:rPr>
            </w:pPr>
            <w:proofErr w:type="spellStart"/>
            <w:r w:rsidRPr="0099140B">
              <w:rPr>
                <w:rFonts w:eastAsia="Times New Roman"/>
                <w:color w:val="000000"/>
                <w:szCs w:val="24"/>
              </w:rPr>
              <w:t>Sakarin</w:t>
            </w:r>
            <w:proofErr w:type="spellEnd"/>
            <w:r w:rsidRPr="0099140B">
              <w:rPr>
                <w:rFonts w:eastAsia="Times New Roman"/>
                <w:color w:val="000000"/>
                <w:szCs w:val="24"/>
              </w:rPr>
              <w:t xml:space="preserve"> </w:t>
            </w:r>
            <w:proofErr w:type="spellStart"/>
            <w:r w:rsidRPr="0099140B">
              <w:rPr>
                <w:rFonts w:eastAsia="Times New Roman"/>
                <w:color w:val="000000"/>
                <w:szCs w:val="24"/>
              </w:rPr>
              <w:t>Standstrong</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color w:val="000000"/>
                <w:szCs w:val="24"/>
              </w:rPr>
            </w:pPr>
            <w:r w:rsidRPr="0099140B">
              <w:rPr>
                <w:rFonts w:eastAsia="Times New Roman"/>
                <w:color w:val="000000"/>
                <w:szCs w:val="24"/>
              </w:rPr>
              <w:t>Eldritch Blast</w:t>
            </w:r>
          </w:p>
        </w:tc>
        <w:tc>
          <w:tcPr>
            <w:tcW w:w="0" w:type="auto"/>
            <w:tcBorders>
              <w:top w:val="nil"/>
              <w:left w:val="nil"/>
              <w:bottom w:val="single" w:sz="4"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color w:val="000000"/>
                <w:szCs w:val="24"/>
              </w:rPr>
            </w:pPr>
            <w:r>
              <w:rPr>
                <w:rFonts w:eastAsia="Times New Roman"/>
                <w:color w:val="000000"/>
                <w:szCs w:val="24"/>
              </w:rPr>
              <w:t>3</w:t>
            </w:r>
            <w:r w:rsidRPr="0099140B">
              <w:rPr>
                <w:rFonts w:eastAsia="Times New Roman"/>
                <w:color w:val="000000"/>
                <w:szCs w:val="24"/>
              </w:rPr>
              <w:t>d6</w:t>
            </w:r>
          </w:p>
        </w:tc>
        <w:tc>
          <w:tcPr>
            <w:tcW w:w="0" w:type="auto"/>
            <w:tcBorders>
              <w:top w:val="nil"/>
              <w:left w:val="nil"/>
              <w:bottom w:val="single" w:sz="4" w:space="0" w:color="auto"/>
              <w:right w:val="single" w:sz="4" w:space="0" w:color="auto"/>
            </w:tcBorders>
            <w:shd w:val="clear" w:color="000000" w:fill="FF9999"/>
            <w:noWrap/>
            <w:vAlign w:val="center"/>
            <w:hideMark/>
          </w:tcPr>
          <w:p w:rsidR="0099140B" w:rsidRPr="0099140B" w:rsidRDefault="0099140B" w:rsidP="0099140B">
            <w:pPr>
              <w:jc w:val="center"/>
              <w:rPr>
                <w:rFonts w:eastAsia="Times New Roman"/>
                <w:color w:val="000000"/>
                <w:szCs w:val="24"/>
              </w:rPr>
            </w:pPr>
            <w:r w:rsidRPr="0099140B">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color w:val="000000"/>
                <w:szCs w:val="24"/>
              </w:rPr>
            </w:pPr>
            <w:r w:rsidRPr="0099140B">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color w:val="000000"/>
                <w:szCs w:val="24"/>
              </w:rPr>
            </w:pPr>
            <w:r w:rsidRPr="0099140B">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color w:val="000000"/>
                <w:szCs w:val="24"/>
              </w:rPr>
            </w:pPr>
            <w:r w:rsidRPr="0099140B">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99FFCC"/>
            <w:noWrap/>
            <w:vAlign w:val="center"/>
            <w:hideMark/>
          </w:tcPr>
          <w:p w:rsidR="0099140B" w:rsidRPr="0099140B" w:rsidRDefault="0099140B" w:rsidP="0099140B">
            <w:pPr>
              <w:jc w:val="center"/>
              <w:rPr>
                <w:rFonts w:eastAsia="Times New Roman"/>
                <w:i/>
                <w:iCs/>
                <w:color w:val="FFCC00"/>
                <w:szCs w:val="24"/>
              </w:rPr>
            </w:pPr>
            <w:r w:rsidRPr="0099140B">
              <w:rPr>
                <w:rFonts w:eastAsia="Times New Roman"/>
                <w:i/>
                <w:iCs/>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99140B" w:rsidRPr="0099140B" w:rsidRDefault="0099140B" w:rsidP="0099140B">
            <w:pPr>
              <w:jc w:val="center"/>
              <w:rPr>
                <w:rFonts w:eastAsia="Times New Roman"/>
                <w:color w:val="000000"/>
                <w:szCs w:val="24"/>
              </w:rPr>
            </w:pPr>
            <w:r w:rsidRPr="0099140B">
              <w:rPr>
                <w:rFonts w:eastAsia="Times New Roman"/>
                <w:color w:val="000000"/>
                <w:szCs w:val="24"/>
              </w:rPr>
              <w:t>23</w:t>
            </w:r>
          </w:p>
        </w:tc>
      </w:tr>
    </w:tbl>
    <w:p w:rsidR="0099140B" w:rsidRPr="0099140B" w:rsidRDefault="0099140B" w:rsidP="00A94093">
      <w:pPr>
        <w:rPr>
          <w:i/>
        </w:rPr>
      </w:pPr>
      <w:r>
        <w:rPr>
          <w:i/>
        </w:rPr>
        <w:t>Hit.  Dmg:  11 magic</w:t>
      </w:r>
      <w:r w:rsidR="00751E40">
        <w:rPr>
          <w:i/>
        </w:rPr>
        <w:t xml:space="preserve"> [</w:t>
      </w:r>
      <w:r w:rsidR="007B0E96">
        <w:rPr>
          <w:i/>
        </w:rPr>
        <w:t>69</w:t>
      </w:r>
      <w:r w:rsidR="00751E40">
        <w:rPr>
          <w:i/>
        </w:rPr>
        <w:t>/97]</w:t>
      </w:r>
      <w:r>
        <w:rPr>
          <w:i/>
        </w:rPr>
        <w:t>.</w:t>
      </w:r>
    </w:p>
    <w:p w:rsidR="00A94093" w:rsidRDefault="00A94093" w:rsidP="00A94093"/>
    <w:p w:rsidR="00A94093" w:rsidRPr="00751E40" w:rsidRDefault="00751E40" w:rsidP="00A94093">
      <w:r>
        <w:t>Having moved 20</w:t>
      </w:r>
      <w:r w:rsidR="00B467D9">
        <w:t>’</w:t>
      </w:r>
      <w:r>
        <w:t xml:space="preserve"> southward, </w:t>
      </w:r>
      <w:proofErr w:type="spellStart"/>
      <w:r>
        <w:t>Drakespawn</w:t>
      </w:r>
      <w:proofErr w:type="spellEnd"/>
      <w:r>
        <w:t xml:space="preserve"> Fuchsia said something in Abyssal or Infernal, probably indicating where one of the heroes was hiding.  Then the gnomish sorceress hissed and pronounced the casting of a </w:t>
      </w:r>
      <w:r>
        <w:rPr>
          <w:i/>
        </w:rPr>
        <w:t>black karma curse</w:t>
      </w:r>
      <w:r>
        <w:t xml:space="preserve"> upon Kali.</w:t>
      </w:r>
    </w:p>
    <w:tbl>
      <w:tblPr>
        <w:tblW w:w="0" w:type="auto"/>
        <w:tblInd w:w="85" w:type="dxa"/>
        <w:tblLook w:val="04A0" w:firstRow="1" w:lastRow="0" w:firstColumn="1" w:lastColumn="0" w:noHBand="0" w:noVBand="1"/>
      </w:tblPr>
      <w:tblGrid>
        <w:gridCol w:w="2137"/>
        <w:gridCol w:w="823"/>
        <w:gridCol w:w="1544"/>
        <w:gridCol w:w="1304"/>
        <w:gridCol w:w="809"/>
        <w:gridCol w:w="679"/>
        <w:gridCol w:w="924"/>
        <w:gridCol w:w="4871"/>
      </w:tblGrid>
      <w:tr w:rsidR="00751E40" w:rsidRPr="00751E40" w:rsidTr="00751E4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51E40" w:rsidRDefault="00751E40" w:rsidP="00751E40">
            <w:pPr>
              <w:jc w:val="center"/>
              <w:rPr>
                <w:rFonts w:eastAsia="Times New Roman"/>
                <w:b/>
                <w:bCs/>
                <w:color w:val="FFFFFF"/>
                <w:sz w:val="26"/>
                <w:szCs w:val="26"/>
              </w:rPr>
            </w:pPr>
            <w:r>
              <w:rPr>
                <w:rFonts w:eastAsia="Times New Roman"/>
                <w:b/>
                <w:bCs/>
                <w:color w:val="FFFFFF"/>
                <w:sz w:val="26"/>
                <w:szCs w:val="26"/>
              </w:rPr>
              <w:t>Save vs.</w:t>
            </w:r>
          </w:p>
          <w:p w:rsidR="00751E40" w:rsidRPr="00751E40" w:rsidRDefault="00751E40" w:rsidP="00751E40">
            <w:pPr>
              <w:jc w:val="center"/>
              <w:rPr>
                <w:rFonts w:eastAsia="Times New Roman"/>
                <w:bCs/>
                <w:i/>
                <w:color w:val="FFFFFF"/>
                <w:sz w:val="26"/>
                <w:szCs w:val="26"/>
              </w:rPr>
            </w:pPr>
            <w:r>
              <w:rPr>
                <w:rFonts w:eastAsia="Times New Roman"/>
                <w:bCs/>
                <w:i/>
                <w:color w:val="FFFFFF"/>
                <w:sz w:val="26"/>
                <w:szCs w:val="26"/>
              </w:rPr>
              <w:t>black karma curse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51E40" w:rsidRPr="00751E40" w:rsidRDefault="00751E40" w:rsidP="00751E40">
            <w:pPr>
              <w:jc w:val="center"/>
              <w:rPr>
                <w:rFonts w:eastAsia="Times New Roman"/>
                <w:b/>
                <w:bCs/>
                <w:color w:val="FFFFFF"/>
                <w:sz w:val="26"/>
                <w:szCs w:val="26"/>
              </w:rPr>
            </w:pPr>
            <w:r w:rsidRPr="00751E40">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51E40" w:rsidRPr="00751E40" w:rsidRDefault="00751E40" w:rsidP="00751E40">
            <w:pPr>
              <w:jc w:val="center"/>
              <w:rPr>
                <w:rFonts w:eastAsia="Times New Roman"/>
                <w:b/>
                <w:bCs/>
                <w:color w:val="FFFFFF"/>
                <w:sz w:val="26"/>
                <w:szCs w:val="26"/>
              </w:rPr>
            </w:pPr>
            <w:r w:rsidRPr="00751E40">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51E40" w:rsidRPr="00751E40" w:rsidRDefault="00751E40" w:rsidP="00751E40">
            <w:pPr>
              <w:jc w:val="center"/>
              <w:rPr>
                <w:rFonts w:eastAsia="Times New Roman"/>
                <w:b/>
                <w:bCs/>
                <w:color w:val="FFFFFF"/>
                <w:sz w:val="26"/>
                <w:szCs w:val="26"/>
              </w:rPr>
            </w:pPr>
            <w:r w:rsidRPr="00751E40">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51E40" w:rsidRPr="00751E40" w:rsidRDefault="00751E40" w:rsidP="00751E40">
            <w:pPr>
              <w:jc w:val="center"/>
              <w:rPr>
                <w:rFonts w:eastAsia="Times New Roman"/>
                <w:b/>
                <w:bCs/>
                <w:color w:val="FFFFFF"/>
                <w:sz w:val="26"/>
                <w:szCs w:val="26"/>
              </w:rPr>
            </w:pPr>
            <w:r w:rsidRPr="00751E40">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51E40" w:rsidRPr="00751E40" w:rsidRDefault="00751E40" w:rsidP="00751E40">
            <w:pPr>
              <w:jc w:val="center"/>
              <w:rPr>
                <w:rFonts w:eastAsia="Times New Roman"/>
                <w:b/>
                <w:bCs/>
                <w:color w:val="FFC000"/>
                <w:sz w:val="26"/>
                <w:szCs w:val="26"/>
              </w:rPr>
            </w:pPr>
            <w:r w:rsidRPr="00751E40">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51E40" w:rsidRPr="00751E40" w:rsidRDefault="00751E40" w:rsidP="00751E40">
            <w:pPr>
              <w:jc w:val="center"/>
              <w:rPr>
                <w:rFonts w:eastAsia="Times New Roman"/>
                <w:b/>
                <w:bCs/>
                <w:color w:val="FFFFFF"/>
                <w:sz w:val="26"/>
                <w:szCs w:val="26"/>
              </w:rPr>
            </w:pPr>
            <w:r w:rsidRPr="00751E40">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751E40" w:rsidRPr="00751E40" w:rsidRDefault="00751E40" w:rsidP="00751E40">
            <w:pPr>
              <w:jc w:val="center"/>
              <w:rPr>
                <w:rFonts w:eastAsia="Times New Roman"/>
                <w:b/>
                <w:bCs/>
                <w:color w:val="FFFFFF"/>
                <w:sz w:val="26"/>
                <w:szCs w:val="26"/>
              </w:rPr>
            </w:pPr>
            <w:r w:rsidRPr="00751E40">
              <w:rPr>
                <w:rFonts w:eastAsia="Times New Roman"/>
                <w:b/>
                <w:bCs/>
                <w:color w:val="FFFFFF"/>
                <w:sz w:val="26"/>
                <w:szCs w:val="26"/>
              </w:rPr>
              <w:t>Properties</w:t>
            </w:r>
          </w:p>
        </w:tc>
      </w:tr>
      <w:tr w:rsidR="00751E40" w:rsidRPr="00751E40" w:rsidTr="00751E40">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751E40" w:rsidRPr="00751E40" w:rsidRDefault="00751E40" w:rsidP="00751E40">
            <w:pPr>
              <w:jc w:val="left"/>
              <w:rPr>
                <w:rFonts w:eastAsia="Times New Roman"/>
                <w:b/>
                <w:bCs/>
                <w:color w:val="0000FF"/>
                <w:sz w:val="26"/>
                <w:szCs w:val="26"/>
              </w:rPr>
            </w:pPr>
            <w:r>
              <w:rPr>
                <w:rFonts w:eastAsia="Times New Roman"/>
                <w:b/>
                <w:bCs/>
                <w:color w:val="0000FF"/>
                <w:sz w:val="26"/>
                <w:szCs w:val="26"/>
              </w:rPr>
              <w:t xml:space="preserve">Kali, </w:t>
            </w:r>
            <w:r w:rsidRPr="00751E40">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51E40" w:rsidRPr="00751E40" w:rsidRDefault="00751E40" w:rsidP="00751E40">
            <w:pPr>
              <w:jc w:val="center"/>
              <w:rPr>
                <w:rFonts w:eastAsia="Times New Roman"/>
                <w:b/>
                <w:bCs/>
                <w:sz w:val="26"/>
                <w:szCs w:val="26"/>
              </w:rPr>
            </w:pPr>
            <w:r w:rsidRPr="00751E40">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751E40" w:rsidRPr="00751E40" w:rsidRDefault="00751E40" w:rsidP="00751E40">
            <w:pPr>
              <w:jc w:val="center"/>
              <w:rPr>
                <w:rFonts w:eastAsia="Times New Roman"/>
                <w:b/>
                <w:bCs/>
                <w:color w:val="FFC000"/>
                <w:sz w:val="26"/>
                <w:szCs w:val="26"/>
              </w:rPr>
            </w:pPr>
            <w:proofErr w:type="spellStart"/>
            <w:r w:rsidRPr="00751E40">
              <w:rPr>
                <w:rFonts w:eastAsia="Times New Roman"/>
                <w:b/>
                <w:bCs/>
                <w:color w:val="FFC000"/>
                <w:sz w:val="26"/>
                <w:szCs w:val="26"/>
              </w:rPr>
              <w:t>Wis</w:t>
            </w:r>
            <w:proofErr w:type="spellEnd"/>
            <w:r w:rsidRPr="00751E40">
              <w:rPr>
                <w:rFonts w:eastAsia="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CC99FF"/>
            <w:vAlign w:val="center"/>
            <w:hideMark/>
          </w:tcPr>
          <w:p w:rsidR="00751E40" w:rsidRPr="00751E40" w:rsidRDefault="00751E40" w:rsidP="00751E40">
            <w:pPr>
              <w:jc w:val="center"/>
              <w:rPr>
                <w:rFonts w:eastAsia="Times New Roman"/>
                <w:sz w:val="26"/>
                <w:szCs w:val="26"/>
              </w:rPr>
            </w:pPr>
            <w:r w:rsidRPr="00751E40">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751E40" w:rsidRPr="00751E40" w:rsidRDefault="00751E40" w:rsidP="00751E40">
            <w:pPr>
              <w:jc w:val="center"/>
              <w:rPr>
                <w:rFonts w:eastAsia="Times New Roman"/>
                <w:sz w:val="26"/>
                <w:szCs w:val="26"/>
              </w:rPr>
            </w:pPr>
            <w:r w:rsidRPr="00751E40">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751E40" w:rsidRPr="00751E40" w:rsidRDefault="00751E40" w:rsidP="00751E40">
            <w:pPr>
              <w:jc w:val="center"/>
              <w:rPr>
                <w:rFonts w:eastAsia="Times New Roman"/>
                <w:color w:val="FFC000"/>
                <w:sz w:val="26"/>
                <w:szCs w:val="26"/>
              </w:rPr>
            </w:pPr>
            <w:r w:rsidRPr="00751E40">
              <w:rPr>
                <w:rFonts w:eastAsia="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vAlign w:val="center"/>
            <w:hideMark/>
          </w:tcPr>
          <w:p w:rsidR="00751E40" w:rsidRPr="00751E40" w:rsidRDefault="00751E40" w:rsidP="00751E40">
            <w:pPr>
              <w:jc w:val="center"/>
              <w:rPr>
                <w:rFonts w:eastAsia="Times New Roman"/>
                <w:sz w:val="26"/>
                <w:szCs w:val="26"/>
              </w:rPr>
            </w:pPr>
            <w:r w:rsidRPr="00751E40">
              <w:rPr>
                <w:rFonts w:eastAsia="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center"/>
            <w:hideMark/>
          </w:tcPr>
          <w:p w:rsidR="00751E40" w:rsidRPr="00751E40" w:rsidRDefault="00751E40" w:rsidP="00751E40">
            <w:pPr>
              <w:jc w:val="center"/>
              <w:rPr>
                <w:rFonts w:eastAsia="Times New Roman"/>
                <w:sz w:val="26"/>
                <w:szCs w:val="26"/>
              </w:rPr>
            </w:pPr>
            <w:r w:rsidRPr="00751E40">
              <w:rPr>
                <w:rFonts w:eastAsia="Times New Roman"/>
                <w:sz w:val="26"/>
                <w:szCs w:val="26"/>
              </w:rPr>
              <w:t>+2 vs. Enchantments, +3 vs. Mind-Affecting</w:t>
            </w:r>
          </w:p>
        </w:tc>
      </w:tr>
    </w:tbl>
    <w:p w:rsidR="00A94093" w:rsidRPr="00751E40" w:rsidRDefault="007B0E96" w:rsidP="00A94093">
      <w:pPr>
        <w:rPr>
          <w:i/>
        </w:rPr>
      </w:pPr>
      <w:proofErr w:type="gramStart"/>
      <w:r>
        <w:rPr>
          <w:i/>
        </w:rPr>
        <w:t>Success.</w:t>
      </w:r>
      <w:proofErr w:type="gramEnd"/>
      <w:r>
        <w:rPr>
          <w:i/>
        </w:rPr>
        <w:t xml:space="preserve">  Effect negated.</w:t>
      </w:r>
    </w:p>
    <w:p w:rsidR="00751E40" w:rsidRDefault="00751E40" w:rsidP="00A94093"/>
    <w:p w:rsidR="007B0E96" w:rsidRDefault="007B0E96" w:rsidP="00A94093">
      <w:r>
        <w:t>And though the thought entered her mind of committing a swift suicide before present company, she shut the compulsion from her mind and concentrated on the task at hand.</w:t>
      </w:r>
    </w:p>
    <w:p w:rsidR="007B0E96" w:rsidRDefault="007B0E96" w:rsidP="00A94093"/>
    <w:p w:rsidR="007B0E96" w:rsidRDefault="00B467D9" w:rsidP="00A94093">
      <w:r>
        <w:t>“</w:t>
      </w:r>
      <w:r w:rsidR="007B0E96">
        <w:t>Drat!</w:t>
      </w:r>
      <w:r>
        <w:t>”</w:t>
      </w:r>
      <w:r w:rsidR="007B0E96">
        <w:t xml:space="preserve"> the sorceress then blurted out in Common.</w:t>
      </w:r>
    </w:p>
    <w:p w:rsidR="007B0E96" w:rsidRDefault="007B0E96" w:rsidP="00A94093"/>
    <w:p w:rsidR="00A94093" w:rsidRDefault="00A94093" w:rsidP="00A94093">
      <w:r>
        <w:t xml:space="preserve">The </w:t>
      </w:r>
      <w:proofErr w:type="gramStart"/>
      <w:r>
        <w:t>snowflake ooze</w:t>
      </w:r>
      <w:proofErr w:type="gramEnd"/>
      <w:r>
        <w:t xml:space="preserve"> </w:t>
      </w:r>
      <w:r w:rsidR="007B0E96">
        <w:t>full-attacked Kali.</w:t>
      </w:r>
    </w:p>
    <w:tbl>
      <w:tblPr>
        <w:tblW w:w="0" w:type="auto"/>
        <w:tblInd w:w="98" w:type="dxa"/>
        <w:tblLook w:val="04A0" w:firstRow="1" w:lastRow="0" w:firstColumn="1" w:lastColumn="0" w:noHBand="0" w:noVBand="1"/>
      </w:tblPr>
      <w:tblGrid>
        <w:gridCol w:w="2669"/>
        <w:gridCol w:w="1490"/>
        <w:gridCol w:w="1920"/>
        <w:gridCol w:w="710"/>
        <w:gridCol w:w="833"/>
        <w:gridCol w:w="593"/>
        <w:gridCol w:w="966"/>
        <w:gridCol w:w="590"/>
        <w:gridCol w:w="763"/>
      </w:tblGrid>
      <w:tr w:rsidR="00400510" w:rsidRPr="00400510" w:rsidTr="00400510">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b/>
                <w:bCs/>
                <w:color w:val="000000"/>
                <w:szCs w:val="24"/>
              </w:rPr>
            </w:pPr>
            <w:r w:rsidRPr="0040051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b/>
                <w:bCs/>
                <w:color w:val="000000"/>
                <w:szCs w:val="24"/>
              </w:rPr>
            </w:pPr>
            <w:r w:rsidRPr="0040051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b/>
                <w:bCs/>
                <w:color w:val="000000"/>
                <w:szCs w:val="24"/>
              </w:rPr>
            </w:pPr>
            <w:r w:rsidRPr="0040051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400510" w:rsidRPr="00400510" w:rsidRDefault="00400510" w:rsidP="00400510">
            <w:pPr>
              <w:jc w:val="center"/>
              <w:rPr>
                <w:rFonts w:eastAsia="Times New Roman"/>
                <w:b/>
                <w:bCs/>
                <w:color w:val="000000"/>
                <w:szCs w:val="24"/>
              </w:rPr>
            </w:pPr>
            <w:r w:rsidRPr="0040051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b/>
                <w:bCs/>
                <w:color w:val="000000"/>
                <w:szCs w:val="24"/>
              </w:rPr>
            </w:pPr>
            <w:r w:rsidRPr="0040051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b/>
                <w:bCs/>
                <w:color w:val="000000"/>
                <w:szCs w:val="24"/>
              </w:rPr>
            </w:pPr>
            <w:r w:rsidRPr="0040051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b/>
                <w:bCs/>
                <w:color w:val="000000"/>
                <w:szCs w:val="24"/>
              </w:rPr>
            </w:pPr>
            <w:r w:rsidRPr="0040051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400510" w:rsidRPr="00400510" w:rsidRDefault="00400510" w:rsidP="00400510">
            <w:pPr>
              <w:jc w:val="center"/>
              <w:rPr>
                <w:rFonts w:eastAsia="Times New Roman"/>
                <w:b/>
                <w:bCs/>
                <w:color w:val="FFCC00"/>
                <w:szCs w:val="24"/>
              </w:rPr>
            </w:pPr>
            <w:r w:rsidRPr="0040051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00510" w:rsidRPr="00400510" w:rsidRDefault="00400510" w:rsidP="00400510">
            <w:pPr>
              <w:jc w:val="center"/>
              <w:rPr>
                <w:rFonts w:eastAsia="Times New Roman"/>
                <w:b/>
                <w:bCs/>
                <w:color w:val="000000"/>
                <w:szCs w:val="24"/>
              </w:rPr>
            </w:pPr>
            <w:r w:rsidRPr="00400510">
              <w:rPr>
                <w:rFonts w:eastAsia="Times New Roman"/>
                <w:b/>
                <w:bCs/>
                <w:color w:val="000000"/>
                <w:szCs w:val="24"/>
              </w:rPr>
              <w:t>Total</w:t>
            </w:r>
          </w:p>
        </w:tc>
      </w:tr>
      <w:tr w:rsidR="00400510" w:rsidRPr="00400510" w:rsidTr="0040051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400510" w:rsidRPr="00400510" w:rsidRDefault="00400510" w:rsidP="00400510">
            <w:pPr>
              <w:jc w:val="center"/>
              <w:rPr>
                <w:rFonts w:eastAsia="Times New Roman"/>
                <w:color w:val="000000"/>
                <w:szCs w:val="24"/>
              </w:rPr>
            </w:pPr>
            <w:r w:rsidRPr="00400510">
              <w:rPr>
                <w:rFonts w:eastAsia="Times New Roman"/>
                <w:color w:val="000000"/>
                <w:szCs w:val="24"/>
              </w:rPr>
              <w:t>Juvenile Snowflake Ooze</w:t>
            </w:r>
          </w:p>
        </w:tc>
        <w:tc>
          <w:tcPr>
            <w:tcW w:w="0" w:type="auto"/>
            <w:tcBorders>
              <w:top w:val="nil"/>
              <w:left w:val="nil"/>
              <w:bottom w:val="single" w:sz="4"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color w:val="000000"/>
                <w:szCs w:val="24"/>
              </w:rPr>
            </w:pPr>
            <w:r w:rsidRPr="00400510">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color w:val="000000"/>
                <w:szCs w:val="24"/>
              </w:rPr>
            </w:pPr>
            <w:r w:rsidRPr="00400510">
              <w:rPr>
                <w:rFonts w:eastAsia="Times New Roman"/>
                <w:color w:val="000000"/>
                <w:szCs w:val="24"/>
              </w:rPr>
              <w:t>1d6+3 + 1d4 cold</w:t>
            </w:r>
          </w:p>
        </w:tc>
        <w:tc>
          <w:tcPr>
            <w:tcW w:w="0" w:type="auto"/>
            <w:tcBorders>
              <w:top w:val="nil"/>
              <w:left w:val="nil"/>
              <w:bottom w:val="single" w:sz="4" w:space="0" w:color="auto"/>
              <w:right w:val="single" w:sz="4" w:space="0" w:color="auto"/>
            </w:tcBorders>
            <w:shd w:val="clear" w:color="000000" w:fill="FF9999"/>
            <w:noWrap/>
            <w:vAlign w:val="center"/>
            <w:hideMark/>
          </w:tcPr>
          <w:p w:rsidR="00400510" w:rsidRPr="00400510" w:rsidRDefault="00400510" w:rsidP="00400510">
            <w:pPr>
              <w:jc w:val="center"/>
              <w:rPr>
                <w:rFonts w:eastAsia="Times New Roman"/>
                <w:color w:val="000000"/>
                <w:szCs w:val="24"/>
              </w:rPr>
            </w:pPr>
            <w:r w:rsidRPr="00400510">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color w:val="000000"/>
                <w:szCs w:val="24"/>
              </w:rPr>
            </w:pPr>
            <w:r w:rsidRPr="00400510">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color w:val="000000"/>
                <w:szCs w:val="24"/>
              </w:rPr>
            </w:pPr>
            <w:r w:rsidRPr="00400510">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color w:val="000000"/>
                <w:szCs w:val="24"/>
              </w:rPr>
            </w:pPr>
            <w:r w:rsidRPr="00400510">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400510" w:rsidRPr="00400510" w:rsidRDefault="00400510" w:rsidP="00400510">
            <w:pPr>
              <w:jc w:val="center"/>
              <w:rPr>
                <w:rFonts w:eastAsia="Times New Roman"/>
                <w:color w:val="FFCC00"/>
                <w:szCs w:val="24"/>
              </w:rPr>
            </w:pPr>
            <w:r w:rsidRPr="00400510">
              <w:rPr>
                <w:rFonts w:eastAsia="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400510" w:rsidRPr="00400510" w:rsidRDefault="00400510" w:rsidP="00400510">
            <w:pPr>
              <w:jc w:val="center"/>
              <w:rPr>
                <w:rFonts w:eastAsia="Times New Roman"/>
                <w:color w:val="000000"/>
                <w:szCs w:val="24"/>
              </w:rPr>
            </w:pPr>
            <w:r w:rsidRPr="00400510">
              <w:rPr>
                <w:rFonts w:eastAsia="Times New Roman"/>
                <w:color w:val="000000"/>
                <w:szCs w:val="24"/>
              </w:rPr>
              <w:t>19</w:t>
            </w:r>
          </w:p>
        </w:tc>
      </w:tr>
    </w:tbl>
    <w:p w:rsidR="007B0E96" w:rsidRPr="00400510" w:rsidRDefault="00400510" w:rsidP="00A94093">
      <w:pPr>
        <w:rPr>
          <w:i/>
        </w:rPr>
      </w:pPr>
      <w:proofErr w:type="gramStart"/>
      <w:r>
        <w:rPr>
          <w:i/>
        </w:rPr>
        <w:t>Miss.</w:t>
      </w:r>
      <w:proofErr w:type="gramEnd"/>
    </w:p>
    <w:p w:rsidR="00A94093" w:rsidRDefault="00A94093" w:rsidP="00A94093"/>
    <w:p w:rsidR="00A94093" w:rsidRDefault="00A94093" w:rsidP="00A94093">
      <w:proofErr w:type="spellStart"/>
      <w:r>
        <w:t>Susurro</w:t>
      </w:r>
      <w:proofErr w:type="spellEnd"/>
      <w:r>
        <w:t xml:space="preserve"> Windswept </w:t>
      </w:r>
      <w:r w:rsidR="00400510">
        <w:t>was nowhere to be seen or heard.  He was probably crying.</w:t>
      </w:r>
    </w:p>
    <w:p w:rsidR="00A94093" w:rsidRDefault="00A94093" w:rsidP="00A94093"/>
    <w:p w:rsidR="000B20DE" w:rsidRDefault="00A94093" w:rsidP="00A94093">
      <w:r>
        <w:t xml:space="preserve">Junior the </w:t>
      </w:r>
      <w:proofErr w:type="spellStart"/>
      <w:r>
        <w:t>Thirdorfourth</w:t>
      </w:r>
      <w:proofErr w:type="spellEnd"/>
      <w:r>
        <w:t xml:space="preserve"> </w:t>
      </w:r>
      <w:r w:rsidR="000B20DE">
        <w:t>went for Kali</w:t>
      </w:r>
      <w:r w:rsidR="00B467D9">
        <w:t>’</w:t>
      </w:r>
      <w:r w:rsidR="000B20DE">
        <w:t xml:space="preserve">s spells with </w:t>
      </w:r>
      <w:r w:rsidR="00CF561B">
        <w:t>his remaining</w:t>
      </w:r>
      <w:r w:rsidR="000B20DE">
        <w:t xml:space="preserve"> </w:t>
      </w:r>
      <w:r w:rsidR="000B20DE">
        <w:rPr>
          <w:i/>
        </w:rPr>
        <w:t>dispel magic</w:t>
      </w:r>
      <w:r w:rsidR="000B20DE">
        <w:t xml:space="preserve"> spell.</w:t>
      </w:r>
    </w:p>
    <w:tbl>
      <w:tblPr>
        <w:tblW w:w="0" w:type="auto"/>
        <w:tblInd w:w="103" w:type="dxa"/>
        <w:tblLook w:val="04A0" w:firstRow="1" w:lastRow="0" w:firstColumn="1" w:lastColumn="0" w:noHBand="0" w:noVBand="1"/>
      </w:tblPr>
      <w:tblGrid>
        <w:gridCol w:w="2549"/>
        <w:gridCol w:w="1516"/>
        <w:gridCol w:w="870"/>
        <w:gridCol w:w="643"/>
        <w:gridCol w:w="696"/>
      </w:tblGrid>
      <w:tr w:rsidR="000B20DE" w:rsidRPr="000B20DE" w:rsidTr="000B20D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20DE" w:rsidRPr="000B20DE" w:rsidRDefault="000B20DE" w:rsidP="000B20DE">
            <w:pPr>
              <w:jc w:val="center"/>
              <w:rPr>
                <w:rFonts w:eastAsia="Times New Roman"/>
                <w:b/>
                <w:bCs/>
                <w:color w:val="000000"/>
                <w:szCs w:val="24"/>
              </w:rPr>
            </w:pPr>
            <w:r w:rsidRPr="000B20DE">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0B20DE" w:rsidRPr="000B20DE" w:rsidRDefault="000B20DE" w:rsidP="000B20DE">
            <w:pPr>
              <w:jc w:val="center"/>
              <w:rPr>
                <w:rFonts w:eastAsia="Times New Roman"/>
                <w:b/>
                <w:bCs/>
                <w:color w:val="000000"/>
                <w:szCs w:val="24"/>
              </w:rPr>
            </w:pPr>
            <w:r>
              <w:rPr>
                <w:rFonts w:eastAsia="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0B20DE" w:rsidRPr="000B20DE" w:rsidRDefault="000B20DE" w:rsidP="000B20DE">
            <w:pPr>
              <w:jc w:val="center"/>
              <w:rPr>
                <w:rFonts w:eastAsia="Times New Roman"/>
                <w:b/>
                <w:bCs/>
                <w:color w:val="000000"/>
                <w:szCs w:val="24"/>
              </w:rPr>
            </w:pPr>
            <w:r w:rsidRPr="000B20DE">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0B20DE" w:rsidRPr="000B20DE" w:rsidRDefault="000B20DE" w:rsidP="000B20DE">
            <w:pPr>
              <w:jc w:val="center"/>
              <w:rPr>
                <w:rFonts w:eastAsia="Times New Roman"/>
                <w:b/>
                <w:bCs/>
                <w:color w:val="FFCC00"/>
                <w:szCs w:val="24"/>
              </w:rPr>
            </w:pPr>
            <w:r w:rsidRPr="000B20DE">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0B20DE" w:rsidRPr="000B20DE" w:rsidRDefault="000B20DE" w:rsidP="000B20DE">
            <w:pPr>
              <w:jc w:val="center"/>
              <w:rPr>
                <w:rFonts w:eastAsia="Times New Roman"/>
                <w:b/>
                <w:bCs/>
                <w:color w:val="000000"/>
                <w:szCs w:val="24"/>
              </w:rPr>
            </w:pPr>
            <w:r w:rsidRPr="000B20DE">
              <w:rPr>
                <w:rFonts w:eastAsia="Times New Roman"/>
                <w:b/>
                <w:bCs/>
                <w:color w:val="000000"/>
                <w:szCs w:val="24"/>
              </w:rPr>
              <w:t>Save</w:t>
            </w:r>
          </w:p>
        </w:tc>
      </w:tr>
      <w:tr w:rsidR="000B20DE" w:rsidRPr="000B20DE" w:rsidTr="000B20D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0B20DE" w:rsidRPr="000B20DE" w:rsidRDefault="000B20DE" w:rsidP="000B20DE">
            <w:pPr>
              <w:jc w:val="center"/>
              <w:rPr>
                <w:rFonts w:eastAsia="Times New Roman"/>
                <w:color w:val="000000"/>
                <w:szCs w:val="24"/>
              </w:rPr>
            </w:pPr>
            <w:r w:rsidRPr="000B20DE">
              <w:rPr>
                <w:rFonts w:eastAsia="Times New Roman"/>
                <w:color w:val="000000"/>
                <w:szCs w:val="24"/>
              </w:rPr>
              <w:t xml:space="preserve">Junior the </w:t>
            </w:r>
            <w:proofErr w:type="spellStart"/>
            <w:r w:rsidRPr="000B20DE">
              <w:rPr>
                <w:rFonts w:eastAsia="Times New Roman"/>
                <w:color w:val="000000"/>
                <w:szCs w:val="24"/>
              </w:rPr>
              <w:t>Thirdorfourth</w:t>
            </w:r>
            <w:proofErr w:type="spellEnd"/>
          </w:p>
        </w:tc>
        <w:tc>
          <w:tcPr>
            <w:tcW w:w="0" w:type="auto"/>
            <w:tcBorders>
              <w:top w:val="nil"/>
              <w:left w:val="nil"/>
              <w:bottom w:val="single" w:sz="4" w:space="0" w:color="auto"/>
              <w:right w:val="nil"/>
            </w:tcBorders>
            <w:shd w:val="clear" w:color="auto" w:fill="auto"/>
            <w:noWrap/>
            <w:vAlign w:val="bottom"/>
            <w:hideMark/>
          </w:tcPr>
          <w:p w:rsidR="000B20DE" w:rsidRPr="000B20DE" w:rsidRDefault="000B20DE" w:rsidP="000B20DE">
            <w:pPr>
              <w:jc w:val="center"/>
              <w:rPr>
                <w:rFonts w:eastAsia="Times New Roman"/>
                <w:color w:val="000000"/>
                <w:szCs w:val="24"/>
              </w:rPr>
            </w:pPr>
            <w:r w:rsidRPr="000B20DE">
              <w:rPr>
                <w:rFonts w:eastAsia="Times New Roman"/>
                <w:color w:val="000000"/>
                <w:szCs w:val="24"/>
              </w:rPr>
              <w:t>Dispel Magic</w:t>
            </w:r>
          </w:p>
        </w:tc>
        <w:tc>
          <w:tcPr>
            <w:tcW w:w="0" w:type="auto"/>
            <w:tcBorders>
              <w:top w:val="nil"/>
              <w:left w:val="single" w:sz="4" w:space="0" w:color="auto"/>
              <w:bottom w:val="single" w:sz="4" w:space="0" w:color="auto"/>
              <w:right w:val="nil"/>
            </w:tcBorders>
            <w:shd w:val="clear" w:color="auto" w:fill="auto"/>
            <w:noWrap/>
            <w:vAlign w:val="bottom"/>
            <w:hideMark/>
          </w:tcPr>
          <w:p w:rsidR="000B20DE" w:rsidRPr="000B20DE" w:rsidRDefault="000B20DE" w:rsidP="000B20DE">
            <w:pPr>
              <w:jc w:val="center"/>
              <w:rPr>
                <w:rFonts w:eastAsia="Times New Roman"/>
                <w:color w:val="000000"/>
                <w:szCs w:val="24"/>
              </w:rPr>
            </w:pPr>
            <w:r w:rsidRPr="000B20DE">
              <w:rPr>
                <w:rFonts w:eastAsia="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0B20DE" w:rsidRPr="000B20DE" w:rsidRDefault="000B20DE" w:rsidP="000B20DE">
            <w:pPr>
              <w:jc w:val="center"/>
              <w:rPr>
                <w:rFonts w:eastAsia="Times New Roman"/>
                <w:color w:val="FFCC00"/>
                <w:szCs w:val="24"/>
              </w:rPr>
            </w:pPr>
            <w:r w:rsidRPr="000B20DE">
              <w:rPr>
                <w:rFonts w:eastAsia="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rsidR="000B20DE" w:rsidRPr="000B20DE" w:rsidRDefault="000B20DE" w:rsidP="000B20DE">
            <w:pPr>
              <w:jc w:val="center"/>
              <w:rPr>
                <w:rFonts w:eastAsia="Times New Roman"/>
                <w:color w:val="000000"/>
                <w:szCs w:val="24"/>
              </w:rPr>
            </w:pPr>
            <w:r w:rsidRPr="000B20DE">
              <w:rPr>
                <w:rFonts w:eastAsia="Times New Roman"/>
                <w:color w:val="000000"/>
                <w:szCs w:val="24"/>
              </w:rPr>
              <w:t>30</w:t>
            </w:r>
          </w:p>
        </w:tc>
      </w:tr>
    </w:tbl>
    <w:p w:rsidR="00A94093" w:rsidRPr="000B20DE" w:rsidRDefault="000B20DE" w:rsidP="00A94093">
      <w:pPr>
        <w:rPr>
          <w:i/>
        </w:rPr>
      </w:pPr>
      <w:proofErr w:type="gramStart"/>
      <w:r>
        <w:rPr>
          <w:i/>
        </w:rPr>
        <w:t>Success.</w:t>
      </w:r>
      <w:proofErr w:type="gramEnd"/>
    </w:p>
    <w:p w:rsidR="000B20DE" w:rsidRPr="000B20DE" w:rsidRDefault="000B20DE" w:rsidP="00A94093"/>
    <w:p w:rsidR="00A94093" w:rsidRDefault="000B20DE" w:rsidP="00A94093">
      <w:r>
        <w:lastRenderedPageBreak/>
        <w:t>Kali</w:t>
      </w:r>
      <w:r w:rsidR="00B467D9">
        <w:t>’</w:t>
      </w:r>
      <w:r>
        <w:t xml:space="preserve">s </w:t>
      </w:r>
      <w:r>
        <w:rPr>
          <w:i/>
        </w:rPr>
        <w:t>endure elements</w:t>
      </w:r>
      <w:r>
        <w:t xml:space="preserve"> spell was cancelled, which didn</w:t>
      </w:r>
      <w:r w:rsidR="00B467D9">
        <w:t>’</w:t>
      </w:r>
      <w:r>
        <w:t xml:space="preserve">t do much to change the nature of the battle, though it </w:t>
      </w:r>
      <w:r>
        <w:rPr>
          <w:i/>
        </w:rPr>
        <w:t xml:space="preserve">did </w:t>
      </w:r>
      <w:r>
        <w:t>piss her off.</w:t>
      </w:r>
    </w:p>
    <w:p w:rsidR="000B20DE" w:rsidRPr="000B20DE" w:rsidRDefault="000B20DE" w:rsidP="00A94093"/>
    <w:p w:rsidR="00A94093" w:rsidRDefault="00A94093" w:rsidP="00165E4B">
      <w:pPr>
        <w:rPr>
          <w:rFonts w:eastAsia="Times New Roman"/>
          <w:b/>
          <w:bCs/>
          <w:color w:val="000000"/>
          <w:szCs w:val="24"/>
        </w:rPr>
      </w:pPr>
      <w:r>
        <w:t xml:space="preserve">The gnomish zombie </w:t>
      </w:r>
      <w:r w:rsidR="00400510">
        <w:t xml:space="preserve">said something about brains, then </w:t>
      </w:r>
      <w:r w:rsidR="00165E4B">
        <w:t xml:space="preserve">went for </w:t>
      </w:r>
      <w:r w:rsidR="00400510">
        <w:t>Kali</w:t>
      </w:r>
      <w:r w:rsidR="00165E4B">
        <w:t>, but did not reach her</w:t>
      </w:r>
      <w:r w:rsidR="00400510">
        <w:t>.</w:t>
      </w:r>
    </w:p>
    <w:p w:rsidR="00165E4B" w:rsidRDefault="00165E4B" w:rsidP="00165E4B"/>
    <w:p w:rsidR="00A94093" w:rsidRDefault="00A94093" w:rsidP="00A94093">
      <w:proofErr w:type="spellStart"/>
      <w:r>
        <w:t>Frightreich</w:t>
      </w:r>
      <w:proofErr w:type="spellEnd"/>
      <w:r>
        <w:t xml:space="preserve"> </w:t>
      </w:r>
      <w:proofErr w:type="spellStart"/>
      <w:r>
        <w:t>Balintawak</w:t>
      </w:r>
      <w:proofErr w:type="spellEnd"/>
      <w:r>
        <w:t xml:space="preserve"> </w:t>
      </w:r>
      <w:r w:rsidR="000B20DE">
        <w:t xml:space="preserve">said, </w:t>
      </w:r>
      <w:r w:rsidR="00B467D9">
        <w:t>“</w:t>
      </w:r>
      <w:proofErr w:type="spellStart"/>
      <w:r w:rsidR="000B20DE">
        <w:t>Hoooold</w:t>
      </w:r>
      <w:proofErr w:type="spellEnd"/>
      <w:r w:rsidR="000B20DE">
        <w:t xml:space="preserve"> there!</w:t>
      </w:r>
      <w:r w:rsidR="00B467D9">
        <w:t>”</w:t>
      </w:r>
      <w:r w:rsidR="000B20DE">
        <w:t xml:space="preserve"> which was one of the many possible somatic components of the </w:t>
      </w:r>
      <w:r w:rsidR="000B20DE">
        <w:rPr>
          <w:i/>
        </w:rPr>
        <w:t>hold person</w:t>
      </w:r>
      <w:r w:rsidR="000B20DE">
        <w:t xml:space="preserve"> spell, and looked into Caleb</w:t>
      </w:r>
      <w:r w:rsidR="00B467D9">
        <w:t>’</w:t>
      </w:r>
      <w:r w:rsidR="000B20DE">
        <w:t>s eyes.</w:t>
      </w:r>
    </w:p>
    <w:tbl>
      <w:tblPr>
        <w:tblW w:w="0" w:type="auto"/>
        <w:tblInd w:w="85" w:type="dxa"/>
        <w:tblLook w:val="04A0" w:firstRow="1" w:lastRow="0" w:firstColumn="1" w:lastColumn="0" w:noHBand="0" w:noVBand="1"/>
      </w:tblPr>
      <w:tblGrid>
        <w:gridCol w:w="1473"/>
        <w:gridCol w:w="823"/>
        <w:gridCol w:w="1914"/>
        <w:gridCol w:w="1567"/>
        <w:gridCol w:w="809"/>
        <w:gridCol w:w="679"/>
        <w:gridCol w:w="924"/>
      </w:tblGrid>
      <w:tr w:rsidR="000B20DE" w:rsidRPr="000B20DE" w:rsidTr="000B20D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0B20DE" w:rsidRDefault="000B20DE" w:rsidP="000B20DE">
            <w:pPr>
              <w:jc w:val="center"/>
              <w:rPr>
                <w:rFonts w:eastAsia="Times New Roman"/>
                <w:b/>
                <w:bCs/>
                <w:color w:val="FFFFFF"/>
                <w:sz w:val="26"/>
                <w:szCs w:val="26"/>
              </w:rPr>
            </w:pPr>
            <w:r w:rsidRPr="000B20DE">
              <w:rPr>
                <w:rFonts w:eastAsia="Times New Roman"/>
                <w:b/>
                <w:bCs/>
                <w:color w:val="FFFFFF"/>
                <w:sz w:val="26"/>
                <w:szCs w:val="26"/>
              </w:rPr>
              <w:t>Save</w:t>
            </w:r>
            <w:r>
              <w:rPr>
                <w:rFonts w:eastAsia="Times New Roman"/>
                <w:b/>
                <w:bCs/>
                <w:color w:val="FFFFFF"/>
                <w:sz w:val="26"/>
                <w:szCs w:val="26"/>
              </w:rPr>
              <w:t xml:space="preserve"> vs.</w:t>
            </w:r>
          </w:p>
          <w:p w:rsidR="000B20DE" w:rsidRPr="000B20DE" w:rsidRDefault="000B20DE" w:rsidP="000B20DE">
            <w:pPr>
              <w:jc w:val="center"/>
              <w:rPr>
                <w:rFonts w:eastAsia="Times New Roman"/>
                <w:bCs/>
                <w:i/>
                <w:color w:val="FFFFFF"/>
                <w:sz w:val="26"/>
                <w:szCs w:val="26"/>
              </w:rPr>
            </w:pPr>
            <w:r>
              <w:rPr>
                <w:rFonts w:eastAsia="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0B20DE" w:rsidRPr="000B20DE" w:rsidRDefault="000B20DE" w:rsidP="000B20DE">
            <w:pPr>
              <w:jc w:val="center"/>
              <w:rPr>
                <w:rFonts w:eastAsia="Times New Roman"/>
                <w:b/>
                <w:bCs/>
                <w:color w:val="FFFFFF"/>
                <w:sz w:val="26"/>
                <w:szCs w:val="26"/>
              </w:rPr>
            </w:pPr>
            <w:r w:rsidRPr="000B20DE">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B20DE" w:rsidRPr="000B20DE" w:rsidRDefault="000B20DE" w:rsidP="000B20DE">
            <w:pPr>
              <w:jc w:val="center"/>
              <w:rPr>
                <w:rFonts w:eastAsia="Times New Roman"/>
                <w:b/>
                <w:bCs/>
                <w:color w:val="FFFFFF"/>
                <w:sz w:val="26"/>
                <w:szCs w:val="26"/>
              </w:rPr>
            </w:pPr>
            <w:r w:rsidRPr="000B20DE">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B20DE" w:rsidRPr="000B20DE" w:rsidRDefault="000B20DE" w:rsidP="000B20DE">
            <w:pPr>
              <w:jc w:val="center"/>
              <w:rPr>
                <w:rFonts w:eastAsia="Times New Roman"/>
                <w:b/>
                <w:bCs/>
                <w:color w:val="FFFFFF"/>
                <w:sz w:val="26"/>
                <w:szCs w:val="26"/>
              </w:rPr>
            </w:pPr>
            <w:r w:rsidRPr="000B20DE">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B20DE" w:rsidRPr="000B20DE" w:rsidRDefault="000B20DE" w:rsidP="000B20DE">
            <w:pPr>
              <w:jc w:val="center"/>
              <w:rPr>
                <w:rFonts w:eastAsia="Times New Roman"/>
                <w:b/>
                <w:bCs/>
                <w:color w:val="FFFFFF"/>
                <w:sz w:val="26"/>
                <w:szCs w:val="26"/>
              </w:rPr>
            </w:pPr>
            <w:r w:rsidRPr="000B20D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0B20DE" w:rsidRPr="000B20DE" w:rsidRDefault="000B20DE" w:rsidP="000B20DE">
            <w:pPr>
              <w:jc w:val="center"/>
              <w:rPr>
                <w:rFonts w:eastAsia="Times New Roman"/>
                <w:b/>
                <w:bCs/>
                <w:color w:val="FFC000"/>
                <w:sz w:val="26"/>
                <w:szCs w:val="26"/>
              </w:rPr>
            </w:pPr>
            <w:r w:rsidRPr="000B20D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0B20DE" w:rsidRPr="000B20DE" w:rsidRDefault="000B20DE" w:rsidP="000B20DE">
            <w:pPr>
              <w:jc w:val="center"/>
              <w:rPr>
                <w:rFonts w:eastAsia="Times New Roman"/>
                <w:b/>
                <w:bCs/>
                <w:color w:val="FFFFFF"/>
                <w:sz w:val="26"/>
                <w:szCs w:val="26"/>
              </w:rPr>
            </w:pPr>
            <w:r w:rsidRPr="000B20DE">
              <w:rPr>
                <w:rFonts w:eastAsia="Times New Roman"/>
                <w:b/>
                <w:bCs/>
                <w:color w:val="FFFFFF"/>
                <w:sz w:val="26"/>
                <w:szCs w:val="26"/>
              </w:rPr>
              <w:t>Check</w:t>
            </w:r>
          </w:p>
        </w:tc>
      </w:tr>
      <w:tr w:rsidR="000B20DE" w:rsidRPr="000B20DE" w:rsidTr="000B20DE">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0B20DE" w:rsidRPr="000B20DE" w:rsidRDefault="000B20DE" w:rsidP="000B20DE">
            <w:pPr>
              <w:jc w:val="left"/>
              <w:rPr>
                <w:rFonts w:eastAsia="Times New Roman"/>
                <w:b/>
                <w:bCs/>
                <w:color w:val="0000FF"/>
                <w:sz w:val="26"/>
                <w:szCs w:val="26"/>
              </w:rPr>
            </w:pPr>
            <w:r>
              <w:rPr>
                <w:rFonts w:eastAsia="Times New Roman"/>
                <w:b/>
                <w:bCs/>
                <w:color w:val="0000FF"/>
                <w:sz w:val="26"/>
                <w:szCs w:val="26"/>
              </w:rPr>
              <w:t xml:space="preserve">Caleb, </w:t>
            </w:r>
            <w:r w:rsidRPr="000B20DE">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20DE" w:rsidRPr="000B20DE" w:rsidRDefault="000B20DE" w:rsidP="000B20DE">
            <w:pPr>
              <w:jc w:val="center"/>
              <w:rPr>
                <w:rFonts w:eastAsia="Times New Roman"/>
                <w:b/>
                <w:bCs/>
                <w:sz w:val="26"/>
                <w:szCs w:val="26"/>
              </w:rPr>
            </w:pPr>
            <w:r w:rsidRPr="000B20DE">
              <w:rPr>
                <w:rFonts w:eastAsia="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0B20DE" w:rsidRPr="000B20DE" w:rsidRDefault="000B20DE" w:rsidP="000B20DE">
            <w:pPr>
              <w:jc w:val="center"/>
              <w:rPr>
                <w:rFonts w:eastAsia="Times New Roman"/>
                <w:b/>
                <w:bCs/>
                <w:color w:val="FFC000"/>
                <w:sz w:val="26"/>
                <w:szCs w:val="26"/>
              </w:rPr>
            </w:pPr>
            <w:proofErr w:type="spellStart"/>
            <w:r w:rsidRPr="000B20DE">
              <w:rPr>
                <w:rFonts w:eastAsia="Times New Roman"/>
                <w:b/>
                <w:bCs/>
                <w:color w:val="FFC000"/>
                <w:sz w:val="26"/>
                <w:szCs w:val="26"/>
              </w:rPr>
              <w:t>Wis</w:t>
            </w:r>
            <w:proofErr w:type="spellEnd"/>
            <w:r w:rsidRPr="000B20DE">
              <w:rPr>
                <w:rFonts w:eastAsia="Times New Roman"/>
                <w:b/>
                <w:bCs/>
                <w:color w:val="FFC000"/>
                <w:sz w:val="26"/>
                <w:szCs w:val="26"/>
              </w:rPr>
              <w:t xml:space="preserve"> (+4)</w:t>
            </w:r>
          </w:p>
        </w:tc>
        <w:tc>
          <w:tcPr>
            <w:tcW w:w="0" w:type="auto"/>
            <w:tcBorders>
              <w:top w:val="nil"/>
              <w:left w:val="nil"/>
              <w:bottom w:val="single" w:sz="4" w:space="0" w:color="auto"/>
              <w:right w:val="single" w:sz="4" w:space="0" w:color="auto"/>
            </w:tcBorders>
            <w:shd w:val="clear" w:color="000000" w:fill="9999FF"/>
            <w:vAlign w:val="center"/>
            <w:hideMark/>
          </w:tcPr>
          <w:p w:rsidR="000B20DE" w:rsidRPr="000B20DE" w:rsidRDefault="000B20DE" w:rsidP="000B20DE">
            <w:pPr>
              <w:jc w:val="center"/>
              <w:rPr>
                <w:rFonts w:eastAsia="Times New Roman"/>
                <w:sz w:val="26"/>
                <w:szCs w:val="26"/>
              </w:rPr>
            </w:pPr>
            <w:r w:rsidRPr="000B20DE">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0B20DE" w:rsidRPr="000B20DE" w:rsidRDefault="000B20DE" w:rsidP="000B20DE">
            <w:pPr>
              <w:jc w:val="center"/>
              <w:rPr>
                <w:rFonts w:eastAsia="Times New Roman"/>
                <w:sz w:val="26"/>
                <w:szCs w:val="26"/>
              </w:rPr>
            </w:pPr>
            <w:r w:rsidRPr="000B20DE">
              <w:rPr>
                <w:rFonts w:eastAsia="Times New Roman"/>
                <w:sz w:val="26"/>
                <w:szCs w:val="26"/>
              </w:rPr>
              <w:t>17</w:t>
            </w:r>
          </w:p>
        </w:tc>
        <w:tc>
          <w:tcPr>
            <w:tcW w:w="0" w:type="auto"/>
            <w:tcBorders>
              <w:top w:val="nil"/>
              <w:left w:val="nil"/>
              <w:bottom w:val="single" w:sz="4" w:space="0" w:color="auto"/>
              <w:right w:val="single" w:sz="4" w:space="0" w:color="auto"/>
            </w:tcBorders>
            <w:shd w:val="clear" w:color="000000" w:fill="7030A0"/>
            <w:noWrap/>
            <w:vAlign w:val="center"/>
            <w:hideMark/>
          </w:tcPr>
          <w:p w:rsidR="000B20DE" w:rsidRPr="000B20DE" w:rsidRDefault="000B20DE" w:rsidP="000B20DE">
            <w:pPr>
              <w:jc w:val="center"/>
              <w:rPr>
                <w:rFonts w:eastAsia="Times New Roman"/>
                <w:color w:val="FFC000"/>
                <w:sz w:val="26"/>
                <w:szCs w:val="26"/>
              </w:rPr>
            </w:pPr>
            <w:r w:rsidRPr="000B20DE">
              <w:rPr>
                <w:rFonts w:eastAsia="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0B20DE" w:rsidRPr="000B20DE" w:rsidRDefault="000B20DE" w:rsidP="000B20DE">
            <w:pPr>
              <w:jc w:val="center"/>
              <w:rPr>
                <w:rFonts w:eastAsia="Times New Roman"/>
                <w:sz w:val="26"/>
                <w:szCs w:val="26"/>
              </w:rPr>
            </w:pPr>
            <w:r w:rsidRPr="000B20DE">
              <w:rPr>
                <w:rFonts w:eastAsia="Times New Roman"/>
                <w:sz w:val="26"/>
                <w:szCs w:val="26"/>
              </w:rPr>
              <w:t>29</w:t>
            </w:r>
          </w:p>
        </w:tc>
      </w:tr>
    </w:tbl>
    <w:p w:rsidR="000B20DE" w:rsidRPr="000B20DE" w:rsidRDefault="000B20DE" w:rsidP="00A94093">
      <w:pPr>
        <w:rPr>
          <w:i/>
        </w:rPr>
      </w:pPr>
      <w:proofErr w:type="gramStart"/>
      <w:r>
        <w:rPr>
          <w:i/>
        </w:rPr>
        <w:t>Success.</w:t>
      </w:r>
      <w:proofErr w:type="gramEnd"/>
      <w:r>
        <w:rPr>
          <w:i/>
        </w:rPr>
        <w:t xml:space="preserve">  Effects negated.</w:t>
      </w:r>
    </w:p>
    <w:p w:rsidR="00A94093" w:rsidRDefault="00A94093" w:rsidP="00A94093"/>
    <w:p w:rsidR="000B20DE" w:rsidRPr="000B20DE" w:rsidRDefault="000B20DE" w:rsidP="00A94093">
      <w:r>
        <w:t>Caleb didn</w:t>
      </w:r>
      <w:r w:rsidR="00B467D9">
        <w:t>’</w:t>
      </w:r>
      <w:r>
        <w:t xml:space="preserve">t know whether to pretend to have been </w:t>
      </w:r>
      <w:r>
        <w:rPr>
          <w:i/>
        </w:rPr>
        <w:t>held</w:t>
      </w:r>
      <w:r>
        <w:t xml:space="preserve"> in order to trick the evoker before him </w:t>
      </w:r>
      <w:r w:rsidRPr="000B20DE">
        <w:rPr>
          <w:i/>
        </w:rPr>
        <w:t>[</w:t>
      </w:r>
      <w:r>
        <w:rPr>
          <w:i/>
        </w:rPr>
        <w:t>subject to Bluff check</w:t>
      </w:r>
      <w:r w:rsidRPr="000B20DE">
        <w:rPr>
          <w:i/>
        </w:rPr>
        <w:t>]</w:t>
      </w:r>
      <w:r>
        <w:t xml:space="preserve"> or </w:t>
      </w:r>
      <w:r w:rsidR="00EF40CF">
        <w:t>let him taste some of Caleb</w:t>
      </w:r>
      <w:r w:rsidR="00B467D9">
        <w:t>’</w:t>
      </w:r>
      <w:r w:rsidR="00EF40CF">
        <w:t>s magic.</w:t>
      </w:r>
    </w:p>
    <w:p w:rsidR="000B20DE" w:rsidRDefault="000B20DE" w:rsidP="00A94093"/>
    <w:p w:rsidR="00A94093" w:rsidRDefault="00EF40CF" w:rsidP="00A94093">
      <w:proofErr w:type="gramStart"/>
      <w:r>
        <w:t>Staying clear of the snowflake ooze at Kali</w:t>
      </w:r>
      <w:r w:rsidR="00B467D9">
        <w:t>’</w:t>
      </w:r>
      <w:r>
        <w:t>s heels, Fyodor the Harbinger full-attacked Jason.</w:t>
      </w:r>
      <w:proofErr w:type="gramEnd"/>
    </w:p>
    <w:tbl>
      <w:tblPr>
        <w:tblW w:w="0" w:type="auto"/>
        <w:tblInd w:w="98" w:type="dxa"/>
        <w:tblLook w:val="04A0" w:firstRow="1" w:lastRow="0" w:firstColumn="1" w:lastColumn="0" w:noHBand="0" w:noVBand="1"/>
      </w:tblPr>
      <w:tblGrid>
        <w:gridCol w:w="2296"/>
        <w:gridCol w:w="2378"/>
        <w:gridCol w:w="1087"/>
        <w:gridCol w:w="710"/>
        <w:gridCol w:w="833"/>
        <w:gridCol w:w="593"/>
        <w:gridCol w:w="966"/>
        <w:gridCol w:w="590"/>
        <w:gridCol w:w="763"/>
      </w:tblGrid>
      <w:tr w:rsidR="009732B7" w:rsidRPr="009732B7" w:rsidTr="009732B7">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732B7" w:rsidRPr="009732B7" w:rsidRDefault="009732B7" w:rsidP="009732B7">
            <w:pPr>
              <w:jc w:val="center"/>
              <w:rPr>
                <w:rFonts w:eastAsia="Times New Roman"/>
                <w:b/>
                <w:bCs/>
                <w:color w:val="FFCC00"/>
                <w:szCs w:val="24"/>
              </w:rPr>
            </w:pPr>
            <w:r w:rsidRPr="009732B7">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Total</w:t>
            </w:r>
          </w:p>
        </w:tc>
      </w:tr>
      <w:tr w:rsidR="009732B7" w:rsidRPr="009732B7" w:rsidTr="009732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Fyodor the Harbinger</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Two-bladed Sword +2</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1d8+2+5</w:t>
            </w:r>
          </w:p>
        </w:tc>
        <w:tc>
          <w:tcPr>
            <w:tcW w:w="0" w:type="auto"/>
            <w:tcBorders>
              <w:top w:val="nil"/>
              <w:left w:val="nil"/>
              <w:bottom w:val="nil"/>
              <w:right w:val="single" w:sz="4" w:space="0" w:color="auto"/>
            </w:tcBorders>
            <w:shd w:val="clear" w:color="000000" w:fill="FF9999"/>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6</w:t>
            </w:r>
          </w:p>
        </w:tc>
        <w:tc>
          <w:tcPr>
            <w:tcW w:w="0" w:type="auto"/>
            <w:tcBorders>
              <w:top w:val="nil"/>
              <w:left w:val="nil"/>
              <w:bottom w:val="nil"/>
              <w:right w:val="single" w:sz="4" w:space="0" w:color="auto"/>
            </w:tcBorders>
            <w:shd w:val="clear" w:color="000000" w:fill="FFFF00"/>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9732B7" w:rsidRPr="009732B7" w:rsidRDefault="009732B7" w:rsidP="009732B7">
            <w:pPr>
              <w:jc w:val="center"/>
              <w:rPr>
                <w:rFonts w:eastAsia="Times New Roman"/>
                <w:color w:val="FFCC00"/>
                <w:szCs w:val="24"/>
              </w:rPr>
            </w:pPr>
            <w:r w:rsidRPr="009732B7">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17</w:t>
            </w:r>
          </w:p>
        </w:tc>
      </w:tr>
    </w:tbl>
    <w:p w:rsidR="00EF40CF" w:rsidRPr="009732B7" w:rsidRDefault="009732B7" w:rsidP="00A94093">
      <w:pPr>
        <w:rPr>
          <w:i/>
        </w:rPr>
      </w:pPr>
      <w:proofErr w:type="gramStart"/>
      <w:r>
        <w:rPr>
          <w:i/>
        </w:rPr>
        <w:t>Miss.</w:t>
      </w:r>
      <w:proofErr w:type="gramEnd"/>
    </w:p>
    <w:p w:rsidR="00A94093" w:rsidRDefault="00A94093" w:rsidP="00A94093"/>
    <w:p w:rsidR="00362BFF" w:rsidRDefault="00362BFF" w:rsidP="00362BFF">
      <w:r>
        <w:t>However, the snowflake ooze</w:t>
      </w:r>
      <w:r w:rsidR="00B467D9">
        <w:t>’</w:t>
      </w:r>
      <w:r>
        <w:t>s cold aura had already done its job.</w:t>
      </w:r>
    </w:p>
    <w:tbl>
      <w:tblPr>
        <w:tblW w:w="0" w:type="auto"/>
        <w:tblInd w:w="85" w:type="dxa"/>
        <w:tblLook w:val="04A0" w:firstRow="1" w:lastRow="0" w:firstColumn="1" w:lastColumn="0" w:noHBand="0" w:noVBand="1"/>
      </w:tblPr>
      <w:tblGrid>
        <w:gridCol w:w="1877"/>
        <w:gridCol w:w="823"/>
        <w:gridCol w:w="1914"/>
        <w:gridCol w:w="1567"/>
        <w:gridCol w:w="809"/>
        <w:gridCol w:w="679"/>
        <w:gridCol w:w="924"/>
      </w:tblGrid>
      <w:tr w:rsidR="00362BFF" w:rsidRPr="007B0E96" w:rsidTr="00362BF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62BFF" w:rsidRDefault="00362BFF" w:rsidP="00362BFF">
            <w:pPr>
              <w:jc w:val="center"/>
              <w:rPr>
                <w:rFonts w:eastAsia="Times New Roman"/>
                <w:b/>
                <w:bCs/>
                <w:color w:val="FFFFFF"/>
                <w:sz w:val="26"/>
                <w:szCs w:val="26"/>
              </w:rPr>
            </w:pPr>
            <w:r w:rsidRPr="007B0E96">
              <w:rPr>
                <w:rFonts w:eastAsia="Times New Roman"/>
                <w:b/>
                <w:bCs/>
                <w:color w:val="FFFFFF"/>
                <w:sz w:val="26"/>
                <w:szCs w:val="26"/>
              </w:rPr>
              <w:t>Save</w:t>
            </w:r>
            <w:r>
              <w:rPr>
                <w:rFonts w:eastAsia="Times New Roman"/>
                <w:b/>
                <w:bCs/>
                <w:color w:val="FFFFFF"/>
                <w:sz w:val="26"/>
                <w:szCs w:val="26"/>
              </w:rPr>
              <w:t xml:space="preserve"> vs.</w:t>
            </w:r>
          </w:p>
          <w:p w:rsidR="00362BFF" w:rsidRPr="007B0E96" w:rsidRDefault="00362BFF" w:rsidP="00362BFF">
            <w:pPr>
              <w:jc w:val="center"/>
              <w:rPr>
                <w:rFonts w:eastAsia="Times New Roman"/>
                <w:bCs/>
                <w:color w:val="FFFFFF"/>
                <w:sz w:val="26"/>
                <w:szCs w:val="26"/>
              </w:rPr>
            </w:pPr>
            <w:r w:rsidRPr="007B0E96">
              <w:rPr>
                <w:rFonts w:eastAsia="Times New Roman"/>
                <w:bCs/>
                <w:color w:val="FFFFFF"/>
                <w:sz w:val="26"/>
                <w:szCs w:val="26"/>
              </w:rPr>
              <w:t>Cold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62BFF" w:rsidRPr="007B0E96" w:rsidRDefault="00362BFF" w:rsidP="00362BFF">
            <w:pPr>
              <w:jc w:val="center"/>
              <w:rPr>
                <w:rFonts w:eastAsia="Times New Roman"/>
                <w:b/>
                <w:bCs/>
                <w:color w:val="FFFFFF"/>
                <w:sz w:val="26"/>
                <w:szCs w:val="26"/>
              </w:rPr>
            </w:pPr>
            <w:r w:rsidRPr="007B0E96">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2BFF" w:rsidRPr="007B0E96" w:rsidRDefault="00362BFF" w:rsidP="00362BFF">
            <w:pPr>
              <w:jc w:val="center"/>
              <w:rPr>
                <w:rFonts w:eastAsia="Times New Roman"/>
                <w:b/>
                <w:bCs/>
                <w:color w:val="FFFFFF"/>
                <w:sz w:val="26"/>
                <w:szCs w:val="26"/>
              </w:rPr>
            </w:pPr>
            <w:r w:rsidRPr="007B0E96">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2BFF" w:rsidRPr="007B0E96" w:rsidRDefault="00362BFF" w:rsidP="00362BFF">
            <w:pPr>
              <w:jc w:val="center"/>
              <w:rPr>
                <w:rFonts w:eastAsia="Times New Roman"/>
                <w:b/>
                <w:bCs/>
                <w:color w:val="FFFFFF"/>
                <w:sz w:val="26"/>
                <w:szCs w:val="26"/>
              </w:rPr>
            </w:pPr>
            <w:r w:rsidRPr="007B0E96">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2BFF" w:rsidRPr="007B0E96" w:rsidRDefault="00362BFF" w:rsidP="00362BFF">
            <w:pPr>
              <w:jc w:val="center"/>
              <w:rPr>
                <w:rFonts w:eastAsia="Times New Roman"/>
                <w:b/>
                <w:bCs/>
                <w:color w:val="FFFFFF"/>
                <w:sz w:val="26"/>
                <w:szCs w:val="26"/>
              </w:rPr>
            </w:pPr>
            <w:r w:rsidRPr="007B0E96">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62BFF" w:rsidRPr="007B0E96" w:rsidRDefault="00362BFF" w:rsidP="00362BFF">
            <w:pPr>
              <w:jc w:val="center"/>
              <w:rPr>
                <w:rFonts w:eastAsia="Times New Roman"/>
                <w:b/>
                <w:bCs/>
                <w:color w:val="FFC000"/>
                <w:sz w:val="26"/>
                <w:szCs w:val="26"/>
              </w:rPr>
            </w:pPr>
            <w:r w:rsidRPr="007B0E96">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62BFF" w:rsidRPr="007B0E96" w:rsidRDefault="00362BFF" w:rsidP="00362BFF">
            <w:pPr>
              <w:jc w:val="center"/>
              <w:rPr>
                <w:rFonts w:eastAsia="Times New Roman"/>
                <w:b/>
                <w:bCs/>
                <w:color w:val="FFFFFF"/>
                <w:sz w:val="26"/>
                <w:szCs w:val="26"/>
              </w:rPr>
            </w:pPr>
            <w:r w:rsidRPr="007B0E96">
              <w:rPr>
                <w:rFonts w:eastAsia="Times New Roman"/>
                <w:b/>
                <w:bCs/>
                <w:color w:val="FFFFFF"/>
                <w:sz w:val="26"/>
                <w:szCs w:val="26"/>
              </w:rPr>
              <w:t>Check</w:t>
            </w:r>
          </w:p>
        </w:tc>
      </w:tr>
      <w:tr w:rsidR="00362BFF" w:rsidRPr="007B0E96" w:rsidTr="00362BFF">
        <w:trPr>
          <w:trHeight w:val="336"/>
        </w:trPr>
        <w:tc>
          <w:tcPr>
            <w:tcW w:w="0" w:type="auto"/>
            <w:tcBorders>
              <w:top w:val="nil"/>
              <w:left w:val="double" w:sz="6" w:space="0" w:color="auto"/>
              <w:bottom w:val="nil"/>
              <w:right w:val="nil"/>
            </w:tcBorders>
            <w:shd w:val="clear" w:color="auto" w:fill="auto"/>
            <w:noWrap/>
            <w:vAlign w:val="center"/>
            <w:hideMark/>
          </w:tcPr>
          <w:p w:rsidR="00362BFF" w:rsidRPr="007B0E96" w:rsidRDefault="00362BFF" w:rsidP="00362BFF">
            <w:pPr>
              <w:jc w:val="left"/>
              <w:rPr>
                <w:rFonts w:eastAsia="Times New Roman"/>
                <w:b/>
                <w:bCs/>
                <w:color w:val="FF0000"/>
                <w:sz w:val="26"/>
                <w:szCs w:val="26"/>
              </w:rPr>
            </w:pPr>
            <w:r>
              <w:rPr>
                <w:rFonts w:eastAsia="Times New Roman"/>
                <w:b/>
                <w:bCs/>
                <w:color w:val="FF0000"/>
                <w:sz w:val="26"/>
                <w:szCs w:val="26"/>
              </w:rPr>
              <w:t xml:space="preserve">Kali, </w:t>
            </w:r>
            <w:r w:rsidRPr="007B0E96">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362BFF" w:rsidRPr="007B0E96" w:rsidRDefault="00362BFF" w:rsidP="00362BFF">
            <w:pPr>
              <w:jc w:val="center"/>
              <w:rPr>
                <w:rFonts w:eastAsia="Times New Roman"/>
                <w:b/>
                <w:bCs/>
                <w:sz w:val="26"/>
                <w:szCs w:val="26"/>
              </w:rPr>
            </w:pPr>
            <w:r w:rsidRPr="007B0E96">
              <w:rPr>
                <w:rFonts w:eastAsia="Times New Roman"/>
                <w:b/>
                <w:bCs/>
                <w:sz w:val="26"/>
                <w:szCs w:val="26"/>
              </w:rPr>
              <w:t>7</w:t>
            </w:r>
          </w:p>
        </w:tc>
        <w:tc>
          <w:tcPr>
            <w:tcW w:w="0" w:type="auto"/>
            <w:tcBorders>
              <w:top w:val="nil"/>
              <w:left w:val="nil"/>
              <w:bottom w:val="nil"/>
              <w:right w:val="single" w:sz="4" w:space="0" w:color="auto"/>
            </w:tcBorders>
            <w:shd w:val="clear" w:color="auto" w:fill="auto"/>
            <w:vAlign w:val="center"/>
            <w:hideMark/>
          </w:tcPr>
          <w:p w:rsidR="00362BFF" w:rsidRPr="007B0E96" w:rsidRDefault="00362BFF" w:rsidP="00362BFF">
            <w:pPr>
              <w:jc w:val="center"/>
              <w:rPr>
                <w:rFonts w:eastAsia="Times New Roman"/>
                <w:b/>
                <w:bCs/>
                <w:color w:val="0000FF"/>
                <w:sz w:val="26"/>
                <w:szCs w:val="26"/>
              </w:rPr>
            </w:pPr>
            <w:r w:rsidRPr="007B0E96">
              <w:rPr>
                <w:rFonts w:eastAsia="Times New Roman"/>
                <w:b/>
                <w:bCs/>
                <w:color w:val="0000FF"/>
                <w:sz w:val="26"/>
                <w:szCs w:val="26"/>
              </w:rPr>
              <w:t>Con (+1)</w:t>
            </w:r>
          </w:p>
        </w:tc>
        <w:tc>
          <w:tcPr>
            <w:tcW w:w="0" w:type="auto"/>
            <w:tcBorders>
              <w:top w:val="nil"/>
              <w:left w:val="nil"/>
              <w:bottom w:val="nil"/>
              <w:right w:val="single" w:sz="4" w:space="0" w:color="auto"/>
            </w:tcBorders>
            <w:shd w:val="clear" w:color="000000" w:fill="CC99FF"/>
            <w:vAlign w:val="center"/>
            <w:hideMark/>
          </w:tcPr>
          <w:p w:rsidR="00362BFF" w:rsidRPr="007B0E96" w:rsidRDefault="00362BFF" w:rsidP="00362BFF">
            <w:pPr>
              <w:jc w:val="center"/>
              <w:rPr>
                <w:rFonts w:eastAsia="Times New Roman"/>
                <w:sz w:val="26"/>
                <w:szCs w:val="26"/>
              </w:rPr>
            </w:pPr>
            <w:r w:rsidRPr="007B0E96">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362BFF" w:rsidRPr="007B0E96" w:rsidRDefault="00362BFF" w:rsidP="00362BFF">
            <w:pPr>
              <w:jc w:val="center"/>
              <w:rPr>
                <w:rFonts w:eastAsia="Times New Roman"/>
                <w:sz w:val="26"/>
                <w:szCs w:val="26"/>
              </w:rPr>
            </w:pPr>
            <w:r w:rsidRPr="007B0E96">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362BFF" w:rsidRPr="007B0E96" w:rsidRDefault="00362BFF" w:rsidP="00362BFF">
            <w:pPr>
              <w:jc w:val="center"/>
              <w:rPr>
                <w:rFonts w:eastAsia="Times New Roman"/>
                <w:color w:val="FFC000"/>
                <w:sz w:val="26"/>
                <w:szCs w:val="26"/>
              </w:rPr>
            </w:pPr>
            <w:r>
              <w:rPr>
                <w:rFonts w:eastAsia="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rsidR="00362BFF" w:rsidRPr="007B0E96" w:rsidRDefault="00362BFF" w:rsidP="00362BFF">
            <w:pPr>
              <w:jc w:val="center"/>
              <w:rPr>
                <w:rFonts w:eastAsia="Times New Roman"/>
                <w:sz w:val="26"/>
                <w:szCs w:val="26"/>
              </w:rPr>
            </w:pPr>
            <w:r>
              <w:rPr>
                <w:rFonts w:eastAsia="Times New Roman"/>
                <w:sz w:val="26"/>
                <w:szCs w:val="26"/>
              </w:rPr>
              <w:t>24</w:t>
            </w:r>
          </w:p>
        </w:tc>
      </w:tr>
    </w:tbl>
    <w:p w:rsidR="00362BFF" w:rsidRPr="007B0E96" w:rsidRDefault="00362BFF" w:rsidP="00362BFF">
      <w:pPr>
        <w:rPr>
          <w:i/>
        </w:rPr>
      </w:pPr>
      <w:proofErr w:type="gramStart"/>
      <w:r>
        <w:rPr>
          <w:i/>
        </w:rPr>
        <w:t>Success.</w:t>
      </w:r>
      <w:proofErr w:type="gramEnd"/>
      <w:r>
        <w:rPr>
          <w:i/>
        </w:rPr>
        <w:t xml:space="preserve">  Saves </w:t>
      </w:r>
      <w:proofErr w:type="gramStart"/>
      <w:r>
        <w:rPr>
          <w:i/>
        </w:rPr>
        <w:t>for ½ damage</w:t>
      </w:r>
      <w:proofErr w:type="gramEnd"/>
      <w:r>
        <w:rPr>
          <w:i/>
        </w:rPr>
        <w:t>.  Dmg:  ½ x 2 = 1 cold [68/97].</w:t>
      </w:r>
    </w:p>
    <w:p w:rsidR="00362BFF" w:rsidRDefault="00362BFF" w:rsidP="00A94093"/>
    <w:p w:rsidR="00A94093" w:rsidRDefault="00A94093" w:rsidP="00A94093">
      <w:proofErr w:type="spellStart"/>
      <w:r>
        <w:t>Frigorif</w:t>
      </w:r>
      <w:proofErr w:type="spellEnd"/>
      <w:r>
        <w:t xml:space="preserve"> </w:t>
      </w:r>
      <w:r w:rsidR="009732B7">
        <w:t>couldn</w:t>
      </w:r>
      <w:r w:rsidR="00B467D9">
        <w:t>’</w:t>
      </w:r>
      <w:r w:rsidR="009732B7">
        <w:t>t stand the fire, and so he went around it towards Frayed, touching the gnome</w:t>
      </w:r>
    </w:p>
    <w:tbl>
      <w:tblPr>
        <w:tblW w:w="0" w:type="auto"/>
        <w:tblInd w:w="98" w:type="dxa"/>
        <w:tblLook w:val="04A0" w:firstRow="1" w:lastRow="0" w:firstColumn="1" w:lastColumn="0" w:noHBand="0" w:noVBand="1"/>
      </w:tblPr>
      <w:tblGrid>
        <w:gridCol w:w="1269"/>
        <w:gridCol w:w="1996"/>
        <w:gridCol w:w="1450"/>
        <w:gridCol w:w="710"/>
        <w:gridCol w:w="833"/>
        <w:gridCol w:w="593"/>
        <w:gridCol w:w="966"/>
        <w:gridCol w:w="590"/>
        <w:gridCol w:w="763"/>
      </w:tblGrid>
      <w:tr w:rsidR="009732B7" w:rsidRPr="009732B7" w:rsidTr="009732B7">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732B7" w:rsidRPr="009732B7" w:rsidRDefault="009732B7" w:rsidP="009732B7">
            <w:pPr>
              <w:jc w:val="center"/>
              <w:rPr>
                <w:rFonts w:eastAsia="Times New Roman"/>
                <w:b/>
                <w:bCs/>
                <w:color w:val="FFCC00"/>
                <w:szCs w:val="24"/>
              </w:rPr>
            </w:pPr>
            <w:r w:rsidRPr="009732B7">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732B7" w:rsidRPr="009732B7" w:rsidRDefault="009732B7" w:rsidP="009732B7">
            <w:pPr>
              <w:jc w:val="center"/>
              <w:rPr>
                <w:rFonts w:eastAsia="Times New Roman"/>
                <w:b/>
                <w:bCs/>
                <w:color w:val="000000"/>
                <w:szCs w:val="24"/>
              </w:rPr>
            </w:pPr>
            <w:r w:rsidRPr="009732B7">
              <w:rPr>
                <w:rFonts w:eastAsia="Times New Roman"/>
                <w:b/>
                <w:bCs/>
                <w:color w:val="000000"/>
                <w:szCs w:val="24"/>
              </w:rPr>
              <w:t>Total</w:t>
            </w:r>
          </w:p>
        </w:tc>
      </w:tr>
      <w:tr w:rsidR="009732B7" w:rsidRPr="009732B7" w:rsidTr="009732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732B7" w:rsidRPr="009732B7" w:rsidRDefault="009732B7" w:rsidP="009732B7">
            <w:pPr>
              <w:jc w:val="center"/>
              <w:rPr>
                <w:rFonts w:eastAsia="Times New Roman"/>
                <w:color w:val="000000"/>
                <w:szCs w:val="24"/>
              </w:rPr>
            </w:pPr>
            <w:proofErr w:type="spellStart"/>
            <w:r w:rsidRPr="009732B7">
              <w:rPr>
                <w:rFonts w:eastAsia="Times New Roman"/>
                <w:color w:val="000000"/>
                <w:szCs w:val="24"/>
              </w:rPr>
              <w:t>Frigorif</w:t>
            </w:r>
            <w:proofErr w:type="spellEnd"/>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Incorporeal Touch</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1d6 Strength</w:t>
            </w:r>
          </w:p>
        </w:tc>
        <w:tc>
          <w:tcPr>
            <w:tcW w:w="0" w:type="auto"/>
            <w:tcBorders>
              <w:top w:val="nil"/>
              <w:left w:val="nil"/>
              <w:bottom w:val="nil"/>
              <w:right w:val="single" w:sz="4" w:space="0" w:color="auto"/>
            </w:tcBorders>
            <w:shd w:val="clear" w:color="000000" w:fill="FF9999"/>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5</w:t>
            </w:r>
          </w:p>
        </w:tc>
        <w:tc>
          <w:tcPr>
            <w:tcW w:w="0" w:type="auto"/>
            <w:tcBorders>
              <w:top w:val="nil"/>
              <w:left w:val="nil"/>
              <w:bottom w:val="nil"/>
              <w:right w:val="single" w:sz="4" w:space="0" w:color="auto"/>
            </w:tcBorders>
            <w:shd w:val="clear" w:color="000000" w:fill="FFFF00"/>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9732B7" w:rsidRPr="009732B7" w:rsidRDefault="009732B7" w:rsidP="009732B7">
            <w:pPr>
              <w:jc w:val="center"/>
              <w:rPr>
                <w:rFonts w:eastAsia="Times New Roman"/>
                <w:color w:val="FFCC00"/>
                <w:szCs w:val="24"/>
              </w:rPr>
            </w:pPr>
            <w:r w:rsidRPr="009732B7">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9732B7" w:rsidRPr="009732B7" w:rsidRDefault="009732B7" w:rsidP="009732B7">
            <w:pPr>
              <w:jc w:val="center"/>
              <w:rPr>
                <w:rFonts w:eastAsia="Times New Roman"/>
                <w:color w:val="000000"/>
                <w:szCs w:val="24"/>
              </w:rPr>
            </w:pPr>
            <w:r w:rsidRPr="009732B7">
              <w:rPr>
                <w:rFonts w:eastAsia="Times New Roman"/>
                <w:color w:val="000000"/>
                <w:szCs w:val="24"/>
              </w:rPr>
              <w:t>13</w:t>
            </w:r>
          </w:p>
        </w:tc>
      </w:tr>
    </w:tbl>
    <w:p w:rsidR="009732B7" w:rsidRPr="009732B7" w:rsidRDefault="009732B7" w:rsidP="00A94093">
      <w:pPr>
        <w:rPr>
          <w:i/>
        </w:rPr>
      </w:pPr>
      <w:proofErr w:type="gramStart"/>
      <w:r>
        <w:rPr>
          <w:i/>
        </w:rPr>
        <w:t>Miss.</w:t>
      </w:r>
      <w:proofErr w:type="gramEnd"/>
    </w:p>
    <w:p w:rsidR="00A94093" w:rsidRDefault="00A94093" w:rsidP="00A94093"/>
    <w:p w:rsidR="00C14F7E" w:rsidRDefault="00C14F7E" w:rsidP="00C14F7E">
      <w:r>
        <w:t xml:space="preserve">Caleb moved </w:t>
      </w:r>
      <w:r w:rsidR="00E170E3">
        <w:t xml:space="preserve">southwest </w:t>
      </w:r>
      <w:r>
        <w:t xml:space="preserve">through the wood and cast </w:t>
      </w:r>
      <w:r w:rsidRPr="00C14F7E">
        <w:rPr>
          <w:i/>
        </w:rPr>
        <w:t>benign transposition</w:t>
      </w:r>
      <w:r>
        <w:t>, swapping Jason and Faith</w:t>
      </w:r>
      <w:r w:rsidR="00B467D9">
        <w:t>’</w:t>
      </w:r>
      <w:r>
        <w:t>s positions in space and time!</w:t>
      </w:r>
    </w:p>
    <w:p w:rsidR="00A94093" w:rsidRDefault="00A94093" w:rsidP="00A94093"/>
    <w:p w:rsidR="00931C43" w:rsidRDefault="00931C43" w:rsidP="00A94093">
      <w:r w:rsidRPr="00931C43">
        <w:t>Kali trans-located and did a Whirlwind Attack</w:t>
      </w:r>
      <w:r w:rsidR="00411BED">
        <w:t xml:space="preserve"> on the only adjacent foe:  Merritt</w:t>
      </w:r>
      <w:r w:rsidRPr="00931C43">
        <w:t>.</w:t>
      </w:r>
      <w:r w:rsidR="00E170E3">
        <w:t xml:space="preserve">  </w:t>
      </w:r>
      <w:r w:rsidR="00E170E3" w:rsidRPr="00E170E3">
        <w:rPr>
          <w:i/>
        </w:rPr>
        <w:t>[</w:t>
      </w:r>
      <w:r w:rsidR="00E170E3">
        <w:rPr>
          <w:i/>
        </w:rPr>
        <w:t>My records don</w:t>
      </w:r>
      <w:r w:rsidR="00B467D9">
        <w:rPr>
          <w:i/>
        </w:rPr>
        <w:t>’</w:t>
      </w:r>
      <w:r w:rsidR="00E170E3">
        <w:rPr>
          <w:i/>
        </w:rPr>
        <w:t>t show any anklet of translocation or similar device on her sheet.  Can you let me know what the source of her translocation power is?</w:t>
      </w:r>
      <w:r w:rsidR="00E170E3" w:rsidRPr="00E170E3">
        <w:rPr>
          <w:i/>
        </w:rPr>
        <w: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E170E3" w:rsidRPr="00E170E3" w:rsidTr="00E170E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170E3" w:rsidRPr="00E170E3" w:rsidRDefault="00E170E3" w:rsidP="00E170E3">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0288" behindDoc="0" locked="0" layoutInCell="1" allowOverlap="1" wp14:anchorId="26DF73EC" wp14:editId="656EF2E2">
                      <wp:simplePos x="0" y="0"/>
                      <wp:positionH relativeFrom="column">
                        <wp:posOffset>106680</wp:posOffset>
                      </wp:positionH>
                      <wp:positionV relativeFrom="paragraph">
                        <wp:posOffset>114300</wp:posOffset>
                      </wp:positionV>
                      <wp:extent cx="739140" cy="205740"/>
                      <wp:effectExtent l="0" t="0" r="0" b="0"/>
                      <wp:wrapNone/>
                      <wp:docPr id="8"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8" o:spid="_x0000_s1026" type="#_x0000_t202" style="position:absolute;margin-left:8.4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" fillcolor="#ffffe1">
                      <v:shadow on="t" color="black" obscured="t"/>
                      <v:textbox inset="1.44pt,0,0,0"/>
                    </v:shape>
                  </w:pict>
                </mc:Fallback>
              </mc:AlternateContent>
            </w:r>
            <w:r w:rsidRPr="00E170E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E170E3" w:rsidRPr="00E170E3" w:rsidRDefault="00E170E3" w:rsidP="00E170E3">
            <w:pPr>
              <w:jc w:val="center"/>
              <w:rPr>
                <w:rFonts w:eastAsia="Times New Roman"/>
                <w:b/>
                <w:bCs/>
                <w:color w:val="FFC000"/>
                <w:szCs w:val="24"/>
              </w:rPr>
            </w:pPr>
            <w:r w:rsidRPr="00E170E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Check</w:t>
            </w:r>
          </w:p>
        </w:tc>
      </w:tr>
      <w:tr w:rsidR="00E170E3" w:rsidRPr="00E170E3" w:rsidTr="00E170E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Scimitar +2</w:t>
            </w:r>
            <w:r w:rsidR="00411BED">
              <w:rPr>
                <w:rFonts w:eastAsia="Times New Roman"/>
                <w:szCs w:val="24"/>
              </w:rPr>
              <w:t xml:space="preserve"> (Whirlwind Attack)</w:t>
            </w:r>
          </w:p>
        </w:tc>
        <w:tc>
          <w:tcPr>
            <w:tcW w:w="0" w:type="auto"/>
            <w:tcBorders>
              <w:top w:val="single" w:sz="4" w:space="0" w:color="auto"/>
              <w:left w:val="nil"/>
              <w:bottom w:val="nil"/>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E170E3" w:rsidRPr="00E170E3" w:rsidRDefault="00E170E3" w:rsidP="00E170E3">
            <w:pPr>
              <w:jc w:val="center"/>
              <w:rPr>
                <w:rFonts w:eastAsia="Times New Roman"/>
                <w:szCs w:val="24"/>
              </w:rPr>
            </w:pPr>
            <w:r w:rsidRPr="00E170E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+16</w:t>
            </w:r>
          </w:p>
        </w:tc>
        <w:tc>
          <w:tcPr>
            <w:tcW w:w="0" w:type="auto"/>
            <w:tcBorders>
              <w:top w:val="single" w:sz="4" w:space="0" w:color="auto"/>
              <w:left w:val="single" w:sz="4" w:space="0" w:color="auto"/>
              <w:bottom w:val="nil"/>
              <w:right w:val="nil"/>
            </w:tcBorders>
            <w:shd w:val="clear" w:color="000000" w:fill="7030A0"/>
            <w:noWrap/>
            <w:vAlign w:val="center"/>
            <w:hideMark/>
          </w:tcPr>
          <w:p w:rsidR="00E170E3" w:rsidRPr="00E170E3" w:rsidRDefault="00E170E3" w:rsidP="00E170E3">
            <w:pPr>
              <w:jc w:val="center"/>
              <w:rPr>
                <w:rFonts w:eastAsia="Times New Roman"/>
                <w:color w:val="FFC000"/>
                <w:szCs w:val="24"/>
              </w:rPr>
            </w:pPr>
            <w:r w:rsidRPr="00E170E3">
              <w:rPr>
                <w:rFonts w:eastAsia="Times New Roman"/>
                <w:color w:val="FFC000"/>
                <w:szCs w:val="24"/>
              </w:rPr>
              <w:t>15</w:t>
            </w:r>
          </w:p>
        </w:tc>
        <w:tc>
          <w:tcPr>
            <w:tcW w:w="0" w:type="auto"/>
            <w:tcBorders>
              <w:top w:val="single" w:sz="4" w:space="0" w:color="auto"/>
              <w:left w:val="single" w:sz="4" w:space="0" w:color="auto"/>
              <w:bottom w:val="nil"/>
              <w:right w:val="nil"/>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31</w:t>
            </w:r>
          </w:p>
        </w:tc>
      </w:tr>
      <w:tr w:rsidR="00E170E3" w:rsidRPr="00E170E3" w:rsidTr="00E170E3">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70E3" w:rsidRPr="00E170E3" w:rsidRDefault="00E170E3" w:rsidP="00E170E3">
            <w:pPr>
              <w:jc w:val="center"/>
              <w:rPr>
                <w:rFonts w:eastAsia="Times New Roman"/>
                <w:b/>
                <w:bCs/>
                <w:color w:val="7030A0"/>
                <w:szCs w:val="24"/>
              </w:rPr>
            </w:pPr>
            <w:r w:rsidRPr="00E170E3">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170E3" w:rsidRPr="00E170E3" w:rsidRDefault="00E170E3" w:rsidP="00E170E3">
            <w:pPr>
              <w:jc w:val="center"/>
              <w:rPr>
                <w:rFonts w:eastAsia="Times New Roman"/>
                <w:szCs w:val="24"/>
              </w:rPr>
            </w:pPr>
            <w:r w:rsidRPr="00E170E3">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E170E3" w:rsidRPr="00E170E3" w:rsidRDefault="00E170E3" w:rsidP="00E170E3">
            <w:pPr>
              <w:jc w:val="center"/>
              <w:rPr>
                <w:rFonts w:eastAsia="Times New Roman"/>
                <w:szCs w:val="24"/>
              </w:rPr>
            </w:pPr>
            <w:r w:rsidRPr="00E170E3">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E170E3" w:rsidRPr="00E170E3" w:rsidRDefault="00E170E3" w:rsidP="00E170E3">
            <w:pPr>
              <w:jc w:val="center"/>
              <w:rPr>
                <w:rFonts w:eastAsia="Times New Roman"/>
                <w:color w:val="FFC000"/>
                <w:szCs w:val="24"/>
              </w:rPr>
            </w:pPr>
            <w:r w:rsidRPr="00E170E3">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E170E3" w:rsidRPr="00E170E3" w:rsidRDefault="00E170E3" w:rsidP="00E170E3">
            <w:pPr>
              <w:jc w:val="center"/>
              <w:rPr>
                <w:rFonts w:eastAsia="Times New Roman"/>
                <w:szCs w:val="24"/>
              </w:rPr>
            </w:pPr>
            <w:r w:rsidRPr="00E170E3">
              <w:rPr>
                <w:rFonts w:eastAsia="Times New Roman"/>
                <w:szCs w:val="24"/>
              </w:rPr>
              <w:t> </w:t>
            </w:r>
          </w:p>
        </w:tc>
      </w:tr>
    </w:tbl>
    <w:p w:rsidR="00E170E3" w:rsidRDefault="00411BED" w:rsidP="00A94093">
      <w:pPr>
        <w:rPr>
          <w:i/>
        </w:rPr>
      </w:pPr>
      <w:r>
        <w:rPr>
          <w:i/>
        </w:rPr>
        <w:t>Hit.  Dmg:  2 + 2 + 4 electric = 8.</w:t>
      </w:r>
    </w:p>
    <w:p w:rsidR="00E170E3" w:rsidRDefault="00E170E3" w:rsidP="00A94093"/>
    <w:p w:rsidR="00A94093" w:rsidRDefault="00CE069A" w:rsidP="00A94093">
      <w:r w:rsidRPr="00CE069A">
        <w:rPr>
          <w:i/>
        </w:rPr>
        <w:t>[</w:t>
      </w:r>
      <w:r>
        <w:rPr>
          <w:i/>
        </w:rPr>
        <w:t>DM assumption</w:t>
      </w:r>
      <w:r w:rsidRPr="00CE069A">
        <w:rPr>
          <w:i/>
        </w:rPr>
        <w:t xml:space="preserve">]  </w:t>
      </w:r>
      <w:proofErr w:type="gramStart"/>
      <w:r w:rsidR="00A94093">
        <w:t xml:space="preserve">Faith </w:t>
      </w:r>
      <w:r>
        <w:t>full-attacked Fyodor</w:t>
      </w:r>
      <w:r w:rsidR="00A94093">
        <w:t>.</w:t>
      </w:r>
      <w:proofErr w:type="gramEnd"/>
    </w:p>
    <w:tbl>
      <w:tblPr>
        <w:tblW w:w="0" w:type="auto"/>
        <w:tblInd w:w="85" w:type="dxa"/>
        <w:tblLook w:val="04A0" w:firstRow="1" w:lastRow="0" w:firstColumn="1" w:lastColumn="0" w:noHBand="0" w:noVBand="1"/>
      </w:tblPr>
      <w:tblGrid>
        <w:gridCol w:w="3929"/>
        <w:gridCol w:w="729"/>
        <w:gridCol w:w="742"/>
        <w:gridCol w:w="619"/>
        <w:gridCol w:w="939"/>
        <w:gridCol w:w="905"/>
        <w:gridCol w:w="533"/>
        <w:gridCol w:w="539"/>
        <w:gridCol w:w="572"/>
        <w:gridCol w:w="761"/>
        <w:gridCol w:w="1235"/>
      </w:tblGrid>
      <w:tr w:rsidR="00CE069A" w:rsidRPr="00CE069A" w:rsidTr="00CE069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noProof/>
                <w:color w:val="FFFFFF"/>
                <w:sz w:val="20"/>
                <w:szCs w:val="24"/>
              </w:rPr>
              <mc:AlternateContent>
                <mc:Choice Requires="wps">
                  <w:drawing>
                    <wp:anchor distT="0" distB="0" distL="114300" distR="114300" simplePos="0" relativeHeight="251662336" behindDoc="0" locked="0" layoutInCell="1" allowOverlap="1" wp14:anchorId="6C68B33F" wp14:editId="07B16E5A">
                      <wp:simplePos x="0" y="0"/>
                      <wp:positionH relativeFrom="column">
                        <wp:posOffset>2476500</wp:posOffset>
                      </wp:positionH>
                      <wp:positionV relativeFrom="paragraph">
                        <wp:posOffset>114300</wp:posOffset>
                      </wp:positionV>
                      <wp:extent cx="731520" cy="205740"/>
                      <wp:effectExtent l="0" t="0" r="0" b="0"/>
                      <wp:wrapNone/>
                      <wp:docPr id="9"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9" o:spid="_x0000_s1026" type="#_x0000_t202" style="position:absolute;margin-left:195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" fillcolor="#ffffe1">
                      <v:shadow on="t" color="black" obscured="t"/>
                      <v:textbox inset="1.44pt,0,0,0"/>
                    </v:shape>
                  </w:pict>
                </mc:Fallback>
              </mc:AlternateContent>
            </w:r>
            <w:r w:rsidRPr="00CE069A">
              <w:rPr>
                <w:rFonts w:eastAsia="Times New Roman"/>
                <w:b/>
                <w:bCs/>
                <w:color w:val="FFFFFF"/>
                <w:sz w:val="20"/>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E069A" w:rsidRPr="00CE069A" w:rsidRDefault="00CE069A" w:rsidP="00CE069A">
            <w:pPr>
              <w:jc w:val="center"/>
              <w:rPr>
                <w:rFonts w:eastAsia="Times New Roman"/>
                <w:b/>
                <w:bCs/>
                <w:color w:val="FFC000"/>
                <w:sz w:val="20"/>
                <w:szCs w:val="24"/>
              </w:rPr>
            </w:pPr>
            <w:r w:rsidRPr="00CE069A">
              <w:rPr>
                <w:rFonts w:eastAsia="Times New Roman"/>
                <w:b/>
                <w:bCs/>
                <w:color w:val="FFC000"/>
                <w:sz w:val="2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CE069A" w:rsidRPr="00CE069A" w:rsidRDefault="00CE069A" w:rsidP="00CE069A">
            <w:pPr>
              <w:jc w:val="center"/>
              <w:rPr>
                <w:rFonts w:eastAsia="Times New Roman"/>
                <w:b/>
                <w:bCs/>
                <w:color w:val="FFFFFF"/>
                <w:sz w:val="20"/>
                <w:szCs w:val="24"/>
              </w:rPr>
            </w:pPr>
            <w:r w:rsidRPr="00CE069A">
              <w:rPr>
                <w:rFonts w:eastAsia="Times New Roman"/>
                <w:b/>
                <w:bCs/>
                <w:color w:val="FFFFFF"/>
                <w:sz w:val="20"/>
                <w:szCs w:val="24"/>
              </w:rPr>
              <w:t>Properties</w:t>
            </w:r>
          </w:p>
        </w:tc>
      </w:tr>
      <w:tr w:rsidR="00CE069A" w:rsidRPr="00CE069A" w:rsidTr="00CE069A">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Adamantine Illuminating Holy Greatsword +1</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2d6+2</w:t>
            </w:r>
          </w:p>
        </w:tc>
        <w:tc>
          <w:tcPr>
            <w:tcW w:w="0" w:type="auto"/>
            <w:tcBorders>
              <w:top w:val="nil"/>
              <w:left w:val="nil"/>
              <w:bottom w:val="nil"/>
              <w:right w:val="single" w:sz="4" w:space="0" w:color="auto"/>
            </w:tcBorders>
            <w:shd w:val="clear" w:color="auto" w:fill="auto"/>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+4 + 1</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w:t>
            </w:r>
          </w:p>
        </w:tc>
        <w:tc>
          <w:tcPr>
            <w:tcW w:w="0" w:type="auto"/>
            <w:tcBorders>
              <w:top w:val="nil"/>
              <w:left w:val="nil"/>
              <w:bottom w:val="nil"/>
              <w:right w:val="single" w:sz="4" w:space="0" w:color="auto"/>
            </w:tcBorders>
            <w:shd w:val="clear" w:color="000000" w:fill="B1A0C7"/>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17-20/x2</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Slashing</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8.0</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+15</w:t>
            </w:r>
          </w:p>
        </w:tc>
        <w:tc>
          <w:tcPr>
            <w:tcW w:w="0" w:type="auto"/>
            <w:tcBorders>
              <w:top w:val="nil"/>
              <w:left w:val="nil"/>
              <w:bottom w:val="nil"/>
              <w:right w:val="single" w:sz="4" w:space="0" w:color="auto"/>
            </w:tcBorders>
            <w:shd w:val="clear" w:color="000000" w:fill="7030A0"/>
            <w:noWrap/>
            <w:vAlign w:val="center"/>
            <w:hideMark/>
          </w:tcPr>
          <w:p w:rsidR="00CE069A" w:rsidRPr="00CE069A" w:rsidRDefault="00CE069A" w:rsidP="00CE069A">
            <w:pPr>
              <w:jc w:val="center"/>
              <w:rPr>
                <w:rFonts w:eastAsia="Times New Roman"/>
                <w:color w:val="FFC000"/>
                <w:sz w:val="20"/>
                <w:szCs w:val="24"/>
              </w:rPr>
            </w:pPr>
            <w:r>
              <w:rPr>
                <w:rFonts w:eastAsia="Times New Roman"/>
                <w:color w:val="FFC000"/>
                <w:sz w:val="20"/>
                <w:szCs w:val="24"/>
              </w:rPr>
              <w:t>18</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Pr>
                <w:rFonts w:eastAsia="Times New Roman"/>
                <w:sz w:val="20"/>
                <w:szCs w:val="24"/>
              </w:rPr>
              <w:t>33</w:t>
            </w:r>
          </w:p>
        </w:tc>
        <w:tc>
          <w:tcPr>
            <w:tcW w:w="0" w:type="auto"/>
            <w:tcBorders>
              <w:top w:val="nil"/>
              <w:left w:val="nil"/>
              <w:bottom w:val="nil"/>
              <w:right w:val="double" w:sz="6"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+2d6 to evil</w:t>
            </w:r>
          </w:p>
        </w:tc>
      </w:tr>
      <w:tr w:rsidR="00CE069A" w:rsidRPr="00CE069A" w:rsidTr="00CE069A">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2nd Attack</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2d6+2</w:t>
            </w:r>
          </w:p>
        </w:tc>
        <w:tc>
          <w:tcPr>
            <w:tcW w:w="0" w:type="auto"/>
            <w:tcBorders>
              <w:top w:val="nil"/>
              <w:left w:val="nil"/>
              <w:bottom w:val="nil"/>
              <w:right w:val="single" w:sz="4" w:space="0" w:color="auto"/>
            </w:tcBorders>
            <w:shd w:val="clear" w:color="auto" w:fill="auto"/>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+4 + 1</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w:t>
            </w:r>
          </w:p>
        </w:tc>
        <w:tc>
          <w:tcPr>
            <w:tcW w:w="0" w:type="auto"/>
            <w:tcBorders>
              <w:top w:val="nil"/>
              <w:left w:val="nil"/>
              <w:bottom w:val="nil"/>
              <w:right w:val="single" w:sz="4" w:space="0" w:color="auto"/>
            </w:tcBorders>
            <w:shd w:val="clear" w:color="000000" w:fill="B1A0C7"/>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17-20/x2</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Slashing</w:t>
            </w:r>
          </w:p>
        </w:tc>
        <w:tc>
          <w:tcPr>
            <w:tcW w:w="0" w:type="auto"/>
            <w:tcBorders>
              <w:top w:val="nil"/>
              <w:left w:val="nil"/>
              <w:bottom w:val="nil"/>
              <w:right w:val="single" w:sz="4" w:space="0" w:color="auto"/>
            </w:tcBorders>
            <w:shd w:val="clear" w:color="000000" w:fill="BFBFBF"/>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 </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+10</w:t>
            </w:r>
          </w:p>
        </w:tc>
        <w:tc>
          <w:tcPr>
            <w:tcW w:w="0" w:type="auto"/>
            <w:tcBorders>
              <w:top w:val="nil"/>
              <w:left w:val="nil"/>
              <w:bottom w:val="nil"/>
              <w:right w:val="single" w:sz="4" w:space="0" w:color="auto"/>
            </w:tcBorders>
            <w:shd w:val="clear" w:color="000000" w:fill="7030A0"/>
            <w:noWrap/>
            <w:vAlign w:val="center"/>
            <w:hideMark/>
          </w:tcPr>
          <w:p w:rsidR="00CE069A" w:rsidRPr="00CE069A" w:rsidRDefault="00CE069A" w:rsidP="00CE069A">
            <w:pPr>
              <w:jc w:val="center"/>
              <w:rPr>
                <w:rFonts w:eastAsia="Times New Roman"/>
                <w:color w:val="FFC000"/>
                <w:sz w:val="20"/>
                <w:szCs w:val="24"/>
              </w:rPr>
            </w:pPr>
            <w:r w:rsidRPr="00CE069A">
              <w:rPr>
                <w:rFonts w:eastAsia="Times New Roman"/>
                <w:color w:val="FFC000"/>
                <w:sz w:val="20"/>
                <w:szCs w:val="24"/>
              </w:rPr>
              <w:t>5</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15</w:t>
            </w:r>
          </w:p>
        </w:tc>
        <w:tc>
          <w:tcPr>
            <w:tcW w:w="0" w:type="auto"/>
            <w:tcBorders>
              <w:top w:val="nil"/>
              <w:left w:val="nil"/>
              <w:bottom w:val="nil"/>
              <w:right w:val="double" w:sz="6"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 +2d6 to evil</w:t>
            </w:r>
          </w:p>
        </w:tc>
      </w:tr>
      <w:tr w:rsidR="00CE069A" w:rsidRPr="00CE069A" w:rsidTr="00CE069A">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3rd Attack</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2d6+2</w:t>
            </w:r>
          </w:p>
        </w:tc>
        <w:tc>
          <w:tcPr>
            <w:tcW w:w="0" w:type="auto"/>
            <w:tcBorders>
              <w:top w:val="nil"/>
              <w:left w:val="nil"/>
              <w:bottom w:val="nil"/>
              <w:right w:val="single" w:sz="4" w:space="0" w:color="auto"/>
            </w:tcBorders>
            <w:shd w:val="clear" w:color="auto" w:fill="auto"/>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+4 + 1</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w:t>
            </w:r>
          </w:p>
        </w:tc>
        <w:tc>
          <w:tcPr>
            <w:tcW w:w="0" w:type="auto"/>
            <w:tcBorders>
              <w:top w:val="nil"/>
              <w:left w:val="nil"/>
              <w:bottom w:val="nil"/>
              <w:right w:val="single" w:sz="4" w:space="0" w:color="auto"/>
            </w:tcBorders>
            <w:shd w:val="clear" w:color="000000" w:fill="B1A0C7"/>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17-20/x2</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Slashing</w:t>
            </w:r>
          </w:p>
        </w:tc>
        <w:tc>
          <w:tcPr>
            <w:tcW w:w="0" w:type="auto"/>
            <w:tcBorders>
              <w:top w:val="nil"/>
              <w:left w:val="nil"/>
              <w:bottom w:val="nil"/>
              <w:right w:val="single" w:sz="4" w:space="0" w:color="auto"/>
            </w:tcBorders>
            <w:shd w:val="clear" w:color="000000" w:fill="BFBFBF"/>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 </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+5</w:t>
            </w:r>
          </w:p>
        </w:tc>
        <w:tc>
          <w:tcPr>
            <w:tcW w:w="0" w:type="auto"/>
            <w:tcBorders>
              <w:top w:val="nil"/>
              <w:left w:val="nil"/>
              <w:bottom w:val="nil"/>
              <w:right w:val="single" w:sz="4" w:space="0" w:color="auto"/>
            </w:tcBorders>
            <w:shd w:val="clear" w:color="000000" w:fill="7030A0"/>
            <w:noWrap/>
            <w:vAlign w:val="center"/>
            <w:hideMark/>
          </w:tcPr>
          <w:p w:rsidR="00CE069A" w:rsidRPr="00CE069A" w:rsidRDefault="00CE069A" w:rsidP="00CE069A">
            <w:pPr>
              <w:jc w:val="center"/>
              <w:rPr>
                <w:rFonts w:eastAsia="Times New Roman"/>
                <w:color w:val="FFC000"/>
                <w:sz w:val="20"/>
                <w:szCs w:val="24"/>
              </w:rPr>
            </w:pPr>
            <w:r w:rsidRPr="00CE069A">
              <w:rPr>
                <w:rFonts w:eastAsia="Times New Roman"/>
                <w:color w:val="FFC000"/>
                <w:sz w:val="20"/>
                <w:szCs w:val="24"/>
              </w:rPr>
              <w:t>9</w:t>
            </w:r>
          </w:p>
        </w:tc>
        <w:tc>
          <w:tcPr>
            <w:tcW w:w="0" w:type="auto"/>
            <w:tcBorders>
              <w:top w:val="nil"/>
              <w:left w:val="nil"/>
              <w:bottom w:val="nil"/>
              <w:right w:val="single" w:sz="4"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14</w:t>
            </w:r>
          </w:p>
        </w:tc>
        <w:tc>
          <w:tcPr>
            <w:tcW w:w="0" w:type="auto"/>
            <w:tcBorders>
              <w:top w:val="nil"/>
              <w:left w:val="nil"/>
              <w:bottom w:val="nil"/>
              <w:right w:val="double" w:sz="6" w:space="0" w:color="auto"/>
            </w:tcBorders>
            <w:shd w:val="clear" w:color="auto" w:fill="auto"/>
            <w:noWrap/>
            <w:vAlign w:val="center"/>
            <w:hideMark/>
          </w:tcPr>
          <w:p w:rsidR="00CE069A" w:rsidRPr="00CE069A" w:rsidRDefault="00CE069A" w:rsidP="00CE069A">
            <w:pPr>
              <w:jc w:val="center"/>
              <w:rPr>
                <w:rFonts w:eastAsia="Times New Roman"/>
                <w:sz w:val="20"/>
                <w:szCs w:val="24"/>
              </w:rPr>
            </w:pPr>
            <w:r w:rsidRPr="00CE069A">
              <w:rPr>
                <w:rFonts w:eastAsia="Times New Roman"/>
                <w:sz w:val="20"/>
                <w:szCs w:val="24"/>
              </w:rPr>
              <w:t> +2d6 to evil</w:t>
            </w:r>
          </w:p>
        </w:tc>
      </w:tr>
    </w:tbl>
    <w:p w:rsidR="00CE069A" w:rsidRPr="00CE069A" w:rsidRDefault="00CE069A" w:rsidP="00A94093">
      <w:pPr>
        <w:rPr>
          <w:i/>
          <w:sz w:val="28"/>
        </w:rPr>
      </w:pPr>
      <w:r>
        <w:rPr>
          <w:i/>
        </w:rPr>
        <w:t xml:space="preserve">Hit, miss, miss.  Dmg:  </w:t>
      </w:r>
      <w:r w:rsidR="003D0289">
        <w:rPr>
          <w:i/>
        </w:rPr>
        <w:t>7 + 2 + 4 + 1 + 8 good = 22</w:t>
      </w:r>
      <w:r>
        <w:rPr>
          <w:i/>
        </w:rPr>
        <w:t>.</w:t>
      </w:r>
    </w:p>
    <w:p w:rsidR="00E170E3" w:rsidRDefault="00E170E3" w:rsidP="00A94093"/>
    <w:p w:rsidR="00411BED" w:rsidRDefault="00411BED" w:rsidP="00411BED">
      <w:pPr>
        <w:rPr>
          <w:i/>
        </w:rPr>
      </w:pPr>
      <w:r w:rsidRPr="00931C43">
        <w:t>Jason quick</w:t>
      </w:r>
      <w:r>
        <w:t xml:space="preserve">-drew </w:t>
      </w:r>
      <w:r w:rsidRPr="00931C43">
        <w:t xml:space="preserve">his </w:t>
      </w:r>
      <w:r w:rsidR="003D0289">
        <w:t xml:space="preserve">morningstar </w:t>
      </w:r>
      <w:r w:rsidRPr="00931C43">
        <w:t xml:space="preserve">and attacked </w:t>
      </w:r>
      <w:proofErr w:type="spellStart"/>
      <w:r w:rsidR="003542C0">
        <w:t>Frigorif</w:t>
      </w:r>
      <w:proofErr w:type="spellEnd"/>
      <w:r w:rsidR="003542C0">
        <w:t xml:space="preserve"> (the closest enemy in sight)</w:t>
      </w:r>
      <w:r>
        <w:t xml:space="preserve">, having swapped places with Kali.  </w:t>
      </w:r>
      <w:r w:rsidRPr="00411BED">
        <w:rPr>
          <w:i/>
        </w:rPr>
        <w:t>[</w:t>
      </w:r>
      <w:r>
        <w:rPr>
          <w:i/>
        </w:rPr>
        <w:t>Jason switched places with Faith, not Kali.</w:t>
      </w:r>
      <w:r w:rsidR="003D0289">
        <w:rPr>
          <w:i/>
        </w:rPr>
        <w:t xml:space="preserve">  Jason also doesn</w:t>
      </w:r>
      <w:r w:rsidR="00B467D9">
        <w:rPr>
          <w:i/>
        </w:rPr>
        <w:t>’</w:t>
      </w:r>
      <w:r w:rsidR="003D0289">
        <w:rPr>
          <w:i/>
        </w:rPr>
        <w:t>t have an axe.  He got rid of it when the Arena campaign was still on.</w:t>
      </w:r>
      <w:r w:rsidRPr="00411BED">
        <w:rPr>
          <w:i/>
        </w:rPr>
        <w:t>]</w:t>
      </w:r>
    </w:p>
    <w:p w:rsidR="003542C0" w:rsidRPr="00931C43" w:rsidRDefault="003542C0" w:rsidP="00411BED">
      <w:r>
        <w:rPr>
          <w:i/>
        </w:rPr>
        <w:t xml:space="preserve">1d100 = 15, </w:t>
      </w:r>
      <w:proofErr w:type="spellStart"/>
      <w:r>
        <w:rPr>
          <w:i/>
        </w:rPr>
        <w:t>incorporeality</w:t>
      </w:r>
      <w:proofErr w:type="spellEnd"/>
      <w:r>
        <w:rPr>
          <w:i/>
        </w:rPr>
        <w:t xml:space="preserve"> bypassed.</w:t>
      </w:r>
    </w:p>
    <w:tbl>
      <w:tblPr>
        <w:tblW w:w="0" w:type="auto"/>
        <w:tblInd w:w="85" w:type="dxa"/>
        <w:tblLook w:val="04A0" w:firstRow="1" w:lastRow="0" w:firstColumn="1" w:lastColumn="0" w:noHBand="0" w:noVBand="1"/>
      </w:tblPr>
      <w:tblGrid>
        <w:gridCol w:w="2785"/>
        <w:gridCol w:w="770"/>
        <w:gridCol w:w="787"/>
        <w:gridCol w:w="700"/>
        <w:gridCol w:w="1003"/>
        <w:gridCol w:w="1190"/>
        <w:gridCol w:w="596"/>
        <w:gridCol w:w="603"/>
        <w:gridCol w:w="643"/>
        <w:gridCol w:w="870"/>
      </w:tblGrid>
      <w:tr w:rsidR="003D0289" w:rsidRPr="003D0289" w:rsidTr="003D028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3D0289" w:rsidRPr="003D0289" w:rsidRDefault="003D0289" w:rsidP="003D0289">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4384" behindDoc="0" locked="0" layoutInCell="1" allowOverlap="1" wp14:anchorId="3CE32CEA" wp14:editId="723EEC04">
                      <wp:simplePos x="0" y="0"/>
                      <wp:positionH relativeFrom="column">
                        <wp:posOffset>2476500</wp:posOffset>
                      </wp:positionH>
                      <wp:positionV relativeFrom="paragraph">
                        <wp:posOffset>114300</wp:posOffset>
                      </wp:positionV>
                      <wp:extent cx="731520" cy="205740"/>
                      <wp:effectExtent l="0" t="0" r="0" b="0"/>
                      <wp:wrapNone/>
                      <wp:docPr id="10" name="Text Box 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0" o:spid="_x0000_s1026" type="#_x0000_t202" style="position:absolute;margin-left:195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x5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" fillcolor="#ffffe1">
                      <v:shadow on="t" color="black" obscured="t"/>
                      <v:textbox inset="1.44pt,0,0,0"/>
                    </v:shape>
                  </w:pict>
                </mc:Fallback>
              </mc:AlternateContent>
            </w:r>
            <w:r w:rsidRPr="003D0289">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D0289" w:rsidRPr="003D0289" w:rsidRDefault="003D0289" w:rsidP="003D0289">
            <w:pPr>
              <w:jc w:val="center"/>
              <w:rPr>
                <w:rFonts w:eastAsia="Times New Roman"/>
                <w:b/>
                <w:bCs/>
                <w:color w:val="FFFFFF"/>
                <w:szCs w:val="24"/>
              </w:rPr>
            </w:pPr>
            <w:r w:rsidRPr="003D0289">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D0289" w:rsidRPr="003D0289" w:rsidRDefault="003D0289" w:rsidP="003D0289">
            <w:pPr>
              <w:jc w:val="center"/>
              <w:rPr>
                <w:rFonts w:eastAsia="Times New Roman"/>
                <w:b/>
                <w:bCs/>
                <w:color w:val="FFFFFF"/>
                <w:szCs w:val="24"/>
              </w:rPr>
            </w:pPr>
            <w:r w:rsidRPr="003D0289">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D0289" w:rsidRPr="003D0289" w:rsidRDefault="003D0289" w:rsidP="003D0289">
            <w:pPr>
              <w:jc w:val="center"/>
              <w:rPr>
                <w:rFonts w:eastAsia="Times New Roman"/>
                <w:b/>
                <w:bCs/>
                <w:color w:val="FFFFFF"/>
                <w:szCs w:val="24"/>
              </w:rPr>
            </w:pPr>
            <w:r w:rsidRPr="003D0289">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D0289" w:rsidRPr="003D0289" w:rsidRDefault="003D0289" w:rsidP="003D0289">
            <w:pPr>
              <w:jc w:val="center"/>
              <w:rPr>
                <w:rFonts w:eastAsia="Times New Roman"/>
                <w:b/>
                <w:bCs/>
                <w:color w:val="FFFFFF"/>
                <w:szCs w:val="24"/>
              </w:rPr>
            </w:pPr>
            <w:r w:rsidRPr="003D0289">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D0289" w:rsidRPr="003D0289" w:rsidRDefault="003D0289" w:rsidP="003D0289">
            <w:pPr>
              <w:jc w:val="center"/>
              <w:rPr>
                <w:rFonts w:eastAsia="Times New Roman"/>
                <w:b/>
                <w:bCs/>
                <w:color w:val="FFFFFF"/>
                <w:szCs w:val="24"/>
              </w:rPr>
            </w:pPr>
            <w:r w:rsidRPr="003D0289">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D0289" w:rsidRPr="003D0289" w:rsidRDefault="003D0289" w:rsidP="003D0289">
            <w:pPr>
              <w:jc w:val="center"/>
              <w:rPr>
                <w:rFonts w:eastAsia="Times New Roman"/>
                <w:b/>
                <w:bCs/>
                <w:color w:val="FFFFFF"/>
                <w:szCs w:val="24"/>
              </w:rPr>
            </w:pPr>
            <w:r w:rsidRPr="003D0289">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3D0289" w:rsidRPr="003D0289" w:rsidRDefault="003D0289" w:rsidP="003D0289">
            <w:pPr>
              <w:jc w:val="center"/>
              <w:rPr>
                <w:rFonts w:eastAsia="Times New Roman"/>
                <w:b/>
                <w:bCs/>
                <w:color w:val="FFFFFF"/>
                <w:szCs w:val="24"/>
              </w:rPr>
            </w:pPr>
            <w:r w:rsidRPr="003D0289">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3D0289" w:rsidRPr="003D0289" w:rsidRDefault="003D0289" w:rsidP="003D0289">
            <w:pPr>
              <w:jc w:val="center"/>
              <w:rPr>
                <w:rFonts w:eastAsia="Times New Roman"/>
                <w:b/>
                <w:bCs/>
                <w:color w:val="FFC000"/>
                <w:szCs w:val="24"/>
              </w:rPr>
            </w:pPr>
            <w:r w:rsidRPr="003D0289">
              <w:rPr>
                <w:rFonts w:eastAsia="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rsidR="003D0289" w:rsidRPr="003D0289" w:rsidRDefault="003D0289" w:rsidP="003D0289">
            <w:pPr>
              <w:jc w:val="center"/>
              <w:rPr>
                <w:rFonts w:eastAsia="Times New Roman"/>
                <w:b/>
                <w:bCs/>
                <w:color w:val="FFFFFF"/>
                <w:szCs w:val="24"/>
              </w:rPr>
            </w:pPr>
            <w:r w:rsidRPr="003D0289">
              <w:rPr>
                <w:rFonts w:eastAsia="Times New Roman"/>
                <w:b/>
                <w:bCs/>
                <w:color w:val="FFFFFF"/>
                <w:szCs w:val="24"/>
              </w:rPr>
              <w:t>Check</w:t>
            </w:r>
          </w:p>
        </w:tc>
      </w:tr>
      <w:tr w:rsidR="003D0289" w:rsidRPr="003D0289" w:rsidTr="003D028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Cold Steel Morningstar +1</w:t>
            </w:r>
          </w:p>
        </w:tc>
        <w:tc>
          <w:tcPr>
            <w:tcW w:w="0" w:type="auto"/>
            <w:tcBorders>
              <w:top w:val="nil"/>
              <w:left w:val="nil"/>
              <w:bottom w:val="nil"/>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3D0289" w:rsidRPr="003D0289" w:rsidRDefault="003D0289" w:rsidP="003D0289">
            <w:pPr>
              <w:jc w:val="center"/>
              <w:rPr>
                <w:rFonts w:eastAsia="Times New Roman"/>
                <w:szCs w:val="24"/>
              </w:rPr>
            </w:pPr>
            <w:r w:rsidRPr="003D0289">
              <w:rPr>
                <w:rFonts w:eastAsia="Times New Roman"/>
                <w:szCs w:val="24"/>
              </w:rPr>
              <w:t>+1 +0</w:t>
            </w:r>
          </w:p>
        </w:tc>
        <w:tc>
          <w:tcPr>
            <w:tcW w:w="0" w:type="auto"/>
            <w:tcBorders>
              <w:top w:val="nil"/>
              <w:left w:val="nil"/>
              <w:bottom w:val="nil"/>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x2</w:t>
            </w:r>
          </w:p>
        </w:tc>
        <w:tc>
          <w:tcPr>
            <w:tcW w:w="0" w:type="auto"/>
            <w:tcBorders>
              <w:top w:val="nil"/>
              <w:left w:val="nil"/>
              <w:bottom w:val="nil"/>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proofErr w:type="spellStart"/>
            <w:r w:rsidRPr="003D0289">
              <w:rPr>
                <w:rFonts w:eastAsia="Times New Roman"/>
                <w:szCs w:val="24"/>
              </w:rPr>
              <w:t>Bldg</w:t>
            </w:r>
            <w:proofErr w:type="spellEnd"/>
            <w:r w:rsidRPr="003D0289">
              <w:rPr>
                <w:rFonts w:eastAsia="Times New Roman"/>
                <w:szCs w:val="24"/>
              </w:rPr>
              <w:t>/</w:t>
            </w:r>
            <w:proofErr w:type="spellStart"/>
            <w:r w:rsidRPr="003D0289">
              <w:rPr>
                <w:rFonts w:eastAsia="Times New Roman"/>
                <w:szCs w:val="24"/>
              </w:rPr>
              <w:t>Prcg</w:t>
            </w:r>
            <w:proofErr w:type="spellEnd"/>
          </w:p>
        </w:tc>
        <w:tc>
          <w:tcPr>
            <w:tcW w:w="0" w:type="auto"/>
            <w:tcBorders>
              <w:top w:val="nil"/>
              <w:left w:val="nil"/>
              <w:bottom w:val="nil"/>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6.0</w:t>
            </w:r>
          </w:p>
        </w:tc>
        <w:tc>
          <w:tcPr>
            <w:tcW w:w="0" w:type="auto"/>
            <w:tcBorders>
              <w:top w:val="nil"/>
              <w:left w:val="nil"/>
              <w:bottom w:val="nil"/>
              <w:right w:val="nil"/>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rsidR="003D0289" w:rsidRPr="003D0289" w:rsidRDefault="003D0289" w:rsidP="003D0289">
            <w:pPr>
              <w:jc w:val="center"/>
              <w:rPr>
                <w:rFonts w:eastAsia="Times New Roman"/>
                <w:color w:val="FFC000"/>
                <w:szCs w:val="24"/>
              </w:rPr>
            </w:pPr>
            <w:r w:rsidRPr="003D0289">
              <w:rPr>
                <w:rFonts w:eastAsia="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27</w:t>
            </w:r>
          </w:p>
        </w:tc>
      </w:tr>
      <w:tr w:rsidR="003D0289" w:rsidRPr="003D0289" w:rsidTr="003D028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r>
              <w:rPr>
                <w:rFonts w:eastAsia="Times New Roman"/>
                <w:szCs w:val="24"/>
              </w:rPr>
              <w:t>Morningstar +1, 2</w:t>
            </w:r>
            <w:r w:rsidRPr="003D0289">
              <w:rPr>
                <w:rFonts w:eastAsia="Times New Roman"/>
                <w:szCs w:val="24"/>
                <w:vertAlign w:val="superscript"/>
              </w:rPr>
              <w:t>nd</w:t>
            </w:r>
            <w:r>
              <w:rPr>
                <w:rFonts w:eastAsia="Times New Roman"/>
                <w:szCs w:val="24"/>
              </w:rPr>
              <w:t xml:space="preserve"> </w:t>
            </w:r>
            <w:r w:rsidRPr="003D0289">
              <w:rPr>
                <w:rFonts w:eastAsia="Times New Roman"/>
                <w:szCs w:val="24"/>
              </w:rPr>
              <w:t>attack</w:t>
            </w:r>
          </w:p>
        </w:tc>
        <w:tc>
          <w:tcPr>
            <w:tcW w:w="0" w:type="auto"/>
            <w:tcBorders>
              <w:top w:val="nil"/>
              <w:left w:val="nil"/>
              <w:bottom w:val="single" w:sz="4" w:space="0" w:color="auto"/>
              <w:right w:val="single" w:sz="4" w:space="0" w:color="auto"/>
            </w:tcBorders>
            <w:shd w:val="clear" w:color="000000" w:fill="BFBFBF"/>
            <w:noWrap/>
            <w:vAlign w:val="center"/>
            <w:hideMark/>
          </w:tcPr>
          <w:p w:rsidR="003D0289" w:rsidRPr="003D0289" w:rsidRDefault="003D0289" w:rsidP="003D0289">
            <w:pPr>
              <w:jc w:val="center"/>
              <w:rPr>
                <w:rFonts w:eastAsia="Times New Roman"/>
                <w:szCs w:val="24"/>
              </w:rPr>
            </w:pPr>
            <w:r w:rsidRPr="003D0289">
              <w:rPr>
                <w:rFonts w:eastAsia="Times New Roman"/>
                <w:szCs w:val="24"/>
              </w:rPr>
              <w:t> </w:t>
            </w:r>
          </w:p>
        </w:tc>
        <w:tc>
          <w:tcPr>
            <w:tcW w:w="0" w:type="auto"/>
            <w:tcBorders>
              <w:top w:val="nil"/>
              <w:left w:val="nil"/>
              <w:bottom w:val="single" w:sz="4" w:space="0" w:color="auto"/>
              <w:right w:val="single" w:sz="4" w:space="0" w:color="auto"/>
            </w:tcBorders>
            <w:shd w:val="clear" w:color="000000" w:fill="BFBFBF"/>
            <w:vAlign w:val="center"/>
            <w:hideMark/>
          </w:tcPr>
          <w:p w:rsidR="003D0289" w:rsidRPr="003D0289" w:rsidRDefault="003D0289" w:rsidP="003D0289">
            <w:pPr>
              <w:jc w:val="center"/>
              <w:rPr>
                <w:rFonts w:eastAsia="Times New Roman"/>
                <w:color w:val="00B0F0"/>
                <w:szCs w:val="24"/>
              </w:rPr>
            </w:pPr>
            <w:r w:rsidRPr="003D0289">
              <w:rPr>
                <w:rFonts w:eastAsia="Times New Roman"/>
                <w:color w:val="00B0F0"/>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D0289" w:rsidRPr="003D0289" w:rsidRDefault="003D0289" w:rsidP="003D0289">
            <w:pPr>
              <w:jc w:val="center"/>
              <w:rPr>
                <w:rFonts w:eastAsia="Times New Roman"/>
                <w:szCs w:val="24"/>
              </w:rPr>
            </w:pPr>
            <w:r w:rsidRPr="003D0289">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D0289" w:rsidRPr="003D0289" w:rsidRDefault="003D0289" w:rsidP="003D0289">
            <w:pPr>
              <w:jc w:val="center"/>
              <w:rPr>
                <w:rFonts w:eastAsia="Times New Roman"/>
                <w:szCs w:val="24"/>
              </w:rPr>
            </w:pPr>
            <w:r w:rsidRPr="003D0289">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D0289" w:rsidRPr="003D0289" w:rsidRDefault="003D0289" w:rsidP="003D0289">
            <w:pPr>
              <w:jc w:val="center"/>
              <w:rPr>
                <w:rFonts w:eastAsia="Times New Roman"/>
                <w:szCs w:val="24"/>
              </w:rPr>
            </w:pPr>
            <w:r w:rsidRPr="003D0289">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D0289" w:rsidRPr="003D0289" w:rsidRDefault="003D0289" w:rsidP="003D0289">
            <w:pPr>
              <w:jc w:val="center"/>
              <w:rPr>
                <w:rFonts w:eastAsia="Times New Roman"/>
                <w:szCs w:val="24"/>
              </w:rPr>
            </w:pPr>
            <w:r w:rsidRPr="003D0289">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3D0289" w:rsidRPr="003D0289" w:rsidRDefault="003D0289" w:rsidP="003D0289">
            <w:pPr>
              <w:jc w:val="center"/>
              <w:rPr>
                <w:rFonts w:eastAsia="Times New Roman"/>
                <w:color w:val="FFC000"/>
                <w:szCs w:val="24"/>
              </w:rPr>
            </w:pPr>
            <w:r w:rsidRPr="003D0289">
              <w:rPr>
                <w:rFonts w:eastAsia="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3D0289" w:rsidRPr="003D0289" w:rsidRDefault="003D0289" w:rsidP="003D0289">
            <w:pPr>
              <w:jc w:val="center"/>
              <w:rPr>
                <w:rFonts w:eastAsia="Times New Roman"/>
                <w:szCs w:val="24"/>
              </w:rPr>
            </w:pPr>
            <w:r w:rsidRPr="003D0289">
              <w:rPr>
                <w:rFonts w:eastAsia="Times New Roman"/>
                <w:szCs w:val="24"/>
              </w:rPr>
              <w:t>15</w:t>
            </w:r>
          </w:p>
        </w:tc>
      </w:tr>
    </w:tbl>
    <w:p w:rsidR="00411BED" w:rsidRPr="003D0289" w:rsidRDefault="003D0289" w:rsidP="00411BED">
      <w:pPr>
        <w:rPr>
          <w:i/>
        </w:rPr>
      </w:pPr>
      <w:proofErr w:type="gramStart"/>
      <w:r>
        <w:rPr>
          <w:i/>
        </w:rPr>
        <w:t>Hit, miss.</w:t>
      </w:r>
      <w:proofErr w:type="gramEnd"/>
      <w:r>
        <w:rPr>
          <w:i/>
        </w:rPr>
        <w:t xml:space="preserve">  Dmg:  5 + 1 = 6.</w:t>
      </w:r>
    </w:p>
    <w:p w:rsidR="003D0289" w:rsidRDefault="003D0289" w:rsidP="00411BED"/>
    <w:p w:rsidR="00E170E3" w:rsidRDefault="00A94093" w:rsidP="00E170E3">
      <w:proofErr w:type="gramStart"/>
      <w:r>
        <w:t xml:space="preserve">Frayed </w:t>
      </w:r>
      <w:r w:rsidR="00E170E3">
        <w:t>wanted to get his murder on.</w:t>
      </w:r>
      <w:proofErr w:type="gramEnd"/>
      <w:r w:rsidR="00E170E3">
        <w:t xml:space="preserve">  These people tortured him, killed his friends.  The gnome warmage/evoker had no love at all for these beings and wanted some payback.  </w:t>
      </w:r>
      <w:proofErr w:type="gramStart"/>
      <w:r w:rsidR="00E170E3">
        <w:t>Seemed like a shadow stepped up first.</w:t>
      </w:r>
      <w:proofErr w:type="gramEnd"/>
      <w:r w:rsidR="00E170E3">
        <w:t xml:space="preserve">  Fair enough.  He took a step back from the beast and conjured a small, blue orb in his hand.  </w:t>
      </w:r>
      <w:r w:rsidR="00B467D9">
        <w:t>“</w:t>
      </w:r>
      <w:r w:rsidR="00E170E3">
        <w:t xml:space="preserve">You </w:t>
      </w:r>
      <w:proofErr w:type="spellStart"/>
      <w:r w:rsidR="00E170E3">
        <w:t>incorporeals</w:t>
      </w:r>
      <w:proofErr w:type="spellEnd"/>
      <w:r w:rsidR="00E170E3">
        <w:t xml:space="preserve"> are hard to hurt.  </w:t>
      </w:r>
      <w:r w:rsidR="00B467D9">
        <w:t>‘</w:t>
      </w:r>
      <w:r w:rsidR="00E170E3">
        <w:t>Course, I</w:t>
      </w:r>
      <w:r w:rsidR="00B467D9">
        <w:t>’</w:t>
      </w:r>
      <w:r w:rsidR="00E170E3">
        <w:t xml:space="preserve">ve got all the Force spells a caster could ask for.  This one is an </w:t>
      </w:r>
      <w:r w:rsidR="00E170E3" w:rsidRPr="00E170E3">
        <w:rPr>
          <w:i/>
        </w:rPr>
        <w:t>orb of force</w:t>
      </w:r>
      <w:r w:rsidR="00E170E3">
        <w:t>.  Eat it.</w:t>
      </w:r>
      <w:r w:rsidR="00B467D9">
        <w:t>”</w:t>
      </w:r>
      <w:r w:rsidR="00E170E3">
        <w:t xml:space="preserve">  He fired the orb right into the shadow</w:t>
      </w:r>
      <w:r w:rsidR="00B467D9">
        <w:t>’</w:t>
      </w:r>
      <w:r w:rsidR="00E170E3">
        <w:t>s face.</w:t>
      </w:r>
      <w:r w:rsidR="003542C0">
        <w:t xml:space="preserve">  </w:t>
      </w:r>
      <w:r w:rsidR="003542C0" w:rsidRPr="003542C0">
        <w:rPr>
          <w:i/>
        </w:rPr>
        <w:t>[</w:t>
      </w:r>
      <w:r w:rsidR="003542C0">
        <w:rPr>
          <w:i/>
        </w:rPr>
        <w:t xml:space="preserve">This automatically bypasses </w:t>
      </w:r>
      <w:proofErr w:type="spellStart"/>
      <w:r w:rsidR="003542C0">
        <w:rPr>
          <w:i/>
        </w:rPr>
        <w:t>incorporeality</w:t>
      </w:r>
      <w:proofErr w:type="spellEnd"/>
      <w:r w:rsidR="003542C0">
        <w:rPr>
          <w:i/>
        </w:rPr>
        <w:t>, right?</w:t>
      </w:r>
      <w:r w:rsidR="003542C0" w:rsidRPr="003542C0">
        <w:rPr>
          <w:i/>
        </w:rPr>
        <w:t>]</w:t>
      </w:r>
    </w:p>
    <w:tbl>
      <w:tblPr>
        <w:tblW w:w="0" w:type="auto"/>
        <w:tblInd w:w="85" w:type="dxa"/>
        <w:tblLook w:val="04A0" w:firstRow="1" w:lastRow="0" w:firstColumn="1" w:lastColumn="0" w:noHBand="0" w:noVBand="1"/>
      </w:tblPr>
      <w:tblGrid>
        <w:gridCol w:w="2270"/>
        <w:gridCol w:w="603"/>
        <w:gridCol w:w="643"/>
        <w:gridCol w:w="870"/>
      </w:tblGrid>
      <w:tr w:rsidR="00E170E3" w:rsidRPr="00E170E3" w:rsidTr="00E170E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E170E3" w:rsidRPr="00E170E3" w:rsidRDefault="00E170E3" w:rsidP="00E170E3">
            <w:pPr>
              <w:jc w:val="center"/>
              <w:rPr>
                <w:rFonts w:eastAsia="Times New Roman"/>
                <w:b/>
                <w:bCs/>
                <w:color w:val="FFC000"/>
                <w:szCs w:val="24"/>
              </w:rPr>
            </w:pPr>
            <w:r w:rsidRPr="00E170E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E170E3" w:rsidRPr="00E170E3" w:rsidRDefault="00E170E3" w:rsidP="00E170E3">
            <w:pPr>
              <w:jc w:val="center"/>
              <w:rPr>
                <w:rFonts w:eastAsia="Times New Roman"/>
                <w:b/>
                <w:bCs/>
                <w:color w:val="FFFFFF"/>
                <w:szCs w:val="24"/>
              </w:rPr>
            </w:pPr>
            <w:r w:rsidRPr="00E170E3">
              <w:rPr>
                <w:rFonts w:eastAsia="Times New Roman"/>
                <w:b/>
                <w:bCs/>
                <w:color w:val="FFFFFF"/>
                <w:szCs w:val="24"/>
              </w:rPr>
              <w:t>Check</w:t>
            </w:r>
          </w:p>
        </w:tc>
      </w:tr>
      <w:tr w:rsidR="00E170E3" w:rsidRPr="00E170E3" w:rsidTr="00E170E3">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E170E3" w:rsidRPr="00E170E3" w:rsidRDefault="00E170E3" w:rsidP="00E170E3">
            <w:pPr>
              <w:jc w:val="center"/>
              <w:rPr>
                <w:rFonts w:eastAsia="Times New Roman"/>
                <w:szCs w:val="24"/>
              </w:rPr>
            </w:pPr>
            <w:r w:rsidRPr="00E170E3">
              <w:rPr>
                <w:rFonts w:eastAsia="Times New Roman"/>
                <w:szCs w:val="24"/>
              </w:rPr>
              <w:t>Ranged Touch Spells</w:t>
            </w:r>
          </w:p>
        </w:tc>
        <w:tc>
          <w:tcPr>
            <w:tcW w:w="0" w:type="auto"/>
            <w:tcBorders>
              <w:top w:val="nil"/>
              <w:left w:val="nil"/>
              <w:bottom w:val="single" w:sz="4" w:space="0" w:color="auto"/>
              <w:right w:val="single" w:sz="4" w:space="0" w:color="auto"/>
            </w:tcBorders>
            <w:shd w:val="clear" w:color="000000" w:fill="9966FF"/>
            <w:noWrap/>
            <w:vAlign w:val="center"/>
            <w:hideMark/>
          </w:tcPr>
          <w:p w:rsidR="00E170E3" w:rsidRPr="00E170E3" w:rsidRDefault="00E170E3" w:rsidP="00E170E3">
            <w:pPr>
              <w:jc w:val="center"/>
              <w:rPr>
                <w:rFonts w:eastAsia="Times New Roman"/>
                <w:szCs w:val="24"/>
              </w:rPr>
            </w:pPr>
            <w:r w:rsidRPr="00E170E3">
              <w:rPr>
                <w:rFonts w:eastAsia="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rsidR="00E170E3" w:rsidRPr="00E170E3" w:rsidRDefault="00E170E3" w:rsidP="00E170E3">
            <w:pPr>
              <w:jc w:val="center"/>
              <w:rPr>
                <w:rFonts w:eastAsia="Times New Roman"/>
                <w:color w:val="FFC000"/>
                <w:szCs w:val="24"/>
              </w:rPr>
            </w:pPr>
            <w:r w:rsidRPr="00E170E3">
              <w:rPr>
                <w:rFonts w:eastAsia="Times New Roman"/>
                <w:color w:val="FFC000"/>
                <w:szCs w:val="24"/>
              </w:rPr>
              <w:t>15</w:t>
            </w:r>
          </w:p>
        </w:tc>
        <w:tc>
          <w:tcPr>
            <w:tcW w:w="0" w:type="auto"/>
            <w:tcBorders>
              <w:top w:val="nil"/>
              <w:left w:val="nil"/>
              <w:bottom w:val="single" w:sz="4" w:space="0" w:color="auto"/>
              <w:right w:val="nil"/>
            </w:tcBorders>
            <w:shd w:val="clear" w:color="000000" w:fill="9966FF"/>
            <w:noWrap/>
            <w:vAlign w:val="center"/>
            <w:hideMark/>
          </w:tcPr>
          <w:p w:rsidR="00E170E3" w:rsidRPr="00E170E3" w:rsidRDefault="00E170E3" w:rsidP="00E170E3">
            <w:pPr>
              <w:jc w:val="center"/>
              <w:rPr>
                <w:rFonts w:eastAsia="Times New Roman"/>
                <w:szCs w:val="24"/>
              </w:rPr>
            </w:pPr>
            <w:r w:rsidRPr="00E170E3">
              <w:rPr>
                <w:rFonts w:eastAsia="Times New Roman"/>
                <w:szCs w:val="24"/>
              </w:rPr>
              <w:t>22</w:t>
            </w:r>
          </w:p>
        </w:tc>
      </w:tr>
    </w:tbl>
    <w:p w:rsidR="00E170E3" w:rsidRPr="00E170E3" w:rsidRDefault="00E170E3" w:rsidP="00E170E3">
      <w:pPr>
        <w:rPr>
          <w:i/>
        </w:rPr>
      </w:pPr>
      <w:r>
        <w:rPr>
          <w:i/>
        </w:rPr>
        <w:lastRenderedPageBreak/>
        <w:t>Hit.  Dmg:  41 magic [force].</w:t>
      </w:r>
    </w:p>
    <w:p w:rsidR="00A94093" w:rsidRDefault="00A94093" w:rsidP="00A94093"/>
    <w:p w:rsidR="00E170E3" w:rsidRDefault="00E170E3" w:rsidP="00A94093">
      <w:r>
        <w:t xml:space="preserve">The shadow seemed to say, </w:t>
      </w:r>
      <w:r w:rsidR="00B467D9">
        <w:t>“</w:t>
      </w:r>
      <w:proofErr w:type="spellStart"/>
      <w:r>
        <w:t>Okiedoke</w:t>
      </w:r>
      <w:proofErr w:type="spellEnd"/>
      <w:r>
        <w:t>!</w:t>
      </w:r>
      <w:r w:rsidR="00B467D9">
        <w:t>”</w:t>
      </w:r>
      <w:r>
        <w:t xml:space="preserve"> and then died a miserable death.</w:t>
      </w:r>
    </w:p>
    <w:p w:rsidR="00E170E3" w:rsidRDefault="00E170E3" w:rsidP="00A94093"/>
    <w:p w:rsidR="00411BED" w:rsidRDefault="00411BED" w:rsidP="00411BED">
      <w:r>
        <w:t xml:space="preserve">Magpie was considerably less </w:t>
      </w:r>
      <w:proofErr w:type="spellStart"/>
      <w:r>
        <w:t>murdery</w:t>
      </w:r>
      <w:proofErr w:type="spellEnd"/>
      <w:r>
        <w:t xml:space="preserve"> </w:t>
      </w:r>
      <w:r w:rsidR="003D0289">
        <w:t xml:space="preserve">than Frayed, </w:t>
      </w:r>
      <w:r>
        <w:t>and was hoping to take so</w:t>
      </w:r>
      <w:r w:rsidR="003D0289">
        <w:t>me alive for questioning.  She</w:t>
      </w:r>
      <w:r>
        <w:t xml:space="preserve"> focus</w:t>
      </w:r>
      <w:r w:rsidR="003D0289">
        <w:t>ed</w:t>
      </w:r>
      <w:r>
        <w:t xml:space="preserve"> her gaze on the </w:t>
      </w:r>
      <w:r w:rsidR="003D0289">
        <w:t>t</w:t>
      </w:r>
      <w:r>
        <w:t xml:space="preserve">iefling warrior </w:t>
      </w:r>
      <w:r w:rsidR="008C6EDE" w:rsidRPr="008C6EDE">
        <w:rPr>
          <w:i/>
        </w:rPr>
        <w:t>[</w:t>
      </w:r>
      <w:r w:rsidR="008C6EDE">
        <w:rPr>
          <w:i/>
        </w:rPr>
        <w:t>freezing glance</w:t>
      </w:r>
      <w:r w:rsidR="008C6EDE" w:rsidRPr="008C6EDE">
        <w:rPr>
          <w:i/>
        </w:rPr>
        <w:t>]</w:t>
      </w:r>
      <w:r w:rsidR="008C6EDE">
        <w:t xml:space="preserve"> </w:t>
      </w:r>
      <w:r>
        <w:t xml:space="preserve">while calling out to her allies, </w:t>
      </w:r>
      <w:r w:rsidR="00B467D9">
        <w:t>“</w:t>
      </w:r>
      <w:r>
        <w:t>If anyone freezes solid, don</w:t>
      </w:r>
      <w:r w:rsidR="00B467D9">
        <w:t>’</w:t>
      </w:r>
      <w:r>
        <w:t>t hit them!</w:t>
      </w:r>
      <w:r w:rsidR="00B467D9">
        <w:t>”</w:t>
      </w:r>
    </w:p>
    <w:tbl>
      <w:tblPr>
        <w:tblW w:w="0" w:type="auto"/>
        <w:tblInd w:w="103" w:type="dxa"/>
        <w:tblLook w:val="04A0" w:firstRow="1" w:lastRow="0" w:firstColumn="1" w:lastColumn="0" w:noHBand="0" w:noVBand="1"/>
      </w:tblPr>
      <w:tblGrid>
        <w:gridCol w:w="2296"/>
        <w:gridCol w:w="1689"/>
        <w:gridCol w:w="870"/>
        <w:gridCol w:w="643"/>
        <w:gridCol w:w="696"/>
      </w:tblGrid>
      <w:tr w:rsidR="003D0289" w:rsidRPr="003D0289" w:rsidTr="003D0289">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D0289" w:rsidRPr="003D0289" w:rsidRDefault="003D0289" w:rsidP="003D0289">
            <w:pPr>
              <w:jc w:val="center"/>
              <w:rPr>
                <w:rFonts w:eastAsia="Times New Roman"/>
                <w:b/>
                <w:bCs/>
                <w:color w:val="000000"/>
                <w:szCs w:val="24"/>
              </w:rPr>
            </w:pPr>
            <w:r w:rsidRPr="003D0289">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3D0289" w:rsidRDefault="003D0289" w:rsidP="003D0289">
            <w:pPr>
              <w:jc w:val="center"/>
              <w:rPr>
                <w:rFonts w:eastAsia="Times New Roman"/>
                <w:b/>
                <w:bCs/>
                <w:color w:val="000000"/>
                <w:szCs w:val="24"/>
              </w:rPr>
            </w:pPr>
            <w:r w:rsidRPr="003D0289">
              <w:rPr>
                <w:rFonts w:eastAsia="Times New Roman"/>
                <w:b/>
                <w:bCs/>
                <w:color w:val="000000"/>
                <w:szCs w:val="24"/>
              </w:rPr>
              <w:t>Save vs.</w:t>
            </w:r>
          </w:p>
          <w:p w:rsidR="003D0289" w:rsidRPr="003D0289" w:rsidRDefault="003D0289" w:rsidP="003D0289">
            <w:pPr>
              <w:jc w:val="center"/>
              <w:rPr>
                <w:rFonts w:eastAsia="Times New Roman"/>
                <w:bCs/>
                <w:i/>
                <w:color w:val="000000"/>
                <w:szCs w:val="24"/>
              </w:rPr>
            </w:pPr>
            <w:r>
              <w:rPr>
                <w:rFonts w:eastAsia="Times New Roman"/>
                <w:bCs/>
                <w:i/>
                <w:color w:val="000000"/>
                <w:szCs w:val="24"/>
              </w:rPr>
              <w:t>freezing glance</w:t>
            </w:r>
          </w:p>
        </w:tc>
        <w:tc>
          <w:tcPr>
            <w:tcW w:w="0" w:type="auto"/>
            <w:tcBorders>
              <w:top w:val="nil"/>
              <w:left w:val="nil"/>
              <w:bottom w:val="single" w:sz="4" w:space="0" w:color="auto"/>
              <w:right w:val="single" w:sz="4" w:space="0" w:color="auto"/>
            </w:tcBorders>
            <w:shd w:val="clear" w:color="auto" w:fill="auto"/>
            <w:noWrap/>
            <w:vAlign w:val="bottom"/>
            <w:hideMark/>
          </w:tcPr>
          <w:p w:rsidR="003D0289" w:rsidRPr="003D0289" w:rsidRDefault="003D0289" w:rsidP="003D0289">
            <w:pPr>
              <w:jc w:val="center"/>
              <w:rPr>
                <w:rFonts w:eastAsia="Times New Roman"/>
                <w:b/>
                <w:bCs/>
                <w:color w:val="000000"/>
                <w:szCs w:val="24"/>
              </w:rPr>
            </w:pPr>
            <w:r w:rsidRPr="003D0289">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3D0289" w:rsidRPr="003D0289" w:rsidRDefault="003D0289" w:rsidP="003D0289">
            <w:pPr>
              <w:jc w:val="center"/>
              <w:rPr>
                <w:rFonts w:eastAsia="Times New Roman"/>
                <w:b/>
                <w:bCs/>
                <w:color w:val="FFCC00"/>
                <w:szCs w:val="24"/>
              </w:rPr>
            </w:pPr>
            <w:r w:rsidRPr="003D0289">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3D0289" w:rsidRPr="003D0289" w:rsidRDefault="003D0289" w:rsidP="003D0289">
            <w:pPr>
              <w:jc w:val="center"/>
              <w:rPr>
                <w:rFonts w:eastAsia="Times New Roman"/>
                <w:b/>
                <w:bCs/>
                <w:color w:val="000000"/>
                <w:szCs w:val="24"/>
              </w:rPr>
            </w:pPr>
            <w:r w:rsidRPr="003D0289">
              <w:rPr>
                <w:rFonts w:eastAsia="Times New Roman"/>
                <w:b/>
                <w:bCs/>
                <w:color w:val="000000"/>
                <w:szCs w:val="24"/>
              </w:rPr>
              <w:t>Save</w:t>
            </w:r>
          </w:p>
        </w:tc>
      </w:tr>
      <w:tr w:rsidR="003D0289" w:rsidRPr="003D0289" w:rsidTr="003D028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3D0289" w:rsidRPr="003D0289" w:rsidRDefault="003D0289" w:rsidP="003D0289">
            <w:pPr>
              <w:jc w:val="center"/>
              <w:rPr>
                <w:rFonts w:eastAsia="Times New Roman"/>
                <w:color w:val="000000"/>
                <w:szCs w:val="24"/>
              </w:rPr>
            </w:pPr>
            <w:r w:rsidRPr="003D0289">
              <w:rPr>
                <w:rFonts w:eastAsia="Times New Roman"/>
                <w:color w:val="000000"/>
                <w:szCs w:val="24"/>
              </w:rPr>
              <w:t>Fyodor the Harbinger</w:t>
            </w:r>
          </w:p>
        </w:tc>
        <w:tc>
          <w:tcPr>
            <w:tcW w:w="0" w:type="auto"/>
            <w:tcBorders>
              <w:top w:val="nil"/>
              <w:left w:val="nil"/>
              <w:bottom w:val="single" w:sz="4" w:space="0" w:color="auto"/>
              <w:right w:val="nil"/>
            </w:tcBorders>
            <w:shd w:val="clear" w:color="auto" w:fill="auto"/>
            <w:noWrap/>
            <w:vAlign w:val="bottom"/>
            <w:hideMark/>
          </w:tcPr>
          <w:p w:rsidR="003D0289" w:rsidRPr="003D0289" w:rsidRDefault="003D0289" w:rsidP="003D0289">
            <w:pPr>
              <w:jc w:val="center"/>
              <w:rPr>
                <w:rFonts w:eastAsia="Times New Roman"/>
                <w:color w:val="000000"/>
                <w:szCs w:val="24"/>
              </w:rPr>
            </w:pPr>
            <w:r w:rsidRPr="003D0289">
              <w:rPr>
                <w:rFonts w:eastAsia="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bottom"/>
            <w:hideMark/>
          </w:tcPr>
          <w:p w:rsidR="003D0289" w:rsidRPr="003D0289" w:rsidRDefault="003D0289" w:rsidP="003D0289">
            <w:pPr>
              <w:jc w:val="center"/>
              <w:rPr>
                <w:rFonts w:eastAsia="Times New Roman"/>
                <w:color w:val="000000"/>
                <w:szCs w:val="24"/>
              </w:rPr>
            </w:pPr>
            <w:r w:rsidRPr="003D0289">
              <w:rPr>
                <w:rFonts w:eastAsia="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3D0289" w:rsidRPr="003D0289" w:rsidRDefault="003D0289" w:rsidP="003D0289">
            <w:pPr>
              <w:jc w:val="center"/>
              <w:rPr>
                <w:rFonts w:eastAsia="Times New Roman"/>
                <w:color w:val="FFCC00"/>
                <w:szCs w:val="24"/>
              </w:rPr>
            </w:pPr>
            <w:r w:rsidRPr="003D0289">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3D0289" w:rsidRPr="003D0289" w:rsidRDefault="003D0289" w:rsidP="003D0289">
            <w:pPr>
              <w:jc w:val="center"/>
              <w:rPr>
                <w:rFonts w:eastAsia="Times New Roman"/>
                <w:color w:val="000000"/>
                <w:szCs w:val="24"/>
              </w:rPr>
            </w:pPr>
            <w:r w:rsidRPr="003D0289">
              <w:rPr>
                <w:rFonts w:eastAsia="Times New Roman"/>
                <w:color w:val="000000"/>
                <w:szCs w:val="24"/>
              </w:rPr>
              <w:t>12</w:t>
            </w:r>
          </w:p>
        </w:tc>
      </w:tr>
    </w:tbl>
    <w:p w:rsidR="00A94093" w:rsidRPr="003D0289" w:rsidRDefault="003D0289" w:rsidP="00A94093">
      <w:pPr>
        <w:rPr>
          <w:i/>
        </w:rPr>
      </w:pPr>
      <w:r>
        <w:rPr>
          <w:i/>
        </w:rPr>
        <w:t>Fail.</w:t>
      </w:r>
    </w:p>
    <w:p w:rsidR="003D0289" w:rsidRDefault="003D0289" w:rsidP="00A94093"/>
    <w:p w:rsidR="003D0289" w:rsidRDefault="003D0289" w:rsidP="00A94093">
      <w:r>
        <w:t>Fyodor was frozen in place.</w:t>
      </w:r>
    </w:p>
    <w:p w:rsidR="003D0289" w:rsidRDefault="003D0289" w:rsidP="00A94093"/>
    <w:p w:rsidR="003D0289" w:rsidRDefault="003D0289" w:rsidP="003D0289">
      <w:r>
        <w:t xml:space="preserve">Merritt </w:t>
      </w:r>
      <w:r w:rsidR="008C6EDE">
        <w:t>took a 5</w:t>
      </w:r>
      <w:r w:rsidR="00B467D9">
        <w:t>’</w:t>
      </w:r>
      <w:r w:rsidR="008C6EDE">
        <w:t xml:space="preserve"> step back and </w:t>
      </w:r>
      <w:r>
        <w:t>attacked Kali with her glaive.</w:t>
      </w:r>
    </w:p>
    <w:tbl>
      <w:tblPr>
        <w:tblW w:w="0" w:type="auto"/>
        <w:tblInd w:w="98" w:type="dxa"/>
        <w:tblLook w:val="04A0" w:firstRow="1" w:lastRow="0" w:firstColumn="1" w:lastColumn="0" w:noHBand="0" w:noVBand="1"/>
      </w:tblPr>
      <w:tblGrid>
        <w:gridCol w:w="1929"/>
        <w:gridCol w:w="1490"/>
        <w:gridCol w:w="1207"/>
        <w:gridCol w:w="710"/>
        <w:gridCol w:w="833"/>
        <w:gridCol w:w="593"/>
        <w:gridCol w:w="966"/>
        <w:gridCol w:w="590"/>
        <w:gridCol w:w="763"/>
      </w:tblGrid>
      <w:tr w:rsidR="008C6EDE" w:rsidRPr="008C6EDE" w:rsidTr="008C6ED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C6EDE" w:rsidRPr="008C6EDE" w:rsidRDefault="008C6EDE" w:rsidP="008C6EDE">
            <w:pPr>
              <w:jc w:val="center"/>
              <w:rPr>
                <w:rFonts w:eastAsia="Times New Roman"/>
                <w:b/>
                <w:bCs/>
                <w:color w:val="FFCC00"/>
                <w:szCs w:val="24"/>
              </w:rPr>
            </w:pPr>
            <w:r w:rsidRPr="008C6EDE">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Total</w:t>
            </w:r>
          </w:p>
        </w:tc>
      </w:tr>
      <w:tr w:rsidR="008C6EDE" w:rsidRPr="008C6EDE" w:rsidTr="008C6ED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 xml:space="preserve">Merritt </w:t>
            </w:r>
            <w:proofErr w:type="spellStart"/>
            <w:r w:rsidRPr="008C6EDE">
              <w:rPr>
                <w:rFonts w:eastAsia="Times New Roman"/>
                <w:color w:val="000000"/>
                <w:szCs w:val="24"/>
              </w:rPr>
              <w:t>Gamorrah</w:t>
            </w:r>
            <w:proofErr w:type="spellEnd"/>
          </w:p>
        </w:tc>
        <w:tc>
          <w:tcPr>
            <w:tcW w:w="0" w:type="auto"/>
            <w:tcBorders>
              <w:top w:val="nil"/>
              <w:left w:val="nil"/>
              <w:bottom w:val="nil"/>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Glaive +1</w:t>
            </w:r>
          </w:p>
        </w:tc>
        <w:tc>
          <w:tcPr>
            <w:tcW w:w="0" w:type="auto"/>
            <w:tcBorders>
              <w:top w:val="nil"/>
              <w:left w:val="nil"/>
              <w:bottom w:val="nil"/>
              <w:right w:val="single" w:sz="4" w:space="0" w:color="auto"/>
            </w:tcBorders>
            <w:shd w:val="clear" w:color="000000" w:fill="FFFF00"/>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1d10+3+1</w:t>
            </w:r>
          </w:p>
        </w:tc>
        <w:tc>
          <w:tcPr>
            <w:tcW w:w="0" w:type="auto"/>
            <w:tcBorders>
              <w:top w:val="nil"/>
              <w:left w:val="nil"/>
              <w:bottom w:val="nil"/>
              <w:right w:val="single" w:sz="4" w:space="0" w:color="auto"/>
            </w:tcBorders>
            <w:shd w:val="clear" w:color="000000" w:fill="FF9999"/>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99FFCC"/>
            <w:noWrap/>
            <w:vAlign w:val="center"/>
            <w:hideMark/>
          </w:tcPr>
          <w:p w:rsidR="008C6EDE" w:rsidRPr="008C6EDE" w:rsidRDefault="008C6EDE" w:rsidP="008C6EDE">
            <w:pPr>
              <w:jc w:val="center"/>
              <w:rPr>
                <w:rFonts w:eastAsia="Times New Roman"/>
                <w:i/>
                <w:iCs/>
                <w:color w:val="FFCC00"/>
                <w:szCs w:val="24"/>
              </w:rPr>
            </w:pPr>
            <w:r w:rsidRPr="008C6EDE">
              <w:rPr>
                <w:rFonts w:eastAsia="Times New Roman"/>
                <w:i/>
                <w:iCs/>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26</w:t>
            </w:r>
          </w:p>
        </w:tc>
      </w:tr>
    </w:tbl>
    <w:p w:rsidR="003D0289" w:rsidRPr="008C6EDE" w:rsidRDefault="008C6EDE" w:rsidP="003D0289">
      <w:pPr>
        <w:rPr>
          <w:i/>
        </w:rPr>
      </w:pPr>
      <w:r>
        <w:rPr>
          <w:i/>
        </w:rPr>
        <w:t>Hit.  Dmg:  10 + 3 + 1 = 14 [54/97].</w:t>
      </w:r>
    </w:p>
    <w:p w:rsidR="008C6EDE" w:rsidRDefault="008C6EDE" w:rsidP="003D0289"/>
    <w:p w:rsidR="003D0289" w:rsidRDefault="003D0289" w:rsidP="003D0289">
      <w:proofErr w:type="gramStart"/>
      <w:r>
        <w:t xml:space="preserve">The armored skeleton </w:t>
      </w:r>
      <w:r w:rsidR="008C6EDE">
        <w:t>charge-attacked Faith.</w:t>
      </w:r>
      <w:proofErr w:type="gramEnd"/>
    </w:p>
    <w:tbl>
      <w:tblPr>
        <w:tblW w:w="0" w:type="auto"/>
        <w:tblInd w:w="98" w:type="dxa"/>
        <w:tblLook w:val="04A0" w:firstRow="1" w:lastRow="0" w:firstColumn="1" w:lastColumn="0" w:noHBand="0" w:noVBand="1"/>
      </w:tblPr>
      <w:tblGrid>
        <w:gridCol w:w="1269"/>
        <w:gridCol w:w="1490"/>
        <w:gridCol w:w="1056"/>
        <w:gridCol w:w="710"/>
        <w:gridCol w:w="833"/>
        <w:gridCol w:w="593"/>
        <w:gridCol w:w="966"/>
        <w:gridCol w:w="590"/>
        <w:gridCol w:w="763"/>
      </w:tblGrid>
      <w:tr w:rsidR="008C6EDE" w:rsidRPr="008C6EDE" w:rsidTr="008C6ED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C6EDE" w:rsidRPr="008C6EDE" w:rsidRDefault="008C6EDE" w:rsidP="008C6EDE">
            <w:pPr>
              <w:jc w:val="center"/>
              <w:rPr>
                <w:rFonts w:eastAsia="Times New Roman"/>
                <w:b/>
                <w:bCs/>
                <w:color w:val="FFCC00"/>
                <w:szCs w:val="24"/>
              </w:rPr>
            </w:pPr>
            <w:r w:rsidRPr="008C6EDE">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C6EDE" w:rsidRPr="008C6EDE" w:rsidRDefault="008C6EDE" w:rsidP="008C6EDE">
            <w:pPr>
              <w:jc w:val="center"/>
              <w:rPr>
                <w:rFonts w:eastAsia="Times New Roman"/>
                <w:b/>
                <w:bCs/>
                <w:color w:val="000000"/>
                <w:szCs w:val="24"/>
              </w:rPr>
            </w:pPr>
            <w:r w:rsidRPr="008C6EDE">
              <w:rPr>
                <w:rFonts w:eastAsia="Times New Roman"/>
                <w:b/>
                <w:bCs/>
                <w:color w:val="000000"/>
                <w:szCs w:val="24"/>
              </w:rPr>
              <w:t>Total</w:t>
            </w:r>
          </w:p>
        </w:tc>
      </w:tr>
      <w:tr w:rsidR="008C6EDE" w:rsidRPr="008C6EDE" w:rsidTr="008C6ED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skeleton</w:t>
            </w:r>
          </w:p>
        </w:tc>
        <w:tc>
          <w:tcPr>
            <w:tcW w:w="0" w:type="auto"/>
            <w:tcBorders>
              <w:top w:val="nil"/>
              <w:left w:val="nil"/>
              <w:bottom w:val="single" w:sz="4"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Claw</w:t>
            </w:r>
          </w:p>
        </w:tc>
        <w:tc>
          <w:tcPr>
            <w:tcW w:w="0" w:type="auto"/>
            <w:tcBorders>
              <w:top w:val="nil"/>
              <w:left w:val="nil"/>
              <w:bottom w:val="single" w:sz="4"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1d4+1</w:t>
            </w:r>
          </w:p>
        </w:tc>
        <w:tc>
          <w:tcPr>
            <w:tcW w:w="0" w:type="auto"/>
            <w:tcBorders>
              <w:top w:val="nil"/>
              <w:left w:val="nil"/>
              <w:bottom w:val="single" w:sz="4" w:space="0" w:color="auto"/>
              <w:right w:val="single" w:sz="4" w:space="0" w:color="auto"/>
            </w:tcBorders>
            <w:shd w:val="clear" w:color="000000" w:fill="FF9999"/>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8C6EDE" w:rsidRPr="008C6EDE" w:rsidRDefault="008C6EDE" w:rsidP="008C6EDE">
            <w:pPr>
              <w:jc w:val="center"/>
              <w:rPr>
                <w:rFonts w:eastAsia="Times New Roman"/>
                <w:color w:val="FFCC00"/>
                <w:szCs w:val="24"/>
              </w:rPr>
            </w:pPr>
            <w:r w:rsidRPr="008C6EDE">
              <w:rPr>
                <w:rFonts w:eastAsia="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rsidR="008C6EDE" w:rsidRPr="008C6EDE" w:rsidRDefault="008C6EDE" w:rsidP="008C6EDE">
            <w:pPr>
              <w:jc w:val="center"/>
              <w:rPr>
                <w:rFonts w:eastAsia="Times New Roman"/>
                <w:color w:val="000000"/>
                <w:szCs w:val="24"/>
              </w:rPr>
            </w:pPr>
            <w:r w:rsidRPr="008C6EDE">
              <w:rPr>
                <w:rFonts w:eastAsia="Times New Roman"/>
                <w:color w:val="000000"/>
                <w:szCs w:val="24"/>
              </w:rPr>
              <w:t>14</w:t>
            </w:r>
          </w:p>
        </w:tc>
      </w:tr>
    </w:tbl>
    <w:p w:rsidR="003D0289" w:rsidRPr="008C6EDE" w:rsidRDefault="008C6EDE" w:rsidP="00A94093">
      <w:pPr>
        <w:rPr>
          <w:i/>
        </w:rPr>
      </w:pPr>
      <w:proofErr w:type="gramStart"/>
      <w:r>
        <w:rPr>
          <w:i/>
        </w:rPr>
        <w:t>Miss.</w:t>
      </w:r>
      <w:proofErr w:type="gramEnd"/>
    </w:p>
    <w:p w:rsidR="00A94093" w:rsidRDefault="00A94093" w:rsidP="00B22DF3"/>
    <w:p w:rsidR="00B22DF3" w:rsidRDefault="00BE1E89" w:rsidP="00A71E0B">
      <w:pPr>
        <w:jc w:val="center"/>
      </w:pPr>
      <w:r>
        <w:rPr>
          <w:noProof/>
        </w:rPr>
        <w:lastRenderedPageBreak/>
        <w:drawing>
          <wp:inline distT="0" distB="0" distL="0" distR="0" wp14:anchorId="72F13B94" wp14:editId="2B878CC9">
            <wp:extent cx="5943600" cy="35979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97910"/>
                    </a:xfrm>
                    <a:prstGeom prst="rect">
                      <a:avLst/>
                    </a:prstGeom>
                  </pic:spPr>
                </pic:pic>
              </a:graphicData>
            </a:graphic>
          </wp:inline>
        </w:drawing>
      </w:r>
    </w:p>
    <w:p w:rsidR="009676FE" w:rsidRDefault="009676FE" w:rsidP="00A94093"/>
    <w:p w:rsidR="00A94093" w:rsidRDefault="00A94093" w:rsidP="00A94093">
      <w:r>
        <w:t>Round 3</w:t>
      </w:r>
    </w:p>
    <w:p w:rsidR="00A94093" w:rsidRDefault="00A94093" w:rsidP="00A94093"/>
    <w:p w:rsidR="00C14F7E" w:rsidRDefault="00C14F7E" w:rsidP="00C14F7E">
      <w:r>
        <w:t xml:space="preserve">Caleb cast </w:t>
      </w:r>
      <w:r w:rsidRPr="00C14F7E">
        <w:rPr>
          <w:i/>
        </w:rPr>
        <w:t>haste</w:t>
      </w:r>
      <w:r w:rsidR="004D5F5D">
        <w:rPr>
          <w:i/>
        </w:rPr>
        <w:t xml:space="preserve"> [expired on Round 15]</w:t>
      </w:r>
      <w:r>
        <w:t>, catching Kali, Faith, and Magpie.  He had positioned Jason too far back to be included in the spell.</w:t>
      </w:r>
    </w:p>
    <w:p w:rsidR="00A94093" w:rsidRPr="008C6EDE" w:rsidRDefault="008C6EDE" w:rsidP="00A94093">
      <w:pPr>
        <w:rPr>
          <w:i/>
        </w:rPr>
      </w:pPr>
      <w:r w:rsidRPr="008C6EDE">
        <w:rPr>
          <w:i/>
        </w:rPr>
        <w:t>Caleb, Faith, Frayed, Kali, and Magpie gained +1 to BAB, AC, and Reflex saves</w:t>
      </w:r>
      <w:r>
        <w:rPr>
          <w:i/>
        </w:rPr>
        <w:t>;</w:t>
      </w:r>
      <w:r w:rsidRPr="008C6EDE">
        <w:rPr>
          <w:i/>
        </w:rPr>
        <w:t xml:space="preserve"> and additional move speed.</w:t>
      </w:r>
    </w:p>
    <w:p w:rsidR="008C6EDE" w:rsidRDefault="008C6EDE" w:rsidP="00931C43"/>
    <w:p w:rsidR="00931C43" w:rsidRPr="00931C43" w:rsidRDefault="00931C43" w:rsidP="00931C43">
      <w:r w:rsidRPr="00931C43">
        <w:t xml:space="preserve">Kali continued her </w:t>
      </w:r>
      <w:r w:rsidR="006F1BF0">
        <w:t>W</w:t>
      </w:r>
      <w:r w:rsidRPr="00931C43">
        <w:t xml:space="preserve">hirlwind </w:t>
      </w:r>
      <w:r w:rsidR="006F1BF0">
        <w:t>A</w:t>
      </w:r>
      <w:r w:rsidRPr="00931C43">
        <w:t>ttack on Merritt and any other unfortunate enemy.</w:t>
      </w:r>
    </w:p>
    <w:p w:rsidR="00A94093" w:rsidRDefault="00A94093" w:rsidP="00A94093"/>
    <w:p w:rsidR="00A94093" w:rsidRDefault="006F1BF0" w:rsidP="00A94093">
      <w:r>
        <w:t>Seeing that Fyodor was frozen for the moment, and having heard Magpie</w:t>
      </w:r>
      <w:r w:rsidR="00B467D9">
        <w:t>’</w:t>
      </w:r>
      <w:r>
        <w:t xml:space="preserve">s heed, </w:t>
      </w:r>
      <w:r w:rsidR="00A94093">
        <w:t xml:space="preserve">Faith </w:t>
      </w:r>
      <w:r>
        <w:t>turned her attention to the paladin of tyranny.  Denouncing law and evil, and adding something about the virtues of chaos and good, she swung that sword of hers.</w:t>
      </w:r>
    </w:p>
    <w:tbl>
      <w:tblPr>
        <w:tblW w:w="0" w:type="auto"/>
        <w:tblInd w:w="85" w:type="dxa"/>
        <w:tblLook w:val="04A0" w:firstRow="1" w:lastRow="0" w:firstColumn="1" w:lastColumn="0" w:noHBand="0" w:noVBand="1"/>
      </w:tblPr>
      <w:tblGrid>
        <w:gridCol w:w="4300"/>
        <w:gridCol w:w="781"/>
        <w:gridCol w:w="795"/>
        <w:gridCol w:w="660"/>
        <w:gridCol w:w="1011"/>
        <w:gridCol w:w="974"/>
        <w:gridCol w:w="565"/>
        <w:gridCol w:w="571"/>
        <w:gridCol w:w="608"/>
        <w:gridCol w:w="815"/>
        <w:gridCol w:w="1337"/>
      </w:tblGrid>
      <w:tr w:rsidR="006F1BF0" w:rsidRPr="006F1BF0" w:rsidTr="006F1BF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noProof/>
                <w:color w:val="FFFFFF"/>
                <w:sz w:val="22"/>
                <w:szCs w:val="24"/>
              </w:rPr>
              <mc:AlternateContent>
                <mc:Choice Requires="wps">
                  <w:drawing>
                    <wp:anchor distT="0" distB="0" distL="114300" distR="114300" simplePos="0" relativeHeight="251666432" behindDoc="0" locked="0" layoutInCell="1" allowOverlap="1" wp14:anchorId="0A30C3C7" wp14:editId="0BD36B15">
                      <wp:simplePos x="0" y="0"/>
                      <wp:positionH relativeFrom="column">
                        <wp:posOffset>2476500</wp:posOffset>
                      </wp:positionH>
                      <wp:positionV relativeFrom="paragraph">
                        <wp:posOffset>114300</wp:posOffset>
                      </wp:positionV>
                      <wp:extent cx="731520" cy="205740"/>
                      <wp:effectExtent l="0" t="0" r="0" b="0"/>
                      <wp:wrapNone/>
                      <wp:docPr id="11"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1" o:spid="_x0000_s1026" type="#_x0000_t202" style="position:absolute;margin-left:195pt;margin-top:9pt;width:57.6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h07w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" fillcolor="#ffffe1">
                      <v:shadow on="t" color="black" obscured="t"/>
                      <v:textbox inset="1.44pt,0,0,0"/>
                    </v:shape>
                  </w:pict>
                </mc:Fallback>
              </mc:AlternateContent>
            </w:r>
            <w:r w:rsidRPr="006F1BF0">
              <w:rPr>
                <w:rFonts w:eastAsia="Times New Roman"/>
                <w:b/>
                <w:bCs/>
                <w:color w:val="FFFFFF"/>
                <w:sz w:val="22"/>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6F1BF0" w:rsidRPr="006F1BF0" w:rsidRDefault="006F1BF0" w:rsidP="006F1BF0">
            <w:pPr>
              <w:jc w:val="center"/>
              <w:rPr>
                <w:rFonts w:eastAsia="Times New Roman"/>
                <w:b/>
                <w:bCs/>
                <w:color w:val="FFC000"/>
                <w:sz w:val="22"/>
                <w:szCs w:val="24"/>
              </w:rPr>
            </w:pPr>
            <w:r w:rsidRPr="006F1BF0">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6F1BF0" w:rsidRPr="006F1BF0" w:rsidRDefault="006F1BF0" w:rsidP="006F1BF0">
            <w:pPr>
              <w:jc w:val="center"/>
              <w:rPr>
                <w:rFonts w:eastAsia="Times New Roman"/>
                <w:b/>
                <w:bCs/>
                <w:color w:val="FFFFFF"/>
                <w:sz w:val="22"/>
                <w:szCs w:val="24"/>
              </w:rPr>
            </w:pPr>
            <w:r w:rsidRPr="006F1BF0">
              <w:rPr>
                <w:rFonts w:eastAsia="Times New Roman"/>
                <w:b/>
                <w:bCs/>
                <w:color w:val="FFFFFF"/>
                <w:sz w:val="22"/>
                <w:szCs w:val="24"/>
              </w:rPr>
              <w:t>Properties</w:t>
            </w:r>
          </w:p>
        </w:tc>
      </w:tr>
      <w:tr w:rsidR="006F1BF0" w:rsidRPr="006F1BF0" w:rsidTr="006F1BF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lastRenderedPageBreak/>
              <w:t>Adamantine Illuminating Holy Greatsword +1</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+4 + 1</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w:t>
            </w:r>
          </w:p>
        </w:tc>
        <w:tc>
          <w:tcPr>
            <w:tcW w:w="0" w:type="auto"/>
            <w:tcBorders>
              <w:top w:val="nil"/>
              <w:left w:val="nil"/>
              <w:bottom w:val="nil"/>
              <w:right w:val="single" w:sz="4" w:space="0" w:color="auto"/>
            </w:tcBorders>
            <w:shd w:val="clear" w:color="000000" w:fill="B1A0C7"/>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Slashing</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8.0</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+16</w:t>
            </w:r>
          </w:p>
        </w:tc>
        <w:tc>
          <w:tcPr>
            <w:tcW w:w="0" w:type="auto"/>
            <w:tcBorders>
              <w:top w:val="nil"/>
              <w:left w:val="nil"/>
              <w:bottom w:val="nil"/>
              <w:right w:val="single" w:sz="4" w:space="0" w:color="auto"/>
            </w:tcBorders>
            <w:shd w:val="clear" w:color="000000" w:fill="7030A0"/>
            <w:noWrap/>
            <w:vAlign w:val="center"/>
            <w:hideMark/>
          </w:tcPr>
          <w:p w:rsidR="006F1BF0" w:rsidRPr="006F1BF0" w:rsidRDefault="006F1BF0" w:rsidP="006F1BF0">
            <w:pPr>
              <w:jc w:val="center"/>
              <w:rPr>
                <w:rFonts w:eastAsia="Times New Roman"/>
                <w:color w:val="FFC000"/>
                <w:sz w:val="22"/>
                <w:szCs w:val="24"/>
              </w:rPr>
            </w:pPr>
            <w:r w:rsidRPr="006F1BF0">
              <w:rPr>
                <w:rFonts w:eastAsia="Times New Roman"/>
                <w:color w:val="FFC000"/>
                <w:sz w:val="22"/>
                <w:szCs w:val="24"/>
              </w:rPr>
              <w:t>19</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35</w:t>
            </w:r>
          </w:p>
        </w:tc>
        <w:tc>
          <w:tcPr>
            <w:tcW w:w="0" w:type="auto"/>
            <w:tcBorders>
              <w:top w:val="nil"/>
              <w:left w:val="nil"/>
              <w:bottom w:val="nil"/>
              <w:right w:val="double" w:sz="6"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+2d6 to evil</w:t>
            </w:r>
          </w:p>
        </w:tc>
      </w:tr>
      <w:tr w:rsidR="006F1BF0" w:rsidRPr="006F1BF0" w:rsidTr="006F1BF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2nd Attack</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+4 + 1</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w:t>
            </w:r>
          </w:p>
        </w:tc>
        <w:tc>
          <w:tcPr>
            <w:tcW w:w="0" w:type="auto"/>
            <w:tcBorders>
              <w:top w:val="nil"/>
              <w:left w:val="nil"/>
              <w:bottom w:val="nil"/>
              <w:right w:val="single" w:sz="4" w:space="0" w:color="auto"/>
            </w:tcBorders>
            <w:shd w:val="clear" w:color="000000" w:fill="B1A0C7"/>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Slashing</w:t>
            </w:r>
          </w:p>
        </w:tc>
        <w:tc>
          <w:tcPr>
            <w:tcW w:w="0" w:type="auto"/>
            <w:tcBorders>
              <w:top w:val="nil"/>
              <w:left w:val="nil"/>
              <w:bottom w:val="nil"/>
              <w:right w:val="single" w:sz="4" w:space="0" w:color="auto"/>
            </w:tcBorders>
            <w:shd w:val="clear" w:color="000000" w:fill="BFBFBF"/>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 </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+11</w:t>
            </w:r>
          </w:p>
        </w:tc>
        <w:tc>
          <w:tcPr>
            <w:tcW w:w="0" w:type="auto"/>
            <w:tcBorders>
              <w:top w:val="nil"/>
              <w:left w:val="single" w:sz="4" w:space="0" w:color="auto"/>
              <w:bottom w:val="nil"/>
              <w:right w:val="single" w:sz="4" w:space="0" w:color="auto"/>
            </w:tcBorders>
            <w:shd w:val="clear" w:color="000000" w:fill="BFBFBF"/>
            <w:noWrap/>
            <w:vAlign w:val="center"/>
            <w:hideMark/>
          </w:tcPr>
          <w:p w:rsidR="006F1BF0" w:rsidRPr="006F1BF0" w:rsidRDefault="006F1BF0" w:rsidP="006F1BF0">
            <w:pPr>
              <w:jc w:val="center"/>
              <w:rPr>
                <w:rFonts w:eastAsia="Times New Roman"/>
                <w:i/>
                <w:iCs/>
                <w:sz w:val="22"/>
                <w:szCs w:val="24"/>
              </w:rPr>
            </w:pPr>
            <w:r w:rsidRPr="006F1BF0">
              <w:rPr>
                <w:rFonts w:eastAsia="Times New Roman"/>
                <w:i/>
                <w:iCs/>
                <w:sz w:val="22"/>
                <w:szCs w:val="24"/>
              </w:rPr>
              <w:t>1</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12</w:t>
            </w:r>
          </w:p>
        </w:tc>
        <w:tc>
          <w:tcPr>
            <w:tcW w:w="0" w:type="auto"/>
            <w:tcBorders>
              <w:top w:val="nil"/>
              <w:left w:val="nil"/>
              <w:bottom w:val="nil"/>
              <w:right w:val="double" w:sz="6"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+2d6 to evil</w:t>
            </w:r>
          </w:p>
        </w:tc>
      </w:tr>
      <w:tr w:rsidR="006F1BF0" w:rsidRPr="006F1BF0" w:rsidTr="006F1BF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3rd Attack</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+4 + 1</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w:t>
            </w:r>
          </w:p>
        </w:tc>
        <w:tc>
          <w:tcPr>
            <w:tcW w:w="0" w:type="auto"/>
            <w:tcBorders>
              <w:top w:val="nil"/>
              <w:left w:val="nil"/>
              <w:bottom w:val="nil"/>
              <w:right w:val="single" w:sz="4" w:space="0" w:color="auto"/>
            </w:tcBorders>
            <w:shd w:val="clear" w:color="000000" w:fill="B1A0C7"/>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Slashing</w:t>
            </w:r>
          </w:p>
        </w:tc>
        <w:tc>
          <w:tcPr>
            <w:tcW w:w="0" w:type="auto"/>
            <w:tcBorders>
              <w:top w:val="nil"/>
              <w:left w:val="nil"/>
              <w:bottom w:val="nil"/>
              <w:right w:val="single" w:sz="4" w:space="0" w:color="auto"/>
            </w:tcBorders>
            <w:shd w:val="clear" w:color="000000" w:fill="BFBFBF"/>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 </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+6</w:t>
            </w:r>
          </w:p>
        </w:tc>
        <w:tc>
          <w:tcPr>
            <w:tcW w:w="0" w:type="auto"/>
            <w:tcBorders>
              <w:top w:val="nil"/>
              <w:left w:val="nil"/>
              <w:bottom w:val="nil"/>
              <w:right w:val="single" w:sz="4" w:space="0" w:color="auto"/>
            </w:tcBorders>
            <w:shd w:val="clear" w:color="000000" w:fill="7030A0"/>
            <w:noWrap/>
            <w:vAlign w:val="center"/>
            <w:hideMark/>
          </w:tcPr>
          <w:p w:rsidR="006F1BF0" w:rsidRPr="006F1BF0" w:rsidRDefault="006F1BF0" w:rsidP="006F1BF0">
            <w:pPr>
              <w:jc w:val="center"/>
              <w:rPr>
                <w:rFonts w:eastAsia="Times New Roman"/>
                <w:color w:val="FFC000"/>
                <w:sz w:val="22"/>
                <w:szCs w:val="24"/>
              </w:rPr>
            </w:pPr>
            <w:r w:rsidRPr="006F1BF0">
              <w:rPr>
                <w:rFonts w:eastAsia="Times New Roman"/>
                <w:color w:val="FFC000"/>
                <w:sz w:val="22"/>
                <w:szCs w:val="24"/>
              </w:rPr>
              <w:t>14</w:t>
            </w:r>
          </w:p>
        </w:tc>
        <w:tc>
          <w:tcPr>
            <w:tcW w:w="0" w:type="auto"/>
            <w:tcBorders>
              <w:top w:val="nil"/>
              <w:left w:val="nil"/>
              <w:bottom w:val="nil"/>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20</w:t>
            </w:r>
          </w:p>
        </w:tc>
        <w:tc>
          <w:tcPr>
            <w:tcW w:w="0" w:type="auto"/>
            <w:tcBorders>
              <w:top w:val="nil"/>
              <w:left w:val="nil"/>
              <w:bottom w:val="nil"/>
              <w:right w:val="double" w:sz="6"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 +2d6 to evil</w:t>
            </w:r>
          </w:p>
        </w:tc>
      </w:tr>
      <w:tr w:rsidR="006F1BF0" w:rsidRPr="006F1BF0" w:rsidTr="006F1BF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 xml:space="preserve">4th Attack, </w:t>
            </w:r>
            <w:r w:rsidRPr="006F1BF0">
              <w:rPr>
                <w:rFonts w:eastAsia="Times New Roman"/>
                <w:i/>
                <w:iCs/>
                <w:sz w:val="22"/>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2d6+2</w:t>
            </w:r>
          </w:p>
        </w:tc>
        <w:tc>
          <w:tcPr>
            <w:tcW w:w="0" w:type="auto"/>
            <w:tcBorders>
              <w:top w:val="nil"/>
              <w:left w:val="nil"/>
              <w:bottom w:val="single" w:sz="4" w:space="0" w:color="auto"/>
              <w:right w:val="single" w:sz="4" w:space="0" w:color="auto"/>
            </w:tcBorders>
            <w:shd w:val="clear" w:color="auto" w:fill="auto"/>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+4 + 1</w:t>
            </w:r>
          </w:p>
        </w:tc>
        <w:tc>
          <w:tcPr>
            <w:tcW w:w="0" w:type="auto"/>
            <w:tcBorders>
              <w:top w:val="nil"/>
              <w:left w:val="nil"/>
              <w:bottom w:val="single" w:sz="4" w:space="0" w:color="auto"/>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w:t>
            </w:r>
          </w:p>
        </w:tc>
        <w:tc>
          <w:tcPr>
            <w:tcW w:w="0" w:type="auto"/>
            <w:tcBorders>
              <w:top w:val="nil"/>
              <w:left w:val="nil"/>
              <w:bottom w:val="single" w:sz="4" w:space="0" w:color="auto"/>
              <w:right w:val="single" w:sz="4" w:space="0" w:color="auto"/>
            </w:tcBorders>
            <w:shd w:val="clear" w:color="000000" w:fill="B1A0C7"/>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17-20/x2</w:t>
            </w:r>
          </w:p>
        </w:tc>
        <w:tc>
          <w:tcPr>
            <w:tcW w:w="0" w:type="auto"/>
            <w:tcBorders>
              <w:top w:val="nil"/>
              <w:left w:val="nil"/>
              <w:bottom w:val="single" w:sz="4" w:space="0" w:color="auto"/>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Slashing</w:t>
            </w:r>
          </w:p>
        </w:tc>
        <w:tc>
          <w:tcPr>
            <w:tcW w:w="0" w:type="auto"/>
            <w:tcBorders>
              <w:top w:val="nil"/>
              <w:left w:val="nil"/>
              <w:bottom w:val="single" w:sz="4" w:space="0" w:color="auto"/>
              <w:right w:val="single" w:sz="4" w:space="0" w:color="auto"/>
            </w:tcBorders>
            <w:shd w:val="clear" w:color="000000" w:fill="BFBFBF"/>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+16</w:t>
            </w:r>
          </w:p>
        </w:tc>
        <w:tc>
          <w:tcPr>
            <w:tcW w:w="0" w:type="auto"/>
            <w:tcBorders>
              <w:top w:val="nil"/>
              <w:left w:val="nil"/>
              <w:bottom w:val="single" w:sz="4" w:space="0" w:color="auto"/>
              <w:right w:val="single" w:sz="4" w:space="0" w:color="auto"/>
            </w:tcBorders>
            <w:shd w:val="clear" w:color="000000" w:fill="7030A0"/>
            <w:noWrap/>
            <w:vAlign w:val="center"/>
            <w:hideMark/>
          </w:tcPr>
          <w:p w:rsidR="006F1BF0" w:rsidRPr="006F1BF0" w:rsidRDefault="006F1BF0" w:rsidP="006F1BF0">
            <w:pPr>
              <w:jc w:val="center"/>
              <w:rPr>
                <w:rFonts w:eastAsia="Times New Roman"/>
                <w:color w:val="FFC000"/>
                <w:sz w:val="22"/>
                <w:szCs w:val="24"/>
              </w:rPr>
            </w:pPr>
            <w:r w:rsidRPr="006F1BF0">
              <w:rPr>
                <w:rFonts w:eastAsia="Times New Roman"/>
                <w:color w:val="FFC000"/>
                <w:sz w:val="22"/>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25</w:t>
            </w:r>
          </w:p>
        </w:tc>
        <w:tc>
          <w:tcPr>
            <w:tcW w:w="0" w:type="auto"/>
            <w:tcBorders>
              <w:top w:val="nil"/>
              <w:left w:val="nil"/>
              <w:bottom w:val="single" w:sz="4" w:space="0" w:color="auto"/>
              <w:right w:val="double" w:sz="6" w:space="0" w:color="auto"/>
            </w:tcBorders>
            <w:shd w:val="clear" w:color="auto" w:fill="auto"/>
            <w:noWrap/>
            <w:vAlign w:val="center"/>
            <w:hideMark/>
          </w:tcPr>
          <w:p w:rsidR="006F1BF0" w:rsidRPr="006F1BF0" w:rsidRDefault="006F1BF0" w:rsidP="006F1BF0">
            <w:pPr>
              <w:jc w:val="center"/>
              <w:rPr>
                <w:rFonts w:eastAsia="Times New Roman"/>
                <w:sz w:val="22"/>
                <w:szCs w:val="24"/>
              </w:rPr>
            </w:pPr>
            <w:r w:rsidRPr="006F1BF0">
              <w:rPr>
                <w:rFonts w:eastAsia="Times New Roman"/>
                <w:sz w:val="22"/>
                <w:szCs w:val="24"/>
              </w:rPr>
              <w:t> +2d6 to evil</w:t>
            </w:r>
          </w:p>
        </w:tc>
      </w:tr>
    </w:tbl>
    <w:p w:rsidR="006F1BF0" w:rsidRPr="006F1BF0" w:rsidRDefault="003542C0" w:rsidP="00A94093">
      <w:pPr>
        <w:rPr>
          <w:i/>
        </w:rPr>
      </w:pPr>
      <w:r>
        <w:rPr>
          <w:i/>
        </w:rPr>
        <w:t>Threat, miss, hit, hit.  1d20 = 3 + 16 = 19, critical hit.  Dmg:  [2 x (6 + 2 + 4 + 1 + 5 good)] + (3 + 2 + 4 + 1 + 8 good) + (7 + 2 + 4 + 1 + 4 good) = 50 + 22 good = 72.</w:t>
      </w:r>
    </w:p>
    <w:p w:rsidR="00A94093" w:rsidRDefault="00A94093" w:rsidP="00A94093"/>
    <w:p w:rsidR="003542C0" w:rsidRDefault="003542C0" w:rsidP="00A94093">
      <w:r>
        <w:t>Merritt died so gruesomely that Faith almost felt bad about the whole thing.</w:t>
      </w:r>
    </w:p>
    <w:p w:rsidR="00931C43" w:rsidRPr="00931C43" w:rsidRDefault="00931C43" w:rsidP="00931C43"/>
    <w:p w:rsidR="00411BED" w:rsidRDefault="00411BED" w:rsidP="00411BED">
      <w:r>
        <w:t>Assuming that didn</w:t>
      </w:r>
      <w:r w:rsidR="00B467D9">
        <w:t>’</w:t>
      </w:r>
      <w:r>
        <w:t>t kill the shadow, he</w:t>
      </w:r>
      <w:r w:rsidR="00B467D9">
        <w:t>’</w:t>
      </w:r>
      <w:r>
        <w:t xml:space="preserve">d follow it up with a prepared </w:t>
      </w:r>
      <w:r w:rsidRPr="00D14C8D">
        <w:rPr>
          <w:i/>
        </w:rPr>
        <w:t>magic missile</w:t>
      </w:r>
      <w:r>
        <w:t>, giving ground directly away from any adjacent foes as needed to keep out of opportunity attack range.  When the shadow died, he</w:t>
      </w:r>
      <w:r w:rsidR="00B467D9">
        <w:t>’</w:t>
      </w:r>
      <w:r>
        <w:t xml:space="preserve">d switch his focus to people threatening his friends, continuing to fire prepared </w:t>
      </w:r>
      <w:r w:rsidRPr="00D14C8D">
        <w:rPr>
          <w:i/>
        </w:rPr>
        <w:t>magic missiles</w:t>
      </w:r>
      <w:r>
        <w:t xml:space="preserve"> until they were exhausted or everyone was dead.</w:t>
      </w:r>
    </w:p>
    <w:p w:rsidR="00A94093" w:rsidRDefault="00A94093" w:rsidP="00A94093"/>
    <w:p w:rsidR="00411BED" w:rsidRDefault="00411BED" w:rsidP="00411BED">
      <w:r>
        <w:t xml:space="preserve">Magpie continued to use her </w:t>
      </w:r>
      <w:r w:rsidRPr="00411BED">
        <w:rPr>
          <w:i/>
        </w:rPr>
        <w:t>freezing glance</w:t>
      </w:r>
      <w:r>
        <w:t xml:space="preserve"> to capture enemies.  </w:t>
      </w:r>
      <w:r w:rsidR="00C4259E">
        <w:t xml:space="preserve">With the tiefling </w:t>
      </w:r>
      <w:r>
        <w:t>frozen, she</w:t>
      </w:r>
      <w:r w:rsidR="00C4259E">
        <w:t xml:space="preserve"> didn</w:t>
      </w:r>
      <w:r w:rsidR="00B467D9">
        <w:t>’</w:t>
      </w:r>
      <w:r w:rsidR="00C4259E">
        <w:t xml:space="preserve">t know which of the </w:t>
      </w:r>
      <w:proofErr w:type="gramStart"/>
      <w:r w:rsidR="00C4259E">
        <w:t>Juniors</w:t>
      </w:r>
      <w:proofErr w:type="gramEnd"/>
      <w:r w:rsidR="00C4259E">
        <w:t xml:space="preserve"> was the real one, so she targeted Fuchsia instead.</w:t>
      </w:r>
    </w:p>
    <w:tbl>
      <w:tblPr>
        <w:tblW w:w="0" w:type="auto"/>
        <w:tblInd w:w="103" w:type="dxa"/>
        <w:tblLook w:val="04A0" w:firstRow="1" w:lastRow="0" w:firstColumn="1" w:lastColumn="0" w:noHBand="0" w:noVBand="1"/>
      </w:tblPr>
      <w:tblGrid>
        <w:gridCol w:w="2223"/>
        <w:gridCol w:w="1689"/>
        <w:gridCol w:w="870"/>
        <w:gridCol w:w="643"/>
        <w:gridCol w:w="696"/>
      </w:tblGrid>
      <w:tr w:rsidR="00B60314" w:rsidRPr="00B60314" w:rsidTr="00B6031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0314" w:rsidRPr="00B60314" w:rsidRDefault="00B60314" w:rsidP="00B60314">
            <w:pPr>
              <w:jc w:val="center"/>
              <w:rPr>
                <w:rFonts w:eastAsia="Times New Roman"/>
                <w:b/>
                <w:bCs/>
                <w:color w:val="000000"/>
                <w:szCs w:val="24"/>
              </w:rPr>
            </w:pPr>
            <w:r w:rsidRPr="00B60314">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B60314" w:rsidRDefault="00B60314" w:rsidP="00B60314">
            <w:pPr>
              <w:jc w:val="center"/>
              <w:rPr>
                <w:rFonts w:eastAsia="Times New Roman"/>
                <w:b/>
                <w:bCs/>
                <w:color w:val="000000"/>
                <w:szCs w:val="24"/>
              </w:rPr>
            </w:pPr>
            <w:r w:rsidRPr="00B60314">
              <w:rPr>
                <w:rFonts w:eastAsia="Times New Roman"/>
                <w:b/>
                <w:bCs/>
                <w:color w:val="000000"/>
                <w:szCs w:val="24"/>
              </w:rPr>
              <w:t>Save vs.</w:t>
            </w:r>
          </w:p>
          <w:p w:rsidR="00B60314" w:rsidRPr="00B60314" w:rsidRDefault="00B60314" w:rsidP="00B60314">
            <w:pPr>
              <w:jc w:val="center"/>
              <w:rPr>
                <w:rFonts w:eastAsia="Times New Roman"/>
                <w:bCs/>
                <w:i/>
                <w:color w:val="000000"/>
                <w:szCs w:val="24"/>
              </w:rPr>
            </w:pPr>
            <w:r>
              <w:rPr>
                <w:rFonts w:eastAsia="Times New Roman"/>
                <w:bCs/>
                <w:i/>
                <w:color w:val="000000"/>
                <w:szCs w:val="24"/>
              </w:rPr>
              <w:t>freezing glance</w:t>
            </w:r>
          </w:p>
        </w:tc>
        <w:tc>
          <w:tcPr>
            <w:tcW w:w="0" w:type="auto"/>
            <w:tcBorders>
              <w:top w:val="nil"/>
              <w:left w:val="nil"/>
              <w:bottom w:val="single" w:sz="4" w:space="0" w:color="auto"/>
              <w:right w:val="single" w:sz="4" w:space="0" w:color="auto"/>
            </w:tcBorders>
            <w:shd w:val="clear" w:color="auto" w:fill="auto"/>
            <w:noWrap/>
            <w:vAlign w:val="bottom"/>
            <w:hideMark/>
          </w:tcPr>
          <w:p w:rsidR="00B60314" w:rsidRPr="00B60314" w:rsidRDefault="00B60314" w:rsidP="00B60314">
            <w:pPr>
              <w:jc w:val="center"/>
              <w:rPr>
                <w:rFonts w:eastAsia="Times New Roman"/>
                <w:b/>
                <w:bCs/>
                <w:color w:val="000000"/>
                <w:szCs w:val="24"/>
              </w:rPr>
            </w:pPr>
            <w:r w:rsidRPr="00B60314">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B60314" w:rsidRPr="00B60314" w:rsidRDefault="00B60314" w:rsidP="00B60314">
            <w:pPr>
              <w:jc w:val="center"/>
              <w:rPr>
                <w:rFonts w:eastAsia="Times New Roman"/>
                <w:b/>
                <w:bCs/>
                <w:color w:val="FFCC00"/>
                <w:szCs w:val="24"/>
              </w:rPr>
            </w:pPr>
            <w:r w:rsidRPr="00B60314">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B60314" w:rsidRPr="00B60314" w:rsidRDefault="00B60314" w:rsidP="00B60314">
            <w:pPr>
              <w:jc w:val="center"/>
              <w:rPr>
                <w:rFonts w:eastAsia="Times New Roman"/>
                <w:b/>
                <w:bCs/>
                <w:color w:val="000000"/>
                <w:szCs w:val="24"/>
              </w:rPr>
            </w:pPr>
            <w:r w:rsidRPr="00B60314">
              <w:rPr>
                <w:rFonts w:eastAsia="Times New Roman"/>
                <w:b/>
                <w:bCs/>
                <w:color w:val="000000"/>
                <w:szCs w:val="24"/>
              </w:rPr>
              <w:t>Save</w:t>
            </w:r>
          </w:p>
        </w:tc>
      </w:tr>
      <w:tr w:rsidR="00B60314" w:rsidRPr="00B60314" w:rsidTr="00B6031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B60314" w:rsidRPr="00B60314" w:rsidRDefault="00B60314" w:rsidP="00B60314">
            <w:pPr>
              <w:jc w:val="center"/>
              <w:rPr>
                <w:rFonts w:eastAsia="Times New Roman"/>
                <w:color w:val="000000"/>
                <w:szCs w:val="24"/>
              </w:rPr>
            </w:pPr>
            <w:proofErr w:type="spellStart"/>
            <w:r w:rsidRPr="00B60314">
              <w:rPr>
                <w:rFonts w:eastAsia="Times New Roman"/>
                <w:color w:val="000000"/>
                <w:szCs w:val="24"/>
              </w:rPr>
              <w:t>Drakespawn</w:t>
            </w:r>
            <w:proofErr w:type="spellEnd"/>
            <w:r w:rsidRPr="00B60314">
              <w:rPr>
                <w:rFonts w:eastAsia="Times New Roman"/>
                <w:color w:val="000000"/>
                <w:szCs w:val="24"/>
              </w:rPr>
              <w:t xml:space="preserve"> Fuchsia</w:t>
            </w:r>
          </w:p>
        </w:tc>
        <w:tc>
          <w:tcPr>
            <w:tcW w:w="0" w:type="auto"/>
            <w:tcBorders>
              <w:top w:val="nil"/>
              <w:left w:val="nil"/>
              <w:bottom w:val="single" w:sz="4" w:space="0" w:color="auto"/>
              <w:right w:val="nil"/>
            </w:tcBorders>
            <w:shd w:val="clear" w:color="auto" w:fill="auto"/>
            <w:noWrap/>
            <w:vAlign w:val="bottom"/>
            <w:hideMark/>
          </w:tcPr>
          <w:p w:rsidR="00B60314" w:rsidRPr="00B60314" w:rsidRDefault="00B60314" w:rsidP="00B60314">
            <w:pPr>
              <w:jc w:val="center"/>
              <w:rPr>
                <w:rFonts w:eastAsia="Times New Roman"/>
                <w:color w:val="000000"/>
                <w:szCs w:val="24"/>
              </w:rPr>
            </w:pPr>
            <w:r w:rsidRPr="00B60314">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B60314" w:rsidRPr="00B60314" w:rsidRDefault="00B60314" w:rsidP="00B60314">
            <w:pPr>
              <w:jc w:val="center"/>
              <w:rPr>
                <w:rFonts w:eastAsia="Times New Roman"/>
                <w:color w:val="000000"/>
                <w:szCs w:val="24"/>
              </w:rPr>
            </w:pPr>
            <w:r w:rsidRPr="00B60314">
              <w:rPr>
                <w:rFonts w:eastAsia="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B60314" w:rsidRPr="00B60314" w:rsidRDefault="00B60314" w:rsidP="00B60314">
            <w:pPr>
              <w:jc w:val="center"/>
              <w:rPr>
                <w:rFonts w:eastAsia="Times New Roman"/>
                <w:color w:val="FFCC00"/>
                <w:szCs w:val="24"/>
              </w:rPr>
            </w:pPr>
            <w:r w:rsidRPr="00B60314">
              <w:rPr>
                <w:rFonts w:eastAsia="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B60314" w:rsidRPr="00B60314" w:rsidRDefault="00B60314" w:rsidP="00B60314">
            <w:pPr>
              <w:jc w:val="center"/>
              <w:rPr>
                <w:rFonts w:eastAsia="Times New Roman"/>
                <w:color w:val="000000"/>
                <w:szCs w:val="24"/>
              </w:rPr>
            </w:pPr>
            <w:r w:rsidRPr="00B60314">
              <w:rPr>
                <w:rFonts w:eastAsia="Times New Roman"/>
                <w:color w:val="000000"/>
                <w:szCs w:val="24"/>
              </w:rPr>
              <w:t>21</w:t>
            </w:r>
          </w:p>
        </w:tc>
      </w:tr>
    </w:tbl>
    <w:p w:rsidR="00C4259E" w:rsidRPr="00B60314" w:rsidRDefault="0099489A" w:rsidP="00411BED">
      <w:pPr>
        <w:rPr>
          <w:i/>
        </w:rPr>
      </w:pPr>
      <w:r>
        <w:rPr>
          <w:i/>
        </w:rPr>
        <w:t>Fail.</w:t>
      </w:r>
    </w:p>
    <w:p w:rsidR="00A94093" w:rsidRDefault="00A94093" w:rsidP="00A94093"/>
    <w:p w:rsidR="0099489A" w:rsidRDefault="0099489A" w:rsidP="00A94093">
      <w:r>
        <w:t>Fuchsia froze and turned blue.</w:t>
      </w:r>
    </w:p>
    <w:p w:rsidR="0099489A" w:rsidRDefault="0099489A" w:rsidP="00A94093"/>
    <w:p w:rsidR="00BE1E89" w:rsidRDefault="00BE1E89" w:rsidP="00A94093">
      <w:r>
        <w:t>The ray flew a bit too high, and did nothing.</w:t>
      </w:r>
      <w:r w:rsidR="00CF561B">
        <w:t xml:space="preserve">  She cursed herself and moved east towards Caleb, who seemed an easier target than the paladin of freedom.</w:t>
      </w:r>
    </w:p>
    <w:p w:rsidR="00BE1E89" w:rsidRDefault="00BE1E89" w:rsidP="00A94093"/>
    <w:p w:rsidR="00BE1E89" w:rsidRPr="00BE1E89" w:rsidRDefault="00A94093" w:rsidP="00A94093">
      <w:pPr>
        <w:rPr>
          <w:rFonts w:eastAsia="Times New Roman"/>
          <w:b/>
          <w:bCs/>
          <w:color w:val="FFFFFF"/>
          <w:sz w:val="26"/>
          <w:szCs w:val="26"/>
        </w:rPr>
      </w:pPr>
      <w:proofErr w:type="spellStart"/>
      <w:r>
        <w:t>Drakespawn</w:t>
      </w:r>
      <w:proofErr w:type="spellEnd"/>
      <w:r>
        <w:t xml:space="preserve"> Fuchsia </w:t>
      </w:r>
      <w:r w:rsidR="00BE1E89">
        <w:t xml:space="preserve">targeted Faith with her </w:t>
      </w:r>
      <w:r w:rsidR="00BE1E89">
        <w:rPr>
          <w:i/>
        </w:rPr>
        <w:t>black karma curse</w:t>
      </w:r>
      <w:r w:rsidR="00BE1E89">
        <w:t>.</w:t>
      </w:r>
    </w:p>
    <w:tbl>
      <w:tblPr>
        <w:tblW w:w="0" w:type="auto"/>
        <w:tblInd w:w="85" w:type="dxa"/>
        <w:tblLook w:val="04A0" w:firstRow="1" w:lastRow="0" w:firstColumn="1" w:lastColumn="0" w:noHBand="0" w:noVBand="1"/>
      </w:tblPr>
      <w:tblGrid>
        <w:gridCol w:w="2137"/>
        <w:gridCol w:w="823"/>
        <w:gridCol w:w="1914"/>
        <w:gridCol w:w="1567"/>
        <w:gridCol w:w="809"/>
        <w:gridCol w:w="679"/>
        <w:gridCol w:w="924"/>
      </w:tblGrid>
      <w:tr w:rsidR="00BE1E89" w:rsidRPr="00BE1E89" w:rsidTr="00BE1E89">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BE1E89" w:rsidRDefault="00BE1E89" w:rsidP="00BE1E89">
            <w:pPr>
              <w:jc w:val="center"/>
              <w:rPr>
                <w:rFonts w:eastAsia="Times New Roman"/>
                <w:b/>
                <w:bCs/>
                <w:color w:val="FFFFFF"/>
                <w:sz w:val="26"/>
                <w:szCs w:val="26"/>
              </w:rPr>
            </w:pPr>
            <w:r w:rsidRPr="00BE1E89">
              <w:rPr>
                <w:rFonts w:eastAsia="Times New Roman"/>
                <w:b/>
                <w:bCs/>
                <w:color w:val="FFFFFF"/>
                <w:sz w:val="26"/>
                <w:szCs w:val="26"/>
              </w:rPr>
              <w:t>Save</w:t>
            </w:r>
            <w:r>
              <w:rPr>
                <w:rFonts w:eastAsia="Times New Roman"/>
                <w:b/>
                <w:bCs/>
                <w:color w:val="FFFFFF"/>
                <w:sz w:val="26"/>
                <w:szCs w:val="26"/>
              </w:rPr>
              <w:t xml:space="preserve"> vs.</w:t>
            </w:r>
          </w:p>
          <w:p w:rsidR="00BE1E89" w:rsidRPr="00BE1E89" w:rsidRDefault="00BE1E89" w:rsidP="00BE1E89">
            <w:pPr>
              <w:jc w:val="center"/>
              <w:rPr>
                <w:rFonts w:eastAsia="Times New Roman"/>
                <w:bCs/>
                <w:i/>
                <w:color w:val="FFFFFF"/>
                <w:sz w:val="26"/>
                <w:szCs w:val="26"/>
              </w:rPr>
            </w:pPr>
            <w:r>
              <w:rPr>
                <w:rFonts w:eastAsia="Times New Roman"/>
                <w:bCs/>
                <w:i/>
                <w:color w:val="FFFFFF"/>
                <w:sz w:val="26"/>
                <w:szCs w:val="26"/>
              </w:rPr>
              <w:t>black karma curse</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BE1E89" w:rsidRPr="00BE1E89" w:rsidRDefault="00BE1E89" w:rsidP="00BE1E89">
            <w:pPr>
              <w:jc w:val="center"/>
              <w:rPr>
                <w:rFonts w:eastAsia="Times New Roman"/>
                <w:b/>
                <w:bCs/>
                <w:color w:val="FFFFFF"/>
                <w:sz w:val="26"/>
                <w:szCs w:val="26"/>
              </w:rPr>
            </w:pPr>
            <w:r w:rsidRPr="00BE1E89">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BE1E89" w:rsidRPr="00BE1E89" w:rsidRDefault="00BE1E89" w:rsidP="00BE1E89">
            <w:pPr>
              <w:jc w:val="center"/>
              <w:rPr>
                <w:rFonts w:eastAsia="Times New Roman"/>
                <w:b/>
                <w:bCs/>
                <w:color w:val="FFFFFF"/>
                <w:sz w:val="26"/>
                <w:szCs w:val="26"/>
              </w:rPr>
            </w:pPr>
            <w:r w:rsidRPr="00BE1E89">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BE1E89" w:rsidRPr="00BE1E89" w:rsidRDefault="00BE1E89" w:rsidP="00BE1E89">
            <w:pPr>
              <w:jc w:val="center"/>
              <w:rPr>
                <w:rFonts w:eastAsia="Times New Roman"/>
                <w:b/>
                <w:bCs/>
                <w:color w:val="FFFFFF"/>
                <w:sz w:val="26"/>
                <w:szCs w:val="26"/>
              </w:rPr>
            </w:pPr>
            <w:r w:rsidRPr="00BE1E89">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BE1E89" w:rsidRPr="00BE1E89" w:rsidRDefault="00BE1E89" w:rsidP="00BE1E89">
            <w:pPr>
              <w:jc w:val="center"/>
              <w:rPr>
                <w:rFonts w:eastAsia="Times New Roman"/>
                <w:b/>
                <w:bCs/>
                <w:color w:val="FFFFFF"/>
                <w:sz w:val="26"/>
                <w:szCs w:val="26"/>
              </w:rPr>
            </w:pPr>
            <w:r w:rsidRPr="00BE1E89">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BE1E89" w:rsidRPr="00BE1E89" w:rsidRDefault="00BE1E89" w:rsidP="00BE1E89">
            <w:pPr>
              <w:jc w:val="center"/>
              <w:rPr>
                <w:rFonts w:eastAsia="Times New Roman"/>
                <w:b/>
                <w:bCs/>
                <w:color w:val="FFC000"/>
                <w:sz w:val="26"/>
                <w:szCs w:val="26"/>
              </w:rPr>
            </w:pPr>
            <w:r w:rsidRPr="00BE1E89">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BE1E89" w:rsidRPr="00BE1E89" w:rsidRDefault="00BE1E89" w:rsidP="00BE1E89">
            <w:pPr>
              <w:jc w:val="center"/>
              <w:rPr>
                <w:rFonts w:eastAsia="Times New Roman"/>
                <w:b/>
                <w:bCs/>
                <w:color w:val="FFFFFF"/>
                <w:sz w:val="26"/>
                <w:szCs w:val="26"/>
              </w:rPr>
            </w:pPr>
            <w:r w:rsidRPr="00BE1E89">
              <w:rPr>
                <w:rFonts w:eastAsia="Times New Roman"/>
                <w:b/>
                <w:bCs/>
                <w:color w:val="FFFFFF"/>
                <w:sz w:val="26"/>
                <w:szCs w:val="26"/>
              </w:rPr>
              <w:t>Check</w:t>
            </w:r>
          </w:p>
        </w:tc>
      </w:tr>
      <w:tr w:rsidR="00BE1E89" w:rsidRPr="00BE1E89" w:rsidTr="00BE1E89">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BE1E89" w:rsidRPr="00BE1E89" w:rsidRDefault="00BE1E89" w:rsidP="00BE1E89">
            <w:pPr>
              <w:jc w:val="left"/>
              <w:rPr>
                <w:rFonts w:eastAsia="Times New Roman"/>
                <w:b/>
                <w:bCs/>
                <w:color w:val="0000FF"/>
                <w:sz w:val="26"/>
                <w:szCs w:val="26"/>
              </w:rPr>
            </w:pPr>
            <w:r>
              <w:rPr>
                <w:rFonts w:eastAsia="Times New Roman"/>
                <w:b/>
                <w:bCs/>
                <w:color w:val="0000FF"/>
                <w:sz w:val="26"/>
                <w:szCs w:val="26"/>
              </w:rPr>
              <w:t xml:space="preserve">Faith, </w:t>
            </w:r>
            <w:r w:rsidRPr="00BE1E8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sz w:val="26"/>
                <w:szCs w:val="26"/>
              </w:rPr>
            </w:pPr>
            <w:r w:rsidRPr="00BE1E89">
              <w:rPr>
                <w:rFonts w:eastAsia="Times New Roman"/>
                <w:sz w:val="26"/>
                <w:szCs w:val="26"/>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color w:val="FFCC00"/>
                <w:sz w:val="26"/>
                <w:szCs w:val="26"/>
              </w:rPr>
            </w:pPr>
            <w:proofErr w:type="spellStart"/>
            <w:r w:rsidRPr="00BE1E89">
              <w:rPr>
                <w:rFonts w:eastAsia="Times New Roman"/>
                <w:color w:val="FFCC00"/>
                <w:sz w:val="26"/>
                <w:szCs w:val="26"/>
              </w:rPr>
              <w:t>Wis</w:t>
            </w:r>
            <w:proofErr w:type="spellEnd"/>
            <w:r w:rsidRPr="00BE1E89">
              <w:rPr>
                <w:rFonts w:eastAsia="Times New Roman"/>
                <w:color w:val="FFCC00"/>
                <w:sz w:val="26"/>
                <w:szCs w:val="26"/>
              </w:rPr>
              <w:t xml:space="preserve"> (+3)</w:t>
            </w:r>
          </w:p>
        </w:tc>
        <w:tc>
          <w:tcPr>
            <w:tcW w:w="0" w:type="auto"/>
            <w:tcBorders>
              <w:top w:val="nil"/>
              <w:left w:val="nil"/>
              <w:bottom w:val="single" w:sz="4" w:space="0" w:color="auto"/>
              <w:right w:val="single" w:sz="4" w:space="0" w:color="auto"/>
            </w:tcBorders>
            <w:shd w:val="clear" w:color="000000" w:fill="9933FF"/>
            <w:vAlign w:val="center"/>
            <w:hideMark/>
          </w:tcPr>
          <w:p w:rsidR="00BE1E89" w:rsidRPr="00BE1E89" w:rsidRDefault="00BE1E89" w:rsidP="00BE1E89">
            <w:pPr>
              <w:jc w:val="center"/>
              <w:rPr>
                <w:rFonts w:eastAsia="Times New Roman"/>
                <w:color w:val="FFC000"/>
                <w:sz w:val="26"/>
                <w:szCs w:val="26"/>
              </w:rPr>
            </w:pPr>
            <w:r w:rsidRPr="00BE1E89">
              <w:rPr>
                <w:rFonts w:eastAsia="Times New Roman"/>
                <w:color w:val="FFC000"/>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rsidR="00BE1E89" w:rsidRPr="00BE1E89" w:rsidRDefault="00BE1E89" w:rsidP="00BE1E89">
            <w:pPr>
              <w:jc w:val="center"/>
              <w:rPr>
                <w:rFonts w:eastAsia="Times New Roman"/>
                <w:sz w:val="26"/>
                <w:szCs w:val="26"/>
              </w:rPr>
            </w:pPr>
            <w:r w:rsidRPr="00BE1E89">
              <w:rPr>
                <w:rFonts w:eastAsia="Times New Roman"/>
                <w:sz w:val="26"/>
                <w:szCs w:val="26"/>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BE1E89" w:rsidRPr="00BE1E89" w:rsidRDefault="00BE1E89" w:rsidP="00BE1E89">
            <w:pPr>
              <w:jc w:val="center"/>
              <w:rPr>
                <w:rFonts w:eastAsia="Times New Roman"/>
                <w:color w:val="FFC000"/>
                <w:sz w:val="26"/>
                <w:szCs w:val="26"/>
              </w:rPr>
            </w:pPr>
            <w:r>
              <w:rPr>
                <w:rFonts w:eastAsia="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BE1E89" w:rsidRPr="00BE1E89" w:rsidRDefault="00BE1E89" w:rsidP="00BE1E89">
            <w:pPr>
              <w:jc w:val="center"/>
              <w:rPr>
                <w:rFonts w:eastAsia="Times New Roman"/>
                <w:sz w:val="26"/>
                <w:szCs w:val="26"/>
              </w:rPr>
            </w:pPr>
            <w:r>
              <w:rPr>
                <w:rFonts w:eastAsia="Times New Roman"/>
                <w:sz w:val="26"/>
                <w:szCs w:val="26"/>
              </w:rPr>
              <w:t>25</w:t>
            </w:r>
          </w:p>
        </w:tc>
      </w:tr>
    </w:tbl>
    <w:p w:rsidR="00630DCB" w:rsidRPr="000B20DE" w:rsidRDefault="00630DCB" w:rsidP="00630DCB">
      <w:pPr>
        <w:rPr>
          <w:i/>
        </w:rPr>
      </w:pPr>
      <w:proofErr w:type="gramStart"/>
      <w:r>
        <w:rPr>
          <w:i/>
        </w:rPr>
        <w:t>Success.</w:t>
      </w:r>
      <w:proofErr w:type="gramEnd"/>
      <w:r>
        <w:rPr>
          <w:i/>
        </w:rPr>
        <w:t xml:space="preserve">  Effects negated.</w:t>
      </w:r>
    </w:p>
    <w:p w:rsidR="00BE1E89" w:rsidRDefault="00BE1E89" w:rsidP="00A94093"/>
    <w:p w:rsidR="00A94093" w:rsidRDefault="00A94093" w:rsidP="00A94093">
      <w:r>
        <w:t xml:space="preserve">The snowflake ooze </w:t>
      </w:r>
      <w:r w:rsidR="00BE1E89">
        <w:t>moved a bit and attacked Faith.</w:t>
      </w:r>
    </w:p>
    <w:tbl>
      <w:tblPr>
        <w:tblW w:w="0" w:type="auto"/>
        <w:tblInd w:w="98" w:type="dxa"/>
        <w:tblLook w:val="04A0" w:firstRow="1" w:lastRow="0" w:firstColumn="1" w:lastColumn="0" w:noHBand="0" w:noVBand="1"/>
      </w:tblPr>
      <w:tblGrid>
        <w:gridCol w:w="2669"/>
        <w:gridCol w:w="1490"/>
        <w:gridCol w:w="1920"/>
        <w:gridCol w:w="710"/>
        <w:gridCol w:w="833"/>
        <w:gridCol w:w="593"/>
        <w:gridCol w:w="966"/>
        <w:gridCol w:w="590"/>
        <w:gridCol w:w="763"/>
      </w:tblGrid>
      <w:tr w:rsidR="00BE1E89" w:rsidRPr="00BE1E89" w:rsidTr="00BE1E8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b/>
                <w:bCs/>
                <w:color w:val="000000"/>
                <w:szCs w:val="24"/>
              </w:rPr>
            </w:pPr>
            <w:r w:rsidRPr="00BE1E89">
              <w:rPr>
                <w:rFonts w:eastAsia="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b/>
                <w:bCs/>
                <w:color w:val="000000"/>
                <w:szCs w:val="24"/>
              </w:rPr>
            </w:pPr>
            <w:r w:rsidRPr="00BE1E89">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b/>
                <w:bCs/>
                <w:color w:val="000000"/>
                <w:szCs w:val="24"/>
              </w:rPr>
            </w:pPr>
            <w:r w:rsidRPr="00BE1E89">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BE1E89" w:rsidRPr="00BE1E89" w:rsidRDefault="00BE1E89" w:rsidP="00BE1E89">
            <w:pPr>
              <w:jc w:val="center"/>
              <w:rPr>
                <w:rFonts w:eastAsia="Times New Roman"/>
                <w:b/>
                <w:bCs/>
                <w:color w:val="000000"/>
                <w:szCs w:val="24"/>
              </w:rPr>
            </w:pPr>
            <w:r w:rsidRPr="00BE1E89">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b/>
                <w:bCs/>
                <w:color w:val="000000"/>
                <w:szCs w:val="24"/>
              </w:rPr>
            </w:pPr>
            <w:r w:rsidRPr="00BE1E89">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b/>
                <w:bCs/>
                <w:color w:val="000000"/>
                <w:szCs w:val="24"/>
              </w:rPr>
            </w:pPr>
            <w:r w:rsidRPr="00BE1E89">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b/>
                <w:bCs/>
                <w:color w:val="000000"/>
                <w:szCs w:val="24"/>
              </w:rPr>
            </w:pPr>
            <w:r w:rsidRPr="00BE1E89">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BE1E89" w:rsidRPr="00BE1E89" w:rsidRDefault="00BE1E89" w:rsidP="00BE1E89">
            <w:pPr>
              <w:jc w:val="center"/>
              <w:rPr>
                <w:rFonts w:eastAsia="Times New Roman"/>
                <w:b/>
                <w:bCs/>
                <w:color w:val="FFCC00"/>
                <w:szCs w:val="24"/>
              </w:rPr>
            </w:pPr>
            <w:r w:rsidRPr="00BE1E89">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E1E89" w:rsidRPr="00BE1E89" w:rsidRDefault="00BE1E89" w:rsidP="00BE1E89">
            <w:pPr>
              <w:jc w:val="center"/>
              <w:rPr>
                <w:rFonts w:eastAsia="Times New Roman"/>
                <w:b/>
                <w:bCs/>
                <w:color w:val="000000"/>
                <w:szCs w:val="24"/>
              </w:rPr>
            </w:pPr>
            <w:r w:rsidRPr="00BE1E89">
              <w:rPr>
                <w:rFonts w:eastAsia="Times New Roman"/>
                <w:b/>
                <w:bCs/>
                <w:color w:val="000000"/>
                <w:szCs w:val="24"/>
              </w:rPr>
              <w:t>Total</w:t>
            </w:r>
          </w:p>
        </w:tc>
      </w:tr>
      <w:tr w:rsidR="00BE1E89" w:rsidRPr="00BE1E89" w:rsidTr="00BE1E8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BE1E89" w:rsidRPr="00BE1E89" w:rsidRDefault="00BE1E89" w:rsidP="00BE1E89">
            <w:pPr>
              <w:jc w:val="center"/>
              <w:rPr>
                <w:rFonts w:eastAsia="Times New Roman"/>
                <w:color w:val="000000"/>
                <w:szCs w:val="24"/>
              </w:rPr>
            </w:pPr>
            <w:r w:rsidRPr="00BE1E89">
              <w:rPr>
                <w:rFonts w:eastAsia="Times New Roman"/>
                <w:color w:val="000000"/>
                <w:szCs w:val="24"/>
              </w:rPr>
              <w:t>Juvenile Snowflake Ooze</w:t>
            </w:r>
          </w:p>
        </w:tc>
        <w:tc>
          <w:tcPr>
            <w:tcW w:w="0" w:type="auto"/>
            <w:tcBorders>
              <w:top w:val="nil"/>
              <w:left w:val="nil"/>
              <w:bottom w:val="single" w:sz="4"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color w:val="000000"/>
                <w:szCs w:val="24"/>
              </w:rPr>
            </w:pPr>
            <w:r w:rsidRPr="00BE1E89">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color w:val="000000"/>
                <w:szCs w:val="24"/>
              </w:rPr>
            </w:pPr>
            <w:r w:rsidRPr="00BE1E89">
              <w:rPr>
                <w:rFonts w:eastAsia="Times New Roman"/>
                <w:color w:val="000000"/>
                <w:szCs w:val="24"/>
              </w:rPr>
              <w:t>1d6+3 + 1d4 cold</w:t>
            </w:r>
          </w:p>
        </w:tc>
        <w:tc>
          <w:tcPr>
            <w:tcW w:w="0" w:type="auto"/>
            <w:tcBorders>
              <w:top w:val="nil"/>
              <w:left w:val="nil"/>
              <w:bottom w:val="single" w:sz="4" w:space="0" w:color="auto"/>
              <w:right w:val="single" w:sz="4" w:space="0" w:color="auto"/>
            </w:tcBorders>
            <w:shd w:val="clear" w:color="000000" w:fill="FF9999"/>
            <w:noWrap/>
            <w:vAlign w:val="center"/>
            <w:hideMark/>
          </w:tcPr>
          <w:p w:rsidR="00BE1E89" w:rsidRPr="00BE1E89" w:rsidRDefault="00BE1E89" w:rsidP="00BE1E89">
            <w:pPr>
              <w:jc w:val="center"/>
              <w:rPr>
                <w:rFonts w:eastAsia="Times New Roman"/>
                <w:color w:val="000000"/>
                <w:szCs w:val="24"/>
              </w:rPr>
            </w:pPr>
            <w:r w:rsidRPr="00BE1E89">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color w:val="000000"/>
                <w:szCs w:val="24"/>
              </w:rPr>
            </w:pPr>
            <w:r w:rsidRPr="00BE1E89">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color w:val="000000"/>
                <w:szCs w:val="24"/>
              </w:rPr>
            </w:pPr>
            <w:r w:rsidRPr="00BE1E89">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color w:val="000000"/>
                <w:szCs w:val="24"/>
              </w:rPr>
            </w:pPr>
            <w:r w:rsidRPr="00BE1E89">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BE1E89" w:rsidRPr="00BE1E89" w:rsidRDefault="00BE1E89" w:rsidP="00BE1E89">
            <w:pPr>
              <w:jc w:val="center"/>
              <w:rPr>
                <w:rFonts w:eastAsia="Times New Roman"/>
                <w:color w:val="FFCC00"/>
                <w:szCs w:val="24"/>
              </w:rPr>
            </w:pPr>
            <w:r w:rsidRPr="00BE1E89">
              <w:rPr>
                <w:rFonts w:eastAsia="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BE1E89" w:rsidRPr="00BE1E89" w:rsidRDefault="00BE1E89" w:rsidP="00BE1E89">
            <w:pPr>
              <w:jc w:val="center"/>
              <w:rPr>
                <w:rFonts w:eastAsia="Times New Roman"/>
                <w:color w:val="000000"/>
                <w:szCs w:val="24"/>
              </w:rPr>
            </w:pPr>
            <w:r w:rsidRPr="00BE1E89">
              <w:rPr>
                <w:rFonts w:eastAsia="Times New Roman"/>
                <w:color w:val="000000"/>
                <w:szCs w:val="24"/>
              </w:rPr>
              <w:t>15</w:t>
            </w:r>
          </w:p>
        </w:tc>
      </w:tr>
    </w:tbl>
    <w:p w:rsidR="00A94093" w:rsidRPr="00BE1E89" w:rsidRDefault="00BE1E89" w:rsidP="00A94093">
      <w:pPr>
        <w:rPr>
          <w:i/>
        </w:rPr>
      </w:pPr>
      <w:proofErr w:type="gramStart"/>
      <w:r>
        <w:rPr>
          <w:i/>
        </w:rPr>
        <w:t>Miss.</w:t>
      </w:r>
      <w:proofErr w:type="gramEnd"/>
    </w:p>
    <w:p w:rsidR="00BE1E89" w:rsidRDefault="00BE1E89" w:rsidP="00A94093"/>
    <w:p w:rsidR="00362BFF" w:rsidRDefault="00362BFF" w:rsidP="00362BFF">
      <w:r>
        <w:t>The snowflake ooze</w:t>
      </w:r>
      <w:r w:rsidR="00B467D9">
        <w:t>’</w:t>
      </w:r>
      <w:r>
        <w:t>s cold aura hurt Faith.</w:t>
      </w:r>
    </w:p>
    <w:tbl>
      <w:tblPr>
        <w:tblW w:w="0" w:type="auto"/>
        <w:tblInd w:w="85" w:type="dxa"/>
        <w:tblLook w:val="04A0" w:firstRow="1" w:lastRow="0" w:firstColumn="1" w:lastColumn="0" w:noHBand="0" w:noVBand="1"/>
      </w:tblPr>
      <w:tblGrid>
        <w:gridCol w:w="1993"/>
        <w:gridCol w:w="823"/>
        <w:gridCol w:w="1914"/>
        <w:gridCol w:w="1567"/>
        <w:gridCol w:w="809"/>
        <w:gridCol w:w="679"/>
        <w:gridCol w:w="924"/>
      </w:tblGrid>
      <w:tr w:rsidR="00362BFF" w:rsidRPr="00362BFF" w:rsidTr="00362BFF">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Save</w:t>
            </w:r>
            <w:r>
              <w:rPr>
                <w:rFonts w:eastAsia="Times New Roman"/>
                <w:b/>
                <w:bCs/>
                <w:color w:val="FFFFFF"/>
                <w:sz w:val="26"/>
                <w:szCs w:val="26"/>
              </w:rPr>
              <w:t xml:space="preserve"> vs.</w:t>
            </w:r>
          </w:p>
          <w:p w:rsidR="00362BFF" w:rsidRPr="00362BFF" w:rsidRDefault="00362BFF" w:rsidP="00362BFF">
            <w:pPr>
              <w:jc w:val="center"/>
              <w:rPr>
                <w:rFonts w:eastAsia="Times New Roman"/>
                <w:bCs/>
                <w:color w:val="FFFFFF"/>
                <w:sz w:val="26"/>
                <w:szCs w:val="26"/>
              </w:rPr>
            </w:pPr>
            <w:r>
              <w:rPr>
                <w:rFonts w:eastAsia="Times New Roman"/>
                <w:bCs/>
                <w:color w:val="FFFFFF"/>
                <w:sz w:val="26"/>
                <w:szCs w:val="26"/>
              </w:rPr>
              <w:t>Cold Aura</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62BFF" w:rsidRPr="00362BFF" w:rsidRDefault="00362BFF" w:rsidP="00362BFF">
            <w:pPr>
              <w:jc w:val="center"/>
              <w:rPr>
                <w:rFonts w:eastAsia="Times New Roman"/>
                <w:b/>
                <w:bCs/>
                <w:color w:val="FFC000"/>
                <w:sz w:val="26"/>
                <w:szCs w:val="26"/>
              </w:rPr>
            </w:pPr>
            <w:r w:rsidRPr="00362BFF">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Check</w:t>
            </w:r>
          </w:p>
        </w:tc>
      </w:tr>
      <w:tr w:rsidR="00362BFF" w:rsidRPr="00362BFF" w:rsidTr="00362BFF">
        <w:trPr>
          <w:trHeight w:val="336"/>
        </w:trPr>
        <w:tc>
          <w:tcPr>
            <w:tcW w:w="0" w:type="auto"/>
            <w:tcBorders>
              <w:top w:val="nil"/>
              <w:left w:val="double" w:sz="6" w:space="0" w:color="auto"/>
              <w:bottom w:val="nil"/>
              <w:right w:val="nil"/>
            </w:tcBorders>
            <w:shd w:val="clear" w:color="auto" w:fill="auto"/>
            <w:noWrap/>
            <w:vAlign w:val="center"/>
            <w:hideMark/>
          </w:tcPr>
          <w:p w:rsidR="00362BFF" w:rsidRPr="00362BFF" w:rsidRDefault="00362BFF" w:rsidP="00362BFF">
            <w:pPr>
              <w:jc w:val="left"/>
              <w:rPr>
                <w:rFonts w:eastAsia="Times New Roman"/>
                <w:b/>
                <w:bCs/>
                <w:color w:val="FF0000"/>
                <w:sz w:val="26"/>
                <w:szCs w:val="26"/>
              </w:rPr>
            </w:pPr>
            <w:r>
              <w:rPr>
                <w:rFonts w:eastAsia="Times New Roman"/>
                <w:b/>
                <w:bCs/>
                <w:color w:val="FF0000"/>
                <w:sz w:val="26"/>
                <w:szCs w:val="26"/>
              </w:rPr>
              <w:t xml:space="preserve">Faith, </w:t>
            </w:r>
            <w:r w:rsidRPr="00362BFF">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sz w:val="26"/>
                <w:szCs w:val="26"/>
              </w:rPr>
            </w:pPr>
            <w:r w:rsidRPr="00362BFF">
              <w:rPr>
                <w:rFonts w:eastAsia="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rsidR="00362BFF" w:rsidRPr="00362BFF" w:rsidRDefault="00362BFF" w:rsidP="00362BFF">
            <w:pPr>
              <w:jc w:val="center"/>
              <w:rPr>
                <w:rFonts w:eastAsia="Times New Roman"/>
                <w:color w:val="0000FF"/>
                <w:sz w:val="26"/>
                <w:szCs w:val="26"/>
              </w:rPr>
            </w:pPr>
            <w:r w:rsidRPr="00362BFF">
              <w:rPr>
                <w:rFonts w:eastAsia="Times New Roman"/>
                <w:color w:val="0000FF"/>
                <w:sz w:val="26"/>
                <w:szCs w:val="26"/>
              </w:rPr>
              <w:t>Con (+1)</w:t>
            </w:r>
          </w:p>
        </w:tc>
        <w:tc>
          <w:tcPr>
            <w:tcW w:w="0" w:type="auto"/>
            <w:tcBorders>
              <w:top w:val="nil"/>
              <w:left w:val="single" w:sz="4" w:space="0" w:color="auto"/>
              <w:bottom w:val="nil"/>
              <w:right w:val="single" w:sz="4" w:space="0" w:color="auto"/>
            </w:tcBorders>
            <w:shd w:val="clear" w:color="000000" w:fill="9933FF"/>
            <w:vAlign w:val="center"/>
            <w:hideMark/>
          </w:tcPr>
          <w:p w:rsidR="00362BFF" w:rsidRPr="00362BFF" w:rsidRDefault="00362BFF" w:rsidP="00362BFF">
            <w:pPr>
              <w:jc w:val="center"/>
              <w:rPr>
                <w:rFonts w:eastAsia="Times New Roman"/>
                <w:color w:val="FFC000"/>
                <w:sz w:val="26"/>
                <w:szCs w:val="26"/>
              </w:rPr>
            </w:pPr>
            <w:r w:rsidRPr="00362BFF">
              <w:rPr>
                <w:rFonts w:eastAsia="Times New Roman"/>
                <w:color w:val="FFC000"/>
                <w:sz w:val="26"/>
                <w:szCs w:val="26"/>
              </w:rPr>
              <w:t>5</w:t>
            </w:r>
          </w:p>
        </w:tc>
        <w:tc>
          <w:tcPr>
            <w:tcW w:w="0" w:type="auto"/>
            <w:tcBorders>
              <w:top w:val="nil"/>
              <w:left w:val="nil"/>
              <w:bottom w:val="nil"/>
              <w:right w:val="single" w:sz="4" w:space="0" w:color="auto"/>
            </w:tcBorders>
            <w:shd w:val="clear" w:color="auto" w:fill="auto"/>
            <w:vAlign w:val="center"/>
            <w:hideMark/>
          </w:tcPr>
          <w:p w:rsidR="00362BFF" w:rsidRPr="00362BFF" w:rsidRDefault="00362BFF" w:rsidP="00362BFF">
            <w:pPr>
              <w:jc w:val="center"/>
              <w:rPr>
                <w:rFonts w:eastAsia="Times New Roman"/>
                <w:sz w:val="26"/>
                <w:szCs w:val="26"/>
              </w:rPr>
            </w:pPr>
            <w:r w:rsidRPr="00362BFF">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362BFF" w:rsidRPr="00362BFF" w:rsidRDefault="00362BFF" w:rsidP="00362BFF">
            <w:pPr>
              <w:jc w:val="center"/>
              <w:rPr>
                <w:rFonts w:eastAsia="Times New Roman"/>
                <w:color w:val="FFC000"/>
                <w:sz w:val="26"/>
                <w:szCs w:val="26"/>
              </w:rPr>
            </w:pPr>
            <w:r w:rsidRPr="00362BFF">
              <w:rPr>
                <w:rFonts w:eastAsia="Times New Roman"/>
                <w:color w:val="FFC000"/>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sz w:val="26"/>
                <w:szCs w:val="26"/>
              </w:rPr>
            </w:pPr>
            <w:r w:rsidRPr="00362BFF">
              <w:rPr>
                <w:rFonts w:eastAsia="Times New Roman"/>
                <w:sz w:val="26"/>
                <w:szCs w:val="26"/>
              </w:rPr>
              <w:t>16</w:t>
            </w:r>
          </w:p>
        </w:tc>
      </w:tr>
    </w:tbl>
    <w:p w:rsidR="00362BFF" w:rsidRPr="0096278C" w:rsidRDefault="00362BFF" w:rsidP="00A94093">
      <w:pPr>
        <w:rPr>
          <w:i/>
        </w:rPr>
      </w:pPr>
      <w:proofErr w:type="gramStart"/>
      <w:r>
        <w:rPr>
          <w:i/>
        </w:rPr>
        <w:t>Success.</w:t>
      </w:r>
      <w:proofErr w:type="gramEnd"/>
      <w:r>
        <w:rPr>
          <w:i/>
        </w:rPr>
        <w:t xml:space="preserve">  Saves </w:t>
      </w:r>
      <w:proofErr w:type="gramStart"/>
      <w:r>
        <w:rPr>
          <w:i/>
        </w:rPr>
        <w:t>for ½ damage</w:t>
      </w:r>
      <w:proofErr w:type="gramEnd"/>
      <w:r>
        <w:rPr>
          <w:i/>
        </w:rPr>
        <w:t xml:space="preserve">.  Dmg:  ½ x </w:t>
      </w:r>
      <w:r w:rsidR="0096278C">
        <w:rPr>
          <w:i/>
        </w:rPr>
        <w:t>3</w:t>
      </w:r>
      <w:r>
        <w:rPr>
          <w:i/>
        </w:rPr>
        <w:t xml:space="preserve"> = 1 cold [</w:t>
      </w:r>
      <w:r w:rsidR="0096278C">
        <w:rPr>
          <w:i/>
        </w:rPr>
        <w:t>93</w:t>
      </w:r>
      <w:r>
        <w:rPr>
          <w:i/>
        </w:rPr>
        <w:t>/</w:t>
      </w:r>
      <w:r w:rsidR="0096278C">
        <w:rPr>
          <w:i/>
        </w:rPr>
        <w:t>115</w:t>
      </w:r>
      <w:r>
        <w:rPr>
          <w:i/>
        </w:rPr>
        <w:t>].</w:t>
      </w:r>
    </w:p>
    <w:p w:rsidR="00362BFF" w:rsidRDefault="00362BFF" w:rsidP="00A94093"/>
    <w:p w:rsidR="00CF561B" w:rsidRDefault="00CF561B" w:rsidP="00A94093">
      <w:r>
        <w:t xml:space="preserve">With both </w:t>
      </w:r>
      <w:r>
        <w:rPr>
          <w:i/>
        </w:rPr>
        <w:t xml:space="preserve">dispel magic </w:t>
      </w:r>
      <w:r>
        <w:t xml:space="preserve">spells </w:t>
      </w:r>
      <w:proofErr w:type="gramStart"/>
      <w:r>
        <w:t>cast,</w:t>
      </w:r>
      <w:proofErr w:type="gramEnd"/>
      <w:r>
        <w:t xml:space="preserve"> Junior the </w:t>
      </w:r>
      <w:proofErr w:type="spellStart"/>
      <w:r>
        <w:t>Thirdorfourth</w:t>
      </w:r>
      <w:proofErr w:type="spellEnd"/>
      <w:r>
        <w:t xml:space="preserve"> cast </w:t>
      </w:r>
      <w:r>
        <w:rPr>
          <w:i/>
        </w:rPr>
        <w:t>mirror image</w:t>
      </w:r>
      <w:r>
        <w:t>.</w:t>
      </w:r>
    </w:p>
    <w:p w:rsidR="00CF561B" w:rsidRPr="00CF561B" w:rsidRDefault="00CF561B" w:rsidP="00A94093">
      <w:pPr>
        <w:rPr>
          <w:i/>
        </w:rPr>
      </w:pPr>
      <w:r>
        <w:rPr>
          <w:i/>
        </w:rPr>
        <w:t>Junior manifested 2 + 2 = 4 mirror images.</w:t>
      </w:r>
    </w:p>
    <w:p w:rsidR="00CF561B" w:rsidRDefault="00CF561B" w:rsidP="00A94093"/>
    <w:p w:rsidR="00A94093" w:rsidRPr="00CF561B" w:rsidRDefault="00CF561B" w:rsidP="00A94093">
      <w:r>
        <w:t>Junior then moved closer to Kali, studying her in the hopes of finding some weakness</w:t>
      </w:r>
      <w:r w:rsidR="0096278C">
        <w:t xml:space="preserve"> to exploit</w:t>
      </w:r>
      <w:r>
        <w:t>.</w:t>
      </w:r>
    </w:p>
    <w:p w:rsidR="00A94093" w:rsidRDefault="00A94093" w:rsidP="00A94093"/>
    <w:p w:rsidR="00A94093" w:rsidRDefault="00CF561B" w:rsidP="00A94093">
      <w:r>
        <w:t>The gnomish zombie attacked Kali.</w:t>
      </w:r>
    </w:p>
    <w:tbl>
      <w:tblPr>
        <w:tblW w:w="0" w:type="auto"/>
        <w:tblInd w:w="98" w:type="dxa"/>
        <w:tblLook w:val="04A0" w:firstRow="1" w:lastRow="0" w:firstColumn="1" w:lastColumn="0" w:noHBand="0" w:noVBand="1"/>
      </w:tblPr>
      <w:tblGrid>
        <w:gridCol w:w="1636"/>
        <w:gridCol w:w="1490"/>
        <w:gridCol w:w="1056"/>
        <w:gridCol w:w="710"/>
        <w:gridCol w:w="833"/>
        <w:gridCol w:w="593"/>
        <w:gridCol w:w="966"/>
        <w:gridCol w:w="590"/>
        <w:gridCol w:w="763"/>
      </w:tblGrid>
      <w:tr w:rsidR="00CF561B" w:rsidRPr="00CF561B" w:rsidTr="00CF561B">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F561B" w:rsidRPr="00CF561B" w:rsidRDefault="00CF561B" w:rsidP="00CF561B">
            <w:pPr>
              <w:jc w:val="center"/>
              <w:rPr>
                <w:rFonts w:eastAsia="Times New Roman"/>
                <w:b/>
                <w:bCs/>
                <w:color w:val="FFCC00"/>
                <w:szCs w:val="24"/>
              </w:rPr>
            </w:pPr>
            <w:r w:rsidRPr="00CF561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Total</w:t>
            </w:r>
          </w:p>
        </w:tc>
      </w:tr>
      <w:tr w:rsidR="00CF561B" w:rsidRPr="00CF561B" w:rsidTr="00CF561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gnome zombie</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1d4-1</w:t>
            </w:r>
          </w:p>
        </w:tc>
        <w:tc>
          <w:tcPr>
            <w:tcW w:w="0" w:type="auto"/>
            <w:tcBorders>
              <w:top w:val="nil"/>
              <w:left w:val="nil"/>
              <w:bottom w:val="single" w:sz="4" w:space="0" w:color="auto"/>
              <w:right w:val="single" w:sz="4" w:space="0" w:color="auto"/>
            </w:tcBorders>
            <w:shd w:val="clear" w:color="000000" w:fill="FF9999"/>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CF561B" w:rsidRPr="00CF561B" w:rsidRDefault="00CF561B" w:rsidP="00CF561B">
            <w:pPr>
              <w:jc w:val="center"/>
              <w:rPr>
                <w:rFonts w:eastAsia="Times New Roman"/>
                <w:color w:val="FFCC00"/>
                <w:szCs w:val="24"/>
              </w:rPr>
            </w:pPr>
            <w:r w:rsidRPr="00CF561B">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12</w:t>
            </w:r>
          </w:p>
        </w:tc>
      </w:tr>
    </w:tbl>
    <w:p w:rsidR="00CF561B" w:rsidRPr="00CF561B" w:rsidRDefault="00CF561B" w:rsidP="00A94093">
      <w:pPr>
        <w:rPr>
          <w:i/>
        </w:rPr>
      </w:pPr>
      <w:proofErr w:type="gramStart"/>
      <w:r>
        <w:rPr>
          <w:i/>
        </w:rPr>
        <w:t>Miss.</w:t>
      </w:r>
      <w:proofErr w:type="gramEnd"/>
    </w:p>
    <w:p w:rsidR="00A94093" w:rsidRDefault="00A94093" w:rsidP="00A94093"/>
    <w:p w:rsidR="00A94093" w:rsidRDefault="00A94093" w:rsidP="00A94093">
      <w:proofErr w:type="spellStart"/>
      <w:r>
        <w:t>Frightreich</w:t>
      </w:r>
      <w:proofErr w:type="spellEnd"/>
      <w:r>
        <w:t xml:space="preserve"> </w:t>
      </w:r>
      <w:proofErr w:type="spellStart"/>
      <w:r>
        <w:t>Balintawak</w:t>
      </w:r>
      <w:proofErr w:type="spellEnd"/>
      <w:r>
        <w:t xml:space="preserve"> </w:t>
      </w:r>
      <w:r w:rsidR="00CF561B">
        <w:t xml:space="preserve">cast </w:t>
      </w:r>
      <w:proofErr w:type="spellStart"/>
      <w:r w:rsidR="00CF561B">
        <w:rPr>
          <w:i/>
        </w:rPr>
        <w:t>snilloc</w:t>
      </w:r>
      <w:r w:rsidR="00B467D9">
        <w:rPr>
          <w:i/>
        </w:rPr>
        <w:t>’</w:t>
      </w:r>
      <w:r w:rsidR="00CF561B">
        <w:rPr>
          <w:i/>
        </w:rPr>
        <w:t>s</w:t>
      </w:r>
      <w:proofErr w:type="spellEnd"/>
      <w:r w:rsidR="00CF561B">
        <w:rPr>
          <w:i/>
        </w:rPr>
        <w:t xml:space="preserve"> snowball</w:t>
      </w:r>
      <w:r w:rsidR="00CF561B">
        <w:t>, and threw the first snowball at Caleb, whom he disliked at first sight.</w:t>
      </w:r>
    </w:p>
    <w:tbl>
      <w:tblPr>
        <w:tblW w:w="0" w:type="auto"/>
        <w:tblInd w:w="98" w:type="dxa"/>
        <w:tblLook w:val="04A0" w:firstRow="1" w:lastRow="0" w:firstColumn="1" w:lastColumn="0" w:noHBand="0" w:noVBand="1"/>
      </w:tblPr>
      <w:tblGrid>
        <w:gridCol w:w="2436"/>
        <w:gridCol w:w="2322"/>
        <w:gridCol w:w="1296"/>
        <w:gridCol w:w="710"/>
        <w:gridCol w:w="833"/>
        <w:gridCol w:w="593"/>
        <w:gridCol w:w="966"/>
        <w:gridCol w:w="590"/>
        <w:gridCol w:w="763"/>
      </w:tblGrid>
      <w:tr w:rsidR="00CF561B" w:rsidRPr="00CF561B" w:rsidTr="00CF561B">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F561B" w:rsidRPr="00CF561B" w:rsidRDefault="00CF561B" w:rsidP="00CF561B">
            <w:pPr>
              <w:jc w:val="center"/>
              <w:rPr>
                <w:rFonts w:eastAsia="Times New Roman"/>
                <w:b/>
                <w:bCs/>
                <w:color w:val="FFCC00"/>
                <w:szCs w:val="24"/>
              </w:rPr>
            </w:pPr>
            <w:r w:rsidRPr="00CF561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Total</w:t>
            </w:r>
          </w:p>
        </w:tc>
      </w:tr>
      <w:tr w:rsidR="00CF561B" w:rsidRPr="00CF561B" w:rsidTr="00CF56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F561B" w:rsidRPr="00CF561B" w:rsidRDefault="00CF561B" w:rsidP="00CF561B">
            <w:pPr>
              <w:jc w:val="center"/>
              <w:rPr>
                <w:rFonts w:eastAsia="Times New Roman"/>
                <w:color w:val="000000"/>
                <w:szCs w:val="24"/>
              </w:rPr>
            </w:pPr>
            <w:proofErr w:type="spellStart"/>
            <w:r w:rsidRPr="00CF561B">
              <w:rPr>
                <w:rFonts w:eastAsia="Times New Roman"/>
                <w:color w:val="000000"/>
                <w:szCs w:val="24"/>
              </w:rPr>
              <w:t>Frightreich</w:t>
            </w:r>
            <w:proofErr w:type="spellEnd"/>
            <w:r w:rsidRPr="00CF561B">
              <w:rPr>
                <w:rFonts w:eastAsia="Times New Roman"/>
                <w:color w:val="000000"/>
                <w:szCs w:val="24"/>
              </w:rPr>
              <w:t xml:space="preserve"> </w:t>
            </w:r>
            <w:proofErr w:type="spellStart"/>
            <w:r w:rsidRPr="00CF561B">
              <w:rPr>
                <w:rFonts w:eastAsia="Times New Roman"/>
                <w:color w:val="000000"/>
                <w:szCs w:val="24"/>
              </w:rPr>
              <w:t>Balintawak</w:t>
            </w:r>
            <w:proofErr w:type="spellEnd"/>
          </w:p>
        </w:tc>
        <w:tc>
          <w:tcPr>
            <w:tcW w:w="0" w:type="auto"/>
            <w:tcBorders>
              <w:top w:val="nil"/>
              <w:left w:val="nil"/>
              <w:bottom w:val="nil"/>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rsidR="00CF561B" w:rsidRPr="00CF561B" w:rsidRDefault="00CF561B" w:rsidP="00CF561B">
            <w:pPr>
              <w:jc w:val="center"/>
              <w:rPr>
                <w:rFonts w:eastAsia="Times New Roman"/>
                <w:i/>
                <w:iCs/>
                <w:color w:val="000000"/>
                <w:szCs w:val="24"/>
              </w:rPr>
            </w:pPr>
            <w:r w:rsidRPr="00CF561B">
              <w:rPr>
                <w:rFonts w:eastAsia="Times New Roman"/>
                <w:i/>
                <w:iCs/>
                <w:color w:val="000000"/>
                <w:szCs w:val="24"/>
              </w:rPr>
              <w:t>Exhaustion</w:t>
            </w:r>
          </w:p>
        </w:tc>
        <w:tc>
          <w:tcPr>
            <w:tcW w:w="0" w:type="auto"/>
            <w:tcBorders>
              <w:top w:val="nil"/>
              <w:left w:val="nil"/>
              <w:bottom w:val="nil"/>
              <w:right w:val="single" w:sz="4" w:space="0" w:color="auto"/>
            </w:tcBorders>
            <w:shd w:val="clear" w:color="000000" w:fill="FF9999"/>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F561B" w:rsidRPr="00CF561B" w:rsidRDefault="00CF561B" w:rsidP="00CF561B">
            <w:pPr>
              <w:jc w:val="center"/>
              <w:rPr>
                <w:rFonts w:eastAsia="Times New Roman"/>
                <w:color w:val="FFCC00"/>
                <w:szCs w:val="24"/>
              </w:rPr>
            </w:pPr>
            <w:r w:rsidRPr="00CF561B">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11</w:t>
            </w:r>
          </w:p>
        </w:tc>
      </w:tr>
    </w:tbl>
    <w:p w:rsidR="00CF561B" w:rsidRPr="00CF561B" w:rsidRDefault="00CF561B" w:rsidP="00A94093">
      <w:pPr>
        <w:rPr>
          <w:i/>
        </w:rPr>
      </w:pPr>
      <w:proofErr w:type="gramStart"/>
      <w:r>
        <w:rPr>
          <w:i/>
        </w:rPr>
        <w:t>Miss.</w:t>
      </w:r>
      <w:proofErr w:type="gramEnd"/>
    </w:p>
    <w:p w:rsidR="00A94093" w:rsidRDefault="00A94093" w:rsidP="00A94093"/>
    <w:p w:rsidR="00A94093" w:rsidRDefault="009732B7" w:rsidP="00A94093">
      <w:r>
        <w:t xml:space="preserve">The armored skeleton </w:t>
      </w:r>
      <w:r w:rsidR="00CF561B">
        <w:t>got in Faith</w:t>
      </w:r>
      <w:r w:rsidR="00B467D9">
        <w:t>’</w:t>
      </w:r>
      <w:r w:rsidR="00CF561B">
        <w:t>s face and slashed at her with a claw.</w:t>
      </w:r>
    </w:p>
    <w:tbl>
      <w:tblPr>
        <w:tblW w:w="0" w:type="auto"/>
        <w:tblInd w:w="98" w:type="dxa"/>
        <w:tblLook w:val="04A0" w:firstRow="1" w:lastRow="0" w:firstColumn="1" w:lastColumn="0" w:noHBand="0" w:noVBand="1"/>
      </w:tblPr>
      <w:tblGrid>
        <w:gridCol w:w="1269"/>
        <w:gridCol w:w="1490"/>
        <w:gridCol w:w="1056"/>
        <w:gridCol w:w="710"/>
        <w:gridCol w:w="833"/>
        <w:gridCol w:w="593"/>
        <w:gridCol w:w="966"/>
        <w:gridCol w:w="590"/>
        <w:gridCol w:w="763"/>
      </w:tblGrid>
      <w:tr w:rsidR="00CF561B" w:rsidRPr="00CF561B" w:rsidTr="00CF561B">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F561B" w:rsidRPr="00CF561B" w:rsidRDefault="00CF561B" w:rsidP="00CF561B">
            <w:pPr>
              <w:jc w:val="center"/>
              <w:rPr>
                <w:rFonts w:eastAsia="Times New Roman"/>
                <w:b/>
                <w:bCs/>
                <w:color w:val="FFCC00"/>
                <w:szCs w:val="24"/>
              </w:rPr>
            </w:pPr>
            <w:r w:rsidRPr="00CF561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F561B" w:rsidRPr="00CF561B" w:rsidRDefault="00CF561B" w:rsidP="00CF561B">
            <w:pPr>
              <w:jc w:val="center"/>
              <w:rPr>
                <w:rFonts w:eastAsia="Times New Roman"/>
                <w:b/>
                <w:bCs/>
                <w:color w:val="000000"/>
                <w:szCs w:val="24"/>
              </w:rPr>
            </w:pPr>
            <w:r w:rsidRPr="00CF561B">
              <w:rPr>
                <w:rFonts w:eastAsia="Times New Roman"/>
                <w:b/>
                <w:bCs/>
                <w:color w:val="000000"/>
                <w:szCs w:val="24"/>
              </w:rPr>
              <w:t>Total</w:t>
            </w:r>
          </w:p>
        </w:tc>
      </w:tr>
      <w:tr w:rsidR="00CF561B" w:rsidRPr="00CF561B" w:rsidTr="00CF561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skeleton</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Claw</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1d4+1</w:t>
            </w:r>
          </w:p>
        </w:tc>
        <w:tc>
          <w:tcPr>
            <w:tcW w:w="0" w:type="auto"/>
            <w:tcBorders>
              <w:top w:val="nil"/>
              <w:left w:val="nil"/>
              <w:bottom w:val="single" w:sz="4" w:space="0" w:color="auto"/>
              <w:right w:val="single" w:sz="4" w:space="0" w:color="auto"/>
            </w:tcBorders>
            <w:shd w:val="clear" w:color="000000" w:fill="FF9999"/>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sidRPr="00CF561B">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CF561B" w:rsidRPr="00CF561B" w:rsidRDefault="00CF561B" w:rsidP="00CF561B">
            <w:pPr>
              <w:jc w:val="center"/>
              <w:rPr>
                <w:rFonts w:eastAsia="Times New Roman"/>
                <w:color w:val="FFCC00"/>
                <w:szCs w:val="24"/>
              </w:rPr>
            </w:pPr>
            <w:r>
              <w:rPr>
                <w:rFonts w:eastAsia="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rsidR="00CF561B" w:rsidRPr="00CF561B" w:rsidRDefault="00CF561B" w:rsidP="00CF561B">
            <w:pPr>
              <w:jc w:val="center"/>
              <w:rPr>
                <w:rFonts w:eastAsia="Times New Roman"/>
                <w:color w:val="000000"/>
                <w:szCs w:val="24"/>
              </w:rPr>
            </w:pPr>
            <w:r>
              <w:rPr>
                <w:rFonts w:eastAsia="Times New Roman"/>
                <w:color w:val="000000"/>
                <w:szCs w:val="24"/>
              </w:rPr>
              <w:t>17</w:t>
            </w:r>
          </w:p>
        </w:tc>
      </w:tr>
    </w:tbl>
    <w:p w:rsidR="00CF561B" w:rsidRPr="00CF561B" w:rsidRDefault="00CF561B" w:rsidP="00A94093">
      <w:pPr>
        <w:rPr>
          <w:i/>
        </w:rPr>
      </w:pPr>
      <w:proofErr w:type="gramStart"/>
      <w:r>
        <w:rPr>
          <w:i/>
        </w:rPr>
        <w:t>Miss.</w:t>
      </w:r>
      <w:proofErr w:type="gramEnd"/>
    </w:p>
    <w:p w:rsidR="009732B7" w:rsidRDefault="009732B7" w:rsidP="00A94093"/>
    <w:p w:rsidR="00BE1E89" w:rsidRPr="00931C43" w:rsidRDefault="00BE1E89" w:rsidP="00BE1E89">
      <w:r>
        <w:t xml:space="preserve">With no enemy adjacent to him, </w:t>
      </w:r>
      <w:r w:rsidRPr="00931C43">
        <w:t xml:space="preserve">Jason </w:t>
      </w:r>
      <w:r>
        <w:t>held his melee weapon in his dominant hand and _____.</w:t>
      </w:r>
    </w:p>
    <w:p w:rsidR="00BE1E89" w:rsidRDefault="00BE1E89" w:rsidP="00A94093"/>
    <w:p w:rsidR="009732B7" w:rsidRDefault="00ED6844" w:rsidP="00CF561B">
      <w:pPr>
        <w:jc w:val="center"/>
      </w:pPr>
      <w:r>
        <w:rPr>
          <w:noProof/>
        </w:rPr>
        <w:drawing>
          <wp:inline distT="0" distB="0" distL="0" distR="0" wp14:anchorId="48BFCA89" wp14:editId="00C9D5AC">
            <wp:extent cx="3733800" cy="224347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40163" cy="2247294"/>
                    </a:xfrm>
                    <a:prstGeom prst="rect">
                      <a:avLst/>
                    </a:prstGeom>
                  </pic:spPr>
                </pic:pic>
              </a:graphicData>
            </a:graphic>
          </wp:inline>
        </w:drawing>
      </w:r>
    </w:p>
    <w:p w:rsidR="00CF561B" w:rsidRDefault="00CF561B" w:rsidP="00A94093"/>
    <w:p w:rsidR="00A71E0B" w:rsidRDefault="00A71E0B" w:rsidP="00A94093">
      <w:r>
        <w:t>Round 4</w:t>
      </w:r>
    </w:p>
    <w:p w:rsidR="00A71E0B" w:rsidRDefault="00A71E0B" w:rsidP="00A94093"/>
    <w:p w:rsidR="00BE1E89" w:rsidRPr="00362BFF" w:rsidRDefault="00362BFF" w:rsidP="00BE1E89">
      <w:proofErr w:type="spellStart"/>
      <w:r>
        <w:t>Drakespawn</w:t>
      </w:r>
      <w:proofErr w:type="spellEnd"/>
      <w:r>
        <w:t xml:space="preserve"> Fuchsia thought to leave the paladin alone as well, targeting Kali with her </w:t>
      </w:r>
      <w:r>
        <w:rPr>
          <w:i/>
        </w:rPr>
        <w:t>ray of exhaustion</w:t>
      </w:r>
      <w:r>
        <w:t>.</w:t>
      </w:r>
    </w:p>
    <w:tbl>
      <w:tblPr>
        <w:tblW w:w="0" w:type="auto"/>
        <w:tblInd w:w="98" w:type="dxa"/>
        <w:tblLook w:val="04A0" w:firstRow="1" w:lastRow="0" w:firstColumn="1" w:lastColumn="0" w:noHBand="0" w:noVBand="1"/>
      </w:tblPr>
      <w:tblGrid>
        <w:gridCol w:w="2223"/>
        <w:gridCol w:w="2322"/>
        <w:gridCol w:w="1823"/>
        <w:gridCol w:w="710"/>
        <w:gridCol w:w="833"/>
        <w:gridCol w:w="593"/>
        <w:gridCol w:w="966"/>
        <w:gridCol w:w="590"/>
        <w:gridCol w:w="763"/>
      </w:tblGrid>
      <w:tr w:rsidR="00362BFF" w:rsidRPr="00362BFF" w:rsidTr="00362BF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62BFF" w:rsidRPr="00362BFF" w:rsidRDefault="00362BFF" w:rsidP="00362BFF">
            <w:pPr>
              <w:jc w:val="center"/>
              <w:rPr>
                <w:rFonts w:eastAsia="Times New Roman"/>
                <w:b/>
                <w:bCs/>
                <w:color w:val="000000"/>
                <w:szCs w:val="24"/>
              </w:rPr>
            </w:pPr>
            <w:r w:rsidRPr="00362BFF">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62BFF" w:rsidRPr="00362BFF" w:rsidRDefault="00362BFF" w:rsidP="00362BFF">
            <w:pPr>
              <w:jc w:val="center"/>
              <w:rPr>
                <w:rFonts w:eastAsia="Times New Roman"/>
                <w:b/>
                <w:bCs/>
                <w:color w:val="000000"/>
                <w:szCs w:val="24"/>
              </w:rPr>
            </w:pPr>
            <w:r w:rsidRPr="00362BFF">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62BFF" w:rsidRPr="00362BFF" w:rsidRDefault="00362BFF" w:rsidP="00362BFF">
            <w:pPr>
              <w:jc w:val="center"/>
              <w:rPr>
                <w:rFonts w:eastAsia="Times New Roman"/>
                <w:b/>
                <w:bCs/>
                <w:color w:val="000000"/>
                <w:szCs w:val="24"/>
              </w:rPr>
            </w:pPr>
            <w:r w:rsidRPr="00362BFF">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362BFF" w:rsidRPr="00362BFF" w:rsidRDefault="00362BFF" w:rsidP="00362BFF">
            <w:pPr>
              <w:jc w:val="center"/>
              <w:rPr>
                <w:rFonts w:eastAsia="Times New Roman"/>
                <w:b/>
                <w:bCs/>
                <w:color w:val="000000"/>
                <w:szCs w:val="24"/>
              </w:rPr>
            </w:pPr>
            <w:r w:rsidRPr="00362BFF">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62BFF" w:rsidRPr="00362BFF" w:rsidRDefault="00362BFF" w:rsidP="00362BFF">
            <w:pPr>
              <w:jc w:val="center"/>
              <w:rPr>
                <w:rFonts w:eastAsia="Times New Roman"/>
                <w:b/>
                <w:bCs/>
                <w:color w:val="000000"/>
                <w:szCs w:val="24"/>
              </w:rPr>
            </w:pPr>
            <w:r w:rsidRPr="00362BFF">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62BFF" w:rsidRPr="00362BFF" w:rsidRDefault="00362BFF" w:rsidP="00362BFF">
            <w:pPr>
              <w:jc w:val="center"/>
              <w:rPr>
                <w:rFonts w:eastAsia="Times New Roman"/>
                <w:b/>
                <w:bCs/>
                <w:color w:val="000000"/>
                <w:szCs w:val="24"/>
              </w:rPr>
            </w:pPr>
            <w:r w:rsidRPr="00362BFF">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62BFF" w:rsidRPr="00362BFF" w:rsidRDefault="00362BFF" w:rsidP="00362BFF">
            <w:pPr>
              <w:jc w:val="center"/>
              <w:rPr>
                <w:rFonts w:eastAsia="Times New Roman"/>
                <w:b/>
                <w:bCs/>
                <w:color w:val="000000"/>
                <w:szCs w:val="24"/>
              </w:rPr>
            </w:pPr>
            <w:r w:rsidRPr="00362BFF">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362BFF" w:rsidRPr="00362BFF" w:rsidRDefault="00362BFF" w:rsidP="00362BFF">
            <w:pPr>
              <w:jc w:val="center"/>
              <w:rPr>
                <w:rFonts w:eastAsia="Times New Roman"/>
                <w:b/>
                <w:bCs/>
                <w:color w:val="FFCC00"/>
                <w:szCs w:val="24"/>
              </w:rPr>
            </w:pPr>
            <w:r w:rsidRPr="00362BFF">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62BFF" w:rsidRPr="00362BFF" w:rsidRDefault="00362BFF" w:rsidP="00362BFF">
            <w:pPr>
              <w:jc w:val="center"/>
              <w:rPr>
                <w:rFonts w:eastAsia="Times New Roman"/>
                <w:b/>
                <w:bCs/>
                <w:color w:val="000000"/>
                <w:szCs w:val="24"/>
              </w:rPr>
            </w:pPr>
            <w:r w:rsidRPr="00362BFF">
              <w:rPr>
                <w:rFonts w:eastAsia="Times New Roman"/>
                <w:b/>
                <w:bCs/>
                <w:color w:val="000000"/>
                <w:szCs w:val="24"/>
              </w:rPr>
              <w:t>Total</w:t>
            </w:r>
          </w:p>
        </w:tc>
      </w:tr>
      <w:tr w:rsidR="00362BFF" w:rsidRPr="00362BFF" w:rsidTr="00362B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62BFF" w:rsidRPr="00362BFF" w:rsidRDefault="00362BFF" w:rsidP="00362BFF">
            <w:pPr>
              <w:jc w:val="center"/>
              <w:rPr>
                <w:rFonts w:eastAsia="Times New Roman"/>
                <w:color w:val="000000"/>
                <w:szCs w:val="24"/>
              </w:rPr>
            </w:pPr>
            <w:proofErr w:type="spellStart"/>
            <w:r w:rsidRPr="00362BFF">
              <w:rPr>
                <w:rFonts w:eastAsia="Times New Roman"/>
                <w:color w:val="000000"/>
                <w:szCs w:val="24"/>
              </w:rPr>
              <w:t>Drakespawn</w:t>
            </w:r>
            <w:proofErr w:type="spellEnd"/>
            <w:r w:rsidRPr="00362BFF">
              <w:rPr>
                <w:rFonts w:eastAsia="Times New Roman"/>
                <w:color w:val="000000"/>
                <w:szCs w:val="24"/>
              </w:rPr>
              <w:t xml:space="preserve"> Fuchsia</w:t>
            </w:r>
          </w:p>
        </w:tc>
        <w:tc>
          <w:tcPr>
            <w:tcW w:w="0" w:type="auto"/>
            <w:tcBorders>
              <w:top w:val="nil"/>
              <w:left w:val="nil"/>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color w:val="000000"/>
                <w:szCs w:val="24"/>
              </w:rPr>
            </w:pPr>
            <w:r w:rsidRPr="00362BFF">
              <w:rPr>
                <w:rFonts w:eastAsia="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i/>
                <w:iCs/>
                <w:color w:val="000000"/>
                <w:szCs w:val="24"/>
              </w:rPr>
            </w:pPr>
            <w:r w:rsidRPr="00362BFF">
              <w:rPr>
                <w:rFonts w:eastAsia="Times New Roman"/>
                <w:i/>
                <w:iCs/>
                <w:color w:val="000000"/>
                <w:szCs w:val="24"/>
              </w:rPr>
              <w:t>Negative Energy</w:t>
            </w:r>
          </w:p>
        </w:tc>
        <w:tc>
          <w:tcPr>
            <w:tcW w:w="0" w:type="auto"/>
            <w:tcBorders>
              <w:top w:val="nil"/>
              <w:left w:val="nil"/>
              <w:bottom w:val="nil"/>
              <w:right w:val="single" w:sz="4" w:space="0" w:color="auto"/>
            </w:tcBorders>
            <w:shd w:val="clear" w:color="000000" w:fill="FF9999"/>
            <w:noWrap/>
            <w:vAlign w:val="center"/>
            <w:hideMark/>
          </w:tcPr>
          <w:p w:rsidR="00362BFF" w:rsidRPr="00362BFF" w:rsidRDefault="00362BFF" w:rsidP="00362BFF">
            <w:pPr>
              <w:jc w:val="center"/>
              <w:rPr>
                <w:rFonts w:eastAsia="Times New Roman"/>
                <w:color w:val="000000"/>
                <w:szCs w:val="24"/>
              </w:rPr>
            </w:pPr>
            <w:r w:rsidRPr="00362BFF">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color w:val="000000"/>
                <w:szCs w:val="24"/>
              </w:rPr>
            </w:pPr>
            <w:r w:rsidRPr="00362BFF">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color w:val="000000"/>
                <w:szCs w:val="24"/>
              </w:rPr>
            </w:pPr>
            <w:r w:rsidRPr="00362BFF">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color w:val="000000"/>
                <w:szCs w:val="24"/>
              </w:rPr>
            </w:pPr>
            <w:r w:rsidRPr="00362BFF">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362BFF" w:rsidRPr="00362BFF" w:rsidRDefault="00362BFF" w:rsidP="00362BFF">
            <w:pPr>
              <w:jc w:val="center"/>
              <w:rPr>
                <w:rFonts w:eastAsia="Times New Roman"/>
                <w:color w:val="FFCC00"/>
                <w:szCs w:val="24"/>
              </w:rPr>
            </w:pPr>
            <w:r w:rsidRPr="00362BFF">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color w:val="000000"/>
                <w:szCs w:val="24"/>
              </w:rPr>
            </w:pPr>
            <w:r w:rsidRPr="00362BFF">
              <w:rPr>
                <w:rFonts w:eastAsia="Times New Roman"/>
                <w:color w:val="000000"/>
                <w:szCs w:val="24"/>
              </w:rPr>
              <w:t>18</w:t>
            </w:r>
          </w:p>
        </w:tc>
      </w:tr>
    </w:tbl>
    <w:p w:rsidR="00BE1E89" w:rsidRPr="00362BFF" w:rsidRDefault="00362BFF" w:rsidP="00BE1E89">
      <w:pPr>
        <w:rPr>
          <w:i/>
        </w:rPr>
      </w:pPr>
      <w:r>
        <w:rPr>
          <w:i/>
        </w:rPr>
        <w:t>Hit.  Dmg</w:t>
      </w:r>
      <w:proofErr w:type="gramStart"/>
      <w:r>
        <w:rPr>
          <w:i/>
        </w:rPr>
        <w:t>:  .</w:t>
      </w:r>
      <w:proofErr w:type="gramEnd"/>
    </w:p>
    <w:tbl>
      <w:tblPr>
        <w:tblW w:w="0" w:type="auto"/>
        <w:tblInd w:w="85" w:type="dxa"/>
        <w:tblLook w:val="04A0" w:firstRow="1" w:lastRow="0" w:firstColumn="1" w:lastColumn="0" w:noHBand="0" w:noVBand="1"/>
      </w:tblPr>
      <w:tblGrid>
        <w:gridCol w:w="2022"/>
        <w:gridCol w:w="823"/>
        <w:gridCol w:w="1914"/>
        <w:gridCol w:w="1567"/>
        <w:gridCol w:w="809"/>
        <w:gridCol w:w="679"/>
        <w:gridCol w:w="924"/>
      </w:tblGrid>
      <w:tr w:rsidR="00362BFF" w:rsidRPr="00362BFF" w:rsidTr="00362BF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Save</w:t>
            </w:r>
            <w:r>
              <w:rPr>
                <w:rFonts w:eastAsia="Times New Roman"/>
                <w:b/>
                <w:bCs/>
                <w:color w:val="FFFFFF"/>
                <w:sz w:val="26"/>
                <w:szCs w:val="26"/>
              </w:rPr>
              <w:t xml:space="preserve"> vs.</w:t>
            </w:r>
          </w:p>
          <w:p w:rsidR="00362BFF" w:rsidRPr="00362BFF" w:rsidRDefault="00362BFF" w:rsidP="00362BFF">
            <w:pPr>
              <w:jc w:val="center"/>
              <w:rPr>
                <w:rFonts w:eastAsia="Times New Roman"/>
                <w:bCs/>
                <w:i/>
                <w:color w:val="FFFFFF"/>
                <w:sz w:val="26"/>
                <w:szCs w:val="26"/>
              </w:rPr>
            </w:pPr>
            <w:r>
              <w:rPr>
                <w:rFonts w:eastAsia="Times New Roman"/>
                <w:bCs/>
                <w:i/>
                <w:color w:val="FFFFFF"/>
                <w:sz w:val="26"/>
                <w:szCs w:val="26"/>
              </w:rPr>
              <w:t>ray of exhaustion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62BFF" w:rsidRPr="00362BFF" w:rsidRDefault="00362BFF" w:rsidP="00362BFF">
            <w:pPr>
              <w:jc w:val="center"/>
              <w:rPr>
                <w:rFonts w:eastAsia="Times New Roman"/>
                <w:b/>
                <w:bCs/>
                <w:color w:val="FFC000"/>
                <w:sz w:val="26"/>
                <w:szCs w:val="26"/>
              </w:rPr>
            </w:pPr>
            <w:r w:rsidRPr="00362BFF">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62BFF" w:rsidRPr="00362BFF" w:rsidRDefault="00362BFF" w:rsidP="00362BFF">
            <w:pPr>
              <w:jc w:val="center"/>
              <w:rPr>
                <w:rFonts w:eastAsia="Times New Roman"/>
                <w:b/>
                <w:bCs/>
                <w:color w:val="FFFFFF"/>
                <w:sz w:val="26"/>
                <w:szCs w:val="26"/>
              </w:rPr>
            </w:pPr>
            <w:r w:rsidRPr="00362BFF">
              <w:rPr>
                <w:rFonts w:eastAsia="Times New Roman"/>
                <w:b/>
                <w:bCs/>
                <w:color w:val="FFFFFF"/>
                <w:sz w:val="26"/>
                <w:szCs w:val="26"/>
              </w:rPr>
              <w:t>Check</w:t>
            </w:r>
          </w:p>
        </w:tc>
      </w:tr>
      <w:tr w:rsidR="00362BFF" w:rsidRPr="00362BFF" w:rsidTr="00362BFF">
        <w:trPr>
          <w:trHeight w:val="336"/>
        </w:trPr>
        <w:tc>
          <w:tcPr>
            <w:tcW w:w="0" w:type="auto"/>
            <w:tcBorders>
              <w:top w:val="nil"/>
              <w:left w:val="double" w:sz="6" w:space="0" w:color="auto"/>
              <w:bottom w:val="nil"/>
              <w:right w:val="nil"/>
            </w:tcBorders>
            <w:shd w:val="clear" w:color="auto" w:fill="auto"/>
            <w:noWrap/>
            <w:vAlign w:val="center"/>
            <w:hideMark/>
          </w:tcPr>
          <w:p w:rsidR="00362BFF" w:rsidRPr="00362BFF" w:rsidRDefault="00362BFF" w:rsidP="00362BFF">
            <w:pPr>
              <w:jc w:val="left"/>
              <w:rPr>
                <w:rFonts w:eastAsia="Times New Roman"/>
                <w:b/>
                <w:bCs/>
                <w:color w:val="FF0000"/>
                <w:sz w:val="26"/>
                <w:szCs w:val="26"/>
              </w:rPr>
            </w:pPr>
            <w:r>
              <w:rPr>
                <w:rFonts w:eastAsia="Times New Roman"/>
                <w:b/>
                <w:bCs/>
                <w:color w:val="FF0000"/>
                <w:sz w:val="26"/>
                <w:szCs w:val="26"/>
              </w:rPr>
              <w:t xml:space="preserve">Kali, </w:t>
            </w:r>
            <w:r w:rsidRPr="00362BFF">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362BFF" w:rsidRPr="00362BFF" w:rsidRDefault="00362BFF" w:rsidP="00362BFF">
            <w:pPr>
              <w:jc w:val="center"/>
              <w:rPr>
                <w:rFonts w:eastAsia="Times New Roman"/>
                <w:b/>
                <w:bCs/>
                <w:sz w:val="26"/>
                <w:szCs w:val="26"/>
              </w:rPr>
            </w:pPr>
            <w:r w:rsidRPr="00362BFF">
              <w:rPr>
                <w:rFonts w:eastAsia="Times New Roman"/>
                <w:b/>
                <w:bCs/>
                <w:sz w:val="26"/>
                <w:szCs w:val="26"/>
              </w:rPr>
              <w:t>7</w:t>
            </w:r>
          </w:p>
        </w:tc>
        <w:tc>
          <w:tcPr>
            <w:tcW w:w="0" w:type="auto"/>
            <w:tcBorders>
              <w:top w:val="nil"/>
              <w:left w:val="nil"/>
              <w:bottom w:val="nil"/>
              <w:right w:val="single" w:sz="4" w:space="0" w:color="auto"/>
            </w:tcBorders>
            <w:shd w:val="clear" w:color="auto" w:fill="auto"/>
            <w:vAlign w:val="center"/>
            <w:hideMark/>
          </w:tcPr>
          <w:p w:rsidR="00362BFF" w:rsidRPr="00362BFF" w:rsidRDefault="00362BFF" w:rsidP="00362BFF">
            <w:pPr>
              <w:jc w:val="center"/>
              <w:rPr>
                <w:rFonts w:eastAsia="Times New Roman"/>
                <w:b/>
                <w:bCs/>
                <w:color w:val="0000FF"/>
                <w:sz w:val="26"/>
                <w:szCs w:val="26"/>
              </w:rPr>
            </w:pPr>
            <w:r w:rsidRPr="00362BFF">
              <w:rPr>
                <w:rFonts w:eastAsia="Times New Roman"/>
                <w:b/>
                <w:bCs/>
                <w:color w:val="0000FF"/>
                <w:sz w:val="26"/>
                <w:szCs w:val="26"/>
              </w:rPr>
              <w:t>Con (+1)</w:t>
            </w:r>
          </w:p>
        </w:tc>
        <w:tc>
          <w:tcPr>
            <w:tcW w:w="0" w:type="auto"/>
            <w:tcBorders>
              <w:top w:val="nil"/>
              <w:left w:val="nil"/>
              <w:bottom w:val="nil"/>
              <w:right w:val="single" w:sz="4" w:space="0" w:color="auto"/>
            </w:tcBorders>
            <w:shd w:val="clear" w:color="000000" w:fill="CC99FF"/>
            <w:vAlign w:val="center"/>
            <w:hideMark/>
          </w:tcPr>
          <w:p w:rsidR="00362BFF" w:rsidRPr="00362BFF" w:rsidRDefault="00362BFF" w:rsidP="00362BFF">
            <w:pPr>
              <w:jc w:val="center"/>
              <w:rPr>
                <w:rFonts w:eastAsia="Times New Roman"/>
                <w:sz w:val="26"/>
                <w:szCs w:val="26"/>
              </w:rPr>
            </w:pPr>
            <w:r w:rsidRPr="00362BFF">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362BFF" w:rsidRPr="00362BFF" w:rsidRDefault="00362BFF" w:rsidP="00362BFF">
            <w:pPr>
              <w:jc w:val="center"/>
              <w:rPr>
                <w:rFonts w:eastAsia="Times New Roman"/>
                <w:sz w:val="26"/>
                <w:szCs w:val="26"/>
              </w:rPr>
            </w:pPr>
            <w:r w:rsidRPr="00362BFF">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362BFF" w:rsidRPr="00362BFF" w:rsidRDefault="00362BFF" w:rsidP="00362BFF">
            <w:pPr>
              <w:jc w:val="center"/>
              <w:rPr>
                <w:rFonts w:eastAsia="Times New Roman"/>
                <w:color w:val="FFC000"/>
                <w:sz w:val="26"/>
                <w:szCs w:val="26"/>
              </w:rPr>
            </w:pPr>
            <w:r w:rsidRPr="00362BFF">
              <w:rPr>
                <w:rFonts w:eastAsia="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vAlign w:val="center"/>
            <w:hideMark/>
          </w:tcPr>
          <w:p w:rsidR="00362BFF" w:rsidRPr="00362BFF" w:rsidRDefault="00362BFF" w:rsidP="00362BFF">
            <w:pPr>
              <w:jc w:val="center"/>
              <w:rPr>
                <w:rFonts w:eastAsia="Times New Roman"/>
                <w:sz w:val="26"/>
                <w:szCs w:val="26"/>
              </w:rPr>
            </w:pPr>
            <w:r w:rsidRPr="00362BFF">
              <w:rPr>
                <w:rFonts w:eastAsia="Times New Roman"/>
                <w:sz w:val="26"/>
                <w:szCs w:val="26"/>
              </w:rPr>
              <w:t>20</w:t>
            </w:r>
          </w:p>
        </w:tc>
      </w:tr>
    </w:tbl>
    <w:p w:rsidR="00362BFF" w:rsidRDefault="00362BFF" w:rsidP="00362BFF">
      <w:pPr>
        <w:rPr>
          <w:i/>
        </w:rPr>
      </w:pPr>
      <w:proofErr w:type="gramStart"/>
      <w:r>
        <w:rPr>
          <w:i/>
        </w:rPr>
        <w:t>Success.</w:t>
      </w:r>
      <w:proofErr w:type="gramEnd"/>
      <w:r>
        <w:rPr>
          <w:i/>
        </w:rPr>
        <w:t xml:space="preserve">  Kali was fatigued, not exhausted [expired on Round 64].</w:t>
      </w:r>
    </w:p>
    <w:p w:rsidR="00362BFF" w:rsidRPr="00C84523" w:rsidRDefault="00362BFF" w:rsidP="00362BFF">
      <w:pPr>
        <w:rPr>
          <w:i/>
        </w:rPr>
      </w:pPr>
      <w:r>
        <w:rPr>
          <w:i/>
        </w:rPr>
        <w:t xml:space="preserve">Kali suffered </w:t>
      </w:r>
      <w:r w:rsidRPr="00081B6E">
        <w:rPr>
          <w:i/>
        </w:rPr>
        <w:t xml:space="preserve">–2 </w:t>
      </w:r>
      <w:proofErr w:type="gramStart"/>
      <w:r w:rsidRPr="00081B6E">
        <w:rPr>
          <w:i/>
        </w:rPr>
        <w:t>penalty</w:t>
      </w:r>
      <w:proofErr w:type="gramEnd"/>
      <w:r w:rsidRPr="00081B6E">
        <w:rPr>
          <w:i/>
        </w:rPr>
        <w:t xml:space="preserve"> to Strength an</w:t>
      </w:r>
      <w:r>
        <w:rPr>
          <w:i/>
        </w:rPr>
        <w:t>d Dexterity + cannot run/charge.</w:t>
      </w:r>
    </w:p>
    <w:p w:rsidR="00362BFF" w:rsidRDefault="00362BFF" w:rsidP="00BE1E89"/>
    <w:p w:rsidR="00BE1E89" w:rsidRDefault="00BE1E89" w:rsidP="00BE1E89">
      <w:r>
        <w:t xml:space="preserve">The snowflake ooze </w:t>
      </w:r>
      <w:r w:rsidR="00362BFF">
        <w:t>attacked Faith again.</w:t>
      </w:r>
    </w:p>
    <w:tbl>
      <w:tblPr>
        <w:tblW w:w="0" w:type="auto"/>
        <w:tblInd w:w="98" w:type="dxa"/>
        <w:tblLook w:val="04A0" w:firstRow="1" w:lastRow="0" w:firstColumn="1" w:lastColumn="0" w:noHBand="0" w:noVBand="1"/>
      </w:tblPr>
      <w:tblGrid>
        <w:gridCol w:w="2669"/>
        <w:gridCol w:w="1490"/>
        <w:gridCol w:w="1920"/>
        <w:gridCol w:w="710"/>
        <w:gridCol w:w="833"/>
        <w:gridCol w:w="593"/>
        <w:gridCol w:w="966"/>
        <w:gridCol w:w="590"/>
        <w:gridCol w:w="763"/>
      </w:tblGrid>
      <w:tr w:rsidR="00345BF6" w:rsidRPr="00345BF6" w:rsidTr="00345BF6">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b/>
                <w:bCs/>
                <w:color w:val="000000"/>
                <w:szCs w:val="24"/>
              </w:rPr>
            </w:pPr>
            <w:r w:rsidRPr="00345BF6">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b/>
                <w:bCs/>
                <w:color w:val="000000"/>
                <w:szCs w:val="24"/>
              </w:rPr>
            </w:pPr>
            <w:r w:rsidRPr="00345BF6">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b/>
                <w:bCs/>
                <w:color w:val="000000"/>
                <w:szCs w:val="24"/>
              </w:rPr>
            </w:pPr>
            <w:r w:rsidRPr="00345BF6">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345BF6" w:rsidRPr="00345BF6" w:rsidRDefault="00345BF6" w:rsidP="00345BF6">
            <w:pPr>
              <w:jc w:val="center"/>
              <w:rPr>
                <w:rFonts w:eastAsia="Times New Roman"/>
                <w:b/>
                <w:bCs/>
                <w:color w:val="000000"/>
                <w:szCs w:val="24"/>
              </w:rPr>
            </w:pPr>
            <w:r w:rsidRPr="00345BF6">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b/>
                <w:bCs/>
                <w:color w:val="000000"/>
                <w:szCs w:val="24"/>
              </w:rPr>
            </w:pPr>
            <w:r w:rsidRPr="00345BF6">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b/>
                <w:bCs/>
                <w:color w:val="000000"/>
                <w:szCs w:val="24"/>
              </w:rPr>
            </w:pPr>
            <w:r w:rsidRPr="00345BF6">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b/>
                <w:bCs/>
                <w:color w:val="000000"/>
                <w:szCs w:val="24"/>
              </w:rPr>
            </w:pPr>
            <w:r w:rsidRPr="00345BF6">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345BF6" w:rsidRPr="00345BF6" w:rsidRDefault="00345BF6" w:rsidP="00345BF6">
            <w:pPr>
              <w:jc w:val="center"/>
              <w:rPr>
                <w:rFonts w:eastAsia="Times New Roman"/>
                <w:b/>
                <w:bCs/>
                <w:color w:val="FFCC00"/>
                <w:szCs w:val="24"/>
              </w:rPr>
            </w:pPr>
            <w:r w:rsidRPr="00345BF6">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45BF6" w:rsidRPr="00345BF6" w:rsidRDefault="00345BF6" w:rsidP="00345BF6">
            <w:pPr>
              <w:jc w:val="center"/>
              <w:rPr>
                <w:rFonts w:eastAsia="Times New Roman"/>
                <w:b/>
                <w:bCs/>
                <w:color w:val="000000"/>
                <w:szCs w:val="24"/>
              </w:rPr>
            </w:pPr>
            <w:r w:rsidRPr="00345BF6">
              <w:rPr>
                <w:rFonts w:eastAsia="Times New Roman"/>
                <w:b/>
                <w:bCs/>
                <w:color w:val="000000"/>
                <w:szCs w:val="24"/>
              </w:rPr>
              <w:t>Total</w:t>
            </w:r>
          </w:p>
        </w:tc>
      </w:tr>
      <w:tr w:rsidR="00345BF6" w:rsidRPr="00345BF6" w:rsidTr="00345BF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345BF6" w:rsidRPr="00345BF6" w:rsidRDefault="00345BF6" w:rsidP="00345BF6">
            <w:pPr>
              <w:jc w:val="center"/>
              <w:rPr>
                <w:rFonts w:eastAsia="Times New Roman"/>
                <w:color w:val="000000"/>
                <w:szCs w:val="24"/>
              </w:rPr>
            </w:pPr>
            <w:r w:rsidRPr="00345BF6">
              <w:rPr>
                <w:rFonts w:eastAsia="Times New Roman"/>
                <w:color w:val="000000"/>
                <w:szCs w:val="24"/>
              </w:rPr>
              <w:t>Juvenile Snowflake Ooze</w:t>
            </w:r>
          </w:p>
        </w:tc>
        <w:tc>
          <w:tcPr>
            <w:tcW w:w="0" w:type="auto"/>
            <w:tcBorders>
              <w:top w:val="nil"/>
              <w:left w:val="nil"/>
              <w:bottom w:val="single" w:sz="4"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color w:val="000000"/>
                <w:szCs w:val="24"/>
              </w:rPr>
            </w:pPr>
            <w:r w:rsidRPr="00345BF6">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color w:val="000000"/>
                <w:szCs w:val="24"/>
              </w:rPr>
            </w:pPr>
            <w:r w:rsidRPr="00345BF6">
              <w:rPr>
                <w:rFonts w:eastAsia="Times New Roman"/>
                <w:color w:val="000000"/>
                <w:szCs w:val="24"/>
              </w:rPr>
              <w:t>1d6+3 + 1d4 cold</w:t>
            </w:r>
          </w:p>
        </w:tc>
        <w:tc>
          <w:tcPr>
            <w:tcW w:w="0" w:type="auto"/>
            <w:tcBorders>
              <w:top w:val="nil"/>
              <w:left w:val="nil"/>
              <w:bottom w:val="single" w:sz="4" w:space="0" w:color="auto"/>
              <w:right w:val="single" w:sz="4" w:space="0" w:color="auto"/>
            </w:tcBorders>
            <w:shd w:val="clear" w:color="000000" w:fill="FF9999"/>
            <w:noWrap/>
            <w:vAlign w:val="center"/>
            <w:hideMark/>
          </w:tcPr>
          <w:p w:rsidR="00345BF6" w:rsidRPr="00345BF6" w:rsidRDefault="00345BF6" w:rsidP="00345BF6">
            <w:pPr>
              <w:jc w:val="center"/>
              <w:rPr>
                <w:rFonts w:eastAsia="Times New Roman"/>
                <w:color w:val="000000"/>
                <w:szCs w:val="24"/>
              </w:rPr>
            </w:pPr>
            <w:r w:rsidRPr="00345BF6">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color w:val="000000"/>
                <w:szCs w:val="24"/>
              </w:rPr>
            </w:pPr>
            <w:r w:rsidRPr="00345BF6">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color w:val="000000"/>
                <w:szCs w:val="24"/>
              </w:rPr>
            </w:pPr>
            <w:r w:rsidRPr="00345BF6">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color w:val="000000"/>
                <w:szCs w:val="24"/>
              </w:rPr>
            </w:pPr>
            <w:r w:rsidRPr="00345BF6">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345BF6" w:rsidRPr="00345BF6" w:rsidRDefault="00345BF6" w:rsidP="00345BF6">
            <w:pPr>
              <w:jc w:val="center"/>
              <w:rPr>
                <w:rFonts w:eastAsia="Times New Roman"/>
                <w:color w:val="FFCC00"/>
                <w:szCs w:val="24"/>
              </w:rPr>
            </w:pPr>
            <w:r w:rsidRPr="00345BF6">
              <w:rPr>
                <w:rFonts w:eastAsia="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345BF6" w:rsidRPr="00345BF6" w:rsidRDefault="00345BF6" w:rsidP="00345BF6">
            <w:pPr>
              <w:jc w:val="center"/>
              <w:rPr>
                <w:rFonts w:eastAsia="Times New Roman"/>
                <w:color w:val="000000"/>
                <w:szCs w:val="24"/>
              </w:rPr>
            </w:pPr>
            <w:r w:rsidRPr="00345BF6">
              <w:rPr>
                <w:rFonts w:eastAsia="Times New Roman"/>
                <w:color w:val="000000"/>
                <w:szCs w:val="24"/>
              </w:rPr>
              <w:t>11</w:t>
            </w:r>
          </w:p>
        </w:tc>
      </w:tr>
    </w:tbl>
    <w:p w:rsidR="00345BF6" w:rsidRPr="00345BF6" w:rsidRDefault="00345BF6" w:rsidP="00BE1E89">
      <w:pPr>
        <w:rPr>
          <w:i/>
        </w:rPr>
      </w:pPr>
      <w:proofErr w:type="gramStart"/>
      <w:r>
        <w:rPr>
          <w:i/>
        </w:rPr>
        <w:t>Miss.</w:t>
      </w:r>
      <w:proofErr w:type="gramEnd"/>
    </w:p>
    <w:p w:rsidR="00345BF6" w:rsidRDefault="00345BF6" w:rsidP="00BE1E89"/>
    <w:p w:rsidR="00345BF6" w:rsidRDefault="00345BF6" w:rsidP="00345BF6">
      <w:r>
        <w:lastRenderedPageBreak/>
        <w:t>The snowflake ooze</w:t>
      </w:r>
      <w:r w:rsidR="00B467D9">
        <w:t>’</w:t>
      </w:r>
      <w:r>
        <w:t>s cold aura hurt Kali and Faith.</w:t>
      </w:r>
    </w:p>
    <w:tbl>
      <w:tblPr>
        <w:tblW w:w="0" w:type="auto"/>
        <w:tblInd w:w="85" w:type="dxa"/>
        <w:tblLook w:val="04A0" w:firstRow="1" w:lastRow="0" w:firstColumn="1" w:lastColumn="0" w:noHBand="0" w:noVBand="1"/>
      </w:tblPr>
      <w:tblGrid>
        <w:gridCol w:w="1993"/>
        <w:gridCol w:w="823"/>
        <w:gridCol w:w="1914"/>
        <w:gridCol w:w="1567"/>
        <w:gridCol w:w="809"/>
        <w:gridCol w:w="679"/>
        <w:gridCol w:w="924"/>
      </w:tblGrid>
      <w:tr w:rsidR="00345BF6" w:rsidRPr="007B0E96" w:rsidTr="00C4259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45BF6" w:rsidRDefault="00345BF6" w:rsidP="00C4259E">
            <w:pPr>
              <w:jc w:val="center"/>
              <w:rPr>
                <w:rFonts w:eastAsia="Times New Roman"/>
                <w:b/>
                <w:bCs/>
                <w:color w:val="FFFFFF"/>
                <w:sz w:val="26"/>
                <w:szCs w:val="26"/>
              </w:rPr>
            </w:pPr>
            <w:r w:rsidRPr="007B0E96">
              <w:rPr>
                <w:rFonts w:eastAsia="Times New Roman"/>
                <w:b/>
                <w:bCs/>
                <w:color w:val="FFFFFF"/>
                <w:sz w:val="26"/>
                <w:szCs w:val="26"/>
              </w:rPr>
              <w:t>Save</w:t>
            </w:r>
            <w:r>
              <w:rPr>
                <w:rFonts w:eastAsia="Times New Roman"/>
                <w:b/>
                <w:bCs/>
                <w:color w:val="FFFFFF"/>
                <w:sz w:val="26"/>
                <w:szCs w:val="26"/>
              </w:rPr>
              <w:t xml:space="preserve"> vs.</w:t>
            </w:r>
          </w:p>
          <w:p w:rsidR="00345BF6" w:rsidRPr="007B0E96" w:rsidRDefault="00345BF6" w:rsidP="00C4259E">
            <w:pPr>
              <w:jc w:val="center"/>
              <w:rPr>
                <w:rFonts w:eastAsia="Times New Roman"/>
                <w:bCs/>
                <w:color w:val="FFFFFF"/>
                <w:sz w:val="26"/>
                <w:szCs w:val="26"/>
              </w:rPr>
            </w:pPr>
            <w:r w:rsidRPr="007B0E96">
              <w:rPr>
                <w:rFonts w:eastAsia="Times New Roman"/>
                <w:bCs/>
                <w:color w:val="FFFFFF"/>
                <w:sz w:val="26"/>
                <w:szCs w:val="26"/>
              </w:rPr>
              <w:t>Cold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45BF6" w:rsidRPr="007B0E96" w:rsidRDefault="00345BF6" w:rsidP="00C4259E">
            <w:pPr>
              <w:jc w:val="center"/>
              <w:rPr>
                <w:rFonts w:eastAsia="Times New Roman"/>
                <w:b/>
                <w:bCs/>
                <w:color w:val="FFFFFF"/>
                <w:sz w:val="26"/>
                <w:szCs w:val="26"/>
              </w:rPr>
            </w:pPr>
            <w:r w:rsidRPr="007B0E96">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45BF6" w:rsidRPr="007B0E96" w:rsidRDefault="00345BF6" w:rsidP="00C4259E">
            <w:pPr>
              <w:jc w:val="center"/>
              <w:rPr>
                <w:rFonts w:eastAsia="Times New Roman"/>
                <w:b/>
                <w:bCs/>
                <w:color w:val="FFFFFF"/>
                <w:sz w:val="26"/>
                <w:szCs w:val="26"/>
              </w:rPr>
            </w:pPr>
            <w:r w:rsidRPr="007B0E96">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45BF6" w:rsidRPr="007B0E96" w:rsidRDefault="00345BF6" w:rsidP="00C4259E">
            <w:pPr>
              <w:jc w:val="center"/>
              <w:rPr>
                <w:rFonts w:eastAsia="Times New Roman"/>
                <w:b/>
                <w:bCs/>
                <w:color w:val="FFFFFF"/>
                <w:sz w:val="26"/>
                <w:szCs w:val="26"/>
              </w:rPr>
            </w:pPr>
            <w:r w:rsidRPr="007B0E96">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45BF6" w:rsidRPr="007B0E96" w:rsidRDefault="00345BF6" w:rsidP="00C4259E">
            <w:pPr>
              <w:jc w:val="center"/>
              <w:rPr>
                <w:rFonts w:eastAsia="Times New Roman"/>
                <w:b/>
                <w:bCs/>
                <w:color w:val="FFFFFF"/>
                <w:sz w:val="26"/>
                <w:szCs w:val="26"/>
              </w:rPr>
            </w:pPr>
            <w:r w:rsidRPr="007B0E96">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45BF6" w:rsidRPr="007B0E96" w:rsidRDefault="00345BF6" w:rsidP="00C4259E">
            <w:pPr>
              <w:jc w:val="center"/>
              <w:rPr>
                <w:rFonts w:eastAsia="Times New Roman"/>
                <w:b/>
                <w:bCs/>
                <w:color w:val="FFC000"/>
                <w:sz w:val="26"/>
                <w:szCs w:val="26"/>
              </w:rPr>
            </w:pPr>
            <w:r w:rsidRPr="007B0E96">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45BF6" w:rsidRPr="007B0E96" w:rsidRDefault="00345BF6" w:rsidP="00C4259E">
            <w:pPr>
              <w:jc w:val="center"/>
              <w:rPr>
                <w:rFonts w:eastAsia="Times New Roman"/>
                <w:b/>
                <w:bCs/>
                <w:color w:val="FFFFFF"/>
                <w:sz w:val="26"/>
                <w:szCs w:val="26"/>
              </w:rPr>
            </w:pPr>
            <w:r w:rsidRPr="007B0E96">
              <w:rPr>
                <w:rFonts w:eastAsia="Times New Roman"/>
                <w:b/>
                <w:bCs/>
                <w:color w:val="FFFFFF"/>
                <w:sz w:val="26"/>
                <w:szCs w:val="26"/>
              </w:rPr>
              <w:t>Check</w:t>
            </w:r>
          </w:p>
        </w:tc>
      </w:tr>
      <w:tr w:rsidR="00345BF6" w:rsidRPr="007B0E96" w:rsidTr="00C4259E">
        <w:trPr>
          <w:trHeight w:val="336"/>
        </w:trPr>
        <w:tc>
          <w:tcPr>
            <w:tcW w:w="0" w:type="auto"/>
            <w:tcBorders>
              <w:top w:val="nil"/>
              <w:left w:val="double" w:sz="6" w:space="0" w:color="auto"/>
              <w:bottom w:val="nil"/>
              <w:right w:val="nil"/>
            </w:tcBorders>
            <w:shd w:val="clear" w:color="auto" w:fill="auto"/>
            <w:noWrap/>
            <w:vAlign w:val="center"/>
            <w:hideMark/>
          </w:tcPr>
          <w:p w:rsidR="00345BF6" w:rsidRPr="007B0E96" w:rsidRDefault="00345BF6" w:rsidP="00C4259E">
            <w:pPr>
              <w:jc w:val="left"/>
              <w:rPr>
                <w:rFonts w:eastAsia="Times New Roman"/>
                <w:b/>
                <w:bCs/>
                <w:color w:val="FF0000"/>
                <w:sz w:val="26"/>
                <w:szCs w:val="26"/>
              </w:rPr>
            </w:pPr>
            <w:r>
              <w:rPr>
                <w:rFonts w:eastAsia="Times New Roman"/>
                <w:b/>
                <w:bCs/>
                <w:color w:val="FF0000"/>
                <w:sz w:val="26"/>
                <w:szCs w:val="26"/>
              </w:rPr>
              <w:t xml:space="preserve">Kali, </w:t>
            </w:r>
            <w:r w:rsidRPr="007B0E96">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345BF6" w:rsidRPr="007B0E96" w:rsidRDefault="00345BF6" w:rsidP="00C4259E">
            <w:pPr>
              <w:jc w:val="center"/>
              <w:rPr>
                <w:rFonts w:eastAsia="Times New Roman"/>
                <w:b/>
                <w:bCs/>
                <w:sz w:val="26"/>
                <w:szCs w:val="26"/>
              </w:rPr>
            </w:pPr>
            <w:r w:rsidRPr="007B0E96">
              <w:rPr>
                <w:rFonts w:eastAsia="Times New Roman"/>
                <w:b/>
                <w:bCs/>
                <w:sz w:val="26"/>
                <w:szCs w:val="26"/>
              </w:rPr>
              <w:t>7</w:t>
            </w:r>
          </w:p>
        </w:tc>
        <w:tc>
          <w:tcPr>
            <w:tcW w:w="0" w:type="auto"/>
            <w:tcBorders>
              <w:top w:val="nil"/>
              <w:left w:val="nil"/>
              <w:bottom w:val="nil"/>
              <w:right w:val="single" w:sz="4" w:space="0" w:color="auto"/>
            </w:tcBorders>
            <w:shd w:val="clear" w:color="auto" w:fill="auto"/>
            <w:vAlign w:val="center"/>
            <w:hideMark/>
          </w:tcPr>
          <w:p w:rsidR="00345BF6" w:rsidRPr="007B0E96" w:rsidRDefault="00345BF6" w:rsidP="00C4259E">
            <w:pPr>
              <w:jc w:val="center"/>
              <w:rPr>
                <w:rFonts w:eastAsia="Times New Roman"/>
                <w:b/>
                <w:bCs/>
                <w:color w:val="0000FF"/>
                <w:sz w:val="26"/>
                <w:szCs w:val="26"/>
              </w:rPr>
            </w:pPr>
            <w:r w:rsidRPr="007B0E96">
              <w:rPr>
                <w:rFonts w:eastAsia="Times New Roman"/>
                <w:b/>
                <w:bCs/>
                <w:color w:val="0000FF"/>
                <w:sz w:val="26"/>
                <w:szCs w:val="26"/>
              </w:rPr>
              <w:t>Con (+1)</w:t>
            </w:r>
          </w:p>
        </w:tc>
        <w:tc>
          <w:tcPr>
            <w:tcW w:w="0" w:type="auto"/>
            <w:tcBorders>
              <w:top w:val="nil"/>
              <w:left w:val="nil"/>
              <w:bottom w:val="nil"/>
              <w:right w:val="single" w:sz="4" w:space="0" w:color="auto"/>
            </w:tcBorders>
            <w:shd w:val="clear" w:color="000000" w:fill="CC99FF"/>
            <w:vAlign w:val="center"/>
            <w:hideMark/>
          </w:tcPr>
          <w:p w:rsidR="00345BF6" w:rsidRPr="007B0E96" w:rsidRDefault="00345BF6" w:rsidP="00C4259E">
            <w:pPr>
              <w:jc w:val="center"/>
              <w:rPr>
                <w:rFonts w:eastAsia="Times New Roman"/>
                <w:sz w:val="26"/>
                <w:szCs w:val="26"/>
              </w:rPr>
            </w:pPr>
            <w:r w:rsidRPr="007B0E96">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345BF6" w:rsidRPr="007B0E96" w:rsidRDefault="00345BF6" w:rsidP="00C4259E">
            <w:pPr>
              <w:jc w:val="center"/>
              <w:rPr>
                <w:rFonts w:eastAsia="Times New Roman"/>
                <w:sz w:val="26"/>
                <w:szCs w:val="26"/>
              </w:rPr>
            </w:pPr>
            <w:r w:rsidRPr="007B0E96">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345BF6" w:rsidRPr="007B0E96" w:rsidRDefault="00345BF6" w:rsidP="00C4259E">
            <w:pPr>
              <w:jc w:val="center"/>
              <w:rPr>
                <w:rFonts w:eastAsia="Times New Roman"/>
                <w:color w:val="FFC000"/>
                <w:sz w:val="26"/>
                <w:szCs w:val="26"/>
              </w:rPr>
            </w:pPr>
            <w:r>
              <w:rPr>
                <w:rFonts w:eastAsia="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rsidR="00345BF6" w:rsidRPr="007B0E96" w:rsidRDefault="00345BF6" w:rsidP="00C4259E">
            <w:pPr>
              <w:jc w:val="center"/>
              <w:rPr>
                <w:rFonts w:eastAsia="Times New Roman"/>
                <w:sz w:val="26"/>
                <w:szCs w:val="26"/>
              </w:rPr>
            </w:pPr>
            <w:r>
              <w:rPr>
                <w:rFonts w:eastAsia="Times New Roman"/>
                <w:sz w:val="26"/>
                <w:szCs w:val="26"/>
              </w:rPr>
              <w:t>24</w:t>
            </w:r>
          </w:p>
        </w:tc>
      </w:tr>
      <w:tr w:rsidR="00345BF6" w:rsidRPr="00345BF6" w:rsidTr="00345BF6">
        <w:trPr>
          <w:trHeight w:val="336"/>
        </w:trPr>
        <w:tc>
          <w:tcPr>
            <w:tcW w:w="0" w:type="auto"/>
            <w:tcBorders>
              <w:top w:val="nil"/>
              <w:left w:val="double" w:sz="6" w:space="0" w:color="auto"/>
              <w:bottom w:val="nil"/>
              <w:right w:val="nil"/>
            </w:tcBorders>
            <w:shd w:val="clear" w:color="auto" w:fill="auto"/>
            <w:noWrap/>
            <w:vAlign w:val="center"/>
            <w:hideMark/>
          </w:tcPr>
          <w:p w:rsidR="00345BF6" w:rsidRPr="00345BF6" w:rsidRDefault="00345BF6" w:rsidP="00345BF6">
            <w:pPr>
              <w:jc w:val="left"/>
              <w:rPr>
                <w:rFonts w:eastAsia="Times New Roman"/>
                <w:b/>
                <w:bCs/>
                <w:color w:val="FF0000"/>
                <w:sz w:val="26"/>
                <w:szCs w:val="26"/>
              </w:rPr>
            </w:pPr>
            <w:r>
              <w:rPr>
                <w:rFonts w:eastAsia="Times New Roman"/>
                <w:b/>
                <w:bCs/>
                <w:color w:val="FF0000"/>
                <w:sz w:val="26"/>
                <w:szCs w:val="26"/>
              </w:rPr>
              <w:t xml:space="preserve">Faith, </w:t>
            </w:r>
            <w:r w:rsidRPr="00345BF6">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345BF6" w:rsidRPr="00345BF6" w:rsidRDefault="00345BF6" w:rsidP="00345BF6">
            <w:pPr>
              <w:jc w:val="center"/>
              <w:rPr>
                <w:rFonts w:eastAsia="Times New Roman"/>
                <w:b/>
                <w:bCs/>
                <w:sz w:val="26"/>
                <w:szCs w:val="26"/>
              </w:rPr>
            </w:pPr>
            <w:r w:rsidRPr="00345BF6">
              <w:rPr>
                <w:rFonts w:eastAsia="Times New Roman"/>
                <w:b/>
                <w:bCs/>
                <w:sz w:val="26"/>
                <w:szCs w:val="26"/>
              </w:rPr>
              <w:t>8</w:t>
            </w:r>
          </w:p>
        </w:tc>
        <w:tc>
          <w:tcPr>
            <w:tcW w:w="0" w:type="auto"/>
            <w:tcBorders>
              <w:top w:val="nil"/>
              <w:left w:val="nil"/>
              <w:bottom w:val="nil"/>
              <w:right w:val="single" w:sz="4" w:space="0" w:color="auto"/>
            </w:tcBorders>
            <w:shd w:val="clear" w:color="auto" w:fill="auto"/>
            <w:vAlign w:val="center"/>
            <w:hideMark/>
          </w:tcPr>
          <w:p w:rsidR="00345BF6" w:rsidRPr="00345BF6" w:rsidRDefault="00345BF6" w:rsidP="00345BF6">
            <w:pPr>
              <w:jc w:val="center"/>
              <w:rPr>
                <w:rFonts w:eastAsia="Times New Roman"/>
                <w:b/>
                <w:bCs/>
                <w:color w:val="0000FF"/>
                <w:sz w:val="26"/>
                <w:szCs w:val="26"/>
              </w:rPr>
            </w:pPr>
            <w:r w:rsidRPr="00345BF6">
              <w:rPr>
                <w:rFonts w:eastAsia="Times New Roman"/>
                <w:b/>
                <w:bCs/>
                <w:color w:val="0000FF"/>
                <w:sz w:val="26"/>
                <w:szCs w:val="26"/>
              </w:rPr>
              <w:t>Con (+1)</w:t>
            </w:r>
          </w:p>
        </w:tc>
        <w:tc>
          <w:tcPr>
            <w:tcW w:w="0" w:type="auto"/>
            <w:tcBorders>
              <w:top w:val="nil"/>
              <w:left w:val="nil"/>
              <w:bottom w:val="nil"/>
              <w:right w:val="single" w:sz="4" w:space="0" w:color="auto"/>
            </w:tcBorders>
            <w:shd w:val="clear" w:color="000000" w:fill="CC99FF"/>
            <w:vAlign w:val="center"/>
            <w:hideMark/>
          </w:tcPr>
          <w:p w:rsidR="00345BF6" w:rsidRPr="00345BF6" w:rsidRDefault="00345BF6" w:rsidP="00345BF6">
            <w:pPr>
              <w:jc w:val="center"/>
              <w:rPr>
                <w:rFonts w:eastAsia="Times New Roman"/>
                <w:sz w:val="26"/>
                <w:szCs w:val="26"/>
              </w:rPr>
            </w:pPr>
            <w:r w:rsidRPr="00345BF6">
              <w:rPr>
                <w:rFonts w:eastAsia="Times New Roman"/>
                <w:sz w:val="26"/>
                <w:szCs w:val="26"/>
              </w:rPr>
              <w:t>5</w:t>
            </w:r>
          </w:p>
        </w:tc>
        <w:tc>
          <w:tcPr>
            <w:tcW w:w="0" w:type="auto"/>
            <w:tcBorders>
              <w:top w:val="nil"/>
              <w:left w:val="nil"/>
              <w:bottom w:val="nil"/>
              <w:right w:val="single" w:sz="4" w:space="0" w:color="auto"/>
            </w:tcBorders>
            <w:shd w:val="clear" w:color="auto" w:fill="auto"/>
            <w:vAlign w:val="center"/>
            <w:hideMark/>
          </w:tcPr>
          <w:p w:rsidR="00345BF6" w:rsidRPr="00345BF6" w:rsidRDefault="00345BF6" w:rsidP="00345BF6">
            <w:pPr>
              <w:jc w:val="center"/>
              <w:rPr>
                <w:rFonts w:eastAsia="Times New Roman"/>
                <w:sz w:val="26"/>
                <w:szCs w:val="26"/>
              </w:rPr>
            </w:pPr>
            <w:r w:rsidRPr="00345BF6">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345BF6" w:rsidRPr="00345BF6" w:rsidRDefault="00345BF6" w:rsidP="00345BF6">
            <w:pPr>
              <w:jc w:val="center"/>
              <w:rPr>
                <w:rFonts w:eastAsia="Times New Roman"/>
                <w:color w:val="FFC000"/>
                <w:sz w:val="26"/>
                <w:szCs w:val="26"/>
              </w:rPr>
            </w:pPr>
            <w:r w:rsidRPr="00345BF6">
              <w:rPr>
                <w:rFonts w:eastAsia="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345BF6" w:rsidRPr="00345BF6" w:rsidRDefault="00345BF6" w:rsidP="00345BF6">
            <w:pPr>
              <w:jc w:val="center"/>
              <w:rPr>
                <w:rFonts w:eastAsia="Times New Roman"/>
                <w:sz w:val="26"/>
                <w:szCs w:val="26"/>
              </w:rPr>
            </w:pPr>
            <w:r w:rsidRPr="00345BF6">
              <w:rPr>
                <w:rFonts w:eastAsia="Times New Roman"/>
                <w:sz w:val="26"/>
                <w:szCs w:val="26"/>
              </w:rPr>
              <w:t>15</w:t>
            </w:r>
          </w:p>
        </w:tc>
      </w:tr>
    </w:tbl>
    <w:p w:rsidR="00345BF6" w:rsidRDefault="00345BF6" w:rsidP="00345BF6">
      <w:pPr>
        <w:rPr>
          <w:i/>
        </w:rPr>
      </w:pPr>
      <w:proofErr w:type="gramStart"/>
      <w:r>
        <w:rPr>
          <w:i/>
        </w:rPr>
        <w:t>Success, fail.</w:t>
      </w:r>
      <w:proofErr w:type="gramEnd"/>
      <w:r>
        <w:rPr>
          <w:i/>
        </w:rPr>
        <w:t xml:space="preserve">  Kali saves </w:t>
      </w:r>
      <w:proofErr w:type="gramStart"/>
      <w:r>
        <w:rPr>
          <w:i/>
        </w:rPr>
        <w:t>for ½ damage</w:t>
      </w:r>
      <w:proofErr w:type="gramEnd"/>
      <w:r>
        <w:rPr>
          <w:i/>
        </w:rPr>
        <w:t>.</w:t>
      </w:r>
    </w:p>
    <w:p w:rsidR="00345BF6" w:rsidRPr="007B0E96" w:rsidRDefault="00345BF6" w:rsidP="00345BF6">
      <w:pPr>
        <w:rPr>
          <w:i/>
        </w:rPr>
      </w:pPr>
      <w:r>
        <w:rPr>
          <w:i/>
        </w:rPr>
        <w:t>Dmg to Kali:  ½ x 5 = 2 cold [52/97].</w:t>
      </w:r>
    </w:p>
    <w:p w:rsidR="00345BF6" w:rsidRPr="00345BF6" w:rsidRDefault="00345BF6" w:rsidP="00BE1E89">
      <w:pPr>
        <w:rPr>
          <w:i/>
        </w:rPr>
      </w:pPr>
      <w:r w:rsidRPr="00345BF6">
        <w:rPr>
          <w:i/>
        </w:rPr>
        <w:t xml:space="preserve">Dmg to Faith:  </w:t>
      </w:r>
      <w:r>
        <w:rPr>
          <w:i/>
        </w:rPr>
        <w:t>6 cold [87/115]</w:t>
      </w:r>
    </w:p>
    <w:p w:rsidR="00345BF6" w:rsidRDefault="00345BF6" w:rsidP="00BE1E89"/>
    <w:p w:rsidR="00BE1E89" w:rsidRDefault="00345BF6" w:rsidP="00BE1E89">
      <w:r>
        <w:t xml:space="preserve">Junior the </w:t>
      </w:r>
      <w:proofErr w:type="spellStart"/>
      <w:r>
        <w:t>Thirdorfourth</w:t>
      </w:r>
      <w:proofErr w:type="spellEnd"/>
      <w:r>
        <w:t xml:space="preserve">—five of him, apparently—came close to Kali and cast </w:t>
      </w:r>
      <w:r>
        <w:rPr>
          <w:i/>
        </w:rPr>
        <w:t xml:space="preserve">magic missile </w:t>
      </w:r>
      <w:r>
        <w:t>upon her.</w:t>
      </w:r>
    </w:p>
    <w:p w:rsidR="00345BF6" w:rsidRPr="00345BF6" w:rsidRDefault="00345BF6" w:rsidP="00BE1E89">
      <w:pPr>
        <w:rPr>
          <w:i/>
        </w:rPr>
      </w:pPr>
      <w:r>
        <w:rPr>
          <w:i/>
        </w:rPr>
        <w:t>Dmg:  7 + 2 = 9 magic [43/97].</w:t>
      </w:r>
    </w:p>
    <w:p w:rsidR="00BE1E89" w:rsidRDefault="00BE1E89" w:rsidP="00BE1E89"/>
    <w:p w:rsidR="00AA0CF2" w:rsidRDefault="00BE1E89" w:rsidP="00BE1E89">
      <w:r>
        <w:t xml:space="preserve">The gnomish zombie </w:t>
      </w:r>
      <w:r w:rsidR="00AA0CF2">
        <w:t>attacked Faith.</w:t>
      </w:r>
    </w:p>
    <w:tbl>
      <w:tblPr>
        <w:tblW w:w="0" w:type="auto"/>
        <w:tblInd w:w="98" w:type="dxa"/>
        <w:tblLook w:val="04A0" w:firstRow="1" w:lastRow="0" w:firstColumn="1" w:lastColumn="0" w:noHBand="0" w:noVBand="1"/>
      </w:tblPr>
      <w:tblGrid>
        <w:gridCol w:w="1636"/>
        <w:gridCol w:w="1490"/>
        <w:gridCol w:w="1056"/>
        <w:gridCol w:w="710"/>
        <w:gridCol w:w="833"/>
        <w:gridCol w:w="593"/>
        <w:gridCol w:w="966"/>
        <w:gridCol w:w="590"/>
        <w:gridCol w:w="763"/>
      </w:tblGrid>
      <w:tr w:rsidR="00AA0CF2" w:rsidRPr="00AA0CF2" w:rsidTr="00AA0CF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b/>
                <w:bCs/>
                <w:color w:val="000000"/>
                <w:szCs w:val="24"/>
              </w:rPr>
            </w:pPr>
            <w:r w:rsidRPr="00AA0CF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b/>
                <w:bCs/>
                <w:color w:val="000000"/>
                <w:szCs w:val="24"/>
              </w:rPr>
            </w:pPr>
            <w:r w:rsidRPr="00AA0CF2">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b/>
                <w:bCs/>
                <w:color w:val="000000"/>
                <w:szCs w:val="24"/>
              </w:rPr>
            </w:pPr>
            <w:r w:rsidRPr="00AA0CF2">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AA0CF2" w:rsidRPr="00AA0CF2" w:rsidRDefault="00AA0CF2" w:rsidP="00AA0CF2">
            <w:pPr>
              <w:jc w:val="center"/>
              <w:rPr>
                <w:rFonts w:eastAsia="Times New Roman"/>
                <w:b/>
                <w:bCs/>
                <w:color w:val="000000"/>
                <w:szCs w:val="24"/>
              </w:rPr>
            </w:pPr>
            <w:r w:rsidRPr="00AA0CF2">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b/>
                <w:bCs/>
                <w:color w:val="000000"/>
                <w:szCs w:val="24"/>
              </w:rPr>
            </w:pPr>
            <w:r w:rsidRPr="00AA0CF2">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b/>
                <w:bCs/>
                <w:color w:val="000000"/>
                <w:szCs w:val="24"/>
              </w:rPr>
            </w:pPr>
            <w:r w:rsidRPr="00AA0CF2">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b/>
                <w:bCs/>
                <w:color w:val="000000"/>
                <w:szCs w:val="24"/>
              </w:rPr>
            </w:pPr>
            <w:r w:rsidRPr="00AA0CF2">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AA0CF2" w:rsidRPr="00AA0CF2" w:rsidRDefault="00AA0CF2" w:rsidP="00AA0CF2">
            <w:pPr>
              <w:jc w:val="center"/>
              <w:rPr>
                <w:rFonts w:eastAsia="Times New Roman"/>
                <w:b/>
                <w:bCs/>
                <w:color w:val="FFCC00"/>
                <w:szCs w:val="24"/>
              </w:rPr>
            </w:pPr>
            <w:r w:rsidRPr="00AA0CF2">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AA0CF2" w:rsidRPr="00AA0CF2" w:rsidRDefault="00AA0CF2" w:rsidP="00AA0CF2">
            <w:pPr>
              <w:jc w:val="center"/>
              <w:rPr>
                <w:rFonts w:eastAsia="Times New Roman"/>
                <w:b/>
                <w:bCs/>
                <w:color w:val="000000"/>
                <w:szCs w:val="24"/>
              </w:rPr>
            </w:pPr>
            <w:r w:rsidRPr="00AA0CF2">
              <w:rPr>
                <w:rFonts w:eastAsia="Times New Roman"/>
                <w:b/>
                <w:bCs/>
                <w:color w:val="000000"/>
                <w:szCs w:val="24"/>
              </w:rPr>
              <w:t>Total</w:t>
            </w:r>
          </w:p>
        </w:tc>
      </w:tr>
      <w:tr w:rsidR="00AA0CF2" w:rsidRPr="00AA0CF2" w:rsidTr="00AA0CF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AA0CF2" w:rsidRPr="00AA0CF2" w:rsidRDefault="00AA0CF2" w:rsidP="00AA0CF2">
            <w:pPr>
              <w:jc w:val="center"/>
              <w:rPr>
                <w:rFonts w:eastAsia="Times New Roman"/>
                <w:color w:val="000000"/>
                <w:szCs w:val="24"/>
              </w:rPr>
            </w:pPr>
            <w:r w:rsidRPr="00AA0CF2">
              <w:rPr>
                <w:rFonts w:eastAsia="Times New Roman"/>
                <w:color w:val="000000"/>
                <w:szCs w:val="24"/>
              </w:rPr>
              <w:t>gnome zombie</w:t>
            </w:r>
          </w:p>
        </w:tc>
        <w:tc>
          <w:tcPr>
            <w:tcW w:w="0" w:type="auto"/>
            <w:tcBorders>
              <w:top w:val="nil"/>
              <w:left w:val="nil"/>
              <w:bottom w:val="single" w:sz="4"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color w:val="000000"/>
                <w:szCs w:val="24"/>
              </w:rPr>
            </w:pPr>
            <w:r w:rsidRPr="00AA0CF2">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color w:val="000000"/>
                <w:szCs w:val="24"/>
              </w:rPr>
            </w:pPr>
            <w:r w:rsidRPr="00AA0CF2">
              <w:rPr>
                <w:rFonts w:eastAsia="Times New Roman"/>
                <w:color w:val="000000"/>
                <w:szCs w:val="24"/>
              </w:rPr>
              <w:t>1d4-1</w:t>
            </w:r>
          </w:p>
        </w:tc>
        <w:tc>
          <w:tcPr>
            <w:tcW w:w="0" w:type="auto"/>
            <w:tcBorders>
              <w:top w:val="nil"/>
              <w:left w:val="nil"/>
              <w:bottom w:val="single" w:sz="4" w:space="0" w:color="auto"/>
              <w:right w:val="single" w:sz="4" w:space="0" w:color="auto"/>
            </w:tcBorders>
            <w:shd w:val="clear" w:color="000000" w:fill="FF9999"/>
            <w:noWrap/>
            <w:vAlign w:val="center"/>
            <w:hideMark/>
          </w:tcPr>
          <w:p w:rsidR="00AA0CF2" w:rsidRPr="00AA0CF2" w:rsidRDefault="00AA0CF2" w:rsidP="00AA0CF2">
            <w:pPr>
              <w:jc w:val="center"/>
              <w:rPr>
                <w:rFonts w:eastAsia="Times New Roman"/>
                <w:color w:val="000000"/>
                <w:szCs w:val="24"/>
              </w:rPr>
            </w:pPr>
            <w:r w:rsidRPr="00AA0CF2">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color w:val="000000"/>
                <w:szCs w:val="24"/>
              </w:rPr>
            </w:pPr>
            <w:r w:rsidRPr="00AA0CF2">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color w:val="000000"/>
                <w:szCs w:val="24"/>
              </w:rPr>
            </w:pPr>
            <w:r w:rsidRPr="00AA0CF2">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color w:val="000000"/>
                <w:szCs w:val="24"/>
              </w:rPr>
            </w:pPr>
            <w:r w:rsidRPr="00AA0CF2">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AA0CF2" w:rsidRPr="00AA0CF2" w:rsidRDefault="00AA0CF2" w:rsidP="00AA0CF2">
            <w:pPr>
              <w:jc w:val="center"/>
              <w:rPr>
                <w:rFonts w:eastAsia="Times New Roman"/>
                <w:color w:val="FFCC00"/>
                <w:szCs w:val="24"/>
              </w:rPr>
            </w:pPr>
            <w:r w:rsidRPr="00AA0CF2">
              <w:rPr>
                <w:rFonts w:eastAsia="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AA0CF2" w:rsidRPr="00AA0CF2" w:rsidRDefault="00AA0CF2" w:rsidP="00AA0CF2">
            <w:pPr>
              <w:jc w:val="center"/>
              <w:rPr>
                <w:rFonts w:eastAsia="Times New Roman"/>
                <w:color w:val="000000"/>
                <w:szCs w:val="24"/>
              </w:rPr>
            </w:pPr>
            <w:r w:rsidRPr="00AA0CF2">
              <w:rPr>
                <w:rFonts w:eastAsia="Times New Roman"/>
                <w:color w:val="000000"/>
                <w:szCs w:val="24"/>
              </w:rPr>
              <w:t>4</w:t>
            </w:r>
          </w:p>
        </w:tc>
      </w:tr>
    </w:tbl>
    <w:p w:rsidR="00BE1E89" w:rsidRPr="00AA0CF2" w:rsidRDefault="00AA0CF2" w:rsidP="00BE1E89">
      <w:pPr>
        <w:rPr>
          <w:i/>
        </w:rPr>
      </w:pPr>
      <w:proofErr w:type="gramStart"/>
      <w:r>
        <w:rPr>
          <w:i/>
        </w:rPr>
        <w:t>Miss.</w:t>
      </w:r>
      <w:proofErr w:type="gramEnd"/>
    </w:p>
    <w:p w:rsidR="00BE1E89" w:rsidRDefault="00BE1E89" w:rsidP="00BE1E89"/>
    <w:p w:rsidR="00BE1E89" w:rsidRDefault="00BE1E89" w:rsidP="00BE1E89">
      <w:proofErr w:type="spellStart"/>
      <w:r>
        <w:t>Frightreich</w:t>
      </w:r>
      <w:proofErr w:type="spellEnd"/>
      <w:r>
        <w:t xml:space="preserve"> </w:t>
      </w:r>
      <w:r w:rsidR="00AA0CF2">
        <w:t xml:space="preserve">cast </w:t>
      </w:r>
      <w:r w:rsidR="00AA0CF2">
        <w:rPr>
          <w:i/>
        </w:rPr>
        <w:t xml:space="preserve">vertigo </w:t>
      </w:r>
      <w:r w:rsidR="00AA0CF2">
        <w:t>on</w:t>
      </w:r>
      <w:r w:rsidR="005119DC">
        <w:t xml:space="preserve"> </w:t>
      </w:r>
      <w:r w:rsidR="00630DCB">
        <w:t>Caleb, not because it was tactically advantageous; just because he wanted to see the human fall</w:t>
      </w:r>
      <w:r w:rsidR="005119DC">
        <w:t>.</w:t>
      </w:r>
    </w:p>
    <w:tbl>
      <w:tblPr>
        <w:tblW w:w="0" w:type="auto"/>
        <w:tblInd w:w="85" w:type="dxa"/>
        <w:tblLook w:val="04A0" w:firstRow="1" w:lastRow="0" w:firstColumn="1" w:lastColumn="0" w:noHBand="0" w:noVBand="1"/>
      </w:tblPr>
      <w:tblGrid>
        <w:gridCol w:w="1473"/>
        <w:gridCol w:w="823"/>
        <w:gridCol w:w="1914"/>
        <w:gridCol w:w="1567"/>
        <w:gridCol w:w="809"/>
        <w:gridCol w:w="679"/>
        <w:gridCol w:w="924"/>
      </w:tblGrid>
      <w:tr w:rsidR="00630DCB" w:rsidRPr="00630DCB" w:rsidTr="00630DC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630DCB" w:rsidRDefault="00630DCB" w:rsidP="00630DCB">
            <w:pPr>
              <w:jc w:val="center"/>
              <w:rPr>
                <w:rFonts w:eastAsia="Times New Roman"/>
                <w:b/>
                <w:bCs/>
                <w:color w:val="FFFFFF"/>
                <w:sz w:val="26"/>
                <w:szCs w:val="26"/>
              </w:rPr>
            </w:pPr>
            <w:r w:rsidRPr="00630DCB">
              <w:rPr>
                <w:rFonts w:eastAsia="Times New Roman"/>
                <w:b/>
                <w:bCs/>
                <w:color w:val="FFFFFF"/>
                <w:sz w:val="26"/>
                <w:szCs w:val="26"/>
              </w:rPr>
              <w:t>Save</w:t>
            </w:r>
            <w:r>
              <w:rPr>
                <w:rFonts w:eastAsia="Times New Roman"/>
                <w:b/>
                <w:bCs/>
                <w:color w:val="FFFFFF"/>
                <w:sz w:val="26"/>
                <w:szCs w:val="26"/>
              </w:rPr>
              <w:t xml:space="preserve"> vs.</w:t>
            </w:r>
          </w:p>
          <w:p w:rsidR="00630DCB" w:rsidRPr="00630DCB" w:rsidRDefault="00630DCB" w:rsidP="00630DCB">
            <w:pPr>
              <w:jc w:val="center"/>
              <w:rPr>
                <w:rFonts w:eastAsia="Times New Roman"/>
                <w:bCs/>
                <w:i/>
                <w:color w:val="FFFFFF"/>
                <w:sz w:val="26"/>
                <w:szCs w:val="26"/>
              </w:rPr>
            </w:pPr>
            <w:r>
              <w:rPr>
                <w:rFonts w:eastAsia="Times New Roman"/>
                <w:bCs/>
                <w:i/>
                <w:color w:val="FFFFFF"/>
                <w:sz w:val="26"/>
                <w:szCs w:val="26"/>
              </w:rPr>
              <w:t>vertigo</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30DCB" w:rsidRPr="00630DCB" w:rsidRDefault="00630DCB" w:rsidP="00630DCB">
            <w:pPr>
              <w:jc w:val="center"/>
              <w:rPr>
                <w:rFonts w:eastAsia="Times New Roman"/>
                <w:b/>
                <w:bCs/>
                <w:color w:val="FFFFFF"/>
                <w:sz w:val="26"/>
                <w:szCs w:val="26"/>
              </w:rPr>
            </w:pPr>
            <w:r w:rsidRPr="00630DCB">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30DCB" w:rsidRPr="00630DCB" w:rsidRDefault="00630DCB" w:rsidP="00630DCB">
            <w:pPr>
              <w:jc w:val="center"/>
              <w:rPr>
                <w:rFonts w:eastAsia="Times New Roman"/>
                <w:b/>
                <w:bCs/>
                <w:color w:val="FFFFFF"/>
                <w:sz w:val="26"/>
                <w:szCs w:val="26"/>
              </w:rPr>
            </w:pPr>
            <w:r w:rsidRPr="00630DCB">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30DCB" w:rsidRPr="00630DCB" w:rsidRDefault="00630DCB" w:rsidP="00630DCB">
            <w:pPr>
              <w:jc w:val="center"/>
              <w:rPr>
                <w:rFonts w:eastAsia="Times New Roman"/>
                <w:b/>
                <w:bCs/>
                <w:color w:val="FFFFFF"/>
                <w:sz w:val="26"/>
                <w:szCs w:val="26"/>
              </w:rPr>
            </w:pPr>
            <w:r w:rsidRPr="00630DCB">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30DCB" w:rsidRPr="00630DCB" w:rsidRDefault="00630DCB" w:rsidP="00630DCB">
            <w:pPr>
              <w:jc w:val="center"/>
              <w:rPr>
                <w:rFonts w:eastAsia="Times New Roman"/>
                <w:b/>
                <w:bCs/>
                <w:color w:val="FFFFFF"/>
                <w:sz w:val="26"/>
                <w:szCs w:val="26"/>
              </w:rPr>
            </w:pPr>
            <w:r w:rsidRPr="00630DCB">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630DCB" w:rsidRPr="00630DCB" w:rsidRDefault="00630DCB" w:rsidP="00630DCB">
            <w:pPr>
              <w:jc w:val="center"/>
              <w:rPr>
                <w:rFonts w:eastAsia="Times New Roman"/>
                <w:b/>
                <w:bCs/>
                <w:color w:val="FFC000"/>
                <w:sz w:val="26"/>
                <w:szCs w:val="26"/>
              </w:rPr>
            </w:pPr>
            <w:r w:rsidRPr="00630DCB">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630DCB" w:rsidRPr="00630DCB" w:rsidRDefault="00630DCB" w:rsidP="00630DCB">
            <w:pPr>
              <w:jc w:val="center"/>
              <w:rPr>
                <w:rFonts w:eastAsia="Times New Roman"/>
                <w:b/>
                <w:bCs/>
                <w:color w:val="FFFFFF"/>
                <w:sz w:val="26"/>
                <w:szCs w:val="26"/>
              </w:rPr>
            </w:pPr>
            <w:r w:rsidRPr="00630DCB">
              <w:rPr>
                <w:rFonts w:eastAsia="Times New Roman"/>
                <w:b/>
                <w:bCs/>
                <w:color w:val="FFFFFF"/>
                <w:sz w:val="26"/>
                <w:szCs w:val="26"/>
              </w:rPr>
              <w:t>Check</w:t>
            </w:r>
          </w:p>
        </w:tc>
      </w:tr>
      <w:tr w:rsidR="00630DCB" w:rsidRPr="00630DCB" w:rsidTr="00630DCB">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630DCB" w:rsidRPr="00630DCB" w:rsidRDefault="00630DCB" w:rsidP="00630DCB">
            <w:pPr>
              <w:jc w:val="left"/>
              <w:rPr>
                <w:rFonts w:eastAsia="Times New Roman"/>
                <w:b/>
                <w:bCs/>
                <w:color w:val="0000FF"/>
                <w:sz w:val="26"/>
                <w:szCs w:val="26"/>
              </w:rPr>
            </w:pPr>
            <w:r>
              <w:rPr>
                <w:rFonts w:eastAsia="Times New Roman"/>
                <w:b/>
                <w:bCs/>
                <w:color w:val="0000FF"/>
                <w:sz w:val="26"/>
                <w:szCs w:val="26"/>
              </w:rPr>
              <w:t xml:space="preserve">Caleb, </w:t>
            </w:r>
            <w:r w:rsidRPr="00630DCB">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b/>
                <w:bCs/>
                <w:sz w:val="26"/>
                <w:szCs w:val="26"/>
              </w:rPr>
            </w:pPr>
            <w:r w:rsidRPr="00630DCB">
              <w:rPr>
                <w:rFonts w:eastAsia="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630DCB" w:rsidRPr="00630DCB" w:rsidRDefault="00630DCB" w:rsidP="00630DCB">
            <w:pPr>
              <w:jc w:val="center"/>
              <w:rPr>
                <w:rFonts w:eastAsia="Times New Roman"/>
                <w:b/>
                <w:bCs/>
                <w:color w:val="FFC000"/>
                <w:sz w:val="26"/>
                <w:szCs w:val="26"/>
              </w:rPr>
            </w:pPr>
            <w:proofErr w:type="spellStart"/>
            <w:r w:rsidRPr="00630DCB">
              <w:rPr>
                <w:rFonts w:eastAsia="Times New Roman"/>
                <w:b/>
                <w:bCs/>
                <w:color w:val="FFC000"/>
                <w:sz w:val="26"/>
                <w:szCs w:val="26"/>
              </w:rPr>
              <w:t>Wis</w:t>
            </w:r>
            <w:proofErr w:type="spellEnd"/>
            <w:r w:rsidRPr="00630DCB">
              <w:rPr>
                <w:rFonts w:eastAsia="Times New Roman"/>
                <w:b/>
                <w:bCs/>
                <w:color w:val="FFC000"/>
                <w:sz w:val="26"/>
                <w:szCs w:val="26"/>
              </w:rPr>
              <w:t xml:space="preserve"> (+4)</w:t>
            </w:r>
          </w:p>
        </w:tc>
        <w:tc>
          <w:tcPr>
            <w:tcW w:w="0" w:type="auto"/>
            <w:tcBorders>
              <w:top w:val="nil"/>
              <w:left w:val="nil"/>
              <w:bottom w:val="single" w:sz="4" w:space="0" w:color="auto"/>
              <w:right w:val="single" w:sz="4" w:space="0" w:color="auto"/>
            </w:tcBorders>
            <w:shd w:val="clear" w:color="000000" w:fill="9999FF"/>
            <w:vAlign w:val="center"/>
            <w:hideMark/>
          </w:tcPr>
          <w:p w:rsidR="00630DCB" w:rsidRPr="00630DCB" w:rsidRDefault="00630DCB" w:rsidP="00630DCB">
            <w:pPr>
              <w:jc w:val="center"/>
              <w:rPr>
                <w:rFonts w:eastAsia="Times New Roman"/>
                <w:sz w:val="26"/>
                <w:szCs w:val="26"/>
              </w:rPr>
            </w:pPr>
            <w:r w:rsidRPr="00630DCB">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630DCB" w:rsidRPr="00630DCB" w:rsidRDefault="00630DCB" w:rsidP="00630DCB">
            <w:pPr>
              <w:jc w:val="center"/>
              <w:rPr>
                <w:rFonts w:eastAsia="Times New Roman"/>
                <w:sz w:val="26"/>
                <w:szCs w:val="26"/>
              </w:rPr>
            </w:pPr>
            <w:r w:rsidRPr="00630DCB">
              <w:rPr>
                <w:rFonts w:eastAsia="Times New Roman"/>
                <w:sz w:val="26"/>
                <w:szCs w:val="26"/>
              </w:rPr>
              <w:t>17</w:t>
            </w:r>
          </w:p>
        </w:tc>
        <w:tc>
          <w:tcPr>
            <w:tcW w:w="0" w:type="auto"/>
            <w:tcBorders>
              <w:top w:val="nil"/>
              <w:left w:val="nil"/>
              <w:bottom w:val="single" w:sz="4" w:space="0" w:color="auto"/>
              <w:right w:val="single" w:sz="4" w:space="0" w:color="auto"/>
            </w:tcBorders>
            <w:shd w:val="clear" w:color="000000" w:fill="7030A0"/>
            <w:noWrap/>
            <w:vAlign w:val="center"/>
            <w:hideMark/>
          </w:tcPr>
          <w:p w:rsidR="00630DCB" w:rsidRPr="00630DCB" w:rsidRDefault="00630DCB" w:rsidP="00630DCB">
            <w:pPr>
              <w:jc w:val="center"/>
              <w:rPr>
                <w:rFonts w:eastAsia="Times New Roman"/>
                <w:color w:val="FFC000"/>
                <w:sz w:val="26"/>
                <w:szCs w:val="26"/>
              </w:rPr>
            </w:pPr>
            <w:r w:rsidRPr="00630DCB">
              <w:rPr>
                <w:rFonts w:eastAsia="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630DCB" w:rsidRPr="00630DCB" w:rsidRDefault="00630DCB" w:rsidP="00630DCB">
            <w:pPr>
              <w:jc w:val="center"/>
              <w:rPr>
                <w:rFonts w:eastAsia="Times New Roman"/>
                <w:sz w:val="26"/>
                <w:szCs w:val="26"/>
              </w:rPr>
            </w:pPr>
            <w:r w:rsidRPr="00630DCB">
              <w:rPr>
                <w:rFonts w:eastAsia="Times New Roman"/>
                <w:sz w:val="26"/>
                <w:szCs w:val="26"/>
              </w:rPr>
              <w:t>21</w:t>
            </w:r>
          </w:p>
        </w:tc>
      </w:tr>
    </w:tbl>
    <w:p w:rsidR="00630DCB" w:rsidRPr="000B20DE" w:rsidRDefault="00630DCB" w:rsidP="00630DCB">
      <w:pPr>
        <w:rPr>
          <w:i/>
        </w:rPr>
      </w:pPr>
      <w:proofErr w:type="gramStart"/>
      <w:r>
        <w:rPr>
          <w:i/>
        </w:rPr>
        <w:t>Success.</w:t>
      </w:r>
      <w:proofErr w:type="gramEnd"/>
      <w:r>
        <w:rPr>
          <w:i/>
        </w:rPr>
        <w:t xml:space="preserve">  Effects negated.</w:t>
      </w:r>
    </w:p>
    <w:p w:rsidR="00BE1E89" w:rsidRDefault="00BE1E89" w:rsidP="00BE1E89"/>
    <w:p w:rsidR="00BE1E89" w:rsidRDefault="00BE1E89" w:rsidP="00BE1E89">
      <w:r>
        <w:t xml:space="preserve">Fyodor </w:t>
      </w:r>
      <w:r w:rsidR="00630DCB">
        <w:t>was still frozen.</w:t>
      </w:r>
    </w:p>
    <w:p w:rsidR="00BE1E89" w:rsidRDefault="00BE1E89" w:rsidP="00BE1E89"/>
    <w:p w:rsidR="00BE1E89" w:rsidRDefault="00630DCB" w:rsidP="00BE1E89">
      <w:r>
        <w:t>The armored skeleton attacked Faith in vain.</w:t>
      </w:r>
    </w:p>
    <w:tbl>
      <w:tblPr>
        <w:tblW w:w="0" w:type="auto"/>
        <w:tblInd w:w="98" w:type="dxa"/>
        <w:tblLook w:val="04A0" w:firstRow="1" w:lastRow="0" w:firstColumn="1" w:lastColumn="0" w:noHBand="0" w:noVBand="1"/>
      </w:tblPr>
      <w:tblGrid>
        <w:gridCol w:w="1269"/>
        <w:gridCol w:w="1490"/>
        <w:gridCol w:w="1056"/>
        <w:gridCol w:w="710"/>
        <w:gridCol w:w="833"/>
        <w:gridCol w:w="593"/>
        <w:gridCol w:w="966"/>
        <w:gridCol w:w="590"/>
        <w:gridCol w:w="763"/>
      </w:tblGrid>
      <w:tr w:rsidR="00630DCB" w:rsidRPr="00630DCB" w:rsidTr="00630DCB">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b/>
                <w:bCs/>
                <w:color w:val="000000"/>
                <w:szCs w:val="24"/>
              </w:rPr>
            </w:pPr>
            <w:r w:rsidRPr="00630DC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b/>
                <w:bCs/>
                <w:color w:val="000000"/>
                <w:szCs w:val="24"/>
              </w:rPr>
            </w:pPr>
            <w:r w:rsidRPr="00630DC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b/>
                <w:bCs/>
                <w:color w:val="000000"/>
                <w:szCs w:val="24"/>
              </w:rPr>
            </w:pPr>
            <w:r w:rsidRPr="00630DC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630DCB" w:rsidRPr="00630DCB" w:rsidRDefault="00630DCB" w:rsidP="00630DCB">
            <w:pPr>
              <w:jc w:val="center"/>
              <w:rPr>
                <w:rFonts w:eastAsia="Times New Roman"/>
                <w:b/>
                <w:bCs/>
                <w:color w:val="000000"/>
                <w:szCs w:val="24"/>
              </w:rPr>
            </w:pPr>
            <w:r w:rsidRPr="00630DC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b/>
                <w:bCs/>
                <w:color w:val="000000"/>
                <w:szCs w:val="24"/>
              </w:rPr>
            </w:pPr>
            <w:r w:rsidRPr="00630DC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b/>
                <w:bCs/>
                <w:color w:val="000000"/>
                <w:szCs w:val="24"/>
              </w:rPr>
            </w:pPr>
            <w:r w:rsidRPr="00630DC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b/>
                <w:bCs/>
                <w:color w:val="000000"/>
                <w:szCs w:val="24"/>
              </w:rPr>
            </w:pPr>
            <w:r w:rsidRPr="00630DC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630DCB" w:rsidRPr="00630DCB" w:rsidRDefault="00630DCB" w:rsidP="00630DCB">
            <w:pPr>
              <w:jc w:val="center"/>
              <w:rPr>
                <w:rFonts w:eastAsia="Times New Roman"/>
                <w:b/>
                <w:bCs/>
                <w:color w:val="FFCC00"/>
                <w:szCs w:val="24"/>
              </w:rPr>
            </w:pPr>
            <w:r w:rsidRPr="00630DC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630DCB" w:rsidRPr="00630DCB" w:rsidRDefault="00630DCB" w:rsidP="00630DCB">
            <w:pPr>
              <w:jc w:val="center"/>
              <w:rPr>
                <w:rFonts w:eastAsia="Times New Roman"/>
                <w:b/>
                <w:bCs/>
                <w:color w:val="000000"/>
                <w:szCs w:val="24"/>
              </w:rPr>
            </w:pPr>
            <w:r w:rsidRPr="00630DCB">
              <w:rPr>
                <w:rFonts w:eastAsia="Times New Roman"/>
                <w:b/>
                <w:bCs/>
                <w:color w:val="000000"/>
                <w:szCs w:val="24"/>
              </w:rPr>
              <w:t>Total</w:t>
            </w:r>
          </w:p>
        </w:tc>
      </w:tr>
      <w:tr w:rsidR="00630DCB" w:rsidRPr="00630DCB" w:rsidTr="00630DC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630DCB" w:rsidRPr="00630DCB" w:rsidRDefault="00630DCB" w:rsidP="00630DCB">
            <w:pPr>
              <w:jc w:val="center"/>
              <w:rPr>
                <w:rFonts w:eastAsia="Times New Roman"/>
                <w:color w:val="000000"/>
                <w:szCs w:val="24"/>
              </w:rPr>
            </w:pPr>
            <w:r w:rsidRPr="00630DCB">
              <w:rPr>
                <w:rFonts w:eastAsia="Times New Roman"/>
                <w:color w:val="000000"/>
                <w:szCs w:val="24"/>
              </w:rPr>
              <w:t>skeleton</w:t>
            </w:r>
          </w:p>
        </w:tc>
        <w:tc>
          <w:tcPr>
            <w:tcW w:w="0" w:type="auto"/>
            <w:tcBorders>
              <w:top w:val="nil"/>
              <w:left w:val="nil"/>
              <w:bottom w:val="single" w:sz="4"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color w:val="000000"/>
                <w:szCs w:val="24"/>
              </w:rPr>
            </w:pPr>
            <w:r w:rsidRPr="00630DCB">
              <w:rPr>
                <w:rFonts w:eastAsia="Times New Roman"/>
                <w:color w:val="000000"/>
                <w:szCs w:val="24"/>
              </w:rPr>
              <w:t>Claw</w:t>
            </w:r>
          </w:p>
        </w:tc>
        <w:tc>
          <w:tcPr>
            <w:tcW w:w="0" w:type="auto"/>
            <w:tcBorders>
              <w:top w:val="nil"/>
              <w:left w:val="nil"/>
              <w:bottom w:val="single" w:sz="4"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color w:val="000000"/>
                <w:szCs w:val="24"/>
              </w:rPr>
            </w:pPr>
            <w:r w:rsidRPr="00630DCB">
              <w:rPr>
                <w:rFonts w:eastAsia="Times New Roman"/>
                <w:color w:val="000000"/>
                <w:szCs w:val="24"/>
              </w:rPr>
              <w:t>1d4+1</w:t>
            </w:r>
          </w:p>
        </w:tc>
        <w:tc>
          <w:tcPr>
            <w:tcW w:w="0" w:type="auto"/>
            <w:tcBorders>
              <w:top w:val="nil"/>
              <w:left w:val="nil"/>
              <w:bottom w:val="single" w:sz="4" w:space="0" w:color="auto"/>
              <w:right w:val="single" w:sz="4" w:space="0" w:color="auto"/>
            </w:tcBorders>
            <w:shd w:val="clear" w:color="000000" w:fill="FF9999"/>
            <w:noWrap/>
            <w:vAlign w:val="center"/>
            <w:hideMark/>
          </w:tcPr>
          <w:p w:rsidR="00630DCB" w:rsidRPr="00630DCB" w:rsidRDefault="00630DCB" w:rsidP="00630DCB">
            <w:pPr>
              <w:jc w:val="center"/>
              <w:rPr>
                <w:rFonts w:eastAsia="Times New Roman"/>
                <w:color w:val="000000"/>
                <w:szCs w:val="24"/>
              </w:rPr>
            </w:pPr>
            <w:r w:rsidRPr="00630DCB">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color w:val="000000"/>
                <w:szCs w:val="24"/>
              </w:rPr>
            </w:pPr>
            <w:r w:rsidRPr="00630DCB">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color w:val="000000"/>
                <w:szCs w:val="24"/>
              </w:rPr>
            </w:pPr>
            <w:r w:rsidRPr="00630DCB">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color w:val="000000"/>
                <w:szCs w:val="24"/>
              </w:rPr>
            </w:pPr>
            <w:r w:rsidRPr="00630DCB">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630DCB" w:rsidRPr="00630DCB" w:rsidRDefault="00630DCB" w:rsidP="00630DCB">
            <w:pPr>
              <w:jc w:val="center"/>
              <w:rPr>
                <w:rFonts w:eastAsia="Times New Roman"/>
                <w:color w:val="FFCC00"/>
                <w:szCs w:val="24"/>
              </w:rPr>
            </w:pPr>
            <w:r>
              <w:rPr>
                <w:rFonts w:eastAsia="Times New Roman"/>
                <w:color w:val="FFCC00"/>
                <w:szCs w:val="24"/>
              </w:rPr>
              <w:t>1</w:t>
            </w:r>
            <w:r w:rsidRPr="00630DCB">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630DCB" w:rsidRPr="00630DCB" w:rsidRDefault="00630DCB" w:rsidP="00630DCB">
            <w:pPr>
              <w:jc w:val="center"/>
              <w:rPr>
                <w:rFonts w:eastAsia="Times New Roman"/>
                <w:color w:val="000000"/>
                <w:szCs w:val="24"/>
              </w:rPr>
            </w:pPr>
            <w:r>
              <w:rPr>
                <w:rFonts w:eastAsia="Times New Roman"/>
                <w:color w:val="000000"/>
                <w:szCs w:val="24"/>
              </w:rPr>
              <w:t>1</w:t>
            </w:r>
            <w:r w:rsidRPr="00630DCB">
              <w:rPr>
                <w:rFonts w:eastAsia="Times New Roman"/>
                <w:color w:val="000000"/>
                <w:szCs w:val="24"/>
              </w:rPr>
              <w:t>3</w:t>
            </w:r>
          </w:p>
        </w:tc>
      </w:tr>
    </w:tbl>
    <w:p w:rsidR="00630DCB" w:rsidRPr="00630DCB" w:rsidRDefault="00630DCB" w:rsidP="00BE1E89">
      <w:pPr>
        <w:rPr>
          <w:i/>
        </w:rPr>
      </w:pPr>
      <w:proofErr w:type="gramStart"/>
      <w:r>
        <w:rPr>
          <w:i/>
        </w:rPr>
        <w:t>Miss.</w:t>
      </w:r>
      <w:proofErr w:type="gramEnd"/>
    </w:p>
    <w:p w:rsidR="00BE1E89" w:rsidRDefault="00BE1E89" w:rsidP="00BE1E89"/>
    <w:p w:rsidR="00630DCB" w:rsidRPr="00630DCB" w:rsidRDefault="00C14F7E" w:rsidP="00C14F7E">
      <w:r w:rsidRPr="00630DCB">
        <w:t>Caleb</w:t>
      </w:r>
      <w:r w:rsidR="00E24A7E" w:rsidRPr="00630DCB">
        <w:t xml:space="preserve"> </w:t>
      </w:r>
      <w:r w:rsidR="00630DCB">
        <w:t xml:space="preserve">gave </w:t>
      </w:r>
      <w:proofErr w:type="spellStart"/>
      <w:r w:rsidR="00630DCB">
        <w:t>Frightreich</w:t>
      </w:r>
      <w:proofErr w:type="spellEnd"/>
      <w:r w:rsidR="00630DCB">
        <w:t xml:space="preserve"> a dirty look</w:t>
      </w:r>
      <w:r w:rsidRPr="00630DCB">
        <w:t xml:space="preserve"> </w:t>
      </w:r>
      <w:r w:rsidR="00E24A7E" w:rsidRPr="00630DCB">
        <w:t xml:space="preserve">and </w:t>
      </w:r>
      <w:r w:rsidR="003B072A">
        <w:t>cast a</w:t>
      </w:r>
      <w:r w:rsidRPr="00630DCB">
        <w:t xml:space="preserve"> </w:t>
      </w:r>
      <w:r w:rsidR="003B072A">
        <w:rPr>
          <w:i/>
        </w:rPr>
        <w:t xml:space="preserve">lesser </w:t>
      </w:r>
      <w:r w:rsidR="00E24A7E" w:rsidRPr="00630DCB">
        <w:rPr>
          <w:i/>
        </w:rPr>
        <w:t xml:space="preserve">orb of acid </w:t>
      </w:r>
      <w:r w:rsidRPr="00630DCB">
        <w:t xml:space="preserve">at </w:t>
      </w:r>
      <w:r w:rsidR="00630DCB">
        <w:t>him</w:t>
      </w:r>
      <w:r w:rsidRPr="00630DCB">
        <w:t>.</w:t>
      </w:r>
    </w:p>
    <w:tbl>
      <w:tblPr>
        <w:tblW w:w="5010" w:type="dxa"/>
        <w:tblInd w:w="85" w:type="dxa"/>
        <w:tblLook w:val="04A0" w:firstRow="1" w:lastRow="0" w:firstColumn="1" w:lastColumn="0" w:noHBand="0" w:noVBand="1"/>
      </w:tblPr>
      <w:tblGrid>
        <w:gridCol w:w="2420"/>
        <w:gridCol w:w="1060"/>
        <w:gridCol w:w="660"/>
        <w:gridCol w:w="870"/>
      </w:tblGrid>
      <w:tr w:rsidR="00630DCB" w:rsidRPr="00630DCB" w:rsidTr="00630DCB">
        <w:trPr>
          <w:trHeight w:val="336"/>
        </w:trPr>
        <w:tc>
          <w:tcPr>
            <w:tcW w:w="242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30DCB" w:rsidRPr="00630DCB" w:rsidRDefault="00630DCB" w:rsidP="00630DCB">
            <w:pPr>
              <w:jc w:val="center"/>
              <w:rPr>
                <w:rFonts w:eastAsia="Times New Roman"/>
                <w:b/>
                <w:bCs/>
                <w:color w:val="FFFFFF"/>
                <w:szCs w:val="24"/>
              </w:rPr>
            </w:pPr>
            <w:r w:rsidRPr="00630DCB">
              <w:rPr>
                <w:rFonts w:eastAsia="Times New Roman"/>
                <w:b/>
                <w:bCs/>
                <w:color w:val="FFFFFF"/>
                <w:szCs w:val="24"/>
              </w:rPr>
              <w:lastRenderedPageBreak/>
              <w:t>Ranged Weapon</w:t>
            </w:r>
          </w:p>
        </w:tc>
        <w:tc>
          <w:tcPr>
            <w:tcW w:w="1060" w:type="dxa"/>
            <w:tcBorders>
              <w:top w:val="double" w:sz="6" w:space="0" w:color="auto"/>
              <w:left w:val="nil"/>
              <w:bottom w:val="single" w:sz="8" w:space="0" w:color="auto"/>
              <w:right w:val="nil"/>
            </w:tcBorders>
            <w:shd w:val="clear" w:color="000000" w:fill="FF0000"/>
            <w:noWrap/>
            <w:vAlign w:val="center"/>
            <w:hideMark/>
          </w:tcPr>
          <w:p w:rsidR="00630DCB" w:rsidRPr="00630DCB" w:rsidRDefault="00630DCB" w:rsidP="00630DCB">
            <w:pPr>
              <w:jc w:val="center"/>
              <w:rPr>
                <w:rFonts w:eastAsia="Times New Roman"/>
                <w:b/>
                <w:bCs/>
                <w:color w:val="FFFFFF"/>
                <w:szCs w:val="24"/>
              </w:rPr>
            </w:pPr>
            <w:r w:rsidRPr="00630DCB">
              <w:rPr>
                <w:rFonts w:eastAsia="Times New Roman"/>
                <w:b/>
                <w:bCs/>
                <w:color w:val="FFFFFF"/>
                <w:szCs w:val="24"/>
              </w:rPr>
              <w:t>Atk</w:t>
            </w:r>
          </w:p>
        </w:tc>
        <w:tc>
          <w:tcPr>
            <w:tcW w:w="660" w:type="dxa"/>
            <w:tcBorders>
              <w:top w:val="double" w:sz="6" w:space="0" w:color="auto"/>
              <w:left w:val="single" w:sz="8" w:space="0" w:color="auto"/>
              <w:bottom w:val="single" w:sz="8" w:space="0" w:color="auto"/>
              <w:right w:val="nil"/>
            </w:tcBorders>
            <w:shd w:val="clear" w:color="000000" w:fill="7030A0"/>
            <w:noWrap/>
            <w:vAlign w:val="center"/>
            <w:hideMark/>
          </w:tcPr>
          <w:p w:rsidR="00630DCB" w:rsidRPr="00630DCB" w:rsidRDefault="00630DCB" w:rsidP="00630DCB">
            <w:pPr>
              <w:jc w:val="center"/>
              <w:rPr>
                <w:rFonts w:eastAsia="Times New Roman"/>
                <w:b/>
                <w:bCs/>
                <w:color w:val="FFC000"/>
                <w:szCs w:val="24"/>
              </w:rPr>
            </w:pPr>
            <w:r w:rsidRPr="00630DCB">
              <w:rPr>
                <w:rFonts w:eastAsia="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rsidR="00630DCB" w:rsidRPr="00630DCB" w:rsidRDefault="00630DCB" w:rsidP="00630DCB">
            <w:pPr>
              <w:jc w:val="center"/>
              <w:rPr>
                <w:rFonts w:eastAsia="Times New Roman"/>
                <w:b/>
                <w:bCs/>
                <w:color w:val="FFFFFF"/>
                <w:szCs w:val="24"/>
              </w:rPr>
            </w:pPr>
            <w:r w:rsidRPr="00630DCB">
              <w:rPr>
                <w:rFonts w:eastAsia="Times New Roman"/>
                <w:b/>
                <w:bCs/>
                <w:color w:val="FFFFFF"/>
                <w:szCs w:val="24"/>
              </w:rPr>
              <w:t>Check</w:t>
            </w:r>
          </w:p>
        </w:tc>
      </w:tr>
      <w:tr w:rsidR="00630DCB" w:rsidRPr="00630DCB" w:rsidTr="00630DCB">
        <w:trPr>
          <w:trHeight w:val="312"/>
        </w:trPr>
        <w:tc>
          <w:tcPr>
            <w:tcW w:w="2420" w:type="dxa"/>
            <w:tcBorders>
              <w:top w:val="nil"/>
              <w:left w:val="double" w:sz="6" w:space="0" w:color="auto"/>
              <w:bottom w:val="single" w:sz="4" w:space="0" w:color="auto"/>
              <w:right w:val="single" w:sz="4" w:space="0" w:color="auto"/>
            </w:tcBorders>
            <w:shd w:val="clear" w:color="000000" w:fill="CC99FF"/>
            <w:noWrap/>
            <w:vAlign w:val="center"/>
            <w:hideMark/>
          </w:tcPr>
          <w:p w:rsidR="00630DCB" w:rsidRPr="00630DCB" w:rsidRDefault="00630DCB" w:rsidP="00630DCB">
            <w:pPr>
              <w:jc w:val="center"/>
              <w:rPr>
                <w:rFonts w:eastAsia="Times New Roman"/>
                <w:szCs w:val="24"/>
              </w:rPr>
            </w:pPr>
            <w:r w:rsidRPr="00630DCB">
              <w:rPr>
                <w:rFonts w:eastAsia="Times New Roman"/>
                <w:szCs w:val="24"/>
              </w:rPr>
              <w:t>Ranged Touch Spell</w:t>
            </w:r>
          </w:p>
        </w:tc>
        <w:tc>
          <w:tcPr>
            <w:tcW w:w="1060" w:type="dxa"/>
            <w:tcBorders>
              <w:top w:val="nil"/>
              <w:left w:val="nil"/>
              <w:bottom w:val="single" w:sz="4" w:space="0" w:color="auto"/>
              <w:right w:val="single" w:sz="4" w:space="0" w:color="auto"/>
            </w:tcBorders>
            <w:shd w:val="clear" w:color="000000" w:fill="CC99FF"/>
            <w:noWrap/>
            <w:vAlign w:val="center"/>
            <w:hideMark/>
          </w:tcPr>
          <w:p w:rsidR="00630DCB" w:rsidRPr="00630DCB" w:rsidRDefault="00630DCB" w:rsidP="00630DCB">
            <w:pPr>
              <w:jc w:val="center"/>
              <w:rPr>
                <w:rFonts w:eastAsia="Times New Roman"/>
                <w:szCs w:val="24"/>
              </w:rPr>
            </w:pPr>
            <w:r w:rsidRPr="00630DCB">
              <w:rPr>
                <w:rFonts w:eastAsia="Times New Roman"/>
                <w:szCs w:val="24"/>
              </w:rPr>
              <w:t>9</w:t>
            </w:r>
          </w:p>
        </w:tc>
        <w:tc>
          <w:tcPr>
            <w:tcW w:w="660" w:type="dxa"/>
            <w:tcBorders>
              <w:top w:val="nil"/>
              <w:left w:val="nil"/>
              <w:bottom w:val="single" w:sz="4" w:space="0" w:color="auto"/>
              <w:right w:val="single" w:sz="4" w:space="0" w:color="auto"/>
            </w:tcBorders>
            <w:shd w:val="clear" w:color="000000" w:fill="7030A0"/>
            <w:noWrap/>
            <w:vAlign w:val="center"/>
            <w:hideMark/>
          </w:tcPr>
          <w:p w:rsidR="00630DCB" w:rsidRPr="00630DCB" w:rsidRDefault="00630DCB" w:rsidP="00630DCB">
            <w:pPr>
              <w:jc w:val="center"/>
              <w:rPr>
                <w:rFonts w:eastAsia="Times New Roman"/>
                <w:color w:val="FFC000"/>
                <w:szCs w:val="24"/>
              </w:rPr>
            </w:pPr>
            <w:r w:rsidRPr="00630DCB">
              <w:rPr>
                <w:rFonts w:eastAsia="Times New Roman"/>
                <w:color w:val="FFC000"/>
                <w:szCs w:val="24"/>
              </w:rPr>
              <w:t>18</w:t>
            </w:r>
          </w:p>
        </w:tc>
        <w:tc>
          <w:tcPr>
            <w:tcW w:w="870" w:type="dxa"/>
            <w:tcBorders>
              <w:top w:val="nil"/>
              <w:left w:val="nil"/>
              <w:bottom w:val="single" w:sz="4" w:space="0" w:color="auto"/>
              <w:right w:val="nil"/>
            </w:tcBorders>
            <w:shd w:val="clear" w:color="000000" w:fill="CC99FF"/>
            <w:noWrap/>
            <w:vAlign w:val="center"/>
            <w:hideMark/>
          </w:tcPr>
          <w:p w:rsidR="00630DCB" w:rsidRPr="00630DCB" w:rsidRDefault="00630DCB" w:rsidP="00630DCB">
            <w:pPr>
              <w:jc w:val="center"/>
              <w:rPr>
                <w:rFonts w:eastAsia="Times New Roman"/>
                <w:szCs w:val="24"/>
              </w:rPr>
            </w:pPr>
            <w:r w:rsidRPr="00630DCB">
              <w:rPr>
                <w:rFonts w:eastAsia="Times New Roman"/>
                <w:szCs w:val="24"/>
              </w:rPr>
              <w:t>27</w:t>
            </w:r>
          </w:p>
        </w:tc>
      </w:tr>
    </w:tbl>
    <w:p w:rsidR="00A71E0B" w:rsidRPr="00630DCB" w:rsidRDefault="00630DCB" w:rsidP="00A94093">
      <w:pPr>
        <w:rPr>
          <w:i/>
        </w:rPr>
      </w:pPr>
      <w:r>
        <w:rPr>
          <w:i/>
        </w:rPr>
        <w:t xml:space="preserve">Hit.  Dmg:  </w:t>
      </w:r>
      <w:r w:rsidR="003B072A">
        <w:rPr>
          <w:i/>
        </w:rPr>
        <w:t xml:space="preserve">25 </w:t>
      </w:r>
      <w:proofErr w:type="gramStart"/>
      <w:r w:rsidR="003B072A">
        <w:rPr>
          <w:i/>
        </w:rPr>
        <w:t>acid</w:t>
      </w:r>
      <w:proofErr w:type="gramEnd"/>
      <w:r>
        <w:rPr>
          <w:i/>
        </w:rPr>
        <w:t>.</w:t>
      </w:r>
    </w:p>
    <w:p w:rsidR="00630DCB" w:rsidRDefault="00630DCB" w:rsidP="00A94093"/>
    <w:p w:rsidR="003B072A" w:rsidRDefault="003B072A" w:rsidP="00A94093">
      <w:proofErr w:type="spellStart"/>
      <w:r>
        <w:t>Frightreich</w:t>
      </w:r>
      <w:proofErr w:type="spellEnd"/>
      <w:r>
        <w:t xml:space="preserve"> died.</w:t>
      </w:r>
    </w:p>
    <w:p w:rsidR="003B072A" w:rsidRDefault="003B072A" w:rsidP="00A94093"/>
    <w:p w:rsidR="00310291" w:rsidRDefault="00310291" w:rsidP="00310291">
      <w:r>
        <w:t>Faith turned the undead.</w:t>
      </w:r>
    </w:p>
    <w:tbl>
      <w:tblPr>
        <w:tblW w:w="2660" w:type="dxa"/>
        <w:tblInd w:w="85" w:type="dxa"/>
        <w:tblLook w:val="04A0" w:firstRow="1" w:lastRow="0" w:firstColumn="1" w:lastColumn="0" w:noHBand="0" w:noVBand="1"/>
      </w:tblPr>
      <w:tblGrid>
        <w:gridCol w:w="2307"/>
        <w:gridCol w:w="456"/>
      </w:tblGrid>
      <w:tr w:rsidR="00310291" w:rsidRPr="00310291" w:rsidTr="00310291">
        <w:trPr>
          <w:trHeight w:val="480"/>
        </w:trPr>
        <w:tc>
          <w:tcPr>
            <w:tcW w:w="2660" w:type="dxa"/>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rsidR="00310291" w:rsidRPr="00310291" w:rsidRDefault="00310291" w:rsidP="00310291">
            <w:pPr>
              <w:jc w:val="center"/>
              <w:rPr>
                <w:rFonts w:eastAsia="Times New Roman"/>
                <w:i/>
                <w:iCs/>
                <w:color w:val="0000FF"/>
                <w:sz w:val="36"/>
                <w:szCs w:val="36"/>
              </w:rPr>
            </w:pPr>
            <w:r w:rsidRPr="00310291">
              <w:rPr>
                <w:rFonts w:eastAsia="Times New Roman"/>
                <w:i/>
                <w:iCs/>
                <w:color w:val="0000FF"/>
                <w:sz w:val="36"/>
                <w:szCs w:val="36"/>
              </w:rPr>
              <w:t>Turning Undead</w:t>
            </w:r>
          </w:p>
        </w:tc>
      </w:tr>
      <w:tr w:rsidR="00310291" w:rsidRPr="00310291" w:rsidTr="00310291">
        <w:trPr>
          <w:trHeight w:val="348"/>
        </w:trPr>
        <w:tc>
          <w:tcPr>
            <w:tcW w:w="2307" w:type="dxa"/>
            <w:tcBorders>
              <w:top w:val="single" w:sz="4" w:space="0" w:color="auto"/>
              <w:left w:val="double" w:sz="6" w:space="0" w:color="auto"/>
              <w:bottom w:val="single" w:sz="4" w:space="0" w:color="auto"/>
              <w:right w:val="nil"/>
            </w:tcBorders>
            <w:shd w:val="clear" w:color="auto" w:fill="auto"/>
            <w:noWrap/>
            <w:vAlign w:val="center"/>
            <w:hideMark/>
          </w:tcPr>
          <w:p w:rsidR="00310291" w:rsidRPr="00310291" w:rsidRDefault="00310291" w:rsidP="00310291">
            <w:pPr>
              <w:jc w:val="center"/>
              <w:rPr>
                <w:rFonts w:eastAsia="Times New Roman"/>
                <w:b/>
                <w:bCs/>
                <w:szCs w:val="24"/>
              </w:rPr>
            </w:pPr>
            <w:r w:rsidRPr="00310291">
              <w:rPr>
                <w:rFonts w:eastAsia="Times New Roman"/>
                <w:b/>
                <w:bCs/>
                <w:szCs w:val="24"/>
              </w:rPr>
              <w:t>Max HD Turned</w:t>
            </w:r>
          </w:p>
        </w:tc>
        <w:tc>
          <w:tcPr>
            <w:tcW w:w="353" w:type="dxa"/>
            <w:tcBorders>
              <w:top w:val="nil"/>
              <w:left w:val="single" w:sz="4" w:space="0" w:color="auto"/>
              <w:bottom w:val="single" w:sz="4" w:space="0" w:color="auto"/>
              <w:right w:val="double" w:sz="6" w:space="0" w:color="auto"/>
            </w:tcBorders>
            <w:shd w:val="clear" w:color="auto" w:fill="auto"/>
            <w:noWrap/>
            <w:vAlign w:val="center"/>
            <w:hideMark/>
          </w:tcPr>
          <w:p w:rsidR="00310291" w:rsidRPr="00310291" w:rsidRDefault="00310291" w:rsidP="00310291">
            <w:pPr>
              <w:jc w:val="center"/>
              <w:rPr>
                <w:rFonts w:eastAsia="Times New Roman"/>
                <w:szCs w:val="24"/>
              </w:rPr>
            </w:pPr>
            <w:r w:rsidRPr="00310291">
              <w:rPr>
                <w:rFonts w:eastAsia="Times New Roman"/>
                <w:szCs w:val="24"/>
              </w:rPr>
              <w:t>8</w:t>
            </w:r>
          </w:p>
        </w:tc>
      </w:tr>
      <w:tr w:rsidR="00310291" w:rsidRPr="00310291" w:rsidTr="00310291">
        <w:trPr>
          <w:trHeight w:val="336"/>
        </w:trPr>
        <w:tc>
          <w:tcPr>
            <w:tcW w:w="2307" w:type="dxa"/>
            <w:tcBorders>
              <w:top w:val="nil"/>
              <w:left w:val="double" w:sz="6" w:space="0" w:color="auto"/>
              <w:bottom w:val="single" w:sz="4" w:space="0" w:color="auto"/>
              <w:right w:val="nil"/>
            </w:tcBorders>
            <w:shd w:val="clear" w:color="auto" w:fill="auto"/>
            <w:noWrap/>
            <w:vAlign w:val="center"/>
            <w:hideMark/>
          </w:tcPr>
          <w:p w:rsidR="00310291" w:rsidRPr="00310291" w:rsidRDefault="00310291" w:rsidP="00310291">
            <w:pPr>
              <w:jc w:val="center"/>
              <w:rPr>
                <w:rFonts w:eastAsia="Times New Roman"/>
                <w:b/>
                <w:bCs/>
                <w:szCs w:val="24"/>
              </w:rPr>
            </w:pPr>
            <w:r w:rsidRPr="00310291">
              <w:rPr>
                <w:rFonts w:eastAsia="Times New Roman"/>
                <w:b/>
                <w:bCs/>
                <w:szCs w:val="24"/>
              </w:rPr>
              <w:t>Turns/Day</w:t>
            </w:r>
          </w:p>
        </w:tc>
        <w:tc>
          <w:tcPr>
            <w:tcW w:w="353" w:type="dxa"/>
            <w:tcBorders>
              <w:top w:val="nil"/>
              <w:left w:val="single" w:sz="4" w:space="0" w:color="auto"/>
              <w:bottom w:val="single" w:sz="4" w:space="0" w:color="auto"/>
              <w:right w:val="double" w:sz="6" w:space="0" w:color="auto"/>
            </w:tcBorders>
            <w:shd w:val="clear" w:color="auto" w:fill="auto"/>
            <w:noWrap/>
            <w:vAlign w:val="center"/>
            <w:hideMark/>
          </w:tcPr>
          <w:p w:rsidR="00310291" w:rsidRPr="00310291" w:rsidRDefault="00310291" w:rsidP="00310291">
            <w:pPr>
              <w:jc w:val="center"/>
              <w:rPr>
                <w:rFonts w:eastAsia="Times New Roman"/>
                <w:szCs w:val="24"/>
              </w:rPr>
            </w:pPr>
            <w:r w:rsidRPr="00310291">
              <w:rPr>
                <w:rFonts w:eastAsia="Times New Roman"/>
                <w:szCs w:val="24"/>
              </w:rPr>
              <w:t>6</w:t>
            </w:r>
          </w:p>
        </w:tc>
      </w:tr>
      <w:tr w:rsidR="00310291" w:rsidRPr="00310291" w:rsidTr="00310291">
        <w:trPr>
          <w:trHeight w:val="336"/>
        </w:trPr>
        <w:tc>
          <w:tcPr>
            <w:tcW w:w="2307" w:type="dxa"/>
            <w:tcBorders>
              <w:top w:val="nil"/>
              <w:left w:val="double" w:sz="6" w:space="0" w:color="auto"/>
              <w:bottom w:val="single" w:sz="4" w:space="0" w:color="auto"/>
              <w:right w:val="nil"/>
            </w:tcBorders>
            <w:shd w:val="clear" w:color="000000" w:fill="0000FF"/>
            <w:noWrap/>
            <w:vAlign w:val="center"/>
            <w:hideMark/>
          </w:tcPr>
          <w:p w:rsidR="00310291" w:rsidRPr="00310291" w:rsidRDefault="00310291" w:rsidP="00310291">
            <w:pPr>
              <w:jc w:val="center"/>
              <w:rPr>
                <w:rFonts w:eastAsia="Times New Roman"/>
                <w:b/>
                <w:bCs/>
                <w:color w:val="FFC000"/>
                <w:szCs w:val="24"/>
              </w:rPr>
            </w:pPr>
            <w:r w:rsidRPr="00310291">
              <w:rPr>
                <w:rFonts w:eastAsia="Times New Roman"/>
                <w:b/>
                <w:bCs/>
                <w:color w:val="FFC000"/>
                <w:szCs w:val="24"/>
              </w:rPr>
              <w:t>1d20 Roll</w:t>
            </w:r>
          </w:p>
        </w:tc>
        <w:tc>
          <w:tcPr>
            <w:tcW w:w="353" w:type="dxa"/>
            <w:tcBorders>
              <w:top w:val="nil"/>
              <w:left w:val="single" w:sz="4" w:space="0" w:color="auto"/>
              <w:bottom w:val="single" w:sz="4" w:space="0" w:color="auto"/>
              <w:right w:val="double" w:sz="6" w:space="0" w:color="auto"/>
            </w:tcBorders>
            <w:shd w:val="clear" w:color="000000" w:fill="0000FF"/>
            <w:noWrap/>
            <w:vAlign w:val="center"/>
            <w:hideMark/>
          </w:tcPr>
          <w:p w:rsidR="00310291" w:rsidRPr="00310291" w:rsidRDefault="00310291" w:rsidP="00310291">
            <w:pPr>
              <w:jc w:val="center"/>
              <w:rPr>
                <w:rFonts w:eastAsia="Times New Roman"/>
                <w:color w:val="FFC000"/>
                <w:szCs w:val="24"/>
              </w:rPr>
            </w:pPr>
            <w:r>
              <w:rPr>
                <w:rFonts w:eastAsia="Times New Roman"/>
                <w:color w:val="FFC000"/>
                <w:szCs w:val="24"/>
              </w:rPr>
              <w:t>18</w:t>
            </w:r>
          </w:p>
        </w:tc>
      </w:tr>
      <w:tr w:rsidR="00310291" w:rsidRPr="00310291" w:rsidTr="00310291">
        <w:trPr>
          <w:trHeight w:val="336"/>
        </w:trPr>
        <w:tc>
          <w:tcPr>
            <w:tcW w:w="2307" w:type="dxa"/>
            <w:tcBorders>
              <w:top w:val="nil"/>
              <w:left w:val="double" w:sz="6" w:space="0" w:color="auto"/>
              <w:bottom w:val="single" w:sz="4" w:space="0" w:color="auto"/>
              <w:right w:val="nil"/>
            </w:tcBorders>
            <w:shd w:val="clear" w:color="auto" w:fill="auto"/>
            <w:noWrap/>
            <w:vAlign w:val="center"/>
            <w:hideMark/>
          </w:tcPr>
          <w:p w:rsidR="00310291" w:rsidRPr="00310291" w:rsidRDefault="00310291" w:rsidP="00310291">
            <w:pPr>
              <w:jc w:val="center"/>
              <w:rPr>
                <w:rFonts w:eastAsia="Times New Roman"/>
                <w:b/>
                <w:bCs/>
                <w:szCs w:val="24"/>
              </w:rPr>
            </w:pPr>
            <w:r w:rsidRPr="00310291">
              <w:rPr>
                <w:rFonts w:eastAsia="Times New Roman"/>
                <w:b/>
                <w:bCs/>
                <w:szCs w:val="24"/>
              </w:rPr>
              <w:t>Turn Check</w:t>
            </w:r>
          </w:p>
        </w:tc>
        <w:tc>
          <w:tcPr>
            <w:tcW w:w="353" w:type="dxa"/>
            <w:tcBorders>
              <w:top w:val="nil"/>
              <w:left w:val="single" w:sz="4" w:space="0" w:color="auto"/>
              <w:bottom w:val="single" w:sz="4" w:space="0" w:color="auto"/>
              <w:right w:val="double" w:sz="6" w:space="0" w:color="auto"/>
            </w:tcBorders>
            <w:shd w:val="clear" w:color="auto" w:fill="auto"/>
            <w:noWrap/>
            <w:vAlign w:val="center"/>
            <w:hideMark/>
          </w:tcPr>
          <w:p w:rsidR="00310291" w:rsidRPr="00310291" w:rsidRDefault="00310291" w:rsidP="00310291">
            <w:pPr>
              <w:jc w:val="center"/>
              <w:rPr>
                <w:rFonts w:eastAsia="Times New Roman"/>
                <w:szCs w:val="24"/>
              </w:rPr>
            </w:pPr>
            <w:r>
              <w:rPr>
                <w:rFonts w:eastAsia="Times New Roman"/>
                <w:szCs w:val="24"/>
              </w:rPr>
              <w:t>23</w:t>
            </w:r>
          </w:p>
        </w:tc>
      </w:tr>
      <w:tr w:rsidR="00310291" w:rsidRPr="00310291" w:rsidTr="00310291">
        <w:trPr>
          <w:trHeight w:val="336"/>
        </w:trPr>
        <w:tc>
          <w:tcPr>
            <w:tcW w:w="2307" w:type="dxa"/>
            <w:tcBorders>
              <w:top w:val="nil"/>
              <w:left w:val="double" w:sz="6" w:space="0" w:color="auto"/>
              <w:bottom w:val="single" w:sz="4" w:space="0" w:color="auto"/>
              <w:right w:val="nil"/>
            </w:tcBorders>
            <w:shd w:val="clear" w:color="000000" w:fill="0000FF"/>
            <w:noWrap/>
            <w:vAlign w:val="center"/>
            <w:hideMark/>
          </w:tcPr>
          <w:p w:rsidR="00310291" w:rsidRPr="00310291" w:rsidRDefault="00310291" w:rsidP="00310291">
            <w:pPr>
              <w:jc w:val="center"/>
              <w:rPr>
                <w:rFonts w:eastAsia="Times New Roman"/>
                <w:b/>
                <w:bCs/>
                <w:color w:val="FFC000"/>
                <w:szCs w:val="24"/>
              </w:rPr>
            </w:pPr>
            <w:r w:rsidRPr="00310291">
              <w:rPr>
                <w:rFonts w:eastAsia="Times New Roman"/>
                <w:b/>
                <w:bCs/>
                <w:color w:val="FFC000"/>
                <w:szCs w:val="24"/>
              </w:rPr>
              <w:t>2d6 Roll</w:t>
            </w:r>
          </w:p>
        </w:tc>
        <w:tc>
          <w:tcPr>
            <w:tcW w:w="353" w:type="dxa"/>
            <w:tcBorders>
              <w:top w:val="nil"/>
              <w:left w:val="single" w:sz="4" w:space="0" w:color="auto"/>
              <w:bottom w:val="single" w:sz="4" w:space="0" w:color="auto"/>
              <w:right w:val="double" w:sz="6" w:space="0" w:color="auto"/>
            </w:tcBorders>
            <w:shd w:val="clear" w:color="000000" w:fill="0000FF"/>
            <w:noWrap/>
            <w:vAlign w:val="center"/>
            <w:hideMark/>
          </w:tcPr>
          <w:p w:rsidR="00310291" w:rsidRPr="00310291" w:rsidRDefault="00310291" w:rsidP="00310291">
            <w:pPr>
              <w:jc w:val="center"/>
              <w:rPr>
                <w:rFonts w:eastAsia="Times New Roman"/>
                <w:color w:val="FFC000"/>
                <w:szCs w:val="24"/>
              </w:rPr>
            </w:pPr>
            <w:r w:rsidRPr="00310291">
              <w:rPr>
                <w:rFonts w:eastAsia="Times New Roman"/>
                <w:color w:val="FFC000"/>
                <w:szCs w:val="24"/>
              </w:rPr>
              <w:t>9</w:t>
            </w:r>
          </w:p>
        </w:tc>
      </w:tr>
      <w:tr w:rsidR="00310291" w:rsidRPr="00310291" w:rsidTr="00310291">
        <w:trPr>
          <w:trHeight w:val="336"/>
        </w:trPr>
        <w:tc>
          <w:tcPr>
            <w:tcW w:w="2307" w:type="dxa"/>
            <w:tcBorders>
              <w:top w:val="nil"/>
              <w:left w:val="double" w:sz="6" w:space="0" w:color="auto"/>
              <w:bottom w:val="single" w:sz="4" w:space="0" w:color="auto"/>
              <w:right w:val="nil"/>
            </w:tcBorders>
            <w:shd w:val="clear" w:color="auto" w:fill="auto"/>
            <w:noWrap/>
            <w:vAlign w:val="center"/>
            <w:hideMark/>
          </w:tcPr>
          <w:p w:rsidR="00310291" w:rsidRPr="00310291" w:rsidRDefault="00310291" w:rsidP="00310291">
            <w:pPr>
              <w:jc w:val="center"/>
              <w:rPr>
                <w:rFonts w:eastAsia="Times New Roman"/>
                <w:b/>
                <w:bCs/>
                <w:szCs w:val="24"/>
              </w:rPr>
            </w:pPr>
            <w:r w:rsidRPr="00310291">
              <w:rPr>
                <w:rFonts w:eastAsia="Times New Roman"/>
                <w:b/>
                <w:bCs/>
                <w:szCs w:val="24"/>
              </w:rPr>
              <w:t>Turn Dmg.</w:t>
            </w:r>
          </w:p>
        </w:tc>
        <w:tc>
          <w:tcPr>
            <w:tcW w:w="353" w:type="dxa"/>
            <w:tcBorders>
              <w:top w:val="nil"/>
              <w:left w:val="single" w:sz="4" w:space="0" w:color="auto"/>
              <w:bottom w:val="single" w:sz="4" w:space="0" w:color="auto"/>
              <w:right w:val="double" w:sz="6" w:space="0" w:color="auto"/>
            </w:tcBorders>
            <w:shd w:val="clear" w:color="auto" w:fill="auto"/>
            <w:noWrap/>
            <w:vAlign w:val="center"/>
            <w:hideMark/>
          </w:tcPr>
          <w:p w:rsidR="00310291" w:rsidRPr="00310291" w:rsidRDefault="00310291" w:rsidP="00310291">
            <w:pPr>
              <w:jc w:val="center"/>
              <w:rPr>
                <w:rFonts w:eastAsia="Times New Roman"/>
                <w:szCs w:val="24"/>
              </w:rPr>
            </w:pPr>
            <w:r w:rsidRPr="00310291">
              <w:rPr>
                <w:rFonts w:eastAsia="Times New Roman"/>
                <w:szCs w:val="24"/>
              </w:rPr>
              <w:t>20</w:t>
            </w:r>
          </w:p>
        </w:tc>
      </w:tr>
      <w:tr w:rsidR="00310291" w:rsidRPr="00310291" w:rsidTr="00310291">
        <w:trPr>
          <w:trHeight w:val="348"/>
        </w:trPr>
        <w:tc>
          <w:tcPr>
            <w:tcW w:w="2307" w:type="dxa"/>
            <w:tcBorders>
              <w:top w:val="nil"/>
              <w:left w:val="double" w:sz="6" w:space="0" w:color="auto"/>
              <w:bottom w:val="double" w:sz="6" w:space="0" w:color="auto"/>
              <w:right w:val="nil"/>
            </w:tcBorders>
            <w:shd w:val="clear" w:color="auto" w:fill="auto"/>
            <w:noWrap/>
            <w:vAlign w:val="center"/>
            <w:hideMark/>
          </w:tcPr>
          <w:p w:rsidR="00310291" w:rsidRPr="00310291" w:rsidRDefault="00310291" w:rsidP="00310291">
            <w:pPr>
              <w:jc w:val="center"/>
              <w:rPr>
                <w:rFonts w:eastAsia="Times New Roman"/>
                <w:b/>
                <w:bCs/>
                <w:szCs w:val="24"/>
              </w:rPr>
            </w:pPr>
            <w:r w:rsidRPr="00310291">
              <w:rPr>
                <w:rFonts w:eastAsia="Times New Roman"/>
                <w:b/>
                <w:bCs/>
                <w:szCs w:val="24"/>
              </w:rPr>
              <w:t>Turns Used</w:t>
            </w:r>
          </w:p>
        </w:tc>
        <w:tc>
          <w:tcPr>
            <w:tcW w:w="353" w:type="dxa"/>
            <w:tcBorders>
              <w:top w:val="nil"/>
              <w:left w:val="single" w:sz="4" w:space="0" w:color="auto"/>
              <w:bottom w:val="double" w:sz="6" w:space="0" w:color="auto"/>
              <w:right w:val="double" w:sz="6" w:space="0" w:color="auto"/>
            </w:tcBorders>
            <w:shd w:val="clear" w:color="000000" w:fill="66FF33"/>
            <w:noWrap/>
            <w:vAlign w:val="center"/>
            <w:hideMark/>
          </w:tcPr>
          <w:p w:rsidR="00310291" w:rsidRPr="00310291" w:rsidRDefault="00310291" w:rsidP="00310291">
            <w:pPr>
              <w:jc w:val="center"/>
              <w:rPr>
                <w:rFonts w:eastAsia="Times New Roman"/>
                <w:szCs w:val="24"/>
              </w:rPr>
            </w:pPr>
            <w:r w:rsidRPr="00310291">
              <w:rPr>
                <w:rFonts w:eastAsia="Times New Roman"/>
                <w:szCs w:val="24"/>
              </w:rPr>
              <w:t>1</w:t>
            </w:r>
          </w:p>
        </w:tc>
      </w:tr>
    </w:tbl>
    <w:p w:rsidR="003B072A" w:rsidRDefault="003B072A" w:rsidP="00310291"/>
    <w:p w:rsidR="00310291" w:rsidRDefault="00310291" w:rsidP="00310291">
      <w:r>
        <w:t>The zombie and the skeleton ran away.</w:t>
      </w:r>
    </w:p>
    <w:p w:rsidR="00310291" w:rsidRDefault="00310291" w:rsidP="00310291"/>
    <w:p w:rsidR="002561F0" w:rsidRDefault="002561F0" w:rsidP="002561F0">
      <w:r w:rsidRPr="00B93C7D">
        <w:t>Jason switched to his bow</w:t>
      </w:r>
      <w:r>
        <w:t xml:space="preserve"> and shot at the spellcaster.</w:t>
      </w:r>
    </w:p>
    <w:p w:rsidR="002561F0" w:rsidRDefault="002561F0" w:rsidP="002561F0"/>
    <w:p w:rsidR="002561F0" w:rsidRDefault="002561F0" w:rsidP="002561F0">
      <w:r>
        <w:t>Kali full-attacked the snowflake ooze.</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F7040E" w:rsidRPr="00F7040E" w:rsidTr="00F7040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F7040E" w:rsidRPr="00F7040E" w:rsidRDefault="00F7040E" w:rsidP="00F7040E">
            <w:pPr>
              <w:jc w:val="center"/>
              <w:rPr>
                <w:rFonts w:eastAsia="Times New Roman"/>
                <w:b/>
                <w:bCs/>
                <w:color w:val="FFFFFF"/>
                <w:szCs w:val="24"/>
              </w:rPr>
            </w:pPr>
            <w:r w:rsidRPr="00F7040E">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7040E" w:rsidRPr="00F7040E" w:rsidRDefault="00F7040E" w:rsidP="00F7040E">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8480" behindDoc="0" locked="0" layoutInCell="1" allowOverlap="1" wp14:anchorId="5A16CA2D" wp14:editId="3756FE03">
                      <wp:simplePos x="0" y="0"/>
                      <wp:positionH relativeFrom="column">
                        <wp:posOffset>106680</wp:posOffset>
                      </wp:positionH>
                      <wp:positionV relativeFrom="paragraph">
                        <wp:posOffset>114300</wp:posOffset>
                      </wp:positionV>
                      <wp:extent cx="739140" cy="205740"/>
                      <wp:effectExtent l="0" t="0" r="0" b="0"/>
                      <wp:wrapNone/>
                      <wp:docPr id="13"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3" o:spid="_x0000_s1026" type="#_x0000_t202" style="position:absolute;margin-left:8.4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Fu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gJ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" fillcolor="#ffffe1">
                      <v:shadow on="t" color="black" obscured="t"/>
                      <v:textbox inset="1.44pt,0,0,0"/>
                    </v:shape>
                  </w:pict>
                </mc:Fallback>
              </mc:AlternateContent>
            </w:r>
            <w:r w:rsidRPr="00F7040E">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7040E" w:rsidRPr="00F7040E" w:rsidRDefault="00F7040E" w:rsidP="00F7040E">
            <w:pPr>
              <w:jc w:val="center"/>
              <w:rPr>
                <w:rFonts w:eastAsia="Times New Roman"/>
                <w:b/>
                <w:bCs/>
                <w:color w:val="FFFFFF"/>
                <w:szCs w:val="24"/>
              </w:rPr>
            </w:pPr>
            <w:r w:rsidRPr="00F7040E">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7040E" w:rsidRPr="00F7040E" w:rsidRDefault="00F7040E" w:rsidP="00F7040E">
            <w:pPr>
              <w:jc w:val="center"/>
              <w:rPr>
                <w:rFonts w:eastAsia="Times New Roman"/>
                <w:b/>
                <w:bCs/>
                <w:color w:val="FFFFFF"/>
                <w:szCs w:val="24"/>
              </w:rPr>
            </w:pPr>
            <w:r w:rsidRPr="00F7040E">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7040E" w:rsidRPr="00F7040E" w:rsidRDefault="00F7040E" w:rsidP="00F7040E">
            <w:pPr>
              <w:jc w:val="center"/>
              <w:rPr>
                <w:rFonts w:eastAsia="Times New Roman"/>
                <w:b/>
                <w:bCs/>
                <w:color w:val="FFFFFF"/>
                <w:szCs w:val="24"/>
              </w:rPr>
            </w:pPr>
            <w:r w:rsidRPr="00F7040E">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7040E" w:rsidRPr="00F7040E" w:rsidRDefault="00F7040E" w:rsidP="00F7040E">
            <w:pPr>
              <w:jc w:val="center"/>
              <w:rPr>
                <w:rFonts w:eastAsia="Times New Roman"/>
                <w:b/>
                <w:bCs/>
                <w:color w:val="FFFFFF"/>
                <w:szCs w:val="24"/>
              </w:rPr>
            </w:pPr>
            <w:r w:rsidRPr="00F7040E">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7040E" w:rsidRPr="00F7040E" w:rsidRDefault="00F7040E" w:rsidP="00F7040E">
            <w:pPr>
              <w:jc w:val="center"/>
              <w:rPr>
                <w:rFonts w:eastAsia="Times New Roman"/>
                <w:b/>
                <w:bCs/>
                <w:color w:val="FFFFFF"/>
                <w:szCs w:val="24"/>
              </w:rPr>
            </w:pPr>
            <w:r w:rsidRPr="00F7040E">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F7040E" w:rsidRPr="00F7040E" w:rsidRDefault="00F7040E" w:rsidP="00F7040E">
            <w:pPr>
              <w:jc w:val="center"/>
              <w:rPr>
                <w:rFonts w:eastAsia="Times New Roman"/>
                <w:b/>
                <w:bCs/>
                <w:color w:val="FFFFFF"/>
                <w:szCs w:val="24"/>
              </w:rPr>
            </w:pPr>
            <w:r w:rsidRPr="00F7040E">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F7040E" w:rsidRPr="00F7040E" w:rsidRDefault="00F7040E" w:rsidP="00F7040E">
            <w:pPr>
              <w:jc w:val="center"/>
              <w:rPr>
                <w:rFonts w:eastAsia="Times New Roman"/>
                <w:b/>
                <w:bCs/>
                <w:color w:val="FFC000"/>
                <w:szCs w:val="24"/>
              </w:rPr>
            </w:pPr>
            <w:r w:rsidRPr="00F7040E">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F7040E" w:rsidRPr="00F7040E" w:rsidRDefault="00F7040E" w:rsidP="00F7040E">
            <w:pPr>
              <w:jc w:val="center"/>
              <w:rPr>
                <w:rFonts w:eastAsia="Times New Roman"/>
                <w:b/>
                <w:bCs/>
                <w:color w:val="FFFFFF"/>
                <w:szCs w:val="24"/>
              </w:rPr>
            </w:pPr>
            <w:r w:rsidRPr="00F7040E">
              <w:rPr>
                <w:rFonts w:eastAsia="Times New Roman"/>
                <w:b/>
                <w:bCs/>
                <w:color w:val="FFFFFF"/>
                <w:szCs w:val="24"/>
              </w:rPr>
              <w:t>Check</w:t>
            </w:r>
          </w:p>
        </w:tc>
      </w:tr>
      <w:tr w:rsidR="00F7040E" w:rsidRPr="00F7040E" w:rsidTr="00F7040E">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F7040E" w:rsidRPr="00F7040E" w:rsidRDefault="00F7040E" w:rsidP="00F7040E">
            <w:pPr>
              <w:jc w:val="center"/>
              <w:rPr>
                <w:rFonts w:eastAsia="Times New Roman"/>
                <w:szCs w:val="24"/>
              </w:rPr>
            </w:pPr>
            <w:r w:rsidRPr="00F7040E">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+16</w:t>
            </w:r>
          </w:p>
        </w:tc>
        <w:tc>
          <w:tcPr>
            <w:tcW w:w="0" w:type="auto"/>
            <w:tcBorders>
              <w:top w:val="single" w:sz="4" w:space="0" w:color="auto"/>
              <w:left w:val="single" w:sz="4" w:space="0" w:color="auto"/>
              <w:bottom w:val="nil"/>
              <w:right w:val="nil"/>
            </w:tcBorders>
            <w:shd w:val="clear" w:color="000000" w:fill="7030A0"/>
            <w:noWrap/>
            <w:vAlign w:val="center"/>
            <w:hideMark/>
          </w:tcPr>
          <w:p w:rsidR="00F7040E" w:rsidRPr="00F7040E" w:rsidRDefault="00F7040E" w:rsidP="00F7040E">
            <w:pPr>
              <w:jc w:val="center"/>
              <w:rPr>
                <w:rFonts w:eastAsia="Times New Roman"/>
                <w:color w:val="FFC000"/>
                <w:szCs w:val="24"/>
              </w:rPr>
            </w:pPr>
            <w:r w:rsidRPr="00F7040E">
              <w:rPr>
                <w:rFonts w:eastAsia="Times New Roman"/>
                <w:color w:val="FFC000"/>
                <w:szCs w:val="24"/>
              </w:rPr>
              <w:t>11</w:t>
            </w:r>
          </w:p>
        </w:tc>
        <w:tc>
          <w:tcPr>
            <w:tcW w:w="0" w:type="auto"/>
            <w:tcBorders>
              <w:top w:val="single" w:sz="4" w:space="0" w:color="auto"/>
              <w:left w:val="single" w:sz="4" w:space="0" w:color="auto"/>
              <w:bottom w:val="nil"/>
              <w:right w:val="nil"/>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27</w:t>
            </w:r>
          </w:p>
        </w:tc>
      </w:tr>
      <w:tr w:rsidR="00F7040E" w:rsidRPr="00F7040E" w:rsidTr="00F7040E">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F7040E" w:rsidRPr="00F7040E" w:rsidRDefault="00F7040E" w:rsidP="00F7040E">
            <w:pPr>
              <w:jc w:val="center"/>
              <w:rPr>
                <w:rFonts w:eastAsia="Times New Roman"/>
                <w:szCs w:val="24"/>
              </w:rPr>
            </w:pPr>
            <w:r w:rsidRPr="00F7040E">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+11</w:t>
            </w:r>
          </w:p>
        </w:tc>
        <w:tc>
          <w:tcPr>
            <w:tcW w:w="0" w:type="auto"/>
            <w:tcBorders>
              <w:top w:val="single" w:sz="4" w:space="0" w:color="auto"/>
              <w:left w:val="single" w:sz="4" w:space="0" w:color="auto"/>
              <w:bottom w:val="nil"/>
              <w:right w:val="nil"/>
            </w:tcBorders>
            <w:shd w:val="clear" w:color="000000" w:fill="7030A0"/>
            <w:noWrap/>
            <w:vAlign w:val="center"/>
            <w:hideMark/>
          </w:tcPr>
          <w:p w:rsidR="00F7040E" w:rsidRPr="00F7040E" w:rsidRDefault="00F7040E" w:rsidP="00F7040E">
            <w:pPr>
              <w:jc w:val="center"/>
              <w:rPr>
                <w:rFonts w:eastAsia="Times New Roman"/>
                <w:color w:val="FFC000"/>
                <w:szCs w:val="24"/>
              </w:rPr>
            </w:pPr>
            <w:r w:rsidRPr="00F7040E">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25</w:t>
            </w:r>
          </w:p>
        </w:tc>
      </w:tr>
      <w:tr w:rsidR="00F7040E" w:rsidRPr="00F7040E" w:rsidTr="00F7040E">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7040E" w:rsidRPr="00F7040E" w:rsidRDefault="00F7040E" w:rsidP="00F7040E">
            <w:pPr>
              <w:jc w:val="center"/>
              <w:rPr>
                <w:rFonts w:eastAsia="Times New Roman"/>
                <w:b/>
                <w:bCs/>
                <w:color w:val="7030A0"/>
                <w:szCs w:val="24"/>
              </w:rPr>
            </w:pPr>
            <w:r w:rsidRPr="00F7040E">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040E" w:rsidRPr="00F7040E" w:rsidRDefault="00F7040E" w:rsidP="00F7040E">
            <w:pPr>
              <w:jc w:val="center"/>
              <w:rPr>
                <w:rFonts w:eastAsia="Times New Roman"/>
                <w:szCs w:val="24"/>
              </w:rPr>
            </w:pPr>
            <w:r w:rsidRPr="00F7040E">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F7040E" w:rsidRPr="00F7040E" w:rsidRDefault="00F7040E" w:rsidP="00F7040E">
            <w:pPr>
              <w:jc w:val="center"/>
              <w:rPr>
                <w:rFonts w:eastAsia="Times New Roman"/>
                <w:szCs w:val="24"/>
              </w:rPr>
            </w:pPr>
            <w:r w:rsidRPr="00F7040E">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F7040E" w:rsidRPr="00F7040E" w:rsidRDefault="00F7040E" w:rsidP="00F7040E">
            <w:pPr>
              <w:jc w:val="center"/>
              <w:rPr>
                <w:rFonts w:eastAsia="Times New Roman"/>
                <w:color w:val="FFC000"/>
                <w:szCs w:val="24"/>
              </w:rPr>
            </w:pPr>
            <w:r w:rsidRPr="00F7040E">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F7040E" w:rsidRPr="00F7040E" w:rsidRDefault="00F7040E" w:rsidP="00F7040E">
            <w:pPr>
              <w:jc w:val="center"/>
              <w:rPr>
                <w:rFonts w:eastAsia="Times New Roman"/>
                <w:szCs w:val="24"/>
              </w:rPr>
            </w:pPr>
            <w:r w:rsidRPr="00F7040E">
              <w:rPr>
                <w:rFonts w:eastAsia="Times New Roman"/>
                <w:szCs w:val="24"/>
              </w:rPr>
              <w:t> </w:t>
            </w:r>
          </w:p>
        </w:tc>
      </w:tr>
      <w:tr w:rsidR="008C4ACE" w:rsidRPr="008C4ACE" w:rsidTr="008C4ACE">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C4ACE" w:rsidRPr="008C4ACE" w:rsidRDefault="008C4ACE" w:rsidP="008C4ACE">
            <w:pPr>
              <w:jc w:val="center"/>
              <w:rPr>
                <w:rFonts w:eastAsia="Times New Roman"/>
                <w:szCs w:val="24"/>
              </w:rPr>
            </w:pPr>
            <w:r w:rsidRPr="008C4ACE">
              <w:rPr>
                <w:rFonts w:eastAsia="Times New Roman"/>
                <w:szCs w:val="24"/>
              </w:rPr>
              <w:t>3rd Attack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C4ACE" w:rsidRPr="008C4ACE" w:rsidRDefault="008C4ACE" w:rsidP="008C4ACE">
            <w:pPr>
              <w:jc w:val="center"/>
              <w:rPr>
                <w:rFonts w:eastAsia="Times New Roman"/>
                <w:szCs w:val="24"/>
              </w:rPr>
            </w:pPr>
            <w:r w:rsidRPr="008C4ACE">
              <w:rPr>
                <w:rFonts w:eastAsia="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C4ACE" w:rsidRPr="008C4ACE" w:rsidRDefault="008C4ACE" w:rsidP="008C4ACE">
            <w:pPr>
              <w:jc w:val="center"/>
              <w:rPr>
                <w:rFonts w:eastAsia="Times New Roman"/>
                <w:b/>
                <w:bCs/>
                <w:color w:val="7030A0"/>
                <w:szCs w:val="24"/>
              </w:rPr>
            </w:pPr>
            <w:r w:rsidRPr="008C4ACE">
              <w:rPr>
                <w:rFonts w:eastAsia="Times New Roman"/>
                <w:b/>
                <w:bCs/>
                <w:color w:val="7030A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C4ACE" w:rsidRPr="008C4ACE" w:rsidRDefault="008C4ACE" w:rsidP="008C4ACE">
            <w:pPr>
              <w:jc w:val="center"/>
              <w:rPr>
                <w:rFonts w:eastAsia="Times New Roman"/>
                <w:szCs w:val="24"/>
              </w:rPr>
            </w:pPr>
            <w:r w:rsidRPr="008C4ACE">
              <w:rPr>
                <w:rFonts w:eastAsia="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C4ACE" w:rsidRPr="008C4ACE" w:rsidRDefault="008C4ACE" w:rsidP="008C4ACE">
            <w:pPr>
              <w:jc w:val="center"/>
              <w:rPr>
                <w:rFonts w:eastAsia="Times New Roman"/>
                <w:szCs w:val="24"/>
              </w:rPr>
            </w:pPr>
            <w:r w:rsidRPr="008C4ACE">
              <w:rPr>
                <w:rFonts w:eastAsia="Times New Roman"/>
                <w:szCs w:val="24"/>
              </w:rPr>
              <w:t>18-20, 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C4ACE" w:rsidRPr="008C4ACE" w:rsidRDefault="008C4ACE" w:rsidP="008C4ACE">
            <w:pPr>
              <w:jc w:val="center"/>
              <w:rPr>
                <w:rFonts w:eastAsia="Times New Roman"/>
                <w:szCs w:val="24"/>
              </w:rPr>
            </w:pPr>
            <w:r w:rsidRPr="008C4ACE">
              <w:rPr>
                <w:rFonts w:eastAsia="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C4ACE" w:rsidRPr="008C4ACE" w:rsidRDefault="008C4ACE" w:rsidP="008C4ACE">
            <w:pPr>
              <w:jc w:val="center"/>
              <w:rPr>
                <w:rFonts w:eastAsia="Times New Roman"/>
                <w:szCs w:val="24"/>
              </w:rPr>
            </w:pPr>
            <w:r w:rsidRPr="008C4ACE">
              <w:rPr>
                <w:rFonts w:eastAsia="Times New Roman"/>
                <w:szCs w:val="24"/>
              </w:rPr>
              <w:t>-</w:t>
            </w:r>
          </w:p>
        </w:tc>
        <w:tc>
          <w:tcPr>
            <w:tcW w:w="0" w:type="auto"/>
            <w:tcBorders>
              <w:top w:val="single" w:sz="4" w:space="0" w:color="auto"/>
              <w:left w:val="nil"/>
              <w:bottom w:val="single" w:sz="4" w:space="0" w:color="auto"/>
              <w:right w:val="nil"/>
            </w:tcBorders>
            <w:shd w:val="clear" w:color="000000" w:fill="BFBFBF"/>
            <w:noWrap/>
            <w:vAlign w:val="center"/>
            <w:hideMark/>
          </w:tcPr>
          <w:p w:rsidR="008C4ACE" w:rsidRPr="008C4ACE" w:rsidRDefault="008C4ACE" w:rsidP="008C4ACE">
            <w:pPr>
              <w:jc w:val="center"/>
              <w:rPr>
                <w:rFonts w:eastAsia="Times New Roman"/>
                <w:szCs w:val="24"/>
              </w:rPr>
            </w:pPr>
            <w:r w:rsidRPr="008C4ACE">
              <w:rPr>
                <w:rFonts w:eastAsia="Times New Roman"/>
                <w:szCs w:val="24"/>
              </w:rPr>
              <w:t>+6</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C4ACE" w:rsidRPr="008C4ACE" w:rsidRDefault="008C4ACE" w:rsidP="008C4ACE">
            <w:pPr>
              <w:jc w:val="center"/>
              <w:rPr>
                <w:rFonts w:eastAsia="Times New Roman"/>
                <w:color w:val="FFC000"/>
                <w:szCs w:val="24"/>
              </w:rPr>
            </w:pPr>
            <w:r w:rsidRPr="008C4ACE">
              <w:rPr>
                <w:rFonts w:eastAsia="Times New Roman"/>
                <w:color w:val="FFC000"/>
                <w:szCs w:val="24"/>
              </w:rPr>
              <w:t>18</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C4ACE" w:rsidRPr="008C4ACE" w:rsidRDefault="008C4ACE" w:rsidP="008C4ACE">
            <w:pPr>
              <w:jc w:val="center"/>
              <w:rPr>
                <w:rFonts w:eastAsia="Times New Roman"/>
                <w:szCs w:val="24"/>
              </w:rPr>
            </w:pPr>
            <w:r w:rsidRPr="008C4ACE">
              <w:rPr>
                <w:rFonts w:eastAsia="Times New Roman"/>
                <w:szCs w:val="24"/>
              </w:rPr>
              <w:t>24</w:t>
            </w:r>
          </w:p>
        </w:tc>
      </w:tr>
    </w:tbl>
    <w:p w:rsidR="003B072A" w:rsidRPr="00F7040E" w:rsidRDefault="00F7040E" w:rsidP="00A94093">
      <w:pPr>
        <w:rPr>
          <w:i/>
        </w:rPr>
      </w:pPr>
      <w:r>
        <w:rPr>
          <w:i/>
        </w:rPr>
        <w:t>Hit, hit</w:t>
      </w:r>
      <w:r w:rsidR="008C4ACE">
        <w:rPr>
          <w:i/>
        </w:rPr>
        <w:t>, hit</w:t>
      </w:r>
      <w:r>
        <w:rPr>
          <w:i/>
        </w:rPr>
        <w:t>.  Dmg:  (2 + 2 + 3 electric) + (</w:t>
      </w:r>
      <w:r w:rsidR="008C4ACE">
        <w:rPr>
          <w:i/>
        </w:rPr>
        <w:t>2 + 2 + 4 electric</w:t>
      </w:r>
      <w:r>
        <w:rPr>
          <w:i/>
        </w:rPr>
        <w:t>)</w:t>
      </w:r>
      <w:r w:rsidR="008C4ACE">
        <w:rPr>
          <w:i/>
        </w:rPr>
        <w:t xml:space="preserve"> + (6 + 2 + 5 electric) = 16 + 12 electric = 28</w:t>
      </w:r>
      <w:r>
        <w:rPr>
          <w:i/>
        </w:rPr>
        <w:t>.</w:t>
      </w:r>
    </w:p>
    <w:p w:rsidR="00F7040E" w:rsidRDefault="00F7040E" w:rsidP="00A94093"/>
    <w:p w:rsidR="008C4ACE" w:rsidRDefault="008C4ACE" w:rsidP="00A94093">
      <w:r>
        <w:t>The snowflake ooze disappeared.</w:t>
      </w:r>
    </w:p>
    <w:p w:rsidR="008C4ACE" w:rsidRDefault="008C4ACE" w:rsidP="00A94093"/>
    <w:p w:rsidR="002A11C2" w:rsidRDefault="002A11C2" w:rsidP="002A11C2">
      <w:r>
        <w:t>All three of the casters felt like this fight was in cleanup mode.</w:t>
      </w:r>
    </w:p>
    <w:p w:rsidR="002A11C2" w:rsidRDefault="002A11C2" w:rsidP="00A94093"/>
    <w:p w:rsidR="00CB3128" w:rsidRDefault="00CB3128" w:rsidP="00CB3128">
      <w:r>
        <w:t>Frayed cracked his neck and walked forward 20</w:t>
      </w:r>
      <w:r w:rsidR="00B467D9">
        <w:t>’</w:t>
      </w:r>
      <w:r>
        <w:t xml:space="preserve"> along the pat</w:t>
      </w:r>
      <w:r w:rsidR="008C4ACE">
        <w:t xml:space="preserve">h toward his fire.  </w:t>
      </w:r>
      <w:r w:rsidR="00B467D9">
        <w:t>“</w:t>
      </w:r>
      <w:r w:rsidR="008C4ACE">
        <w:t>Hey kid!</w:t>
      </w:r>
      <w:r w:rsidR="00B467D9">
        <w:t>”</w:t>
      </w:r>
      <w:r w:rsidR="008C4ACE">
        <w:t xml:space="preserve"> </w:t>
      </w:r>
      <w:r>
        <w:t xml:space="preserve">he called to Junior, but who knew specifically who he was addressing, </w:t>
      </w:r>
      <w:r w:rsidR="00B467D9">
        <w:t>“</w:t>
      </w:r>
      <w:r>
        <w:t>Know what doesn</w:t>
      </w:r>
      <w:r w:rsidR="00B467D9">
        <w:t>’</w:t>
      </w:r>
      <w:r>
        <w:t>t care about Mirror Images?</w:t>
      </w:r>
      <w:r w:rsidR="00B467D9">
        <w:t>”</w:t>
      </w:r>
      <w:r>
        <w:t xml:space="preserve">  Frayed cast </w:t>
      </w:r>
      <w:proofErr w:type="spellStart"/>
      <w:r w:rsidR="00943F30">
        <w:rPr>
          <w:i/>
        </w:rPr>
        <w:t>E</w:t>
      </w:r>
      <w:r w:rsidR="00943F30" w:rsidRPr="00943F30">
        <w:rPr>
          <w:i/>
        </w:rPr>
        <w:t>vard</w:t>
      </w:r>
      <w:r w:rsidR="00B467D9">
        <w:rPr>
          <w:i/>
        </w:rPr>
        <w:t>’</w:t>
      </w:r>
      <w:r w:rsidR="00943F30" w:rsidRPr="00943F30">
        <w:rPr>
          <w:i/>
        </w:rPr>
        <w:t>s</w:t>
      </w:r>
      <w:proofErr w:type="spellEnd"/>
      <w:r w:rsidR="00943F30" w:rsidRPr="00943F30">
        <w:rPr>
          <w:i/>
        </w:rPr>
        <w:t xml:space="preserve"> black tentacles</w:t>
      </w:r>
      <w:r w:rsidR="00C6204B">
        <w:rPr>
          <w:i/>
        </w:rPr>
        <w:t xml:space="preserve"> [Grapple 11 + 8 = 19, expires on Round 15]</w:t>
      </w:r>
      <w:r>
        <w:t xml:space="preserve">, causing eldritch horrors to rip from the earth underneath all the </w:t>
      </w:r>
      <w:proofErr w:type="gramStart"/>
      <w:r>
        <w:t>Juniors</w:t>
      </w:r>
      <w:proofErr w:type="gramEnd"/>
      <w:r>
        <w:t xml:space="preserve"> and Fuchsia.  </w:t>
      </w:r>
      <w:r w:rsidR="00B467D9">
        <w:t>“</w:t>
      </w:r>
      <w:r>
        <w:t>Enjoy!</w:t>
      </w:r>
      <w:r w:rsidR="00B467D9">
        <w:t>”</w:t>
      </w:r>
    </w:p>
    <w:tbl>
      <w:tblPr>
        <w:tblW w:w="0" w:type="auto"/>
        <w:tblInd w:w="98" w:type="dxa"/>
        <w:tblLook w:val="04A0" w:firstRow="1" w:lastRow="0" w:firstColumn="1" w:lastColumn="0" w:noHBand="0" w:noVBand="1"/>
      </w:tblPr>
      <w:tblGrid>
        <w:gridCol w:w="2562"/>
        <w:gridCol w:w="1490"/>
        <w:gridCol w:w="1056"/>
        <w:gridCol w:w="710"/>
        <w:gridCol w:w="833"/>
        <w:gridCol w:w="593"/>
        <w:gridCol w:w="966"/>
        <w:gridCol w:w="590"/>
        <w:gridCol w:w="763"/>
      </w:tblGrid>
      <w:tr w:rsidR="00C6204B" w:rsidRPr="00C6204B" w:rsidTr="00C6204B">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6204B" w:rsidRPr="00C6204B" w:rsidRDefault="00C6204B" w:rsidP="00C6204B">
            <w:pPr>
              <w:jc w:val="center"/>
              <w:rPr>
                <w:rFonts w:eastAsia="Times New Roman"/>
                <w:b/>
                <w:bCs/>
                <w:color w:val="000000"/>
                <w:szCs w:val="24"/>
              </w:rPr>
            </w:pPr>
            <w:r w:rsidRPr="00C6204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6204B" w:rsidRPr="00C6204B" w:rsidRDefault="00C6204B" w:rsidP="00C6204B">
            <w:pPr>
              <w:jc w:val="center"/>
              <w:rPr>
                <w:rFonts w:eastAsia="Times New Roman"/>
                <w:b/>
                <w:bCs/>
                <w:color w:val="000000"/>
                <w:szCs w:val="24"/>
              </w:rPr>
            </w:pPr>
            <w:r w:rsidRPr="00C6204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6204B" w:rsidRPr="00C6204B" w:rsidRDefault="00C6204B" w:rsidP="00C6204B">
            <w:pPr>
              <w:jc w:val="center"/>
              <w:rPr>
                <w:rFonts w:eastAsia="Times New Roman"/>
                <w:b/>
                <w:bCs/>
                <w:color w:val="000000"/>
                <w:szCs w:val="24"/>
              </w:rPr>
            </w:pPr>
            <w:r w:rsidRPr="00C6204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C6204B" w:rsidRPr="00C6204B" w:rsidRDefault="00C6204B" w:rsidP="00C6204B">
            <w:pPr>
              <w:jc w:val="center"/>
              <w:rPr>
                <w:rFonts w:eastAsia="Times New Roman"/>
                <w:b/>
                <w:bCs/>
                <w:color w:val="000000"/>
                <w:szCs w:val="24"/>
              </w:rPr>
            </w:pPr>
            <w:r w:rsidRPr="00C6204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6204B" w:rsidRPr="00C6204B" w:rsidRDefault="00C6204B" w:rsidP="00C6204B">
            <w:pPr>
              <w:jc w:val="center"/>
              <w:rPr>
                <w:rFonts w:eastAsia="Times New Roman"/>
                <w:b/>
                <w:bCs/>
                <w:color w:val="000000"/>
                <w:szCs w:val="24"/>
              </w:rPr>
            </w:pPr>
            <w:r w:rsidRPr="00C6204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6204B" w:rsidRPr="00C6204B" w:rsidRDefault="00C6204B" w:rsidP="00C6204B">
            <w:pPr>
              <w:jc w:val="center"/>
              <w:rPr>
                <w:rFonts w:eastAsia="Times New Roman"/>
                <w:b/>
                <w:bCs/>
                <w:color w:val="000000"/>
                <w:szCs w:val="24"/>
              </w:rPr>
            </w:pPr>
            <w:r w:rsidRPr="00C6204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6204B" w:rsidRPr="00C6204B" w:rsidRDefault="00C6204B" w:rsidP="00C6204B">
            <w:pPr>
              <w:jc w:val="center"/>
              <w:rPr>
                <w:rFonts w:eastAsia="Times New Roman"/>
                <w:b/>
                <w:bCs/>
                <w:color w:val="000000"/>
                <w:szCs w:val="24"/>
              </w:rPr>
            </w:pPr>
            <w:r w:rsidRPr="00C6204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6204B" w:rsidRPr="00C6204B" w:rsidRDefault="00C6204B" w:rsidP="00C6204B">
            <w:pPr>
              <w:jc w:val="center"/>
              <w:rPr>
                <w:rFonts w:eastAsia="Times New Roman"/>
                <w:b/>
                <w:bCs/>
                <w:color w:val="FFCC00"/>
                <w:szCs w:val="24"/>
              </w:rPr>
            </w:pPr>
            <w:r w:rsidRPr="00C6204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6204B" w:rsidRPr="00C6204B" w:rsidRDefault="00C6204B" w:rsidP="00C6204B">
            <w:pPr>
              <w:jc w:val="center"/>
              <w:rPr>
                <w:rFonts w:eastAsia="Times New Roman"/>
                <w:b/>
                <w:bCs/>
                <w:color w:val="000000"/>
                <w:szCs w:val="24"/>
              </w:rPr>
            </w:pPr>
            <w:r w:rsidRPr="00C6204B">
              <w:rPr>
                <w:rFonts w:eastAsia="Times New Roman"/>
                <w:b/>
                <w:bCs/>
                <w:color w:val="000000"/>
                <w:szCs w:val="24"/>
              </w:rPr>
              <w:t>Total</w:t>
            </w:r>
          </w:p>
        </w:tc>
      </w:tr>
      <w:tr w:rsidR="00C6204B" w:rsidRPr="00C6204B" w:rsidTr="00C620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 xml:space="preserve">Junior the </w:t>
            </w:r>
            <w:proofErr w:type="spellStart"/>
            <w:r w:rsidRPr="00C6204B">
              <w:rPr>
                <w:rFonts w:eastAsia="Times New Roman"/>
                <w:color w:val="000000"/>
                <w:szCs w:val="24"/>
              </w:rPr>
              <w:t>Thirdorfourth</w:t>
            </w:r>
            <w:proofErr w:type="spellEnd"/>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Grapple</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0</w:t>
            </w:r>
          </w:p>
        </w:tc>
        <w:tc>
          <w:tcPr>
            <w:tcW w:w="0" w:type="auto"/>
            <w:tcBorders>
              <w:top w:val="nil"/>
              <w:left w:val="nil"/>
              <w:bottom w:val="nil"/>
              <w:right w:val="single" w:sz="4" w:space="0" w:color="auto"/>
            </w:tcBorders>
            <w:shd w:val="clear" w:color="000000" w:fill="FF9999"/>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6204B" w:rsidRPr="00C6204B" w:rsidRDefault="00C6204B" w:rsidP="00C6204B">
            <w:pPr>
              <w:jc w:val="center"/>
              <w:rPr>
                <w:rFonts w:eastAsia="Times New Roman"/>
                <w:color w:val="FFCC00"/>
                <w:szCs w:val="24"/>
              </w:rPr>
            </w:pPr>
            <w:r w:rsidRPr="00C6204B">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7</w:t>
            </w:r>
          </w:p>
        </w:tc>
      </w:tr>
      <w:tr w:rsidR="005C3188" w:rsidRPr="00C6204B" w:rsidTr="005C318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C6204B" w:rsidRPr="00C6204B" w:rsidRDefault="00C6204B" w:rsidP="00C6204B">
            <w:pPr>
              <w:jc w:val="center"/>
              <w:rPr>
                <w:rFonts w:eastAsia="Times New Roman"/>
                <w:i/>
                <w:iCs/>
                <w:color w:val="000000"/>
                <w:szCs w:val="24"/>
              </w:rPr>
            </w:pPr>
            <w:proofErr w:type="spellStart"/>
            <w:r w:rsidRPr="00C6204B">
              <w:rPr>
                <w:rFonts w:eastAsia="Times New Roman"/>
                <w:i/>
                <w:iCs/>
                <w:color w:val="000000"/>
                <w:szCs w:val="24"/>
              </w:rPr>
              <w:t>Evard</w:t>
            </w:r>
            <w:r w:rsidR="00B467D9">
              <w:rPr>
                <w:rFonts w:eastAsia="Times New Roman"/>
                <w:i/>
                <w:iCs/>
                <w:color w:val="000000"/>
                <w:szCs w:val="24"/>
              </w:rPr>
              <w:t>’</w:t>
            </w:r>
            <w:r w:rsidRPr="00C6204B">
              <w:rPr>
                <w:rFonts w:eastAsia="Times New Roman"/>
                <w:i/>
                <w:iCs/>
                <w:color w:val="000000"/>
                <w:szCs w:val="24"/>
              </w:rPr>
              <w:t>s</w:t>
            </w:r>
            <w:proofErr w:type="spellEnd"/>
            <w:r w:rsidRPr="00C6204B">
              <w:rPr>
                <w:rFonts w:eastAsia="Times New Roman"/>
                <w:i/>
                <w:iCs/>
                <w:color w:val="000000"/>
                <w:szCs w:val="24"/>
              </w:rPr>
              <w:t xml:space="preserve"> Black Tentacles</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Grapple</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0</w:t>
            </w:r>
          </w:p>
        </w:tc>
        <w:tc>
          <w:tcPr>
            <w:tcW w:w="0" w:type="auto"/>
            <w:tcBorders>
              <w:top w:val="nil"/>
              <w:left w:val="nil"/>
              <w:bottom w:val="nil"/>
              <w:right w:val="single" w:sz="4" w:space="0" w:color="auto"/>
            </w:tcBorders>
            <w:shd w:val="clear" w:color="000000" w:fill="FF9999"/>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C6204B" w:rsidRPr="00C6204B" w:rsidRDefault="00C6204B" w:rsidP="00C6204B">
            <w:pPr>
              <w:jc w:val="center"/>
              <w:rPr>
                <w:rFonts w:eastAsia="Times New Roman"/>
                <w:color w:val="FFCC00"/>
                <w:szCs w:val="24"/>
              </w:rPr>
            </w:pPr>
            <w:r w:rsidRPr="00C6204B">
              <w:rPr>
                <w:rFonts w:eastAsia="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rsidR="00C6204B" w:rsidRPr="00C6204B" w:rsidRDefault="00C6204B" w:rsidP="00C6204B">
            <w:pPr>
              <w:jc w:val="center"/>
              <w:rPr>
                <w:rFonts w:eastAsia="Times New Roman"/>
                <w:color w:val="000000"/>
                <w:szCs w:val="24"/>
              </w:rPr>
            </w:pPr>
            <w:r w:rsidRPr="00C6204B">
              <w:rPr>
                <w:rFonts w:eastAsia="Times New Roman"/>
                <w:color w:val="000000"/>
                <w:szCs w:val="24"/>
              </w:rPr>
              <w:t>24</w:t>
            </w:r>
          </w:p>
        </w:tc>
      </w:tr>
    </w:tbl>
    <w:p w:rsidR="00C6204B" w:rsidRPr="005C3188" w:rsidRDefault="005C3188" w:rsidP="00A94093">
      <w:pPr>
        <w:rPr>
          <w:i/>
        </w:rPr>
      </w:pPr>
      <w:r>
        <w:rPr>
          <w:i/>
        </w:rPr>
        <w:t>Grapple is sustained.</w:t>
      </w:r>
    </w:p>
    <w:p w:rsidR="005C3188" w:rsidRDefault="005C3188" w:rsidP="00A94093"/>
    <w:p w:rsidR="00CB3128" w:rsidRDefault="00CB3128" w:rsidP="00CB3128">
      <w:r>
        <w:t>Magpie, seeing the wisdom of Fray</w:t>
      </w:r>
      <w:r w:rsidR="00CC425E">
        <w:t>ed</w:t>
      </w:r>
      <w:r w:rsidR="00B467D9">
        <w:t>’</w:t>
      </w:r>
      <w:r w:rsidR="00CC425E">
        <w:t>s tactics, decided to double-</w:t>
      </w:r>
      <w:r>
        <w:t xml:space="preserve">down on the poor casters in the tentacles.  She cast </w:t>
      </w:r>
      <w:r w:rsidR="0074419C" w:rsidRPr="0074419C">
        <w:rPr>
          <w:i/>
        </w:rPr>
        <w:t>solid fog</w:t>
      </w:r>
      <w:r>
        <w:t xml:space="preserve">, centering it on them.  The </w:t>
      </w:r>
      <w:r w:rsidR="0074419C" w:rsidRPr="0074419C">
        <w:rPr>
          <w:i/>
        </w:rPr>
        <w:t>solid fog</w:t>
      </w:r>
      <w:r w:rsidR="0074419C">
        <w:t xml:space="preserve"> </w:t>
      </w:r>
      <w:r>
        <w:t xml:space="preserve">would restrict the </w:t>
      </w:r>
      <w:proofErr w:type="gramStart"/>
      <w:r>
        <w:t>enemies</w:t>
      </w:r>
      <w:proofErr w:type="gramEnd"/>
      <w:r>
        <w:t xml:space="preserve"> movements, and obstruct line of sight, but would do little to muffle shrieks of agony or the crack of breaking bones.</w:t>
      </w:r>
    </w:p>
    <w:p w:rsidR="0074419C" w:rsidRDefault="0074419C" w:rsidP="00CB3128"/>
    <w:p w:rsidR="0074419C" w:rsidRPr="0074419C" w:rsidRDefault="0074419C" w:rsidP="00CB3128">
      <w:r>
        <w:t xml:space="preserve">Kali and Faith found themselves caught in the </w:t>
      </w:r>
      <w:r>
        <w:rPr>
          <w:i/>
        </w:rPr>
        <w:t>solid fog</w:t>
      </w:r>
      <w:r>
        <w:t>, and stepped back and just outside its sphere of effect.</w:t>
      </w:r>
    </w:p>
    <w:p w:rsidR="003B072A" w:rsidRDefault="003B072A" w:rsidP="00A94093"/>
    <w:p w:rsidR="000C20D0" w:rsidRDefault="0074419C" w:rsidP="000C20D0">
      <w:pPr>
        <w:jc w:val="center"/>
      </w:pPr>
      <w:r>
        <w:rPr>
          <w:noProof/>
        </w:rPr>
        <w:drawing>
          <wp:inline distT="0" distB="0" distL="0" distR="0" wp14:anchorId="1F5B79FB" wp14:editId="13635134">
            <wp:extent cx="4143778" cy="2514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8840" cy="2529808"/>
                    </a:xfrm>
                    <a:prstGeom prst="rect">
                      <a:avLst/>
                    </a:prstGeom>
                  </pic:spPr>
                </pic:pic>
              </a:graphicData>
            </a:graphic>
          </wp:inline>
        </w:drawing>
      </w:r>
    </w:p>
    <w:p w:rsidR="000C20D0" w:rsidRDefault="000C20D0" w:rsidP="00A94093"/>
    <w:p w:rsidR="003B072A" w:rsidRDefault="003B072A" w:rsidP="00A94093">
      <w:r>
        <w:lastRenderedPageBreak/>
        <w:t>Round 5</w:t>
      </w:r>
    </w:p>
    <w:p w:rsidR="003B072A" w:rsidRDefault="003B072A" w:rsidP="00A94093"/>
    <w:p w:rsidR="002A11C2" w:rsidRDefault="002A11C2" w:rsidP="00A94093">
      <w:r>
        <w:t xml:space="preserve">The gnome zombie took a moment to emerge from the </w:t>
      </w:r>
      <w:r>
        <w:rPr>
          <w:i/>
        </w:rPr>
        <w:t>solid fog</w:t>
      </w:r>
      <w:r>
        <w:t xml:space="preserve">, </w:t>
      </w:r>
      <w:proofErr w:type="gramStart"/>
      <w:r>
        <w:t>then</w:t>
      </w:r>
      <w:proofErr w:type="gramEnd"/>
      <w:r>
        <w:t xml:space="preserve"> continued to walk away, unable to run.  The skeleton </w:t>
      </w:r>
      <w:r>
        <w:rPr>
          <w:i/>
        </w:rPr>
        <w:t xml:space="preserve">did </w:t>
      </w:r>
      <w:r>
        <w:t>run away, its armor clanking as it put distance between itself and the heroes.</w:t>
      </w:r>
      <w:r w:rsidR="006806EC">
        <w:t xml:space="preserve">  The zombie was conjured, and would disappear within se</w:t>
      </w:r>
      <w:r w:rsidR="004B153F">
        <w:t xml:space="preserve">conds, but the armored skeleton—given that someone took the time to put a suit of armor on it—was most likely the product of a more powerful spell than </w:t>
      </w:r>
      <w:r w:rsidR="004B153F">
        <w:rPr>
          <w:i/>
        </w:rPr>
        <w:t>summon undead</w:t>
      </w:r>
      <w:r w:rsidR="004B153F">
        <w:t xml:space="preserve">; it was most likely a </w:t>
      </w:r>
      <w:r w:rsidR="004B153F">
        <w:rPr>
          <w:i/>
        </w:rPr>
        <w:t>created undead</w:t>
      </w:r>
      <w:r w:rsidR="004B153F">
        <w:t>.</w:t>
      </w:r>
    </w:p>
    <w:p w:rsidR="002A11C2" w:rsidRDefault="002A11C2" w:rsidP="00A94093"/>
    <w:p w:rsidR="003B072A" w:rsidRDefault="00B467D9" w:rsidP="003B072A">
      <w:r>
        <w:t>“</w:t>
      </w:r>
      <w:r w:rsidR="002A11C2">
        <w:t>Well, that</w:t>
      </w:r>
      <w:r>
        <w:t>’</w:t>
      </w:r>
      <w:r w:rsidR="002A11C2">
        <w:t>s a wrap, right?</w:t>
      </w:r>
      <w:r>
        <w:t>”</w:t>
      </w:r>
      <w:r w:rsidR="002A11C2">
        <w:t xml:space="preserve"> </w:t>
      </w:r>
      <w:r w:rsidR="003B072A">
        <w:t xml:space="preserve">Faith </w:t>
      </w:r>
      <w:r w:rsidR="002A11C2">
        <w:t xml:space="preserve">confirmed.  </w:t>
      </w:r>
      <w:r>
        <w:t>“</w:t>
      </w:r>
      <w:r w:rsidR="002A11C2">
        <w:t>Did we forget anyone in the trees or anything?</w:t>
      </w:r>
      <w:r>
        <w:t>”</w:t>
      </w:r>
    </w:p>
    <w:p w:rsidR="003B072A" w:rsidRDefault="003B072A" w:rsidP="003B072A"/>
    <w:p w:rsidR="003B072A" w:rsidRDefault="003B072A" w:rsidP="003B072A">
      <w:r>
        <w:t xml:space="preserve">Frayed </w:t>
      </w:r>
      <w:r w:rsidR="002A11C2">
        <w:t xml:space="preserve">announced, </w:t>
      </w:r>
      <w:r w:rsidR="00B467D9">
        <w:t>“</w:t>
      </w:r>
      <w:r w:rsidR="002A11C2">
        <w:t>There was that ninja that fled northward.</w:t>
      </w:r>
      <w:r w:rsidR="00B467D9">
        <w:t>”</w:t>
      </w:r>
    </w:p>
    <w:p w:rsidR="002A11C2" w:rsidRDefault="002A11C2" w:rsidP="003B072A"/>
    <w:p w:rsidR="00DD45DC" w:rsidRDefault="00DD45DC" w:rsidP="003B072A">
      <w:r w:rsidRPr="00DD45DC">
        <w:t>Round 6</w:t>
      </w:r>
    </w:p>
    <w:p w:rsidR="00DD45DC" w:rsidRDefault="00DD45DC" w:rsidP="003B072A"/>
    <w:p w:rsidR="002A11C2" w:rsidRDefault="00B467D9" w:rsidP="003B072A">
      <w:r>
        <w:t>“</w:t>
      </w:r>
      <w:r w:rsidR="002A11C2">
        <w:t>Now we wait for these three fools to thaw out—shouldn</w:t>
      </w:r>
      <w:r>
        <w:t>’</w:t>
      </w:r>
      <w:r w:rsidR="002A11C2">
        <w:t>t take long at all—and maybe we can get some good information out of them,</w:t>
      </w:r>
      <w:r>
        <w:t>”</w:t>
      </w:r>
      <w:r w:rsidR="002A11C2">
        <w:t xml:space="preserve"> Magpie was eager to find out more about the necromancers they were pursuing.</w:t>
      </w:r>
    </w:p>
    <w:p w:rsidR="002A11C2" w:rsidRDefault="002A11C2" w:rsidP="003B072A"/>
    <w:p w:rsidR="00E6148D" w:rsidRDefault="00E6148D" w:rsidP="00E6148D">
      <w:pPr>
        <w:jc w:val="center"/>
      </w:pPr>
      <w:r>
        <w:rPr>
          <w:noProof/>
        </w:rPr>
        <w:drawing>
          <wp:inline distT="0" distB="0" distL="0" distR="0" wp14:anchorId="642EE226" wp14:editId="75A6B6B9">
            <wp:extent cx="3657600" cy="2902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57600" cy="2902243"/>
                    </a:xfrm>
                    <a:prstGeom prst="rect">
                      <a:avLst/>
                    </a:prstGeom>
                  </pic:spPr>
                </pic:pic>
              </a:graphicData>
            </a:graphic>
          </wp:inline>
        </w:drawing>
      </w:r>
    </w:p>
    <w:p w:rsidR="00E6148D" w:rsidRDefault="00E6148D" w:rsidP="003B072A"/>
    <w:p w:rsidR="00AF2B92" w:rsidRPr="00AF2B92" w:rsidRDefault="00AF2B92" w:rsidP="00AF2B92">
      <w:r w:rsidRPr="00AF2B92">
        <w:lastRenderedPageBreak/>
        <w:t>Using Magpie</w:t>
      </w:r>
      <w:r w:rsidR="00B467D9">
        <w:t>’</w:t>
      </w:r>
      <w:r w:rsidRPr="00AF2B92">
        <w:t xml:space="preserve">s wand of </w:t>
      </w:r>
      <w:r w:rsidRPr="00AF2B92">
        <w:rPr>
          <w:i/>
        </w:rPr>
        <w:t>Lesser Vigor</w:t>
      </w:r>
      <w:r w:rsidRPr="00AF2B92">
        <w:t>, Caleb walked around healing the wounded.  Each charge heal</w:t>
      </w:r>
      <w:r>
        <w:t>ed</w:t>
      </w:r>
      <w:r w:rsidRPr="00AF2B92">
        <w:t xml:space="preserve"> 10 hit</w:t>
      </w:r>
      <w:r>
        <w:t xml:space="preserve"> </w:t>
      </w:r>
      <w:r w:rsidRPr="00AF2B92">
        <w:t>points over the course o</w:t>
      </w:r>
      <w:r>
        <w:t>f a minute.  He</w:t>
      </w:r>
      <w:r w:rsidRPr="00AF2B92">
        <w:t xml:space="preserve"> top</w:t>
      </w:r>
      <w:r>
        <w:t>ped</w:t>
      </w:r>
      <w:r w:rsidRPr="00AF2B92">
        <w:t xml:space="preserve"> everyone off, being rather generous with Magpie</w:t>
      </w:r>
      <w:r w:rsidR="00B467D9">
        <w:t>’</w:t>
      </w:r>
      <w:r w:rsidRPr="00AF2B92">
        <w:t>s charges</w:t>
      </w:r>
      <w:r>
        <w:t xml:space="preserve"> as the frozen folks began to thaw</w:t>
      </w:r>
      <w:r w:rsidRPr="00AF2B92">
        <w:t>.</w:t>
      </w:r>
    </w:p>
    <w:p w:rsidR="00AF2B92" w:rsidRPr="00AF2B92" w:rsidRDefault="00AF2B92" w:rsidP="00AF2B92"/>
    <w:p w:rsidR="00AF2B92" w:rsidRPr="00AF2B92" w:rsidRDefault="00AF2B92" w:rsidP="00AF2B92">
      <w:r w:rsidRPr="00AF2B92">
        <w:t xml:space="preserve">Frayed walked up to one of the Frozen and tapped on their frozen shells.  </w:t>
      </w:r>
      <w:r w:rsidR="00B467D9">
        <w:t>“</w:t>
      </w:r>
      <w:r w:rsidRPr="00AF2B92">
        <w:t>Well, that</w:t>
      </w:r>
      <w:r w:rsidR="00B467D9">
        <w:t>’</w:t>
      </w:r>
      <w:r w:rsidRPr="00AF2B92">
        <w:t>s not something I</w:t>
      </w:r>
      <w:r w:rsidR="00B467D9">
        <w:t>’</w:t>
      </w:r>
      <w:r w:rsidRPr="00AF2B92">
        <w:t>ve seen before.</w:t>
      </w:r>
      <w:r w:rsidR="00B467D9">
        <w:t>”</w:t>
      </w:r>
    </w:p>
    <w:p w:rsidR="00AF2B92" w:rsidRPr="00AF2B92" w:rsidRDefault="00AF2B92" w:rsidP="00AF2B92"/>
    <w:p w:rsidR="00AF2B92" w:rsidRDefault="00B467D9" w:rsidP="00AF2B92">
      <w:r>
        <w:t>“</w:t>
      </w:r>
      <w:r w:rsidR="00AF2B92" w:rsidRPr="00AF2B92">
        <w:t>I haven</w:t>
      </w:r>
      <w:r>
        <w:t>’</w:t>
      </w:r>
      <w:r w:rsidR="00AF2B92" w:rsidRPr="00AF2B92">
        <w:t>t done it before.  I was inspired by what this weather is doing to Kali</w:t>
      </w:r>
      <w:r>
        <w:t>’</w:t>
      </w:r>
      <w:r w:rsidR="00AF2B92" w:rsidRPr="00AF2B92">
        <w:t>s nip</w:t>
      </w:r>
      <w:r w:rsidR="00AF2B92">
        <w:t>ples.</w:t>
      </w:r>
      <w:r>
        <w:t>”</w:t>
      </w:r>
      <w:r w:rsidR="00AF2B92">
        <w:t xml:space="preserve">  Magpie grinned mischiev</w:t>
      </w:r>
      <w:r w:rsidR="00AF2B92" w:rsidRPr="00AF2B92">
        <w:t xml:space="preserve">ously, careful not to look directly at the battle dancer.  </w:t>
      </w:r>
      <w:r>
        <w:t>“</w:t>
      </w:r>
      <w:r w:rsidR="00AF2B92" w:rsidRPr="00AF2B92">
        <w:t>Let</w:t>
      </w:r>
      <w:r>
        <w:t>’</w:t>
      </w:r>
      <w:r w:rsidR="00AF2B92" w:rsidRPr="00AF2B92">
        <w:t>s bind these people and see what we can get out of them when they wake up.</w:t>
      </w:r>
      <w:r>
        <w:t>”</w:t>
      </w:r>
    </w:p>
    <w:p w:rsidR="00AF2B92" w:rsidRDefault="00AF2B92" w:rsidP="00AF2B92"/>
    <w:p w:rsidR="00AF2B92" w:rsidRDefault="00AF2B92" w:rsidP="00AF2B92">
      <w:r>
        <w:t>Kali</w:t>
      </w:r>
      <w:r w:rsidR="00B467D9">
        <w:t>’</w:t>
      </w:r>
      <w:r>
        <w:t xml:space="preserve">s </w:t>
      </w:r>
      <w:r>
        <w:rPr>
          <w:i/>
        </w:rPr>
        <w:t>endure elements</w:t>
      </w:r>
      <w:r>
        <w:t xml:space="preserve"> had been dispelled, and her temperature was beginning to drop, so she didn</w:t>
      </w:r>
      <w:r w:rsidR="00B467D9">
        <w:t>’</w:t>
      </w:r>
      <w:r>
        <w:t>t appreciate the comment unless it came with another casting of the spell, and the beguiler didn</w:t>
      </w:r>
      <w:r w:rsidR="00B467D9">
        <w:t>’</w:t>
      </w:r>
      <w:r>
        <w:t>t have such a ward at hand.</w:t>
      </w:r>
    </w:p>
    <w:p w:rsidR="00AF2B92" w:rsidRDefault="00AF2B92" w:rsidP="00AF2B92"/>
    <w:p w:rsidR="00DD45DC" w:rsidRDefault="00DD45DC" w:rsidP="00AF2B92">
      <w:r>
        <w:t>Round 66</w:t>
      </w:r>
    </w:p>
    <w:p w:rsidR="00DD45DC" w:rsidRDefault="00DD45DC" w:rsidP="00AF2B92"/>
    <w:p w:rsidR="00AF2B92" w:rsidRDefault="00F84019" w:rsidP="00AF2B92">
      <w:r>
        <w:t xml:space="preserve">Six </w:t>
      </w:r>
      <w:r w:rsidR="00AF2B92">
        <w:t xml:space="preserve">minutes passed, and Caleb had </w:t>
      </w:r>
      <w:r w:rsidR="006617F8">
        <w:t xml:space="preserve">at the right moments </w:t>
      </w:r>
      <w:r w:rsidR="00AF2B92">
        <w:t>tapped Jason three times, Kali</w:t>
      </w:r>
      <w:r w:rsidR="00AF2B92" w:rsidRPr="00AF2B92">
        <w:t xml:space="preserve"> </w:t>
      </w:r>
      <w:r>
        <w:t xml:space="preserve">six </w:t>
      </w:r>
      <w:r w:rsidR="00AF2B92">
        <w:t>times, Faith</w:t>
      </w:r>
      <w:r w:rsidR="00AF2B92" w:rsidRPr="00AF2B92">
        <w:t xml:space="preserve"> </w:t>
      </w:r>
      <w:r w:rsidR="00AF2B92">
        <w:t>three times, and himself twice</w:t>
      </w:r>
      <w:r w:rsidR="006617F8">
        <w:t>, rendering everyone fully healthy and battle-capable, even if some of their daily spells and abilities were spent.</w:t>
      </w:r>
    </w:p>
    <w:p w:rsidR="00154E00" w:rsidRDefault="00154E00" w:rsidP="00154E00"/>
    <w:p w:rsidR="00DD45DC" w:rsidRDefault="00DD45DC" w:rsidP="00154E00">
      <w:r>
        <w:t xml:space="preserve">Merritt and </w:t>
      </w:r>
      <w:proofErr w:type="spellStart"/>
      <w:r>
        <w:t>Freighreich</w:t>
      </w:r>
      <w:proofErr w:type="spellEnd"/>
      <w:r>
        <w:t xml:space="preserve">, who were dead, had been brought near the </w:t>
      </w:r>
      <w:r>
        <w:rPr>
          <w:i/>
        </w:rPr>
        <w:t>floating disk</w:t>
      </w:r>
      <w:r>
        <w:t>, while the frozen folks had been left in place for now.  Faith offered to place them all together, but Magpie was touchy about... well... touching them, for fear that they might break and be useless.</w:t>
      </w:r>
    </w:p>
    <w:p w:rsidR="00DD45DC" w:rsidRDefault="00DD45DC" w:rsidP="00154E00"/>
    <w:p w:rsidR="00DD45DC" w:rsidRPr="00DD45DC" w:rsidRDefault="00DD45DC" w:rsidP="00154E00">
      <w:r>
        <w:t>Frayed was hoping at least one of them fell over and burst into a thousand shards.</w:t>
      </w:r>
    </w:p>
    <w:p w:rsidR="00DD45DC" w:rsidRDefault="00DD45DC" w:rsidP="00154E00"/>
    <w:p w:rsidR="00DD45DC" w:rsidRDefault="00DD45DC" w:rsidP="00DD45DC">
      <w:r>
        <w:t>These guys are about halfway back from a state of total frozenness,</w:t>
      </w:r>
      <w:r w:rsidR="00B467D9">
        <w:t>”</w:t>
      </w:r>
      <w:r>
        <w:t xml:space="preserve"> Jason assessed.</w:t>
      </w:r>
    </w:p>
    <w:p w:rsidR="00DD45DC" w:rsidRDefault="00DD45DC" w:rsidP="00DD45DC"/>
    <w:p w:rsidR="00DD45DC" w:rsidRDefault="00B467D9" w:rsidP="00DD45DC">
      <w:r>
        <w:t>“</w:t>
      </w:r>
      <w:r w:rsidR="00DD45DC">
        <w:t>M-</w:t>
      </w:r>
      <w:proofErr w:type="spellStart"/>
      <w:r w:rsidR="00DD45DC">
        <w:t>hm</w:t>
      </w:r>
      <w:proofErr w:type="spellEnd"/>
      <w:r w:rsidR="00DD45DC">
        <w:t>,</w:t>
      </w:r>
      <w:r>
        <w:t>”</w:t>
      </w:r>
      <w:r w:rsidR="00DD45DC">
        <w:t xml:space="preserve"> they joked as some groped the villains.</w:t>
      </w:r>
    </w:p>
    <w:p w:rsidR="00DD45DC" w:rsidRDefault="00DD45DC" w:rsidP="00DD45DC"/>
    <w:p w:rsidR="00DD45DC" w:rsidRDefault="00DD45DC" w:rsidP="00154E00">
      <w:r>
        <w:t>Round 67</w:t>
      </w:r>
    </w:p>
    <w:p w:rsidR="00DD45DC" w:rsidRDefault="00DD45DC" w:rsidP="00154E00"/>
    <w:p w:rsidR="00154E00" w:rsidRDefault="00B467D9" w:rsidP="00154E00">
      <w:r>
        <w:t>“</w:t>
      </w:r>
      <w:r w:rsidR="00154E00">
        <w:t>So the ninja got away, right?</w:t>
      </w:r>
      <w:r>
        <w:t>”</w:t>
      </w:r>
    </w:p>
    <w:p w:rsidR="00154E00" w:rsidRDefault="00154E00" w:rsidP="00154E00"/>
    <w:p w:rsidR="00154E00" w:rsidRDefault="00B467D9" w:rsidP="00154E00">
      <w:r>
        <w:t>“</w:t>
      </w:r>
      <w:r w:rsidR="00154E00">
        <w:t>Yes,</w:t>
      </w:r>
      <w:r>
        <w:t>”</w:t>
      </w:r>
      <w:r w:rsidR="00154E00">
        <w:t xml:space="preserve"> someone in the group sighed.</w:t>
      </w:r>
    </w:p>
    <w:p w:rsidR="006617F8" w:rsidRDefault="006617F8" w:rsidP="00AF2B92"/>
    <w:tbl>
      <w:tblPr>
        <w:tblW w:w="0" w:type="auto"/>
        <w:jc w:val="center"/>
        <w:tblInd w:w="93" w:type="dxa"/>
        <w:tblLook w:val="04A0" w:firstRow="1" w:lastRow="0" w:firstColumn="1" w:lastColumn="0" w:noHBand="0" w:noVBand="1"/>
      </w:tblPr>
      <w:tblGrid>
        <w:gridCol w:w="1269"/>
        <w:gridCol w:w="829"/>
        <w:gridCol w:w="1003"/>
        <w:gridCol w:w="643"/>
        <w:gridCol w:w="710"/>
        <w:gridCol w:w="696"/>
        <w:gridCol w:w="1016"/>
        <w:gridCol w:w="777"/>
        <w:gridCol w:w="856"/>
        <w:gridCol w:w="1056"/>
        <w:gridCol w:w="1017"/>
        <w:gridCol w:w="643"/>
        <w:gridCol w:w="1056"/>
      </w:tblGrid>
      <w:tr w:rsidR="00DA5A11" w:rsidRPr="00DA5A11" w:rsidTr="00DA5A11">
        <w:trPr>
          <w:trHeight w:val="648"/>
          <w:jc w:val="center"/>
        </w:trPr>
        <w:tc>
          <w:tcPr>
            <w:tcW w:w="0" w:type="auto"/>
            <w:tcBorders>
              <w:top w:val="single" w:sz="12" w:space="0" w:color="auto"/>
              <w:left w:val="single" w:sz="12" w:space="0" w:color="auto"/>
              <w:bottom w:val="single" w:sz="12" w:space="0" w:color="auto"/>
              <w:right w:val="nil"/>
            </w:tcBorders>
            <w:shd w:val="clear" w:color="auto" w:fill="auto"/>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lastRenderedPageBreak/>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Ranged</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Fire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Cold</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Acid</w:t>
            </w:r>
          </w:p>
        </w:tc>
        <w:tc>
          <w:tcPr>
            <w:tcW w:w="0" w:type="auto"/>
            <w:tcBorders>
              <w:top w:val="single" w:sz="12" w:space="0" w:color="auto"/>
              <w:left w:val="nil"/>
              <w:bottom w:val="single" w:sz="12" w:space="0" w:color="auto"/>
              <w:right w:val="single" w:sz="4" w:space="0" w:color="auto"/>
            </w:tcBorders>
            <w:shd w:val="clear" w:color="000000" w:fill="7030A0"/>
            <w:vAlign w:val="center"/>
            <w:hideMark/>
          </w:tcPr>
          <w:p w:rsidR="00DA5A11" w:rsidRPr="00DA5A11" w:rsidRDefault="00DA5A11" w:rsidP="00DA5A11">
            <w:pPr>
              <w:jc w:val="center"/>
              <w:rPr>
                <w:rFonts w:eastAsia="Times New Roman"/>
                <w:b/>
                <w:bCs/>
                <w:color w:val="FFFFFF"/>
                <w:szCs w:val="24"/>
              </w:rPr>
            </w:pPr>
            <w:r w:rsidRPr="00DA5A11">
              <w:rPr>
                <w:rFonts w:eastAsia="Times New Roman"/>
                <w:b/>
                <w:bCs/>
                <w:color w:val="FFFFFF"/>
                <w:szCs w:val="24"/>
              </w:rPr>
              <w:t>Electric</w:t>
            </w:r>
          </w:p>
        </w:tc>
        <w:tc>
          <w:tcPr>
            <w:tcW w:w="0" w:type="auto"/>
            <w:tcBorders>
              <w:top w:val="single" w:sz="12" w:space="0" w:color="auto"/>
              <w:left w:val="nil"/>
              <w:bottom w:val="single" w:sz="12" w:space="0" w:color="auto"/>
              <w:right w:val="single" w:sz="4" w:space="0" w:color="auto"/>
            </w:tcBorders>
            <w:shd w:val="clear" w:color="000000" w:fill="CCC0DA"/>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Sonic</w:t>
            </w:r>
          </w:p>
        </w:tc>
        <w:tc>
          <w:tcPr>
            <w:tcW w:w="0" w:type="auto"/>
            <w:tcBorders>
              <w:top w:val="single" w:sz="12" w:space="0" w:color="auto"/>
              <w:left w:val="nil"/>
              <w:bottom w:val="single" w:sz="12" w:space="0" w:color="auto"/>
              <w:right w:val="single" w:sz="4" w:space="0" w:color="auto"/>
            </w:tcBorders>
            <w:shd w:val="clear" w:color="000000" w:fill="B1A0C7"/>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Magic</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rsidR="00DA5A11" w:rsidRDefault="00DA5A11" w:rsidP="00DA5A11">
            <w:pPr>
              <w:jc w:val="center"/>
              <w:rPr>
                <w:rFonts w:eastAsia="Times New Roman"/>
                <w:b/>
                <w:bCs/>
                <w:color w:val="000000"/>
                <w:szCs w:val="24"/>
              </w:rPr>
            </w:pPr>
            <w:r>
              <w:rPr>
                <w:rFonts w:eastAsia="Times New Roman"/>
                <w:b/>
                <w:bCs/>
                <w:color w:val="000000"/>
                <w:szCs w:val="24"/>
              </w:rPr>
              <w:t>Total</w:t>
            </w:r>
          </w:p>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Damage</w:t>
            </w:r>
          </w:p>
        </w:tc>
        <w:tc>
          <w:tcPr>
            <w:tcW w:w="0" w:type="auto"/>
            <w:tcBorders>
              <w:top w:val="single" w:sz="12" w:space="0" w:color="auto"/>
              <w:left w:val="single" w:sz="4" w:space="0" w:color="auto"/>
              <w:bottom w:val="single" w:sz="12" w:space="0" w:color="auto"/>
              <w:right w:val="single" w:sz="4" w:space="0" w:color="auto"/>
            </w:tcBorders>
            <w:shd w:val="clear" w:color="000000" w:fill="00CCFF"/>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rsidR="00DA5A11" w:rsidRDefault="00DA5A11" w:rsidP="00DA5A11">
            <w:pPr>
              <w:jc w:val="center"/>
              <w:rPr>
                <w:rFonts w:eastAsia="Times New Roman"/>
                <w:b/>
                <w:bCs/>
                <w:color w:val="000000"/>
                <w:szCs w:val="24"/>
              </w:rPr>
            </w:pPr>
            <w:r>
              <w:rPr>
                <w:rFonts w:eastAsia="Times New Roman"/>
                <w:b/>
                <w:bCs/>
                <w:color w:val="000000"/>
                <w:szCs w:val="24"/>
              </w:rPr>
              <w:t>Current</w:t>
            </w:r>
          </w:p>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HPs</w:t>
            </w:r>
          </w:p>
        </w:tc>
      </w:tr>
      <w:tr w:rsidR="00DA5A11" w:rsidRPr="00DA5A11" w:rsidTr="00DA5A11">
        <w:trPr>
          <w:trHeight w:val="336"/>
          <w:jc w:val="center"/>
        </w:trPr>
        <w:tc>
          <w:tcPr>
            <w:tcW w:w="0" w:type="auto"/>
            <w:tcBorders>
              <w:top w:val="nil"/>
              <w:left w:val="single" w:sz="12" w:space="0" w:color="auto"/>
              <w:bottom w:val="single" w:sz="4" w:space="0" w:color="auto"/>
              <w:right w:val="nil"/>
            </w:tcBorders>
            <w:shd w:val="clear" w:color="000000" w:fill="99FF99"/>
            <w:noWrap/>
            <w:vAlign w:val="bottom"/>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Caleb</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20</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7030A0"/>
            <w:noWrap/>
            <w:vAlign w:val="bottom"/>
            <w:hideMark/>
          </w:tcPr>
          <w:p w:rsidR="00DA5A11" w:rsidRPr="00DA5A11" w:rsidRDefault="00DA5A11" w:rsidP="00DA5A11">
            <w:pPr>
              <w:jc w:val="center"/>
              <w:rPr>
                <w:rFonts w:eastAsia="Times New Roman"/>
                <w:color w:val="FFFFFF"/>
                <w:szCs w:val="24"/>
              </w:rPr>
            </w:pPr>
            <w:r w:rsidRPr="00DA5A11">
              <w:rPr>
                <w:rFonts w:eastAsia="Times New Roman"/>
                <w:color w:val="FFFFFF"/>
                <w:szCs w:val="24"/>
              </w:rPr>
              <w:t> </w:t>
            </w:r>
          </w:p>
        </w:tc>
        <w:tc>
          <w:tcPr>
            <w:tcW w:w="0" w:type="auto"/>
            <w:tcBorders>
              <w:top w:val="nil"/>
              <w:left w:val="nil"/>
              <w:bottom w:val="single" w:sz="4" w:space="0" w:color="auto"/>
              <w:right w:val="single" w:sz="4" w:space="0" w:color="auto"/>
            </w:tcBorders>
            <w:shd w:val="clear" w:color="000000" w:fill="CCC0DA"/>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20</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20</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97</w:t>
            </w:r>
          </w:p>
        </w:tc>
        <w:tc>
          <w:tcPr>
            <w:tcW w:w="0" w:type="auto"/>
            <w:tcBorders>
              <w:top w:val="single" w:sz="4" w:space="0" w:color="auto"/>
              <w:left w:val="nil"/>
              <w:bottom w:val="single" w:sz="4" w:space="0" w:color="auto"/>
              <w:right w:val="single" w:sz="8" w:space="0" w:color="auto"/>
            </w:tcBorders>
            <w:shd w:val="clear" w:color="000000" w:fill="FF00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97</w:t>
            </w:r>
          </w:p>
        </w:tc>
      </w:tr>
      <w:tr w:rsidR="00DA5A11" w:rsidRPr="00DA5A11" w:rsidTr="00DA5A11">
        <w:trPr>
          <w:trHeight w:val="324"/>
          <w:jc w:val="center"/>
        </w:trPr>
        <w:tc>
          <w:tcPr>
            <w:tcW w:w="0" w:type="auto"/>
            <w:tcBorders>
              <w:top w:val="nil"/>
              <w:left w:val="single" w:sz="12" w:space="0" w:color="auto"/>
              <w:bottom w:val="single" w:sz="4" w:space="0" w:color="auto"/>
              <w:right w:val="nil"/>
            </w:tcBorders>
            <w:shd w:val="clear" w:color="000000" w:fill="99FF99"/>
            <w:noWrap/>
            <w:vAlign w:val="bottom"/>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Jason</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7030A0"/>
            <w:noWrap/>
            <w:vAlign w:val="bottom"/>
            <w:hideMark/>
          </w:tcPr>
          <w:p w:rsidR="00DA5A11" w:rsidRPr="00DA5A11" w:rsidRDefault="00DA5A11" w:rsidP="00DA5A11">
            <w:pPr>
              <w:jc w:val="center"/>
              <w:rPr>
                <w:rFonts w:eastAsia="Times New Roman"/>
                <w:color w:val="FFFFFF"/>
                <w:szCs w:val="24"/>
              </w:rPr>
            </w:pPr>
            <w:r w:rsidRPr="00DA5A11">
              <w:rPr>
                <w:rFonts w:eastAsia="Times New Roman"/>
                <w:color w:val="FFFFFF"/>
                <w:szCs w:val="24"/>
              </w:rPr>
              <w:t> </w:t>
            </w:r>
          </w:p>
        </w:tc>
        <w:tc>
          <w:tcPr>
            <w:tcW w:w="0" w:type="auto"/>
            <w:tcBorders>
              <w:top w:val="nil"/>
              <w:left w:val="nil"/>
              <w:bottom w:val="single" w:sz="4" w:space="0" w:color="auto"/>
              <w:right w:val="single" w:sz="4" w:space="0" w:color="auto"/>
            </w:tcBorders>
            <w:shd w:val="clear" w:color="000000" w:fill="CCC0DA"/>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30</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30</w:t>
            </w:r>
          </w:p>
        </w:tc>
        <w:tc>
          <w:tcPr>
            <w:tcW w:w="0" w:type="auto"/>
            <w:tcBorders>
              <w:top w:val="nil"/>
              <w:left w:val="nil"/>
              <w:bottom w:val="single" w:sz="4" w:space="0" w:color="auto"/>
              <w:right w:val="single" w:sz="4" w:space="0" w:color="auto"/>
            </w:tcBorders>
            <w:shd w:val="clear" w:color="000000" w:fill="FFCC99"/>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66</w:t>
            </w:r>
          </w:p>
        </w:tc>
        <w:tc>
          <w:tcPr>
            <w:tcW w:w="0" w:type="auto"/>
            <w:tcBorders>
              <w:top w:val="nil"/>
              <w:left w:val="nil"/>
              <w:bottom w:val="single" w:sz="4" w:space="0" w:color="auto"/>
              <w:right w:val="single" w:sz="8" w:space="0" w:color="auto"/>
            </w:tcBorders>
            <w:shd w:val="clear" w:color="000000" w:fill="FF00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66</w:t>
            </w:r>
          </w:p>
        </w:tc>
      </w:tr>
      <w:tr w:rsidR="00DA5A11" w:rsidRPr="00DA5A11" w:rsidTr="00DA5A11">
        <w:trPr>
          <w:trHeight w:val="312"/>
          <w:jc w:val="center"/>
        </w:trPr>
        <w:tc>
          <w:tcPr>
            <w:tcW w:w="0" w:type="auto"/>
            <w:tcBorders>
              <w:top w:val="nil"/>
              <w:left w:val="single" w:sz="12" w:space="0" w:color="auto"/>
              <w:bottom w:val="single" w:sz="4" w:space="0" w:color="auto"/>
              <w:right w:val="nil"/>
            </w:tcBorders>
            <w:shd w:val="clear" w:color="000000" w:fill="99FF99"/>
            <w:noWrap/>
            <w:vAlign w:val="bottom"/>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Kali</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19</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15</w:t>
            </w:r>
          </w:p>
        </w:tc>
        <w:tc>
          <w:tcPr>
            <w:tcW w:w="0" w:type="auto"/>
            <w:tcBorders>
              <w:top w:val="nil"/>
              <w:left w:val="nil"/>
              <w:bottom w:val="single" w:sz="4" w:space="0" w:color="auto"/>
              <w:right w:val="single" w:sz="4" w:space="0" w:color="auto"/>
            </w:tcBorders>
            <w:shd w:val="clear" w:color="000000" w:fill="00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7030A0"/>
            <w:noWrap/>
            <w:vAlign w:val="bottom"/>
            <w:hideMark/>
          </w:tcPr>
          <w:p w:rsidR="00DA5A11" w:rsidRPr="00DA5A11" w:rsidRDefault="00DA5A11" w:rsidP="00DA5A11">
            <w:pPr>
              <w:jc w:val="center"/>
              <w:rPr>
                <w:rFonts w:eastAsia="Times New Roman"/>
                <w:color w:val="FFFFFF"/>
                <w:szCs w:val="24"/>
              </w:rPr>
            </w:pPr>
            <w:r w:rsidRPr="00DA5A11">
              <w:rPr>
                <w:rFonts w:eastAsia="Times New Roman"/>
                <w:color w:val="FFFFFF"/>
                <w:szCs w:val="24"/>
              </w:rPr>
              <w:t> </w:t>
            </w:r>
          </w:p>
        </w:tc>
        <w:tc>
          <w:tcPr>
            <w:tcW w:w="0" w:type="auto"/>
            <w:tcBorders>
              <w:top w:val="nil"/>
              <w:left w:val="nil"/>
              <w:bottom w:val="single" w:sz="4" w:space="0" w:color="auto"/>
              <w:right w:val="single" w:sz="4" w:space="0" w:color="auto"/>
            </w:tcBorders>
            <w:shd w:val="clear" w:color="000000" w:fill="CCC0DA"/>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54</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54</w:t>
            </w:r>
          </w:p>
        </w:tc>
        <w:tc>
          <w:tcPr>
            <w:tcW w:w="0" w:type="auto"/>
            <w:tcBorders>
              <w:top w:val="nil"/>
              <w:left w:val="nil"/>
              <w:bottom w:val="single" w:sz="4" w:space="0" w:color="auto"/>
              <w:right w:val="single" w:sz="4" w:space="0" w:color="auto"/>
            </w:tcBorders>
            <w:shd w:val="clear" w:color="000000" w:fill="FFCC99"/>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97</w:t>
            </w:r>
          </w:p>
        </w:tc>
        <w:tc>
          <w:tcPr>
            <w:tcW w:w="0" w:type="auto"/>
            <w:tcBorders>
              <w:top w:val="nil"/>
              <w:left w:val="nil"/>
              <w:bottom w:val="single" w:sz="4" w:space="0" w:color="auto"/>
              <w:right w:val="single" w:sz="8" w:space="0" w:color="auto"/>
            </w:tcBorders>
            <w:shd w:val="clear" w:color="000000" w:fill="FF00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97</w:t>
            </w:r>
          </w:p>
        </w:tc>
      </w:tr>
      <w:tr w:rsidR="00DA5A11" w:rsidRPr="00DA5A11" w:rsidTr="00DA5A11">
        <w:trPr>
          <w:trHeight w:val="312"/>
          <w:jc w:val="center"/>
        </w:trPr>
        <w:tc>
          <w:tcPr>
            <w:tcW w:w="0" w:type="auto"/>
            <w:tcBorders>
              <w:top w:val="nil"/>
              <w:left w:val="single" w:sz="12" w:space="0" w:color="auto"/>
              <w:bottom w:val="single" w:sz="4" w:space="0" w:color="auto"/>
              <w:right w:val="nil"/>
            </w:tcBorders>
            <w:shd w:val="clear" w:color="000000" w:fill="99FF99"/>
            <w:noWrap/>
            <w:vAlign w:val="bottom"/>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Faith</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5</w:t>
            </w:r>
          </w:p>
        </w:tc>
        <w:tc>
          <w:tcPr>
            <w:tcW w:w="0" w:type="auto"/>
            <w:tcBorders>
              <w:top w:val="nil"/>
              <w:left w:val="nil"/>
              <w:bottom w:val="single" w:sz="4" w:space="0" w:color="auto"/>
              <w:right w:val="single" w:sz="4" w:space="0" w:color="auto"/>
            </w:tcBorders>
            <w:shd w:val="clear" w:color="000000" w:fill="00FF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13</w:t>
            </w:r>
          </w:p>
        </w:tc>
        <w:tc>
          <w:tcPr>
            <w:tcW w:w="0" w:type="auto"/>
            <w:tcBorders>
              <w:top w:val="nil"/>
              <w:left w:val="nil"/>
              <w:bottom w:val="single" w:sz="4" w:space="0" w:color="auto"/>
              <w:right w:val="single" w:sz="4" w:space="0" w:color="auto"/>
            </w:tcBorders>
            <w:shd w:val="clear" w:color="000000" w:fill="00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bottom"/>
            <w:hideMark/>
          </w:tcPr>
          <w:p w:rsidR="00DA5A11" w:rsidRPr="00DA5A11" w:rsidRDefault="00DA5A11" w:rsidP="00DA5A11">
            <w:pPr>
              <w:jc w:val="center"/>
              <w:rPr>
                <w:rFonts w:eastAsia="Times New Roman"/>
                <w:color w:val="FFFFFF"/>
                <w:szCs w:val="24"/>
              </w:rPr>
            </w:pPr>
            <w:r w:rsidRPr="00DA5A11">
              <w:rPr>
                <w:rFonts w:eastAsia="Times New Roman"/>
                <w:color w:val="FFFFFF"/>
                <w:szCs w:val="24"/>
              </w:rPr>
              <w:t>1</w:t>
            </w:r>
          </w:p>
        </w:tc>
        <w:tc>
          <w:tcPr>
            <w:tcW w:w="0" w:type="auto"/>
            <w:tcBorders>
              <w:top w:val="nil"/>
              <w:left w:val="nil"/>
              <w:bottom w:val="single" w:sz="4" w:space="0" w:color="auto"/>
              <w:right w:val="single" w:sz="4" w:space="0" w:color="auto"/>
            </w:tcBorders>
            <w:shd w:val="clear" w:color="000000" w:fill="CCC0DA"/>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4</w:t>
            </w:r>
          </w:p>
        </w:tc>
        <w:tc>
          <w:tcPr>
            <w:tcW w:w="0" w:type="auto"/>
            <w:tcBorders>
              <w:top w:val="nil"/>
              <w:left w:val="nil"/>
              <w:bottom w:val="single" w:sz="4" w:space="0" w:color="auto"/>
              <w:right w:val="single" w:sz="4" w:space="0" w:color="auto"/>
            </w:tcBorders>
            <w:shd w:val="clear" w:color="000000" w:fill="B1A0C7"/>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28</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28</w:t>
            </w:r>
          </w:p>
        </w:tc>
        <w:tc>
          <w:tcPr>
            <w:tcW w:w="0" w:type="auto"/>
            <w:tcBorders>
              <w:top w:val="nil"/>
              <w:left w:val="nil"/>
              <w:bottom w:val="single" w:sz="4" w:space="0" w:color="auto"/>
              <w:right w:val="single" w:sz="4" w:space="0" w:color="auto"/>
            </w:tcBorders>
            <w:shd w:val="clear" w:color="000000" w:fill="FFCC99"/>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115</w:t>
            </w:r>
          </w:p>
        </w:tc>
        <w:tc>
          <w:tcPr>
            <w:tcW w:w="0" w:type="auto"/>
            <w:tcBorders>
              <w:top w:val="nil"/>
              <w:left w:val="nil"/>
              <w:bottom w:val="single" w:sz="4" w:space="0" w:color="auto"/>
              <w:right w:val="single" w:sz="8" w:space="0" w:color="auto"/>
            </w:tcBorders>
            <w:shd w:val="clear" w:color="000000" w:fill="FF00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115</w:t>
            </w:r>
          </w:p>
        </w:tc>
      </w:tr>
      <w:tr w:rsidR="00DA5A11" w:rsidRPr="00DA5A11" w:rsidTr="00DA5A11">
        <w:trPr>
          <w:trHeight w:val="324"/>
          <w:jc w:val="center"/>
        </w:trPr>
        <w:tc>
          <w:tcPr>
            <w:tcW w:w="0" w:type="auto"/>
            <w:tcBorders>
              <w:top w:val="nil"/>
              <w:left w:val="single" w:sz="12" w:space="0" w:color="auto"/>
              <w:bottom w:val="single" w:sz="4" w:space="0" w:color="auto"/>
              <w:right w:val="nil"/>
            </w:tcBorders>
            <w:shd w:val="clear" w:color="000000" w:fill="99FF99"/>
            <w:noWrap/>
            <w:vAlign w:val="bottom"/>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Magpie</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7030A0"/>
            <w:noWrap/>
            <w:vAlign w:val="bottom"/>
            <w:hideMark/>
          </w:tcPr>
          <w:p w:rsidR="00DA5A11" w:rsidRPr="00DA5A11" w:rsidRDefault="00DA5A11" w:rsidP="00DA5A11">
            <w:pPr>
              <w:jc w:val="center"/>
              <w:rPr>
                <w:rFonts w:eastAsia="Times New Roman"/>
                <w:color w:val="FFFFFF"/>
                <w:szCs w:val="24"/>
              </w:rPr>
            </w:pPr>
            <w:r w:rsidRPr="00DA5A11">
              <w:rPr>
                <w:rFonts w:eastAsia="Times New Roman"/>
                <w:color w:val="FFFFFF"/>
                <w:szCs w:val="24"/>
              </w:rPr>
              <w:t> </w:t>
            </w:r>
          </w:p>
        </w:tc>
        <w:tc>
          <w:tcPr>
            <w:tcW w:w="0" w:type="auto"/>
            <w:tcBorders>
              <w:top w:val="nil"/>
              <w:left w:val="nil"/>
              <w:bottom w:val="single" w:sz="4" w:space="0" w:color="auto"/>
              <w:right w:val="single" w:sz="4" w:space="0" w:color="auto"/>
            </w:tcBorders>
            <w:shd w:val="clear" w:color="000000" w:fill="CCC0DA"/>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83</w:t>
            </w:r>
          </w:p>
        </w:tc>
        <w:tc>
          <w:tcPr>
            <w:tcW w:w="0" w:type="auto"/>
            <w:tcBorders>
              <w:top w:val="nil"/>
              <w:left w:val="nil"/>
              <w:bottom w:val="single" w:sz="4" w:space="0" w:color="auto"/>
              <w:right w:val="single" w:sz="8" w:space="0" w:color="auto"/>
            </w:tcBorders>
            <w:shd w:val="clear" w:color="000000" w:fill="FF00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83</w:t>
            </w:r>
          </w:p>
        </w:tc>
      </w:tr>
      <w:tr w:rsidR="00DA5A11" w:rsidRPr="00DA5A11" w:rsidTr="00DA5A11">
        <w:trPr>
          <w:trHeight w:val="336"/>
          <w:jc w:val="center"/>
        </w:trPr>
        <w:tc>
          <w:tcPr>
            <w:tcW w:w="0" w:type="auto"/>
            <w:tcBorders>
              <w:top w:val="nil"/>
              <w:left w:val="single" w:sz="12" w:space="0" w:color="auto"/>
              <w:bottom w:val="single" w:sz="4" w:space="0" w:color="auto"/>
              <w:right w:val="nil"/>
            </w:tcBorders>
            <w:shd w:val="clear" w:color="000000" w:fill="99FF99"/>
            <w:noWrap/>
            <w:vAlign w:val="bottom"/>
            <w:hideMark/>
          </w:tcPr>
          <w:p w:rsidR="00DA5A11" w:rsidRPr="00DA5A11" w:rsidRDefault="00DA5A11" w:rsidP="00DA5A11">
            <w:pPr>
              <w:jc w:val="center"/>
              <w:rPr>
                <w:rFonts w:eastAsia="Times New Roman"/>
                <w:b/>
                <w:bCs/>
                <w:color w:val="000000"/>
                <w:szCs w:val="24"/>
              </w:rPr>
            </w:pPr>
            <w:r w:rsidRPr="00DA5A11">
              <w:rPr>
                <w:rFonts w:eastAsia="Times New Roman"/>
                <w:b/>
                <w:bCs/>
                <w:color w:val="000000"/>
                <w:szCs w:val="24"/>
              </w:rPr>
              <w:t>Frayed</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7030A0"/>
            <w:noWrap/>
            <w:vAlign w:val="bottom"/>
            <w:hideMark/>
          </w:tcPr>
          <w:p w:rsidR="00DA5A11" w:rsidRPr="00DA5A11" w:rsidRDefault="00DA5A11" w:rsidP="00DA5A11">
            <w:pPr>
              <w:jc w:val="center"/>
              <w:rPr>
                <w:rFonts w:eastAsia="Times New Roman"/>
                <w:color w:val="FFFFFF"/>
                <w:szCs w:val="24"/>
              </w:rPr>
            </w:pPr>
            <w:r w:rsidRPr="00DA5A11">
              <w:rPr>
                <w:rFonts w:eastAsia="Times New Roman"/>
                <w:color w:val="FFFFFF"/>
                <w:szCs w:val="24"/>
              </w:rPr>
              <w:t> </w:t>
            </w:r>
          </w:p>
        </w:tc>
        <w:tc>
          <w:tcPr>
            <w:tcW w:w="0" w:type="auto"/>
            <w:tcBorders>
              <w:top w:val="nil"/>
              <w:left w:val="nil"/>
              <w:bottom w:val="single" w:sz="4" w:space="0" w:color="auto"/>
              <w:right w:val="single" w:sz="4" w:space="0" w:color="auto"/>
            </w:tcBorders>
            <w:shd w:val="clear" w:color="000000" w:fill="CCC0DA"/>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86</w:t>
            </w:r>
          </w:p>
        </w:tc>
        <w:tc>
          <w:tcPr>
            <w:tcW w:w="0" w:type="auto"/>
            <w:tcBorders>
              <w:top w:val="nil"/>
              <w:left w:val="nil"/>
              <w:bottom w:val="single" w:sz="4" w:space="0" w:color="auto"/>
              <w:right w:val="single" w:sz="8" w:space="0" w:color="auto"/>
            </w:tcBorders>
            <w:shd w:val="clear" w:color="000000" w:fill="FF00FF"/>
            <w:noWrap/>
            <w:vAlign w:val="bottom"/>
            <w:hideMark/>
          </w:tcPr>
          <w:p w:rsidR="00DA5A11" w:rsidRPr="00DA5A11" w:rsidRDefault="00DA5A11" w:rsidP="00DA5A11">
            <w:pPr>
              <w:jc w:val="center"/>
              <w:rPr>
                <w:rFonts w:eastAsia="Times New Roman"/>
                <w:color w:val="000000"/>
                <w:szCs w:val="24"/>
              </w:rPr>
            </w:pPr>
            <w:r w:rsidRPr="00DA5A11">
              <w:rPr>
                <w:rFonts w:eastAsia="Times New Roman"/>
                <w:color w:val="000000"/>
                <w:szCs w:val="24"/>
              </w:rPr>
              <w:t>86</w:t>
            </w:r>
          </w:p>
        </w:tc>
      </w:tr>
    </w:tbl>
    <w:p w:rsidR="006617F8" w:rsidRDefault="006617F8" w:rsidP="00AF2B92"/>
    <w:p w:rsidR="00DA5A11" w:rsidRPr="00154E00" w:rsidRDefault="005065EC" w:rsidP="00AF2B92">
      <w:pPr>
        <w:rPr>
          <w:i/>
        </w:rPr>
      </w:pPr>
      <w:r>
        <w:rPr>
          <w:i/>
        </w:rPr>
        <w:t>[</w:t>
      </w:r>
      <w:r w:rsidR="00DA5A11" w:rsidRPr="00154E00">
        <w:rPr>
          <w:i/>
        </w:rPr>
        <w:t xml:space="preserve">Highlighted HPs </w:t>
      </w:r>
      <w:r w:rsidR="00154E00" w:rsidRPr="00154E00">
        <w:rPr>
          <w:i/>
        </w:rPr>
        <w:t>include</w:t>
      </w:r>
      <w:r w:rsidR="00DA5A11" w:rsidRPr="00154E00">
        <w:rPr>
          <w:i/>
        </w:rPr>
        <w:t xml:space="preserve"> bear</w:t>
      </w:r>
      <w:r w:rsidR="00B467D9">
        <w:rPr>
          <w:i/>
        </w:rPr>
        <w:t>’</w:t>
      </w:r>
      <w:r w:rsidR="00DA5A11" w:rsidRPr="00154E00">
        <w:rPr>
          <w:i/>
        </w:rPr>
        <w:t xml:space="preserve">s heart </w:t>
      </w:r>
      <w:r w:rsidR="00154E00" w:rsidRPr="00154E00">
        <w:rPr>
          <w:i/>
        </w:rPr>
        <w:t xml:space="preserve">temporary </w:t>
      </w:r>
      <w:proofErr w:type="spellStart"/>
      <w:r w:rsidR="00154E00" w:rsidRPr="00154E00">
        <w:rPr>
          <w:i/>
        </w:rPr>
        <w:t>hps</w:t>
      </w:r>
      <w:proofErr w:type="spellEnd"/>
      <w:r w:rsidR="00DA5A11" w:rsidRPr="00154E00">
        <w:rPr>
          <w:i/>
        </w:rPr>
        <w:t>.</w:t>
      </w:r>
      <w:r>
        <w:rPr>
          <w:i/>
        </w:rPr>
        <w:t>]</w:t>
      </w:r>
    </w:p>
    <w:p w:rsidR="00154E00" w:rsidRDefault="00154E00" w:rsidP="00AF2B92"/>
    <w:p w:rsidR="00DD45DC" w:rsidRDefault="00DD45DC" w:rsidP="00AF2B92">
      <w:r>
        <w:t>Then the heroes spotted the armored skeleton to the south.  What was the worst it could do?  Shatter one of the icy captives by accident?</w:t>
      </w:r>
    </w:p>
    <w:p w:rsidR="00DD45DC" w:rsidRDefault="00DD45DC" w:rsidP="00AF2B92"/>
    <w:p w:rsidR="00AC4BE9" w:rsidRDefault="00AC4BE9" w:rsidP="00AC4BE9">
      <w:pPr>
        <w:jc w:val="center"/>
      </w:pPr>
      <w:r>
        <w:rPr>
          <w:noProof/>
        </w:rPr>
        <w:drawing>
          <wp:inline distT="0" distB="0" distL="0" distR="0" wp14:anchorId="17BCDF21" wp14:editId="43C8BB7F">
            <wp:extent cx="2616596" cy="272064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12748" cy="2716642"/>
                    </a:xfrm>
                    <a:prstGeom prst="rect">
                      <a:avLst/>
                    </a:prstGeom>
                  </pic:spPr>
                </pic:pic>
              </a:graphicData>
            </a:graphic>
          </wp:inline>
        </w:drawing>
      </w:r>
    </w:p>
    <w:p w:rsidR="00AC4BE9" w:rsidRDefault="00AC4BE9" w:rsidP="00AF2B92"/>
    <w:p w:rsidR="00DD45DC" w:rsidRDefault="00DD45DC" w:rsidP="00AF2B92">
      <w:r>
        <w:t>Round 68</w:t>
      </w:r>
    </w:p>
    <w:p w:rsidR="00DD45DC" w:rsidRDefault="00DD45DC" w:rsidP="00AF2B92"/>
    <w:p w:rsidR="00AF7B2D" w:rsidRDefault="00AF7B2D" w:rsidP="00AF7B2D">
      <w:r>
        <w:t>Jason fired at the skeleton.</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AF7B2D" w:rsidRPr="00AF7B2D" w:rsidTr="00AF7B2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F7B2D" w:rsidRPr="00AF7B2D" w:rsidRDefault="00AF7B2D" w:rsidP="00AF7B2D">
            <w:pPr>
              <w:jc w:val="center"/>
              <w:rPr>
                <w:rFonts w:eastAsia="Times New Roman"/>
                <w:b/>
                <w:bCs/>
                <w:color w:val="FFFFFF"/>
                <w:szCs w:val="24"/>
              </w:rPr>
            </w:pPr>
            <w:proofErr w:type="spellStart"/>
            <w:r w:rsidRPr="00AF7B2D">
              <w:rPr>
                <w:rFonts w:eastAsia="Times New Roman"/>
                <w:b/>
                <w:bCs/>
                <w:color w:val="FFFFFF"/>
                <w:szCs w:val="24"/>
              </w:rPr>
              <w:t>Rng</w:t>
            </w:r>
            <w:proofErr w:type="spellEnd"/>
            <w:r w:rsidRPr="00AF7B2D">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AF7B2D" w:rsidRPr="00AF7B2D" w:rsidRDefault="00AF7B2D" w:rsidP="00AF7B2D">
            <w:pPr>
              <w:jc w:val="center"/>
              <w:rPr>
                <w:rFonts w:eastAsia="Times New Roman"/>
                <w:b/>
                <w:bCs/>
                <w:color w:val="FFC000"/>
                <w:szCs w:val="24"/>
              </w:rPr>
            </w:pPr>
            <w:r w:rsidRPr="00AF7B2D">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F7B2D" w:rsidRPr="00AF7B2D" w:rsidRDefault="00AF7B2D" w:rsidP="00AF7B2D">
            <w:pPr>
              <w:jc w:val="center"/>
              <w:rPr>
                <w:rFonts w:eastAsia="Times New Roman"/>
                <w:b/>
                <w:bCs/>
                <w:color w:val="FFFFFF"/>
                <w:szCs w:val="24"/>
              </w:rPr>
            </w:pPr>
            <w:r w:rsidRPr="00AF7B2D">
              <w:rPr>
                <w:rFonts w:eastAsia="Times New Roman"/>
                <w:b/>
                <w:bCs/>
                <w:color w:val="FFFFFF"/>
                <w:szCs w:val="24"/>
              </w:rPr>
              <w:t>Notes</w:t>
            </w:r>
          </w:p>
        </w:tc>
      </w:tr>
      <w:tr w:rsidR="00AF7B2D" w:rsidRPr="00AF7B2D" w:rsidTr="00DD189C">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F7B2D" w:rsidRPr="00AF7B2D" w:rsidRDefault="00AF7B2D" w:rsidP="00AF7B2D">
            <w:pPr>
              <w:jc w:val="center"/>
              <w:rPr>
                <w:rFonts w:eastAsia="Times New Roman"/>
                <w:szCs w:val="24"/>
              </w:rPr>
            </w:pPr>
            <w:r w:rsidRPr="00AF7B2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AF7B2D" w:rsidRPr="00AF7B2D" w:rsidRDefault="00AF7B2D" w:rsidP="00AF7B2D">
            <w:pPr>
              <w:jc w:val="center"/>
              <w:rPr>
                <w:rFonts w:eastAsia="Times New Roman"/>
                <w:szCs w:val="24"/>
              </w:rPr>
            </w:pPr>
            <w:r w:rsidRPr="00AF7B2D">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200</w:t>
            </w:r>
            <w:r w:rsidR="00B467D9">
              <w:rPr>
                <w:rFonts w:eastAsia="Times New Roman"/>
                <w:szCs w:val="24"/>
              </w:rPr>
              <w:t>’</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+14</w:t>
            </w:r>
          </w:p>
        </w:tc>
        <w:tc>
          <w:tcPr>
            <w:tcW w:w="0" w:type="auto"/>
            <w:tcBorders>
              <w:top w:val="nil"/>
              <w:left w:val="single" w:sz="4" w:space="0" w:color="auto"/>
              <w:bottom w:val="nil"/>
              <w:right w:val="single" w:sz="4" w:space="0" w:color="auto"/>
            </w:tcBorders>
            <w:shd w:val="clear" w:color="000000" w:fill="7030A0"/>
            <w:noWrap/>
            <w:vAlign w:val="center"/>
            <w:hideMark/>
          </w:tcPr>
          <w:p w:rsidR="00AF7B2D" w:rsidRPr="00AF7B2D" w:rsidRDefault="00AF7B2D" w:rsidP="00AF7B2D">
            <w:pPr>
              <w:jc w:val="center"/>
              <w:rPr>
                <w:rFonts w:eastAsia="Times New Roman"/>
                <w:color w:val="FFC000"/>
                <w:szCs w:val="24"/>
              </w:rPr>
            </w:pPr>
            <w:r w:rsidRPr="00AF7B2D">
              <w:rPr>
                <w:rFonts w:eastAsia="Times New Roman"/>
                <w:color w:val="FFC000"/>
                <w:szCs w:val="24"/>
              </w:rPr>
              <w:t>6</w:t>
            </w:r>
          </w:p>
        </w:tc>
        <w:tc>
          <w:tcPr>
            <w:tcW w:w="0" w:type="auto"/>
            <w:tcBorders>
              <w:top w:val="nil"/>
              <w:left w:val="single" w:sz="4" w:space="0" w:color="auto"/>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20</w:t>
            </w:r>
          </w:p>
        </w:tc>
        <w:tc>
          <w:tcPr>
            <w:tcW w:w="0" w:type="auto"/>
            <w:tcBorders>
              <w:top w:val="nil"/>
              <w:left w:val="nil"/>
              <w:bottom w:val="nil"/>
              <w:right w:val="double" w:sz="6" w:space="0" w:color="auto"/>
            </w:tcBorders>
            <w:shd w:val="clear" w:color="auto" w:fill="auto"/>
            <w:noWrap/>
            <w:vAlign w:val="center"/>
          </w:tcPr>
          <w:p w:rsidR="00AF7B2D" w:rsidRPr="00AF7B2D" w:rsidRDefault="00AF7B2D" w:rsidP="00AF7B2D">
            <w:pPr>
              <w:jc w:val="center"/>
              <w:rPr>
                <w:rFonts w:eastAsia="Times New Roman"/>
                <w:szCs w:val="24"/>
              </w:rPr>
            </w:pPr>
          </w:p>
        </w:tc>
      </w:tr>
      <w:tr w:rsidR="00AF7B2D" w:rsidRPr="00AF7B2D" w:rsidTr="00DD189C">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F7B2D" w:rsidRPr="00AF7B2D" w:rsidRDefault="00AF7B2D" w:rsidP="00AF7B2D">
            <w:pPr>
              <w:jc w:val="center"/>
              <w:rPr>
                <w:rFonts w:eastAsia="Times New Roman"/>
                <w:szCs w:val="24"/>
              </w:rPr>
            </w:pPr>
            <w:r w:rsidRPr="00AF7B2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F7B2D" w:rsidRPr="00AF7B2D" w:rsidRDefault="00AF7B2D" w:rsidP="00AF7B2D">
            <w:pPr>
              <w:jc w:val="center"/>
              <w:rPr>
                <w:rFonts w:eastAsia="Times New Roman"/>
                <w:szCs w:val="24"/>
              </w:rPr>
            </w:pPr>
            <w:r w:rsidRPr="00AF7B2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F7B2D" w:rsidRPr="00AF7B2D" w:rsidRDefault="00AF7B2D" w:rsidP="00AF7B2D">
            <w:pPr>
              <w:jc w:val="center"/>
              <w:rPr>
                <w:rFonts w:eastAsia="Times New Roman"/>
                <w:szCs w:val="24"/>
              </w:rPr>
            </w:pPr>
            <w:r w:rsidRPr="00AF7B2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F7B2D" w:rsidRPr="00AF7B2D" w:rsidRDefault="00AF7B2D" w:rsidP="00AF7B2D">
            <w:pPr>
              <w:jc w:val="center"/>
              <w:rPr>
                <w:rFonts w:eastAsia="Times New Roman"/>
                <w:szCs w:val="24"/>
              </w:rPr>
            </w:pPr>
            <w:r w:rsidRPr="00AF7B2D">
              <w:rPr>
                <w:rFonts w:eastAsia="Times New Roman"/>
                <w:szCs w:val="24"/>
              </w:rPr>
              <w:t> </w:t>
            </w:r>
          </w:p>
        </w:tc>
        <w:tc>
          <w:tcPr>
            <w:tcW w:w="0" w:type="auto"/>
            <w:tcBorders>
              <w:top w:val="nil"/>
              <w:left w:val="nil"/>
              <w:bottom w:val="nil"/>
              <w:right w:val="nil"/>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rsidR="00AF7B2D" w:rsidRPr="00AF7B2D" w:rsidRDefault="00AF7B2D" w:rsidP="00AF7B2D">
            <w:pPr>
              <w:jc w:val="center"/>
              <w:rPr>
                <w:rFonts w:eastAsia="Times New Roman"/>
                <w:color w:val="FFC000"/>
                <w:szCs w:val="24"/>
              </w:rPr>
            </w:pPr>
            <w:r>
              <w:rPr>
                <w:rFonts w:eastAsia="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Pr>
                <w:rFonts w:eastAsia="Times New Roman"/>
                <w:szCs w:val="24"/>
              </w:rPr>
              <w:t>2</w:t>
            </w:r>
            <w:r w:rsidRPr="00AF7B2D">
              <w:rPr>
                <w:rFonts w:eastAsia="Times New Roman"/>
                <w:szCs w:val="24"/>
              </w:rPr>
              <w:t>1</w:t>
            </w:r>
          </w:p>
        </w:tc>
        <w:tc>
          <w:tcPr>
            <w:tcW w:w="0" w:type="auto"/>
            <w:tcBorders>
              <w:top w:val="nil"/>
              <w:left w:val="nil"/>
              <w:bottom w:val="nil"/>
              <w:right w:val="double" w:sz="6" w:space="0" w:color="auto"/>
            </w:tcBorders>
            <w:shd w:val="clear" w:color="auto" w:fill="auto"/>
            <w:noWrap/>
            <w:vAlign w:val="center"/>
          </w:tcPr>
          <w:p w:rsidR="00AF7B2D" w:rsidRPr="00AF7B2D" w:rsidRDefault="00AF7B2D" w:rsidP="00AF7B2D">
            <w:pPr>
              <w:jc w:val="center"/>
              <w:rPr>
                <w:rFonts w:eastAsia="Times New Roman"/>
                <w:szCs w:val="24"/>
              </w:rPr>
            </w:pPr>
          </w:p>
        </w:tc>
      </w:tr>
      <w:tr w:rsidR="00AF7B2D" w:rsidRPr="00AF7B2D" w:rsidTr="00DD189C">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F7B2D" w:rsidRPr="00AF7B2D" w:rsidRDefault="00AF7B2D" w:rsidP="00AF7B2D">
            <w:pPr>
              <w:jc w:val="center"/>
              <w:rPr>
                <w:rFonts w:eastAsia="Times New Roman"/>
                <w:szCs w:val="24"/>
              </w:rPr>
            </w:pPr>
            <w:r w:rsidRPr="00AF7B2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F7B2D" w:rsidRPr="00AF7B2D" w:rsidRDefault="00AF7B2D" w:rsidP="00AF7B2D">
            <w:pPr>
              <w:jc w:val="center"/>
              <w:rPr>
                <w:rFonts w:eastAsia="Times New Roman"/>
                <w:szCs w:val="24"/>
              </w:rPr>
            </w:pPr>
            <w:r w:rsidRPr="00AF7B2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F7B2D" w:rsidRPr="00AF7B2D" w:rsidRDefault="00AF7B2D" w:rsidP="00AF7B2D">
            <w:pPr>
              <w:jc w:val="center"/>
              <w:rPr>
                <w:rFonts w:eastAsia="Times New Roman"/>
                <w:szCs w:val="24"/>
              </w:rPr>
            </w:pPr>
            <w:r w:rsidRPr="00AF7B2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F7B2D" w:rsidRPr="00AF7B2D" w:rsidRDefault="00AF7B2D" w:rsidP="00AF7B2D">
            <w:pPr>
              <w:jc w:val="center"/>
              <w:rPr>
                <w:rFonts w:eastAsia="Times New Roman"/>
                <w:szCs w:val="24"/>
              </w:rPr>
            </w:pPr>
            <w:r w:rsidRPr="00AF7B2D">
              <w:rPr>
                <w:rFonts w:eastAsia="Times New Roman"/>
                <w:szCs w:val="24"/>
              </w:rPr>
              <w:t> </w:t>
            </w:r>
          </w:p>
        </w:tc>
        <w:tc>
          <w:tcPr>
            <w:tcW w:w="0" w:type="auto"/>
            <w:tcBorders>
              <w:top w:val="nil"/>
              <w:left w:val="nil"/>
              <w:bottom w:val="nil"/>
              <w:right w:val="nil"/>
            </w:tcBorders>
            <w:shd w:val="clear" w:color="auto" w:fill="auto"/>
            <w:noWrap/>
            <w:vAlign w:val="center"/>
            <w:hideMark/>
          </w:tcPr>
          <w:p w:rsidR="00AF7B2D" w:rsidRPr="00AF7B2D" w:rsidRDefault="00845062" w:rsidP="00AF7B2D">
            <w:pPr>
              <w:jc w:val="center"/>
              <w:rPr>
                <w:rFonts w:eastAsia="Times New Roman"/>
                <w:szCs w:val="24"/>
              </w:rPr>
            </w:pPr>
            <w:r>
              <w:rPr>
                <w:rFonts w:eastAsia="Times New Roman"/>
                <w:szCs w:val="24"/>
              </w:rPr>
              <w:t>+</w:t>
            </w:r>
            <w:r w:rsidR="00AF7B2D" w:rsidRPr="00AF7B2D">
              <w:rPr>
                <w:rFonts w:eastAsia="Times New Roman"/>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rsidR="00AF7B2D" w:rsidRPr="00AF7B2D" w:rsidRDefault="00AF7B2D" w:rsidP="00845062">
            <w:pPr>
              <w:jc w:val="center"/>
              <w:rPr>
                <w:rFonts w:eastAsia="Times New Roman"/>
                <w:color w:val="FFC000"/>
                <w:szCs w:val="24"/>
              </w:rPr>
            </w:pPr>
            <w:r>
              <w:rPr>
                <w:rFonts w:eastAsia="Times New Roman"/>
                <w:color w:val="FFC000"/>
                <w:szCs w:val="24"/>
              </w:rPr>
              <w:t>1</w:t>
            </w:r>
            <w:r w:rsidR="00845062">
              <w:rPr>
                <w:rFonts w:eastAsia="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rsidR="00AF7B2D" w:rsidRPr="00AF7B2D" w:rsidRDefault="00845062" w:rsidP="00AF7B2D">
            <w:pPr>
              <w:jc w:val="center"/>
              <w:rPr>
                <w:rFonts w:eastAsia="Times New Roman"/>
                <w:szCs w:val="24"/>
              </w:rPr>
            </w:pPr>
            <w:r>
              <w:rPr>
                <w:rFonts w:eastAsia="Times New Roman"/>
                <w:szCs w:val="24"/>
              </w:rPr>
              <w:t>22</w:t>
            </w:r>
          </w:p>
        </w:tc>
        <w:tc>
          <w:tcPr>
            <w:tcW w:w="0" w:type="auto"/>
            <w:tcBorders>
              <w:top w:val="nil"/>
              <w:left w:val="nil"/>
              <w:bottom w:val="nil"/>
              <w:right w:val="double" w:sz="6" w:space="0" w:color="auto"/>
            </w:tcBorders>
            <w:shd w:val="clear" w:color="auto" w:fill="auto"/>
            <w:noWrap/>
            <w:vAlign w:val="center"/>
          </w:tcPr>
          <w:p w:rsidR="00AF7B2D" w:rsidRPr="00AF7B2D" w:rsidRDefault="00AF7B2D" w:rsidP="00AF7B2D">
            <w:pPr>
              <w:jc w:val="center"/>
              <w:rPr>
                <w:rFonts w:eastAsia="Times New Roman"/>
                <w:szCs w:val="24"/>
              </w:rPr>
            </w:pPr>
          </w:p>
        </w:tc>
      </w:tr>
      <w:tr w:rsidR="00AF7B2D" w:rsidRPr="00AF7B2D" w:rsidTr="00AF7B2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AF7B2D" w:rsidRPr="00AF7B2D" w:rsidRDefault="00AF7B2D" w:rsidP="00AF7B2D">
            <w:pPr>
              <w:jc w:val="center"/>
              <w:rPr>
                <w:rFonts w:eastAsia="Times New Roman"/>
                <w:szCs w:val="24"/>
              </w:rPr>
            </w:pPr>
            <w:r w:rsidRPr="00AF7B2D">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F7B2D" w:rsidRPr="00AF7B2D" w:rsidRDefault="00AF7B2D" w:rsidP="00AF7B2D">
            <w:pPr>
              <w:jc w:val="center"/>
              <w:rPr>
                <w:rFonts w:eastAsia="Times New Roman"/>
                <w:szCs w:val="24"/>
              </w:rPr>
            </w:pPr>
            <w:r w:rsidRPr="00AF7B2D">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F7B2D" w:rsidRPr="00AF7B2D" w:rsidRDefault="00AF7B2D" w:rsidP="00AF7B2D">
            <w:pPr>
              <w:jc w:val="center"/>
              <w:rPr>
                <w:rFonts w:eastAsia="Times New Roman"/>
                <w:color w:val="FFC000"/>
                <w:szCs w:val="24"/>
              </w:rPr>
            </w:pPr>
            <w:r w:rsidRPr="00AF7B2D">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AF7B2D" w:rsidRPr="00AF7B2D" w:rsidRDefault="00AF7B2D" w:rsidP="00AF7B2D">
            <w:pPr>
              <w:jc w:val="center"/>
              <w:rPr>
                <w:rFonts w:eastAsia="Times New Roman"/>
                <w:szCs w:val="24"/>
              </w:rPr>
            </w:pPr>
            <w:r w:rsidRPr="00AF7B2D">
              <w:rPr>
                <w:rFonts w:eastAsia="Times New Roman"/>
                <w:szCs w:val="24"/>
              </w:rPr>
              <w:t>-1 to AC 1 round</w:t>
            </w:r>
          </w:p>
        </w:tc>
      </w:tr>
    </w:tbl>
    <w:p w:rsidR="00AF7B2D" w:rsidRPr="00AF7B2D" w:rsidRDefault="00DD189C" w:rsidP="00AF7B2D">
      <w:pPr>
        <w:rPr>
          <w:i/>
        </w:rPr>
      </w:pPr>
      <w:r>
        <w:rPr>
          <w:i/>
        </w:rPr>
        <w:t>Hit, hit, hit.  Dmg:  (7 + 1 + 2 cold) + (8 + 1 + 1 cold) + (4 + 1 + 5 cold) = 22 + 8 cold = 30.  Partial damage negated.</w:t>
      </w:r>
    </w:p>
    <w:p w:rsidR="00AF7B2D" w:rsidRDefault="00AF7B2D" w:rsidP="00AF2B92"/>
    <w:p w:rsidR="00DD189C" w:rsidRDefault="00DD189C" w:rsidP="00AF2B92">
      <w:r>
        <w:t xml:space="preserve">The armored skeleton fell to the floor, remaining there lifeless and </w:t>
      </w:r>
      <w:proofErr w:type="spellStart"/>
      <w:r>
        <w:t>undeathless</w:t>
      </w:r>
      <w:proofErr w:type="spellEnd"/>
      <w:r>
        <w:t xml:space="preserve"> in its well pierced suit of plate.</w:t>
      </w:r>
    </w:p>
    <w:p w:rsidR="00DD189C" w:rsidRDefault="00DD189C" w:rsidP="00AF2B92"/>
    <w:p w:rsidR="00DD189C" w:rsidRDefault="00B467D9" w:rsidP="00B71D64">
      <w:r>
        <w:t>“</w:t>
      </w:r>
      <w:r w:rsidR="00DD189C">
        <w:t xml:space="preserve">Nice job, </w:t>
      </w:r>
      <w:proofErr w:type="spellStart"/>
      <w:r w:rsidR="00DD189C">
        <w:t>hawkeye</w:t>
      </w:r>
      <w:proofErr w:type="spellEnd"/>
      <w:r w:rsidR="00DD189C">
        <w:t>!</w:t>
      </w:r>
      <w:r>
        <w:t>”</w:t>
      </w:r>
      <w:r w:rsidR="00DD189C">
        <w:t xml:space="preserve">  </w:t>
      </w:r>
      <w:r w:rsidR="00B71D64">
        <w:t>Kali reached up absentmindedly and touched her nipple the</w:t>
      </w:r>
      <w:r w:rsidR="00AF7B2D">
        <w:t>n</w:t>
      </w:r>
      <w:r w:rsidR="00B71D64">
        <w:t xml:space="preserve"> blushed</w:t>
      </w:r>
      <w:r w:rsidR="00AF7B2D">
        <w:t>,</w:t>
      </w:r>
      <w:r w:rsidR="00B71D64">
        <w:t xml:space="preserve"> turning from the others and moving next to the fire.</w:t>
      </w:r>
    </w:p>
    <w:p w:rsidR="00B71D64" w:rsidRDefault="00B71D64" w:rsidP="00B71D64"/>
    <w:p w:rsidR="00B71D64" w:rsidRDefault="009E4CD1" w:rsidP="00B71D64">
      <w:r>
        <w:t>Jason began to search the dead, starting with those who were not frozen and waiting for those who were to completely thaw out before risking killing them by breaking off their brachial arteries when removing an item near their arms.</w:t>
      </w:r>
    </w:p>
    <w:p w:rsidR="00B71D64" w:rsidRDefault="00B71D64" w:rsidP="00B71D64"/>
    <w:tbl>
      <w:tblPr>
        <w:tblW w:w="0" w:type="auto"/>
        <w:tblInd w:w="108" w:type="dxa"/>
        <w:tblLook w:val="04A0" w:firstRow="1" w:lastRow="0" w:firstColumn="1" w:lastColumn="0" w:noHBand="0" w:noVBand="1"/>
      </w:tblPr>
      <w:tblGrid>
        <w:gridCol w:w="2851"/>
        <w:gridCol w:w="1434"/>
        <w:gridCol w:w="2479"/>
        <w:gridCol w:w="2368"/>
        <w:gridCol w:w="3936"/>
      </w:tblGrid>
      <w:tr w:rsidR="00845062" w:rsidRPr="009E4CD1" w:rsidTr="009E4CD1">
        <w:trPr>
          <w:trHeight w:val="348"/>
        </w:trPr>
        <w:tc>
          <w:tcPr>
            <w:tcW w:w="0" w:type="auto"/>
            <w:tcBorders>
              <w:top w:val="nil"/>
              <w:left w:val="nil"/>
              <w:bottom w:val="single" w:sz="8" w:space="0" w:color="auto"/>
              <w:right w:val="nil"/>
            </w:tcBorders>
            <w:shd w:val="clear" w:color="auto" w:fill="auto"/>
            <w:vAlign w:val="center"/>
            <w:hideMark/>
          </w:tcPr>
          <w:p w:rsidR="00845062" w:rsidRPr="009E4CD1" w:rsidRDefault="00845062" w:rsidP="009E4CD1">
            <w:pPr>
              <w:jc w:val="right"/>
              <w:rPr>
                <w:rFonts w:eastAsia="Times New Roman"/>
                <w:b/>
                <w:bCs/>
                <w:szCs w:val="24"/>
              </w:rPr>
            </w:pPr>
            <w:r w:rsidRPr="009E4CD1">
              <w:rPr>
                <w:rFonts w:eastAsia="Times New Roman"/>
                <w:b/>
                <w:bCs/>
                <w:szCs w:val="24"/>
              </w:rPr>
              <w:t>Name/Alias</w:t>
            </w:r>
          </w:p>
        </w:tc>
        <w:tc>
          <w:tcPr>
            <w:tcW w:w="0" w:type="auto"/>
            <w:tcBorders>
              <w:top w:val="nil"/>
              <w:left w:val="nil"/>
              <w:bottom w:val="nil"/>
              <w:right w:val="nil"/>
            </w:tcBorders>
            <w:shd w:val="clear" w:color="auto" w:fill="auto"/>
            <w:vAlign w:val="center"/>
            <w:hideMark/>
          </w:tcPr>
          <w:p w:rsidR="00845062" w:rsidRPr="009E4CD1" w:rsidRDefault="00845062" w:rsidP="009E4CD1">
            <w:pPr>
              <w:jc w:val="center"/>
              <w:rPr>
                <w:rFonts w:eastAsia="Times New Roman"/>
                <w:b/>
                <w:bCs/>
                <w:szCs w:val="24"/>
              </w:rPr>
            </w:pPr>
            <w:r w:rsidRPr="009E4CD1">
              <w:rPr>
                <w:rFonts w:eastAsia="Times New Roman"/>
                <w:b/>
                <w:bCs/>
                <w:szCs w:val="24"/>
              </w:rPr>
              <w:t>Race</w:t>
            </w:r>
          </w:p>
        </w:tc>
        <w:tc>
          <w:tcPr>
            <w:tcW w:w="0" w:type="auto"/>
            <w:tcBorders>
              <w:top w:val="nil"/>
              <w:left w:val="nil"/>
              <w:bottom w:val="nil"/>
              <w:right w:val="nil"/>
            </w:tcBorders>
            <w:shd w:val="clear" w:color="auto" w:fill="auto"/>
            <w:vAlign w:val="center"/>
            <w:hideMark/>
          </w:tcPr>
          <w:p w:rsidR="00845062" w:rsidRPr="009E4CD1" w:rsidRDefault="00845062" w:rsidP="009E4CD1">
            <w:pPr>
              <w:jc w:val="center"/>
              <w:rPr>
                <w:rFonts w:eastAsia="Times New Roman"/>
                <w:b/>
                <w:bCs/>
                <w:szCs w:val="24"/>
              </w:rPr>
            </w:pPr>
            <w:r w:rsidRPr="009E4CD1">
              <w:rPr>
                <w:rFonts w:eastAsia="Times New Roman"/>
                <w:b/>
                <w:bCs/>
                <w:szCs w:val="24"/>
              </w:rPr>
              <w:t>Weapons</w:t>
            </w:r>
          </w:p>
        </w:tc>
        <w:tc>
          <w:tcPr>
            <w:tcW w:w="0" w:type="auto"/>
            <w:tcBorders>
              <w:top w:val="nil"/>
              <w:left w:val="nil"/>
              <w:bottom w:val="nil"/>
              <w:right w:val="nil"/>
            </w:tcBorders>
            <w:shd w:val="clear" w:color="auto" w:fill="auto"/>
            <w:vAlign w:val="center"/>
            <w:hideMark/>
          </w:tcPr>
          <w:p w:rsidR="00845062" w:rsidRPr="009E4CD1" w:rsidRDefault="00845062" w:rsidP="009E4CD1">
            <w:pPr>
              <w:jc w:val="center"/>
              <w:rPr>
                <w:rFonts w:eastAsia="Times New Roman"/>
                <w:b/>
                <w:bCs/>
                <w:szCs w:val="24"/>
              </w:rPr>
            </w:pPr>
            <w:r w:rsidRPr="009E4CD1">
              <w:rPr>
                <w:rFonts w:eastAsia="Times New Roman"/>
                <w:b/>
                <w:bCs/>
                <w:szCs w:val="24"/>
              </w:rPr>
              <w:t>Armor</w:t>
            </w:r>
          </w:p>
        </w:tc>
        <w:tc>
          <w:tcPr>
            <w:tcW w:w="0" w:type="auto"/>
            <w:tcBorders>
              <w:top w:val="nil"/>
              <w:left w:val="nil"/>
              <w:bottom w:val="single" w:sz="8" w:space="0" w:color="auto"/>
              <w:right w:val="nil"/>
            </w:tcBorders>
            <w:shd w:val="clear" w:color="auto" w:fill="auto"/>
            <w:vAlign w:val="center"/>
            <w:hideMark/>
          </w:tcPr>
          <w:p w:rsidR="00845062" w:rsidRPr="009E4CD1" w:rsidRDefault="00845062" w:rsidP="009E4CD1">
            <w:pPr>
              <w:jc w:val="center"/>
              <w:rPr>
                <w:rFonts w:eastAsia="Times New Roman"/>
                <w:b/>
                <w:bCs/>
                <w:szCs w:val="24"/>
              </w:rPr>
            </w:pPr>
            <w:r w:rsidRPr="009E4CD1">
              <w:rPr>
                <w:rFonts w:eastAsia="Times New Roman"/>
                <w:b/>
                <w:bCs/>
                <w:szCs w:val="24"/>
              </w:rPr>
              <w:t>Equipment</w:t>
            </w:r>
          </w:p>
        </w:tc>
      </w:tr>
      <w:tr w:rsidR="00845062" w:rsidRPr="009E4CD1" w:rsidTr="009E4CD1">
        <w:trPr>
          <w:trHeight w:val="936"/>
        </w:trPr>
        <w:tc>
          <w:tcPr>
            <w:tcW w:w="0" w:type="auto"/>
            <w:tcBorders>
              <w:top w:val="single" w:sz="4" w:space="0" w:color="auto"/>
              <w:left w:val="single" w:sz="8" w:space="0" w:color="auto"/>
              <w:bottom w:val="single" w:sz="4" w:space="0" w:color="auto"/>
              <w:right w:val="single" w:sz="4" w:space="0" w:color="auto"/>
            </w:tcBorders>
            <w:shd w:val="clear" w:color="000000" w:fill="7030A0"/>
            <w:vAlign w:val="center"/>
            <w:hideMark/>
          </w:tcPr>
          <w:p w:rsidR="00845062" w:rsidRPr="009E4CD1" w:rsidRDefault="00845062" w:rsidP="009E4CD1">
            <w:pPr>
              <w:jc w:val="right"/>
              <w:rPr>
                <w:rFonts w:eastAsia="Times New Roman"/>
                <w:b/>
                <w:bCs/>
                <w:i/>
                <w:iCs/>
                <w:color w:val="FFFF00"/>
                <w:szCs w:val="24"/>
              </w:rPr>
            </w:pPr>
            <w:r w:rsidRPr="009E4CD1">
              <w:rPr>
                <w:rFonts w:eastAsia="Times New Roman"/>
                <w:b/>
                <w:bCs/>
                <w:i/>
                <w:iCs/>
                <w:color w:val="FFFF00"/>
                <w:szCs w:val="24"/>
              </w:rPr>
              <w:t>Fyodor the Harbinger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Tiefling</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Two-bladed Sword +2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Full Plate +1</w:t>
            </w:r>
          </w:p>
        </w:tc>
        <w:tc>
          <w:tcPr>
            <w:tcW w:w="0" w:type="auto"/>
            <w:tcBorders>
              <w:top w:val="single" w:sz="4" w:space="0" w:color="auto"/>
              <w:left w:val="single" w:sz="4" w:space="0" w:color="auto"/>
              <w:bottom w:val="single" w:sz="4" w:space="0" w:color="auto"/>
              <w:right w:val="single" w:sz="8"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xml:space="preserve">Potion of </w:t>
            </w:r>
            <w:r w:rsidRPr="009E4CD1">
              <w:rPr>
                <w:rFonts w:eastAsia="Times New Roman"/>
                <w:i/>
                <w:iCs/>
                <w:szCs w:val="24"/>
              </w:rPr>
              <w:t>bull</w:t>
            </w:r>
            <w:r w:rsidR="00B467D9">
              <w:rPr>
                <w:rFonts w:eastAsia="Times New Roman"/>
                <w:i/>
                <w:iCs/>
                <w:szCs w:val="24"/>
              </w:rPr>
              <w:t>’</w:t>
            </w:r>
            <w:r w:rsidRPr="009E4CD1">
              <w:rPr>
                <w:rFonts w:eastAsia="Times New Roman"/>
                <w:i/>
                <w:iCs/>
                <w:szCs w:val="24"/>
              </w:rPr>
              <w:t>s strength [CL 6]</w:t>
            </w:r>
            <w:r w:rsidRPr="009E4CD1">
              <w:rPr>
                <w:rFonts w:eastAsia="Times New Roman"/>
                <w:szCs w:val="24"/>
              </w:rPr>
              <w:t>(DRUNK)</w:t>
            </w:r>
          </w:p>
        </w:tc>
      </w:tr>
      <w:tr w:rsidR="00845062" w:rsidRPr="009E4CD1" w:rsidTr="009E4CD1">
        <w:trPr>
          <w:trHeight w:val="2208"/>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845062" w:rsidRPr="009E4CD1" w:rsidRDefault="00845062" w:rsidP="009E4CD1">
            <w:pPr>
              <w:jc w:val="right"/>
              <w:rPr>
                <w:rFonts w:eastAsia="Times New Roman"/>
                <w:b/>
                <w:bCs/>
                <w:i/>
                <w:iCs/>
                <w:color w:val="FFFF00"/>
                <w:szCs w:val="24"/>
              </w:rPr>
            </w:pPr>
            <w:proofErr w:type="spellStart"/>
            <w:r w:rsidRPr="009E4CD1">
              <w:rPr>
                <w:rFonts w:eastAsia="Times New Roman"/>
                <w:b/>
                <w:bCs/>
                <w:i/>
                <w:iCs/>
                <w:color w:val="FFFF00"/>
                <w:szCs w:val="24"/>
              </w:rPr>
              <w:t>Drakespawn</w:t>
            </w:r>
            <w:proofErr w:type="spellEnd"/>
            <w:r w:rsidRPr="009E4CD1">
              <w:rPr>
                <w:rFonts w:eastAsia="Times New Roman"/>
                <w:b/>
                <w:bCs/>
                <w:i/>
                <w:iCs/>
                <w:color w:val="FFFF00"/>
                <w:szCs w:val="24"/>
              </w:rPr>
              <w:t xml:space="preserve"> Fuchsia</w:t>
            </w:r>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Gnome</w:t>
            </w:r>
          </w:p>
        </w:tc>
        <w:tc>
          <w:tcPr>
            <w:tcW w:w="0" w:type="auto"/>
            <w:tcBorders>
              <w:top w:val="nil"/>
              <w:left w:val="single" w:sz="8" w:space="0" w:color="auto"/>
              <w:bottom w:val="single" w:sz="4" w:space="0" w:color="auto"/>
              <w:right w:val="single" w:sz="4" w:space="0" w:color="auto"/>
            </w:tcBorders>
            <w:shd w:val="clear" w:color="000000" w:fill="92D050"/>
            <w:vAlign w:val="center"/>
            <w:hideMark/>
          </w:tcPr>
          <w:p w:rsidR="00845062" w:rsidRPr="009E4CD1" w:rsidRDefault="00845062" w:rsidP="009E4CD1">
            <w:pPr>
              <w:jc w:val="center"/>
              <w:rPr>
                <w:rFonts w:eastAsia="Times New Roman"/>
                <w:szCs w:val="24"/>
              </w:rPr>
            </w:pPr>
            <w:r w:rsidRPr="009E4CD1">
              <w:rPr>
                <w:rFonts w:eastAsia="Times New Roman"/>
                <w:szCs w:val="24"/>
              </w:rPr>
              <w:t>Dagger +2, Returning Acidic Burst Dart</w:t>
            </w:r>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xml:space="preserve">Ring of Protection +2; </w:t>
            </w:r>
            <w:r w:rsidRPr="009E4CD1">
              <w:rPr>
                <w:rFonts w:eastAsia="Times New Roman"/>
                <w:i/>
                <w:iCs/>
                <w:szCs w:val="24"/>
              </w:rPr>
              <w:t>mage armor</w:t>
            </w:r>
            <w:r w:rsidRPr="009E4CD1">
              <w:rPr>
                <w:rFonts w:eastAsia="Times New Roman"/>
                <w:szCs w:val="24"/>
              </w:rPr>
              <w:t xml:space="preserve"> +4</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Unholy Symbol of Velsharoon</w:t>
            </w:r>
          </w:p>
        </w:tc>
      </w:tr>
      <w:tr w:rsidR="00845062" w:rsidRPr="009E4CD1" w:rsidTr="009E4CD1">
        <w:trPr>
          <w:trHeight w:val="1908"/>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845062" w:rsidRPr="009E4CD1" w:rsidRDefault="00845062" w:rsidP="009E4CD1">
            <w:pPr>
              <w:jc w:val="right"/>
              <w:rPr>
                <w:rFonts w:eastAsia="Times New Roman"/>
                <w:b/>
                <w:bCs/>
                <w:i/>
                <w:iCs/>
                <w:color w:val="FFFF00"/>
                <w:szCs w:val="24"/>
              </w:rPr>
            </w:pPr>
            <w:proofErr w:type="spellStart"/>
            <w:r w:rsidRPr="009E4CD1">
              <w:rPr>
                <w:rFonts w:eastAsia="Times New Roman"/>
                <w:b/>
                <w:bCs/>
                <w:i/>
                <w:iCs/>
                <w:color w:val="FFFF00"/>
                <w:szCs w:val="24"/>
              </w:rPr>
              <w:lastRenderedPageBreak/>
              <w:t>Frightreich</w:t>
            </w:r>
            <w:proofErr w:type="spellEnd"/>
            <w:r w:rsidRPr="009E4CD1">
              <w:rPr>
                <w:rFonts w:eastAsia="Times New Roman"/>
                <w:b/>
                <w:bCs/>
                <w:i/>
                <w:iCs/>
                <w:color w:val="FFFF00"/>
                <w:szCs w:val="24"/>
              </w:rPr>
              <w:t xml:space="preserve"> </w:t>
            </w:r>
            <w:proofErr w:type="spellStart"/>
            <w:r w:rsidRPr="009E4CD1">
              <w:rPr>
                <w:rFonts w:eastAsia="Times New Roman"/>
                <w:b/>
                <w:bCs/>
                <w:i/>
                <w:iCs/>
                <w:color w:val="FFFF00"/>
                <w:szCs w:val="24"/>
              </w:rPr>
              <w:t>Balintawak</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Gnome</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Dagger, Sling +1</w:t>
            </w:r>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xml:space="preserve">Ring of Protection +2; </w:t>
            </w:r>
            <w:r w:rsidRPr="009E4CD1">
              <w:rPr>
                <w:rFonts w:eastAsia="Times New Roman"/>
                <w:i/>
                <w:iCs/>
                <w:szCs w:val="24"/>
              </w:rPr>
              <w:t>mage armor</w:t>
            </w:r>
            <w:r w:rsidRPr="009E4CD1">
              <w:rPr>
                <w:rFonts w:eastAsia="Times New Roman"/>
                <w:szCs w:val="24"/>
              </w:rPr>
              <w:t xml:space="preserve"> +4</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xml:space="preserve">Scroll of </w:t>
            </w:r>
            <w:r w:rsidRPr="009E4CD1">
              <w:rPr>
                <w:rFonts w:eastAsia="Times New Roman"/>
                <w:i/>
                <w:iCs/>
                <w:szCs w:val="24"/>
              </w:rPr>
              <w:t xml:space="preserve">mage armor </w:t>
            </w:r>
            <w:r w:rsidRPr="009E4CD1">
              <w:rPr>
                <w:rFonts w:eastAsia="Times New Roman"/>
                <w:szCs w:val="24"/>
              </w:rPr>
              <w:t>(USED)</w:t>
            </w:r>
          </w:p>
        </w:tc>
      </w:tr>
      <w:tr w:rsidR="00845062" w:rsidRPr="009E4CD1" w:rsidTr="009E4CD1">
        <w:trPr>
          <w:trHeight w:val="624"/>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845062" w:rsidRPr="009E4CD1" w:rsidRDefault="00845062" w:rsidP="009E4CD1">
            <w:pPr>
              <w:jc w:val="right"/>
              <w:rPr>
                <w:rFonts w:eastAsia="Times New Roman"/>
                <w:b/>
                <w:bCs/>
                <w:i/>
                <w:iCs/>
                <w:color w:val="FFFF00"/>
                <w:szCs w:val="24"/>
              </w:rPr>
            </w:pPr>
            <w:proofErr w:type="spellStart"/>
            <w:r w:rsidRPr="009E4CD1">
              <w:rPr>
                <w:rFonts w:eastAsia="Times New Roman"/>
                <w:b/>
                <w:bCs/>
                <w:i/>
                <w:iCs/>
                <w:color w:val="FFFF00"/>
                <w:szCs w:val="24"/>
              </w:rPr>
              <w:t>Frigorif</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Shadow</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Deadly Precision Sling (see Fingers)</w:t>
            </w:r>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none</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xml:space="preserve">Potion of </w:t>
            </w:r>
            <w:r w:rsidRPr="009E4CD1">
              <w:rPr>
                <w:rFonts w:eastAsia="Times New Roman"/>
                <w:i/>
                <w:iCs/>
                <w:szCs w:val="24"/>
              </w:rPr>
              <w:t>cat</w:t>
            </w:r>
            <w:r w:rsidR="00B467D9">
              <w:rPr>
                <w:rFonts w:eastAsia="Times New Roman"/>
                <w:i/>
                <w:iCs/>
                <w:szCs w:val="24"/>
              </w:rPr>
              <w:t>’</w:t>
            </w:r>
            <w:r w:rsidRPr="009E4CD1">
              <w:rPr>
                <w:rFonts w:eastAsia="Times New Roman"/>
                <w:i/>
                <w:iCs/>
                <w:szCs w:val="24"/>
              </w:rPr>
              <w:t xml:space="preserve">s grace [CL 6] </w:t>
            </w:r>
            <w:r w:rsidRPr="009E4CD1">
              <w:rPr>
                <w:rFonts w:eastAsia="Times New Roman"/>
                <w:szCs w:val="24"/>
              </w:rPr>
              <w:t>(DRUNK)</w:t>
            </w:r>
          </w:p>
        </w:tc>
      </w:tr>
      <w:tr w:rsidR="00845062" w:rsidRPr="009E4CD1" w:rsidTr="009E4CD1">
        <w:trPr>
          <w:trHeight w:val="2208"/>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845062" w:rsidRPr="009E4CD1" w:rsidRDefault="00845062" w:rsidP="009E4CD1">
            <w:pPr>
              <w:jc w:val="right"/>
              <w:rPr>
                <w:rFonts w:eastAsia="Times New Roman"/>
                <w:b/>
                <w:bCs/>
                <w:i/>
                <w:iCs/>
                <w:color w:val="FFFF00"/>
                <w:szCs w:val="24"/>
              </w:rPr>
            </w:pPr>
            <w:r w:rsidRPr="009E4CD1">
              <w:rPr>
                <w:rFonts w:eastAsia="Times New Roman"/>
                <w:b/>
                <w:bCs/>
                <w:i/>
                <w:iCs/>
                <w:color w:val="FFFF00"/>
                <w:szCs w:val="24"/>
              </w:rPr>
              <w:t xml:space="preserve">Junior the </w:t>
            </w:r>
            <w:proofErr w:type="spellStart"/>
            <w:r w:rsidRPr="009E4CD1">
              <w:rPr>
                <w:rFonts w:eastAsia="Times New Roman"/>
                <w:b/>
                <w:bCs/>
                <w:i/>
                <w:iCs/>
                <w:color w:val="FFFF00"/>
                <w:szCs w:val="24"/>
              </w:rPr>
              <w:t>Thirdorfourth</w:t>
            </w:r>
            <w:proofErr w:type="spellEnd"/>
            <w:r w:rsidRPr="009E4CD1">
              <w:rPr>
                <w:rFonts w:eastAsia="Times New Roman"/>
                <w:b/>
                <w:bCs/>
                <w:i/>
                <w:iCs/>
                <w:color w:val="FFFF00"/>
                <w:szCs w:val="24"/>
              </w:rPr>
              <w:t xml:space="preserve"> [seeing invisibility]</w:t>
            </w:r>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Gnome</w:t>
            </w:r>
          </w:p>
        </w:tc>
        <w:tc>
          <w:tcPr>
            <w:tcW w:w="0" w:type="auto"/>
            <w:tcBorders>
              <w:top w:val="nil"/>
              <w:left w:val="single" w:sz="8" w:space="0" w:color="auto"/>
              <w:bottom w:val="single" w:sz="4" w:space="0" w:color="auto"/>
              <w:right w:val="single" w:sz="4" w:space="0" w:color="auto"/>
            </w:tcBorders>
            <w:shd w:val="clear" w:color="000000" w:fill="92D050"/>
            <w:vAlign w:val="center"/>
            <w:hideMark/>
          </w:tcPr>
          <w:p w:rsidR="00845062" w:rsidRPr="009E4CD1" w:rsidRDefault="00845062" w:rsidP="009E4CD1">
            <w:pPr>
              <w:jc w:val="center"/>
              <w:rPr>
                <w:rFonts w:eastAsia="Times New Roman"/>
                <w:szCs w:val="24"/>
              </w:rPr>
            </w:pPr>
            <w:r w:rsidRPr="009E4CD1">
              <w:rPr>
                <w:rFonts w:eastAsia="Times New Roman"/>
                <w:szCs w:val="24"/>
              </w:rPr>
              <w:t>Quarterstaff +1, Sling</w:t>
            </w:r>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Ring of Protection +2</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xml:space="preserve">Wand of </w:t>
            </w:r>
            <w:r w:rsidRPr="009E4CD1">
              <w:rPr>
                <w:rFonts w:eastAsia="Times New Roman"/>
                <w:i/>
                <w:iCs/>
                <w:szCs w:val="24"/>
              </w:rPr>
              <w:t>cure minor wounds (18 charges)</w:t>
            </w:r>
          </w:p>
        </w:tc>
      </w:tr>
      <w:tr w:rsidR="00845062" w:rsidRPr="009E4CD1" w:rsidTr="009E4CD1">
        <w:trPr>
          <w:trHeight w:val="936"/>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845062" w:rsidRPr="009E4CD1" w:rsidRDefault="00845062" w:rsidP="009E4CD1">
            <w:pPr>
              <w:jc w:val="right"/>
              <w:rPr>
                <w:rFonts w:eastAsia="Times New Roman"/>
                <w:b/>
                <w:bCs/>
                <w:i/>
                <w:iCs/>
                <w:color w:val="FFFF00"/>
                <w:szCs w:val="24"/>
              </w:rPr>
            </w:pPr>
            <w:r w:rsidRPr="009E4CD1">
              <w:rPr>
                <w:rFonts w:eastAsia="Times New Roman"/>
                <w:b/>
                <w:bCs/>
                <w:i/>
                <w:iCs/>
                <w:color w:val="FFFF00"/>
                <w:szCs w:val="24"/>
              </w:rPr>
              <w:t xml:space="preserve">Merritt </w:t>
            </w:r>
            <w:proofErr w:type="spellStart"/>
            <w:r w:rsidRPr="009E4CD1">
              <w:rPr>
                <w:rFonts w:eastAsia="Times New Roman"/>
                <w:b/>
                <w:bCs/>
                <w:i/>
                <w:iCs/>
                <w:color w:val="FFFF00"/>
                <w:szCs w:val="24"/>
              </w:rPr>
              <w:t>Gamorrah</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Gnome</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xml:space="preserve">Glaive +1, </w:t>
            </w:r>
            <w:proofErr w:type="spellStart"/>
            <w:r w:rsidRPr="009E4CD1">
              <w:rPr>
                <w:rFonts w:eastAsia="Times New Roman"/>
                <w:szCs w:val="24"/>
              </w:rPr>
              <w:t>Guisarme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Breastplate +1, Light Steel Shield</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xml:space="preserve">Unholy Symbol of Velsharoon, Potion of </w:t>
            </w:r>
            <w:r w:rsidRPr="009E4CD1">
              <w:rPr>
                <w:rFonts w:eastAsia="Times New Roman"/>
                <w:i/>
                <w:iCs/>
                <w:szCs w:val="24"/>
              </w:rPr>
              <w:t>eagle</w:t>
            </w:r>
            <w:r w:rsidR="00B467D9">
              <w:rPr>
                <w:rFonts w:eastAsia="Times New Roman"/>
                <w:i/>
                <w:iCs/>
                <w:szCs w:val="24"/>
              </w:rPr>
              <w:t>’</w:t>
            </w:r>
            <w:r w:rsidRPr="009E4CD1">
              <w:rPr>
                <w:rFonts w:eastAsia="Times New Roman"/>
                <w:i/>
                <w:iCs/>
                <w:szCs w:val="24"/>
              </w:rPr>
              <w:t>s splendor [CL 6]</w:t>
            </w:r>
            <w:r w:rsidRPr="009E4CD1">
              <w:rPr>
                <w:rFonts w:eastAsia="Times New Roman"/>
                <w:szCs w:val="24"/>
              </w:rPr>
              <w:t>(DRUNK)</w:t>
            </w:r>
          </w:p>
        </w:tc>
      </w:tr>
      <w:tr w:rsidR="00845062" w:rsidRPr="009E4CD1" w:rsidTr="009E4CD1">
        <w:trPr>
          <w:trHeight w:val="624"/>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845062" w:rsidRPr="009E4CD1" w:rsidRDefault="00845062" w:rsidP="009E4CD1">
            <w:pPr>
              <w:jc w:val="right"/>
              <w:rPr>
                <w:rFonts w:eastAsia="Times New Roman"/>
                <w:b/>
                <w:bCs/>
                <w:i/>
                <w:iCs/>
                <w:color w:val="FFFF00"/>
                <w:szCs w:val="24"/>
              </w:rPr>
            </w:pPr>
            <w:proofErr w:type="spellStart"/>
            <w:r w:rsidRPr="009E4CD1">
              <w:rPr>
                <w:rFonts w:eastAsia="Times New Roman"/>
                <w:b/>
                <w:bCs/>
                <w:i/>
                <w:iCs/>
                <w:color w:val="FFFF00"/>
                <w:szCs w:val="24"/>
              </w:rPr>
              <w:t>Sakarin</w:t>
            </w:r>
            <w:proofErr w:type="spellEnd"/>
            <w:r w:rsidRPr="009E4CD1">
              <w:rPr>
                <w:rFonts w:eastAsia="Times New Roman"/>
                <w:b/>
                <w:bCs/>
                <w:i/>
                <w:iCs/>
                <w:color w:val="FFFF00"/>
                <w:szCs w:val="24"/>
              </w:rPr>
              <w:t xml:space="preserve"> </w:t>
            </w:r>
            <w:proofErr w:type="spellStart"/>
            <w:r w:rsidRPr="009E4CD1">
              <w:rPr>
                <w:rFonts w:eastAsia="Times New Roman"/>
                <w:b/>
                <w:bCs/>
                <w:i/>
                <w:iCs/>
                <w:color w:val="FFFF00"/>
                <w:szCs w:val="24"/>
              </w:rPr>
              <w:t>Standstrong</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Half-ogre (gnome)</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Hand Axe +1</w:t>
            </w:r>
          </w:p>
        </w:tc>
        <w:tc>
          <w:tcPr>
            <w:tcW w:w="0" w:type="auto"/>
            <w:tcBorders>
              <w:top w:val="nil"/>
              <w:left w:val="nil"/>
              <w:bottom w:val="single" w:sz="4" w:space="0" w:color="auto"/>
              <w:right w:val="single" w:sz="4"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Studded Leather +1</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845062" w:rsidRPr="009E4CD1" w:rsidRDefault="00845062" w:rsidP="009E4CD1">
            <w:pPr>
              <w:jc w:val="center"/>
              <w:rPr>
                <w:rFonts w:eastAsia="Times New Roman"/>
                <w:szCs w:val="24"/>
              </w:rPr>
            </w:pPr>
            <w:r w:rsidRPr="009E4CD1">
              <w:rPr>
                <w:rFonts w:eastAsia="Times New Roman"/>
                <w:szCs w:val="24"/>
              </w:rPr>
              <w:t> </w:t>
            </w:r>
          </w:p>
        </w:tc>
      </w:tr>
    </w:tbl>
    <w:p w:rsidR="00B71D64" w:rsidRDefault="00B71D64" w:rsidP="00B71D64"/>
    <w:p w:rsidR="007557E2" w:rsidRDefault="00D63FE6" w:rsidP="00B16B7A">
      <w:r>
        <w:t xml:space="preserve">Jason took one of the </w:t>
      </w:r>
      <w:r w:rsidR="00B16B7A">
        <w:t xml:space="preserve">rings of </w:t>
      </w:r>
      <w:r>
        <w:t xml:space="preserve">protection </w:t>
      </w:r>
      <w:r w:rsidR="00B16B7A">
        <w:t>+</w:t>
      </w:r>
      <w:r>
        <w:t>2</w:t>
      </w:r>
      <w:r w:rsidR="00B16B7A">
        <w:t xml:space="preserve">, while </w:t>
      </w:r>
      <w:r>
        <w:t xml:space="preserve">Kali </w:t>
      </w:r>
      <w:r w:rsidR="00B16B7A">
        <w:t>filched the remaining two just like it.  Jason had an affinity for hand axes and other thrown weapons, and as he hefted the hand axe +1, he considered keeping it.</w:t>
      </w:r>
    </w:p>
    <w:p w:rsidR="00B16B7A" w:rsidRDefault="00B16B7A" w:rsidP="00B16B7A"/>
    <w:p w:rsidR="00B16B7A" w:rsidRDefault="00336F61" w:rsidP="00B16B7A">
      <w:r w:rsidRPr="00336F61">
        <w:rPr>
          <w:i/>
        </w:rPr>
        <w:t>[</w:t>
      </w:r>
      <w:r>
        <w:rPr>
          <w:i/>
        </w:rPr>
        <w:t>Not sure if any of this is what your PCs are doing, but it</w:t>
      </w:r>
      <w:r w:rsidR="00B467D9">
        <w:rPr>
          <w:i/>
        </w:rPr>
        <w:t>’</w:t>
      </w:r>
      <w:r>
        <w:rPr>
          <w:i/>
        </w:rPr>
        <w:t>s a good way to find out.</w:t>
      </w:r>
      <w:r w:rsidRPr="00336F61">
        <w:rPr>
          <w:i/>
        </w:rPr>
        <w:t xml:space="preserve">]  </w:t>
      </w:r>
      <w:r w:rsidR="00B16B7A">
        <w:t>Faith appraised the glaive +1, while Caleb looked at the quarterstaff +1 and Frayed considered pocketing the sling +1.  Magpie, on the other hand, squinted at the d</w:t>
      </w:r>
      <w:r w:rsidR="00B16B7A" w:rsidRPr="00B16B7A">
        <w:t xml:space="preserve">agger +2, </w:t>
      </w:r>
      <w:r w:rsidR="00B16B7A">
        <w:t xml:space="preserve">and the </w:t>
      </w:r>
      <w:r w:rsidR="00B16B7A" w:rsidRPr="00B16B7A">
        <w:t>Returning Acidic Burst Dart</w:t>
      </w:r>
      <w:r w:rsidR="00B16B7A">
        <w:t xml:space="preserve"> that the sorceress had wielded.</w:t>
      </w:r>
    </w:p>
    <w:p w:rsidR="00B8005C" w:rsidRDefault="00B8005C" w:rsidP="00B16B7A"/>
    <w:p w:rsidR="00B8005C" w:rsidRDefault="00B8005C" w:rsidP="00B16B7A">
      <w:r>
        <w:lastRenderedPageBreak/>
        <w:t xml:space="preserve">Jason could see the beginnings of the settlement marked on the map:  a few cabins and other dwellings nestled among the outcroppings and mountaintops to the southwest.  </w:t>
      </w:r>
      <w:r w:rsidR="00B467D9">
        <w:t>“</w:t>
      </w:r>
      <w:r>
        <w:t>This Larlum is supposed to be past the town; I</w:t>
      </w:r>
      <w:r w:rsidR="00B467D9">
        <w:t>’</w:t>
      </w:r>
      <w:r>
        <w:t>m guessing we</w:t>
      </w:r>
      <w:r w:rsidR="00B467D9">
        <w:t>’</w:t>
      </w:r>
      <w:r>
        <w:t>re about half-way there.</w:t>
      </w:r>
      <w:r w:rsidR="00B467D9">
        <w:t>”</w:t>
      </w:r>
    </w:p>
    <w:p w:rsidR="00B8005C" w:rsidRDefault="00B8005C" w:rsidP="00B16B7A"/>
    <w:p w:rsidR="00912B7F" w:rsidRPr="00912B7F" w:rsidRDefault="00912B7F" w:rsidP="00B16B7A">
      <w:pPr>
        <w:rPr>
          <w:i/>
        </w:rPr>
      </w:pPr>
      <w:r w:rsidRPr="00912B7F">
        <w:rPr>
          <w:i/>
        </w:rPr>
        <w:t>[</w:t>
      </w:r>
      <w:r>
        <w:rPr>
          <w:i/>
        </w:rPr>
        <w:t xml:space="preserve">Final rounds of scavenging, looting, donning, </w:t>
      </w:r>
      <w:r w:rsidR="00966A5C">
        <w:rPr>
          <w:i/>
        </w:rPr>
        <w:t>disc</w:t>
      </w:r>
      <w:r>
        <w:rPr>
          <w:i/>
        </w:rPr>
        <w:t>arding, reequipping, praising one another, etc.</w:t>
      </w:r>
      <w:r w:rsidRPr="00912B7F">
        <w:rPr>
          <w:i/>
        </w:rPr>
        <w:t>]</w:t>
      </w:r>
    </w:p>
    <w:p w:rsidR="00912B7F" w:rsidRDefault="00912B7F" w:rsidP="00B16B7A"/>
    <w:p w:rsidR="00912B7F" w:rsidRDefault="00912B7F" w:rsidP="00912B7F">
      <w:r>
        <w:t>~*~</w:t>
      </w:r>
    </w:p>
    <w:p w:rsidR="00912B7F" w:rsidRDefault="00912B7F" w:rsidP="00B16B7A"/>
    <w:p w:rsidR="00260E32" w:rsidRDefault="00260E32" w:rsidP="00260E32">
      <w:r>
        <w:t xml:space="preserve">Magpie looked over the bodies and the frozen folks, rubbing her chin as she did so.  Eventually, she pointed to the frozen </w:t>
      </w:r>
      <w:proofErr w:type="spellStart"/>
      <w:r>
        <w:t>Sakarin</w:t>
      </w:r>
      <w:proofErr w:type="spellEnd"/>
      <w:r>
        <w:t xml:space="preserve">, </w:t>
      </w:r>
      <w:r w:rsidR="00B467D9">
        <w:t>“</w:t>
      </w:r>
      <w:r>
        <w:t xml:space="preserve">I think this guy is a half-ogre, half-gnome.  I mean... think about that for a moment.  Either his dad was the bravest, most well-hung gnome in the history of </w:t>
      </w:r>
      <w:proofErr w:type="spellStart"/>
      <w:r>
        <w:t>gnomekind</w:t>
      </w:r>
      <w:proofErr w:type="spellEnd"/>
      <w:r>
        <w:t xml:space="preserve">, or his mom was a </w:t>
      </w:r>
      <w:proofErr w:type="spellStart"/>
      <w:r>
        <w:t>helluva</w:t>
      </w:r>
      <w:proofErr w:type="spellEnd"/>
      <w:r>
        <w:t xml:space="preserve"> lady.  Damn!</w:t>
      </w:r>
      <w:r w:rsidR="00B467D9">
        <w:t>”</w:t>
      </w:r>
    </w:p>
    <w:p w:rsidR="00260E32" w:rsidRDefault="00260E32" w:rsidP="00260E32"/>
    <w:p w:rsidR="00260E32" w:rsidRDefault="00260E32" w:rsidP="00260E32">
      <w:r>
        <w:t xml:space="preserve">Casting </w:t>
      </w:r>
      <w:r w:rsidRPr="00260E32">
        <w:rPr>
          <w:i/>
        </w:rPr>
        <w:t>detect magic</w:t>
      </w:r>
      <w:r>
        <w:t xml:space="preserve"> while they were frozen, Magpie carefully examined the three icicle adventurers, looking for evidence of enchantment effects that were not hers on any of the three survivors.  She wanted to see if, perhaps, one of them had fallen victim to a beguiler, but no dice.  They were just more fanatics with better skills than those that had been left behind to slow down the heroes at the Temple of Gond.</w:t>
      </w:r>
    </w:p>
    <w:p w:rsidR="00260E32" w:rsidRDefault="00260E32" w:rsidP="00260E32"/>
    <w:p w:rsidR="00260E32" w:rsidRDefault="00B467D9" w:rsidP="00260E32">
      <w:r>
        <w:t>“</w:t>
      </w:r>
      <w:r w:rsidR="00260E32">
        <w:t>We should take all of their magic items.  If nothing else, they can be good trading stock for supplies we do need.  Although I do think, if no one else wants it, I</w:t>
      </w:r>
      <w:r>
        <w:t>’</w:t>
      </w:r>
      <w:r w:rsidR="00260E32">
        <w:t>ll take this shiny magical gnome-sized dagger.  I</w:t>
      </w:r>
      <w:r>
        <w:t>’</w:t>
      </w:r>
      <w:r w:rsidR="00260E32">
        <w:t>m never planning to actually stab someone with it, but I bet it</w:t>
      </w:r>
      <w:r>
        <w:t>’</w:t>
      </w:r>
      <w:r w:rsidR="00260E32">
        <w:t>ll be the tits when it comes to shaving my legs.</w:t>
      </w:r>
      <w:r>
        <w:t>”</w:t>
      </w:r>
      <w:r w:rsidR="00260E32">
        <w:t xml:space="preserve">  She nodded sagely.  </w:t>
      </w:r>
      <w:r>
        <w:t>“</w:t>
      </w:r>
      <w:r w:rsidR="00260E32">
        <w:t xml:space="preserve">Frayed, if you ever plan to be </w:t>
      </w:r>
      <w:proofErr w:type="spellStart"/>
      <w:r w:rsidR="00260E32">
        <w:t>stabby</w:t>
      </w:r>
      <w:proofErr w:type="spellEnd"/>
      <w:r w:rsidR="00260E32">
        <w:t>, you can have it.</w:t>
      </w:r>
      <w:r>
        <w:t>”</w:t>
      </w:r>
    </w:p>
    <w:p w:rsidR="00260E32" w:rsidRDefault="00260E32" w:rsidP="00260E32"/>
    <w:p w:rsidR="00260E32" w:rsidRDefault="00260E32" w:rsidP="00260E32">
      <w:r>
        <w:t xml:space="preserve">Frayed waved off the dagger, </w:t>
      </w:r>
      <w:r w:rsidR="00B467D9">
        <w:t>“</w:t>
      </w:r>
      <w:r>
        <w:t>If I ever need to get physical, we</w:t>
      </w:r>
      <w:r w:rsidR="00B467D9">
        <w:t>’</w:t>
      </w:r>
      <w:r>
        <w:t>re in a bad, bad way.  Let</w:t>
      </w:r>
      <w:r w:rsidR="00B467D9">
        <w:t>’</w:t>
      </w:r>
      <w:r>
        <w:t xml:space="preserve">s toss the unholy symbols on the fire.  No reason to leave them intact in case the follower of Velsharoon that Magpie saw fit to spare decides to get </w:t>
      </w:r>
      <w:proofErr w:type="spellStart"/>
      <w:r>
        <w:t>casty</w:t>
      </w:r>
      <w:proofErr w:type="spellEnd"/>
      <w:r>
        <w:t>.</w:t>
      </w:r>
      <w:r w:rsidR="00B467D9">
        <w:t>”</w:t>
      </w:r>
    </w:p>
    <w:p w:rsidR="00260E32" w:rsidRDefault="00260E32" w:rsidP="00260E32"/>
    <w:p w:rsidR="00260E32" w:rsidRDefault="00B467D9" w:rsidP="00260E32">
      <w:r>
        <w:t>“</w:t>
      </w:r>
      <w:r w:rsidR="00260E32">
        <w:t>That</w:t>
      </w:r>
      <w:r>
        <w:t>’</w:t>
      </w:r>
      <w:r w:rsidR="00260E32">
        <w:t>s how I feel and I</w:t>
      </w:r>
      <w:r>
        <w:t>’</w:t>
      </w:r>
      <w:r w:rsidR="00260E32">
        <w:t xml:space="preserve">m good with burning the </w:t>
      </w:r>
      <w:r w:rsidR="00667FC8">
        <w:t>unholy symbols,</w:t>
      </w:r>
      <w:r>
        <w:t>”</w:t>
      </w:r>
      <w:r w:rsidR="00667FC8">
        <w:t xml:space="preserve"> </w:t>
      </w:r>
      <w:r w:rsidR="00260E32">
        <w:t>Magpie agreed.  Caleb also nodded, creating an accord for team magic.</w:t>
      </w:r>
    </w:p>
    <w:p w:rsidR="00260E32" w:rsidRDefault="00260E32" w:rsidP="00260E32"/>
    <w:p w:rsidR="00F61331" w:rsidRDefault="00F61331" w:rsidP="00F61331">
      <w:r>
        <w:t xml:space="preserve">The unfreezing process was quite a sight, and now that Fyodor, Fuchsia, and </w:t>
      </w:r>
      <w:proofErr w:type="spellStart"/>
      <w:r>
        <w:t>Sakarin</w:t>
      </w:r>
      <w:proofErr w:type="spellEnd"/>
      <w:r>
        <w:t xml:space="preserve"> were no longer in a single-solid state, the heroes surrounded them and prepared to question them.</w:t>
      </w:r>
    </w:p>
    <w:p w:rsidR="00F61331" w:rsidRDefault="00F61331" w:rsidP="00260E32"/>
    <w:p w:rsidR="003A7B04" w:rsidRDefault="003A7B04" w:rsidP="003A7B04">
      <w:r>
        <w:t>As the prisoners thawed out, Kali and Jason tied them up and gagged them, then ungagged them when Magpie was ready to begin her inquisition.</w:t>
      </w:r>
    </w:p>
    <w:p w:rsidR="003A7B04" w:rsidRDefault="003A7B04" w:rsidP="00260E32"/>
    <w:p w:rsidR="00260E32" w:rsidRDefault="00260E32" w:rsidP="00260E32">
      <w:r>
        <w:lastRenderedPageBreak/>
        <w:t>Magpie s</w:t>
      </w:r>
      <w:r w:rsidR="00667FC8">
        <w:t xml:space="preserve">at </w:t>
      </w:r>
      <w:r>
        <w:t>down in front of th</w:t>
      </w:r>
      <w:r w:rsidR="00667FC8">
        <w:t>e three bound villains and sighed</w:t>
      </w:r>
      <w:r>
        <w:t xml:space="preserve">, </w:t>
      </w:r>
      <w:r w:rsidR="00B467D9">
        <w:t>“</w:t>
      </w:r>
      <w:proofErr w:type="spellStart"/>
      <w:r>
        <w:t>Ahh</w:t>
      </w:r>
      <w:proofErr w:type="spellEnd"/>
      <w:r w:rsidR="00667FC8">
        <w:t>,</w:t>
      </w:r>
      <w:r>
        <w:t xml:space="preserve"> man, I hate this bit.  So, I</w:t>
      </w:r>
      <w:r w:rsidR="00B467D9">
        <w:t>’</w:t>
      </w:r>
      <w:r>
        <w:t>m Magpie, which you probably already know.  I don</w:t>
      </w:r>
      <w:r w:rsidR="00B467D9">
        <w:t>’</w:t>
      </w:r>
      <w:r>
        <w:t>t kno</w:t>
      </w:r>
      <w:r w:rsidR="0094093E">
        <w:t>w if your bosses gave you a run</w:t>
      </w:r>
      <w:r>
        <w:t>down on us a</w:t>
      </w:r>
      <w:r w:rsidR="00667FC8">
        <w:t>nd our capabilities, but I</w:t>
      </w:r>
      <w:r w:rsidR="00B467D9">
        <w:t>’</w:t>
      </w:r>
      <w:r w:rsidR="00667FC8">
        <w:t>m a b</w:t>
      </w:r>
      <w:r>
        <w:t>eguiler.  I try to use my abilities for good, but it</w:t>
      </w:r>
      <w:r w:rsidR="00B467D9">
        <w:t>’</w:t>
      </w:r>
      <w:r>
        <w:t>s hard, you know?  I can do such messed up stuff, and I</w:t>
      </w:r>
      <w:r w:rsidR="00B467D9">
        <w:t>’</w:t>
      </w:r>
      <w:r>
        <w:t>m good at it.  See, my friends, they can kill you.  They</w:t>
      </w:r>
      <w:r w:rsidR="00B467D9">
        <w:t>’</w:t>
      </w:r>
      <w:r>
        <w:t>re good at that, but me?  I can fundamentally change who you are.  I can break your brains, leaving you a gibbering mess.  Heck, I did it to him.</w:t>
      </w:r>
      <w:r w:rsidR="00B467D9">
        <w:t>”</w:t>
      </w:r>
      <w:r>
        <w:t xml:space="preserve">  She cocked a thumb toward Caleb who nodded with a shrug.  </w:t>
      </w:r>
      <w:r w:rsidR="00B467D9">
        <w:t>“</w:t>
      </w:r>
      <w:r>
        <w:t>Now, I</w:t>
      </w:r>
      <w:r w:rsidR="00B467D9">
        <w:t>’</w:t>
      </w:r>
      <w:r>
        <w:t>m not saying this to scare you.  Like I said, I try to be a decent person.  I</w:t>
      </w:r>
      <w:r w:rsidR="00B467D9">
        <w:t>’</w:t>
      </w:r>
      <w:r>
        <w:t xml:space="preserve">m saying this to establish that I can make you tell me what I want to know without your consent.  But instead, I want to give you an opportunity to cooperate.  I want to give you an opportunity to get a bit of revenge on the people who sent you out here to die in the snow versus a group of people who so clearly outclass you it </w:t>
      </w:r>
      <w:proofErr w:type="gramStart"/>
      <w:r>
        <w:t>is</w:t>
      </w:r>
      <w:proofErr w:type="gramEnd"/>
      <w:r>
        <w:t xml:space="preserve"> blatantly apparent that your leaders do not value your lives.  Weirdly, I do value your lives, definitely more than whoever sent you out here.</w:t>
      </w:r>
      <w:r w:rsidR="00B467D9">
        <w:t>”</w:t>
      </w:r>
    </w:p>
    <w:p w:rsidR="00260E32" w:rsidRDefault="00260E32" w:rsidP="00260E32"/>
    <w:p w:rsidR="0094093E" w:rsidRDefault="00B467D9" w:rsidP="00260E32">
      <w:r>
        <w:t>“</w:t>
      </w:r>
      <w:r w:rsidR="0094093E">
        <w:t>Larlum has granted us everlasting power in the life eternal,</w:t>
      </w:r>
      <w:r>
        <w:t>”</w:t>
      </w:r>
      <w:r w:rsidR="0094093E">
        <w:t xml:space="preserve"> Fuchsia responded as the others spat upon her, cursing her in Infernal.</w:t>
      </w:r>
    </w:p>
    <w:p w:rsidR="0094093E" w:rsidRDefault="0094093E" w:rsidP="00260E32"/>
    <w:p w:rsidR="0094093E" w:rsidRPr="0094093E" w:rsidRDefault="00B467D9" w:rsidP="00260E32">
      <w:r>
        <w:t>“</w:t>
      </w:r>
      <w:r w:rsidR="0094093E">
        <w:t xml:space="preserve">They can do </w:t>
      </w:r>
      <w:r w:rsidR="0094093E">
        <w:rPr>
          <w:i/>
        </w:rPr>
        <w:t>nothing</w:t>
      </w:r>
      <w:r w:rsidR="0094093E">
        <w:t xml:space="preserve"> to us!</w:t>
      </w:r>
      <w:r>
        <w:t>”</w:t>
      </w:r>
      <w:r w:rsidR="0094093E">
        <w:t xml:space="preserve"> she replied in Common.  </w:t>
      </w:r>
      <w:r>
        <w:t>“</w:t>
      </w:r>
      <w:r w:rsidR="0094093E">
        <w:t xml:space="preserve">And we will </w:t>
      </w:r>
      <w:r w:rsidR="0094093E">
        <w:rPr>
          <w:i/>
        </w:rPr>
        <w:t>not</w:t>
      </w:r>
      <w:r w:rsidR="0094093E">
        <w:t xml:space="preserve"> have perished in vain!</w:t>
      </w:r>
      <w:r>
        <w:t>”</w:t>
      </w:r>
    </w:p>
    <w:p w:rsidR="0094093E" w:rsidRDefault="0094093E" w:rsidP="00260E32"/>
    <w:p w:rsidR="00260E32" w:rsidRDefault="00B467D9" w:rsidP="00260E32">
      <w:r>
        <w:t>“</w:t>
      </w:r>
      <w:r w:rsidR="00260E32">
        <w:t>So...</w:t>
      </w:r>
      <w:r>
        <w:t>”</w:t>
      </w:r>
      <w:r w:rsidR="00260E32">
        <w:t xml:space="preserve">  Magpie leaned forward, </w:t>
      </w:r>
      <w:r>
        <w:t>“</w:t>
      </w:r>
      <w:r w:rsidR="00260E32">
        <w:t>Tell me about the people you work for.  Who are they, what are they, where can we find them, what are they trying to accomplish?</w:t>
      </w:r>
      <w:r>
        <w:t>”</w:t>
      </w:r>
      <w:r w:rsidR="00260E32">
        <w:t xml:space="preserve">  </w:t>
      </w:r>
    </w:p>
    <w:p w:rsidR="00260E32" w:rsidRDefault="00260E32" w:rsidP="00260E32"/>
    <w:p w:rsidR="0094093E" w:rsidRDefault="00B467D9" w:rsidP="00260E32">
      <w:proofErr w:type="gramStart"/>
      <w:r>
        <w:t>“</w:t>
      </w:r>
      <w:r w:rsidR="0094093E">
        <w:t>Larlum!</w:t>
      </w:r>
      <w:proofErr w:type="gramEnd"/>
      <w:r w:rsidR="0094093E">
        <w:t xml:space="preserve">  Larlum!  Larlum!  Larlum!  Larlum!  Larlum!</w:t>
      </w:r>
      <w:r>
        <w:t>”</w:t>
      </w:r>
      <w:r w:rsidR="0094093E">
        <w:t xml:space="preserve"> they began to chant in unison.</w:t>
      </w:r>
    </w:p>
    <w:p w:rsidR="0094093E" w:rsidRDefault="0094093E" w:rsidP="00260E32"/>
    <w:p w:rsidR="00260E32" w:rsidRDefault="00260E32" w:rsidP="00260E32">
      <w:r>
        <w:t xml:space="preserve">Magpie </w:t>
      </w:r>
      <w:r w:rsidR="0094093E">
        <w:t xml:space="preserve">shook her head and cast </w:t>
      </w:r>
      <w:r w:rsidR="0094093E" w:rsidRPr="0094093E">
        <w:rPr>
          <w:i/>
        </w:rPr>
        <w:t xml:space="preserve">dominate person </w:t>
      </w:r>
      <w:r w:rsidR="0094093E">
        <w:t>on Fuchsia, commanding</w:t>
      </w:r>
      <w:r>
        <w:t xml:space="preserve"> her to tell </w:t>
      </w:r>
      <w:r w:rsidR="0094093E">
        <w:t>them everything she knew</w:t>
      </w:r>
      <w:r>
        <w:t xml:space="preserve"> about their enemies.</w:t>
      </w:r>
    </w:p>
    <w:p w:rsidR="00260E32" w:rsidRDefault="00260E32" w:rsidP="00260E32"/>
    <w:tbl>
      <w:tblPr>
        <w:tblW w:w="0" w:type="auto"/>
        <w:tblInd w:w="103" w:type="dxa"/>
        <w:tblLook w:val="04A0" w:firstRow="1" w:lastRow="0" w:firstColumn="1" w:lastColumn="0" w:noHBand="0" w:noVBand="1"/>
      </w:tblPr>
      <w:tblGrid>
        <w:gridCol w:w="2223"/>
        <w:gridCol w:w="1823"/>
        <w:gridCol w:w="870"/>
        <w:gridCol w:w="643"/>
        <w:gridCol w:w="696"/>
      </w:tblGrid>
      <w:tr w:rsidR="00F81761" w:rsidRPr="00F81761" w:rsidTr="00F81761">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1761" w:rsidRPr="00F81761" w:rsidRDefault="00F81761" w:rsidP="00F81761">
            <w:pPr>
              <w:jc w:val="center"/>
              <w:rPr>
                <w:rFonts w:eastAsia="Times New Roman"/>
                <w:b/>
                <w:bCs/>
                <w:color w:val="000000"/>
                <w:szCs w:val="24"/>
              </w:rPr>
            </w:pPr>
            <w:r w:rsidRPr="00F81761">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F81761" w:rsidRDefault="00F81761" w:rsidP="00F81761">
            <w:pPr>
              <w:jc w:val="center"/>
              <w:rPr>
                <w:rFonts w:eastAsia="Times New Roman"/>
                <w:b/>
                <w:bCs/>
                <w:color w:val="000000"/>
                <w:szCs w:val="24"/>
              </w:rPr>
            </w:pPr>
            <w:r w:rsidRPr="00F81761">
              <w:rPr>
                <w:rFonts w:eastAsia="Times New Roman"/>
                <w:b/>
                <w:bCs/>
                <w:color w:val="000000"/>
                <w:szCs w:val="24"/>
              </w:rPr>
              <w:t>Save vs.</w:t>
            </w:r>
          </w:p>
          <w:p w:rsidR="00F81761" w:rsidRPr="00F81761" w:rsidRDefault="00F81761" w:rsidP="00F81761">
            <w:pPr>
              <w:jc w:val="center"/>
              <w:rPr>
                <w:rFonts w:eastAsia="Times New Roman"/>
                <w:bCs/>
                <w:color w:val="000000"/>
                <w:szCs w:val="24"/>
              </w:rPr>
            </w:pPr>
            <w:r>
              <w:rPr>
                <w:rFonts w:eastAsia="Times New Roman"/>
                <w:bCs/>
                <w:i/>
                <w:color w:val="000000"/>
                <w:szCs w:val="24"/>
              </w:rPr>
              <w:t>dominate person</w:t>
            </w:r>
          </w:p>
        </w:tc>
        <w:tc>
          <w:tcPr>
            <w:tcW w:w="0" w:type="auto"/>
            <w:tcBorders>
              <w:top w:val="nil"/>
              <w:left w:val="nil"/>
              <w:bottom w:val="single" w:sz="4" w:space="0" w:color="auto"/>
              <w:right w:val="single" w:sz="4" w:space="0" w:color="auto"/>
            </w:tcBorders>
            <w:shd w:val="clear" w:color="auto" w:fill="auto"/>
            <w:noWrap/>
            <w:vAlign w:val="bottom"/>
            <w:hideMark/>
          </w:tcPr>
          <w:p w:rsidR="00F81761" w:rsidRPr="00F81761" w:rsidRDefault="00F81761" w:rsidP="00F81761">
            <w:pPr>
              <w:jc w:val="center"/>
              <w:rPr>
                <w:rFonts w:eastAsia="Times New Roman"/>
                <w:b/>
                <w:bCs/>
                <w:color w:val="000000"/>
                <w:szCs w:val="24"/>
              </w:rPr>
            </w:pPr>
            <w:r w:rsidRPr="00F81761">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F81761" w:rsidRPr="00F81761" w:rsidRDefault="00F81761" w:rsidP="00F81761">
            <w:pPr>
              <w:jc w:val="center"/>
              <w:rPr>
                <w:rFonts w:eastAsia="Times New Roman"/>
                <w:b/>
                <w:bCs/>
                <w:color w:val="FFCC00"/>
                <w:szCs w:val="24"/>
              </w:rPr>
            </w:pPr>
            <w:r w:rsidRPr="00F81761">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F81761" w:rsidRPr="00F81761" w:rsidRDefault="00F81761" w:rsidP="00F81761">
            <w:pPr>
              <w:jc w:val="center"/>
              <w:rPr>
                <w:rFonts w:eastAsia="Times New Roman"/>
                <w:b/>
                <w:bCs/>
                <w:color w:val="000000"/>
                <w:szCs w:val="24"/>
              </w:rPr>
            </w:pPr>
            <w:r w:rsidRPr="00F81761">
              <w:rPr>
                <w:rFonts w:eastAsia="Times New Roman"/>
                <w:b/>
                <w:bCs/>
                <w:color w:val="000000"/>
                <w:szCs w:val="24"/>
              </w:rPr>
              <w:t>Save</w:t>
            </w:r>
          </w:p>
        </w:tc>
      </w:tr>
      <w:tr w:rsidR="00F81761" w:rsidRPr="00F81761" w:rsidTr="00F8176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F81761" w:rsidRPr="00F81761" w:rsidRDefault="00F81761" w:rsidP="00F81761">
            <w:pPr>
              <w:jc w:val="center"/>
              <w:rPr>
                <w:rFonts w:eastAsia="Times New Roman"/>
                <w:color w:val="000000"/>
                <w:szCs w:val="24"/>
              </w:rPr>
            </w:pPr>
            <w:proofErr w:type="spellStart"/>
            <w:r w:rsidRPr="00F81761">
              <w:rPr>
                <w:rFonts w:eastAsia="Times New Roman"/>
                <w:color w:val="000000"/>
                <w:szCs w:val="24"/>
              </w:rPr>
              <w:t>Drakespawn</w:t>
            </w:r>
            <w:proofErr w:type="spellEnd"/>
            <w:r w:rsidRPr="00F81761">
              <w:rPr>
                <w:rFonts w:eastAsia="Times New Roman"/>
                <w:color w:val="000000"/>
                <w:szCs w:val="24"/>
              </w:rPr>
              <w:t xml:space="preserve"> Fuchsia</w:t>
            </w:r>
          </w:p>
        </w:tc>
        <w:tc>
          <w:tcPr>
            <w:tcW w:w="0" w:type="auto"/>
            <w:tcBorders>
              <w:top w:val="nil"/>
              <w:left w:val="nil"/>
              <w:bottom w:val="single" w:sz="4" w:space="0" w:color="auto"/>
              <w:right w:val="nil"/>
            </w:tcBorders>
            <w:shd w:val="clear" w:color="auto" w:fill="auto"/>
            <w:noWrap/>
            <w:vAlign w:val="bottom"/>
            <w:hideMark/>
          </w:tcPr>
          <w:p w:rsidR="00F81761" w:rsidRPr="00F81761" w:rsidRDefault="00F81761" w:rsidP="00F81761">
            <w:pPr>
              <w:jc w:val="center"/>
              <w:rPr>
                <w:rFonts w:eastAsia="Times New Roman"/>
                <w:color w:val="000000"/>
                <w:szCs w:val="24"/>
              </w:rPr>
            </w:pPr>
            <w:r w:rsidRPr="00F81761">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F81761" w:rsidRPr="00F81761" w:rsidRDefault="00F81761" w:rsidP="00F81761">
            <w:pPr>
              <w:jc w:val="center"/>
              <w:rPr>
                <w:rFonts w:eastAsia="Times New Roman"/>
                <w:color w:val="000000"/>
                <w:szCs w:val="24"/>
              </w:rPr>
            </w:pPr>
            <w:r w:rsidRPr="00F81761">
              <w:rPr>
                <w:rFonts w:eastAsia="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F81761" w:rsidRPr="00F81761" w:rsidRDefault="00F81761" w:rsidP="00F81761">
            <w:pPr>
              <w:jc w:val="center"/>
              <w:rPr>
                <w:rFonts w:eastAsia="Times New Roman"/>
                <w:color w:val="FFCC00"/>
                <w:szCs w:val="24"/>
              </w:rPr>
            </w:pPr>
            <w:r w:rsidRPr="00F81761">
              <w:rPr>
                <w:rFonts w:eastAsia="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F81761" w:rsidRPr="00F81761" w:rsidRDefault="00F81761" w:rsidP="00F81761">
            <w:pPr>
              <w:jc w:val="center"/>
              <w:rPr>
                <w:rFonts w:eastAsia="Times New Roman"/>
                <w:color w:val="000000"/>
                <w:szCs w:val="24"/>
              </w:rPr>
            </w:pPr>
            <w:r w:rsidRPr="00F81761">
              <w:rPr>
                <w:rFonts w:eastAsia="Times New Roman"/>
                <w:color w:val="000000"/>
                <w:szCs w:val="24"/>
              </w:rPr>
              <w:t>21</w:t>
            </w:r>
          </w:p>
        </w:tc>
      </w:tr>
    </w:tbl>
    <w:p w:rsidR="00F81761" w:rsidRPr="00F81761" w:rsidRDefault="00F81761" w:rsidP="00260E32">
      <w:pPr>
        <w:rPr>
          <w:i/>
        </w:rPr>
      </w:pPr>
      <w:r>
        <w:rPr>
          <w:i/>
        </w:rPr>
        <w:t>Fail [Enchantment makes DC 22, right?].</w:t>
      </w:r>
    </w:p>
    <w:p w:rsidR="00F81761" w:rsidRDefault="00F81761" w:rsidP="00260E32"/>
    <w:p w:rsidR="00F81761" w:rsidRPr="00F81761" w:rsidRDefault="00F81761" w:rsidP="00260E32">
      <w:r>
        <w:t>The sorceress began to speak as if reading off of a menu while the other two kept chanting louder and louder, trying to muffle out the sound of the gnome</w:t>
      </w:r>
      <w:r w:rsidR="00B467D9">
        <w:t>’</w:t>
      </w:r>
      <w:r>
        <w:t xml:space="preserve">s voice.  Magpie thought a </w:t>
      </w:r>
      <w:r>
        <w:rPr>
          <w:i/>
        </w:rPr>
        <w:t xml:space="preserve">whelm </w:t>
      </w:r>
      <w:r>
        <w:t xml:space="preserve">spell might do each of these two bastards some good right about now.  </w:t>
      </w:r>
      <w:r w:rsidRPr="00F81761">
        <w:rPr>
          <w:i/>
        </w:rPr>
        <w:t>[</w:t>
      </w:r>
      <w:r>
        <w:rPr>
          <w:i/>
        </w:rPr>
        <w:t>Proceed?</w:t>
      </w:r>
      <w:r w:rsidRPr="00F81761">
        <w:rPr>
          <w:i/>
        </w:rPr>
        <w:t>]</w:t>
      </w:r>
    </w:p>
    <w:p w:rsidR="00F81761" w:rsidRDefault="00F81761" w:rsidP="00260E32"/>
    <w:p w:rsidR="00F81761" w:rsidRDefault="00B467D9" w:rsidP="00F81761">
      <w:r>
        <w:t>“</w:t>
      </w:r>
      <w:r w:rsidR="00F81761">
        <w:t xml:space="preserve">Larlum is a hunter of the undead whose questionable diabolic lineage poses a conundrum as to his allegiances.  Having been found on the steps of a pagoda during the Year of the Hermit, he was adopted and raised by </w:t>
      </w:r>
      <w:proofErr w:type="spellStart"/>
      <w:r w:rsidR="00F81761">
        <w:t>Oghmans</w:t>
      </w:r>
      <w:proofErr w:type="spellEnd"/>
      <w:r w:rsidR="00F81761">
        <w:t xml:space="preserve"> just outside the ruins of </w:t>
      </w:r>
      <w:proofErr w:type="spellStart"/>
      <w:r w:rsidR="00F81761">
        <w:t>Tilverton</w:t>
      </w:r>
      <w:proofErr w:type="spellEnd"/>
      <w:r w:rsidR="00F81761">
        <w:t xml:space="preserve">, but because of his tiefling nature, to say that he was hard to raise would be a gross understatement.  He was textbook diabolical, ripping </w:t>
      </w:r>
      <w:r w:rsidR="00F81761">
        <w:lastRenderedPageBreak/>
        <w:t xml:space="preserve">the eyeballs not only from the pets and livestock of the farmers nearby, but once from two little gnomish girls at the Shrine of Oghma near Castle Crag.  By the age of six he was by far the most notorious denizen of the farmlands north of </w:t>
      </w:r>
      <w:proofErr w:type="spellStart"/>
      <w:r w:rsidR="00F81761">
        <w:t>Immerflow</w:t>
      </w:r>
      <w:proofErr w:type="spellEnd"/>
      <w:r w:rsidR="00F81761">
        <w:t>; by the age of ten, he was excommunicated and persecuted for crippling an elderly human woman by inserting a leafy branch into her uterus rather vigorously.</w:t>
      </w:r>
    </w:p>
    <w:p w:rsidR="00F81761" w:rsidRDefault="00F81761" w:rsidP="00F81761"/>
    <w:p w:rsidR="00F81761" w:rsidRDefault="00B467D9" w:rsidP="00F81761">
      <w:r>
        <w:t>“</w:t>
      </w:r>
      <w:r w:rsidR="00F81761">
        <w:t xml:space="preserve">After his capture in the eastern Storm Horns, incarceration proved ineffective.  Magic only suppressed the symptoms, and </w:t>
      </w:r>
      <w:proofErr w:type="spellStart"/>
      <w:r w:rsidR="00F81761">
        <w:t>Oghma</w:t>
      </w:r>
      <w:r>
        <w:t>’</w:t>
      </w:r>
      <w:r w:rsidR="00F81761">
        <w:t>s</w:t>
      </w:r>
      <w:proofErr w:type="spellEnd"/>
      <w:r w:rsidR="00F81761">
        <w:t xml:space="preserve"> graces did little to lighten his mood and make him deny his avarice.  In custody, he made acquaintances with a handful of shady fellows with whom he collaborated in a series of heinous acts of homicide that led to their collective escape.</w:t>
      </w:r>
    </w:p>
    <w:p w:rsidR="00F81761" w:rsidRDefault="00F81761" w:rsidP="00F81761"/>
    <w:p w:rsidR="00F81761" w:rsidRDefault="00B467D9" w:rsidP="00F81761">
      <w:r>
        <w:t>“</w:t>
      </w:r>
      <w:r w:rsidR="00F81761">
        <w:t xml:space="preserve">Months passed as the fugitive band of stray spellcasters and cutthroats lay low, but eventually, they too were found, so the story goes.  None were captured alive this time, and the only two that escaped—Larlum and a winged halfling tiefling named </w:t>
      </w:r>
      <w:proofErr w:type="spellStart"/>
      <w:r w:rsidR="00F81761">
        <w:t>Azaron</w:t>
      </w:r>
      <w:proofErr w:type="spellEnd"/>
      <w:r w:rsidR="00F81761">
        <w:t xml:space="preserve"> Thornberry—went their separate ways and never saw each other again.</w:t>
      </w:r>
    </w:p>
    <w:p w:rsidR="00F81761" w:rsidRDefault="00F81761" w:rsidP="00F81761"/>
    <w:p w:rsidR="00F81761" w:rsidRDefault="00B467D9" w:rsidP="00F81761">
      <w:r>
        <w:t>“</w:t>
      </w:r>
      <w:r w:rsidR="00F81761">
        <w:t>That</w:t>
      </w:r>
      <w:r>
        <w:t>’</w:t>
      </w:r>
      <w:r w:rsidR="00F81761">
        <w:t xml:space="preserve">s one version of the story.  Others hold that Larlum killed </w:t>
      </w:r>
      <w:proofErr w:type="spellStart"/>
      <w:r w:rsidR="00F81761">
        <w:t>Azaron</w:t>
      </w:r>
      <w:proofErr w:type="spellEnd"/>
      <w:r w:rsidR="00F81761">
        <w:t xml:space="preserve"> and perhaps a few of the others in the band, stealing the halfling</w:t>
      </w:r>
      <w:r>
        <w:t>’</w:t>
      </w:r>
      <w:r w:rsidR="00F81761">
        <w:t xml:space="preserve">s newly acquired tome of Velsharoon.  From that day on, he stared deep into the abyss of the </w:t>
      </w:r>
      <w:proofErr w:type="gramStart"/>
      <w:r w:rsidR="00F81761">
        <w:t>Infernal</w:t>
      </w:r>
      <w:proofErr w:type="gramEnd"/>
      <w:r w:rsidR="00F81761">
        <w:t xml:space="preserve"> scriptures that henceforth captivated his curiosity and faith.  He was reading about himself, about things he</w:t>
      </w:r>
      <w:r>
        <w:t>’</w:t>
      </w:r>
      <w:r w:rsidR="00F81761">
        <w:t>d intuitively known and felt through his entire, wasted life… thus far.  This was to be his coming of age.</w:t>
      </w:r>
    </w:p>
    <w:p w:rsidR="00F81761" w:rsidRDefault="00F81761" w:rsidP="00F81761"/>
    <w:p w:rsidR="00777F7D" w:rsidRDefault="00777F7D" w:rsidP="00777F7D">
      <w:pPr>
        <w:jc w:val="center"/>
      </w:pPr>
      <w:r>
        <w:rPr>
          <w:noProof/>
        </w:rPr>
        <w:lastRenderedPageBreak/>
        <w:drawing>
          <wp:inline distT="0" distB="0" distL="0" distR="0" wp14:anchorId="0B35C7FA" wp14:editId="29458316">
            <wp:extent cx="2195014" cy="2908935"/>
            <wp:effectExtent l="38100" t="38100" r="34290" b="43815"/>
            <wp:docPr id="1096" name="Picture 50" descr="tieflingcl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50" descr="tieflingcler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5014" cy="2908935"/>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777F7D" w:rsidRDefault="00777F7D" w:rsidP="00F81761"/>
    <w:p w:rsidR="00F81761" w:rsidRDefault="00B467D9" w:rsidP="00F81761">
      <w:r>
        <w:t>“</w:t>
      </w:r>
      <w:r w:rsidR="00F81761">
        <w:t xml:space="preserve">Zealously, he gave up his petty, juvenile pursuits and intrigues and undertook a straighter path towards power.  His sole ambition almost immediately became to serve the will of Velsharoon until the time when his repose at </w:t>
      </w:r>
      <w:proofErr w:type="gramStart"/>
      <w:r w:rsidR="00F81761">
        <w:t>Her</w:t>
      </w:r>
      <w:proofErr w:type="gramEnd"/>
      <w:r w:rsidR="00F81761">
        <w:t xml:space="preserve"> side would be requested.  Thence his vigor grew, his true courage was born, and a love-hate fascination with Velsharoon and the forces of undeath defined the young convert.</w:t>
      </w:r>
    </w:p>
    <w:p w:rsidR="00F81761" w:rsidRDefault="00F81761" w:rsidP="00F81761"/>
    <w:p w:rsidR="00F81761" w:rsidRDefault="00B467D9" w:rsidP="00F81761">
      <w:r>
        <w:t>“</w:t>
      </w:r>
      <w:r w:rsidR="00F81761">
        <w:t xml:space="preserve">In the passing years, his silhouette became altogether different.  Formerly lean and stealthy, having relied on his powers of observation and </w:t>
      </w:r>
      <w:proofErr w:type="spellStart"/>
      <w:r w:rsidR="00F81761">
        <w:t>creepery</w:t>
      </w:r>
      <w:proofErr w:type="spellEnd"/>
      <w:r w:rsidR="00F81761">
        <w:t xml:space="preserve">, the ex-con sought out the local </w:t>
      </w:r>
      <w:proofErr w:type="spellStart"/>
      <w:r w:rsidR="00F81761">
        <w:t>Velshari</w:t>
      </w:r>
      <w:proofErr w:type="spellEnd"/>
      <w:r w:rsidR="00F81761">
        <w:t xml:space="preserve"> Order, and eventually was assisted in an ablution of his former deeds.  He was absolved of his former association with the </w:t>
      </w:r>
      <w:proofErr w:type="spellStart"/>
      <w:r w:rsidR="00F81761">
        <w:t>Oghmans</w:t>
      </w:r>
      <w:proofErr w:type="spellEnd"/>
      <w:r w:rsidR="00F81761">
        <w:t xml:space="preserve"> and stripped of their family name, which he would never again utter.  Under the cover of night, he slew the fools who dared call themselves his parents and delivered their tongues to the High </w:t>
      </w:r>
      <w:proofErr w:type="spellStart"/>
      <w:r w:rsidR="00F81761">
        <w:t>Velshar</w:t>
      </w:r>
      <w:proofErr w:type="spellEnd"/>
      <w:r w:rsidR="00F81761">
        <w:t xml:space="preserve"> Priestess.</w:t>
      </w:r>
    </w:p>
    <w:p w:rsidR="00F81761" w:rsidRDefault="00F81761" w:rsidP="00F81761"/>
    <w:p w:rsidR="00052F76" w:rsidRDefault="00052F76" w:rsidP="00F81761">
      <w:r>
        <w:t>The heroes began to form a picture of this arch-villain in their mind.</w:t>
      </w:r>
    </w:p>
    <w:p w:rsidR="00052F76" w:rsidRDefault="00052F76" w:rsidP="00F81761"/>
    <w:p w:rsidR="00052F76" w:rsidRDefault="00052F76" w:rsidP="00052F76">
      <w:pPr>
        <w:jc w:val="center"/>
      </w:pPr>
      <w:r w:rsidRPr="00052F76">
        <w:rPr>
          <w:noProof/>
        </w:rPr>
        <w:lastRenderedPageBreak/>
        <w:drawing>
          <wp:inline distT="0" distB="0" distL="0" distR="0" wp14:anchorId="6AC29E7C" wp14:editId="4746DD6D">
            <wp:extent cx="4532630" cy="189039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2630" cy="1890395"/>
                    </a:xfrm>
                    <a:prstGeom prst="rect">
                      <a:avLst/>
                    </a:prstGeom>
                    <a:noFill/>
                    <a:ln>
                      <a:noFill/>
                    </a:ln>
                  </pic:spPr>
                </pic:pic>
              </a:graphicData>
            </a:graphic>
          </wp:inline>
        </w:drawing>
      </w:r>
    </w:p>
    <w:p w:rsidR="00052F76" w:rsidRDefault="00052F76" w:rsidP="00F81761"/>
    <w:p w:rsidR="00F81761" w:rsidRDefault="00B467D9" w:rsidP="00F81761">
      <w:r>
        <w:t>“</w:t>
      </w:r>
      <w:r w:rsidR="00F81761">
        <w:t xml:space="preserve">By the time his form had changed from that of a slim youth to one of a more stalwart executioner of </w:t>
      </w:r>
      <w:proofErr w:type="spellStart"/>
      <w:r w:rsidR="00F81761">
        <w:t>Velsharoon</w:t>
      </w:r>
      <w:r>
        <w:t>’</w:t>
      </w:r>
      <w:r w:rsidR="00F81761">
        <w:t>s</w:t>
      </w:r>
      <w:proofErr w:type="spellEnd"/>
      <w:r w:rsidR="00F81761">
        <w:t xml:space="preserve"> will, the wayward youth had grown into an imposing man with the presence of a lion among gazelles.  He was not a muscle-bound grunt, though there was not a flaccid muscle in his body, and he no longer crept about on silent soles, but carried himself with a more commanding presence, his chainmail ringing with every step.  He was from that day a hunter of charlatans, </w:t>
      </w:r>
      <w:proofErr w:type="spellStart"/>
      <w:r w:rsidR="00F81761">
        <w:t>deconstructor</w:t>
      </w:r>
      <w:proofErr w:type="spellEnd"/>
      <w:r w:rsidR="00F81761">
        <w:t xml:space="preserve"> of their misdeeds, </w:t>
      </w:r>
      <w:proofErr w:type="gramStart"/>
      <w:r w:rsidR="00F81761">
        <w:t>follower</w:t>
      </w:r>
      <w:proofErr w:type="gramEnd"/>
      <w:r w:rsidR="00F81761">
        <w:t xml:space="preserve"> of the letter of the Dark </w:t>
      </w:r>
      <w:proofErr w:type="spellStart"/>
      <w:r w:rsidR="00F81761">
        <w:t>Necromance</w:t>
      </w:r>
      <w:proofErr w:type="spellEnd"/>
      <w:r w:rsidR="00F81761">
        <w:t>.</w:t>
      </w:r>
    </w:p>
    <w:p w:rsidR="00F81761" w:rsidRDefault="00F81761" w:rsidP="00F81761"/>
    <w:p w:rsidR="00777F7D" w:rsidRDefault="00777F7D" w:rsidP="00777F7D">
      <w:pPr>
        <w:jc w:val="center"/>
      </w:pPr>
      <w:r>
        <w:rPr>
          <w:noProof/>
        </w:rPr>
        <w:drawing>
          <wp:inline distT="0" distB="0" distL="0" distR="0" wp14:anchorId="04A98B66" wp14:editId="775571A3">
            <wp:extent cx="1752600" cy="2148296"/>
            <wp:effectExtent l="0" t="0" r="0" b="4445"/>
            <wp:docPr id="23" name="Picture 23" descr="C:\A\Jue\DoW\Images\NPC\Primes\Elves &amp; Fey\larlumafter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Jue\DoW\Images\NPC\Primes\Elves &amp; Fey\larlumaftermat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7946" cy="2167107"/>
                    </a:xfrm>
                    <a:prstGeom prst="rect">
                      <a:avLst/>
                    </a:prstGeom>
                    <a:noFill/>
                    <a:ln>
                      <a:noFill/>
                    </a:ln>
                  </pic:spPr>
                </pic:pic>
              </a:graphicData>
            </a:graphic>
          </wp:inline>
        </w:drawing>
      </w:r>
    </w:p>
    <w:p w:rsidR="00777F7D" w:rsidRDefault="00777F7D" w:rsidP="00F81761"/>
    <w:p w:rsidR="00F81761" w:rsidRDefault="00B467D9" w:rsidP="00F81761">
      <w:r>
        <w:t>“</w:t>
      </w:r>
      <w:r w:rsidR="00F81761">
        <w:t xml:space="preserve">Thus, he traversed the narrow path of </w:t>
      </w:r>
      <w:proofErr w:type="spellStart"/>
      <w:r w:rsidR="00F81761">
        <w:t>Velsharoon</w:t>
      </w:r>
      <w:r>
        <w:t>’</w:t>
      </w:r>
      <w:r w:rsidR="00F81761">
        <w:t>s</w:t>
      </w:r>
      <w:proofErr w:type="spellEnd"/>
      <w:r w:rsidR="00F81761">
        <w:t xml:space="preserve"> calling, wandering the landscape of Cormyr and sometimes wondering what lay beyond yonder valleys that had harbored his form until now.  Throughout the land, the passing of years had also brought notoriety to </w:t>
      </w:r>
      <w:r w:rsidR="00F81761">
        <w:lastRenderedPageBreak/>
        <w:t xml:space="preserve">Larlum the </w:t>
      </w:r>
      <w:proofErr w:type="spellStart"/>
      <w:r w:rsidR="00F81761">
        <w:t>Redhanded</w:t>
      </w:r>
      <w:proofErr w:type="spellEnd"/>
      <w:r w:rsidR="00F81761">
        <w:t xml:space="preserve">, as he was now known.  To some he was even a hero, having vanquished, for example, </w:t>
      </w:r>
      <w:proofErr w:type="spellStart"/>
      <w:r w:rsidR="00F81761">
        <w:t>Ju</w:t>
      </w:r>
      <w:r>
        <w:t>’</w:t>
      </w:r>
      <w:r w:rsidR="00F81761">
        <w:t>ubnat</w:t>
      </w:r>
      <w:proofErr w:type="spellEnd"/>
      <w:r w:rsidR="00F81761">
        <w:t xml:space="preserve">, a lich witch who had defected from the Coven of Velsharoon and amassed so much power that she sent legions upon legions of zombies and other undead to rape and murder the men and women of the villages surrounding her lands.  Larlum, of course, did this for his goddess, though he did profit from some renown among the local heathen circles.  His reputation as a stalker of self-serving, rogue undead did earn him a place among the </w:t>
      </w:r>
      <w:proofErr w:type="spellStart"/>
      <w:r w:rsidR="00F81761">
        <w:t>Velshari</w:t>
      </w:r>
      <w:proofErr w:type="spellEnd"/>
      <w:r w:rsidR="00F81761">
        <w:t xml:space="preserve"> Order and </w:t>
      </w:r>
      <w:proofErr w:type="spellStart"/>
      <w:r w:rsidR="00F81761">
        <w:t>Velsharites</w:t>
      </w:r>
      <w:proofErr w:type="spellEnd"/>
      <w:r w:rsidR="00F81761">
        <w:t xml:space="preserve"> in general, although many in Cormyr may still recognize him for the treacherous villain that he is at heart.  Deceit, trickery, and avarice are all to be employed against those who mean to employ them against the executioners of </w:t>
      </w:r>
      <w:proofErr w:type="spellStart"/>
      <w:r w:rsidR="00F81761">
        <w:t>Velsharoon</w:t>
      </w:r>
      <w:r>
        <w:t>’</w:t>
      </w:r>
      <w:r w:rsidR="00F81761">
        <w:t>s</w:t>
      </w:r>
      <w:proofErr w:type="spellEnd"/>
      <w:r w:rsidR="00F81761">
        <w:t xml:space="preserve"> will; this is Larlum</w:t>
      </w:r>
      <w:r>
        <w:t>’</w:t>
      </w:r>
      <w:r w:rsidR="00F81761">
        <w:t>s guiding tenet.</w:t>
      </w:r>
    </w:p>
    <w:p w:rsidR="00F81761" w:rsidRDefault="00F81761" w:rsidP="00F81761"/>
    <w:p w:rsidR="00F81761" w:rsidRDefault="00B467D9" w:rsidP="00F81761">
      <w:r>
        <w:t>“</w:t>
      </w:r>
      <w:r w:rsidR="00F81761">
        <w:t xml:space="preserve">Even as a child, he had always been markedly fiendish in features: his elven ears pointed upward, unlike most elves whose </w:t>
      </w:r>
      <w:proofErr w:type="spellStart"/>
      <w:r w:rsidR="00F81761">
        <w:t>eartips</w:t>
      </w:r>
      <w:proofErr w:type="spellEnd"/>
      <w:r w:rsidR="00F81761">
        <w:t xml:space="preserve"> point back toward the brain, and in recent years, his hair had grown long to hide a pair of horns budding atop his forehead, and his fiercely sharp canines only occasionally showed through a squinting smirk.  He longed to be more charismatic and perhaps even to be shown a bit more favor by the Dark </w:t>
      </w:r>
      <w:proofErr w:type="spellStart"/>
      <w:r w:rsidR="00F81761">
        <w:t>Necromance</w:t>
      </w:r>
      <w:proofErr w:type="spellEnd"/>
      <w:r w:rsidR="00F81761">
        <w:t>, though he was patient, and had faith in the process of true evil.</w:t>
      </w:r>
    </w:p>
    <w:p w:rsidR="00F81761" w:rsidRDefault="00F81761" w:rsidP="00F81761"/>
    <w:p w:rsidR="00777F7D" w:rsidRDefault="00777F7D" w:rsidP="00777F7D">
      <w:pPr>
        <w:jc w:val="center"/>
      </w:pPr>
      <w:r w:rsidRPr="00777F7D">
        <w:rPr>
          <w:noProof/>
        </w:rPr>
        <w:drawing>
          <wp:inline distT="0" distB="0" distL="0" distR="0" wp14:anchorId="23F57327" wp14:editId="1A4F5917">
            <wp:extent cx="935475" cy="21165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805" cy="2103755"/>
                    </a:xfrm>
                    <a:prstGeom prst="rect">
                      <a:avLst/>
                    </a:prstGeom>
                    <a:noFill/>
                    <a:ln>
                      <a:noFill/>
                    </a:ln>
                  </pic:spPr>
                </pic:pic>
              </a:graphicData>
            </a:graphic>
          </wp:inline>
        </w:drawing>
      </w:r>
    </w:p>
    <w:p w:rsidR="00777F7D" w:rsidRDefault="00777F7D" w:rsidP="00F81761"/>
    <w:p w:rsidR="00F81761" w:rsidRDefault="00B467D9" w:rsidP="00F81761">
      <w:r>
        <w:t>“</w:t>
      </w:r>
      <w:r w:rsidR="00F81761">
        <w:t xml:space="preserve">Usually donning a full </w:t>
      </w:r>
      <w:proofErr w:type="spellStart"/>
      <w:r w:rsidR="00F81761">
        <w:t>suit</w:t>
      </w:r>
      <w:proofErr w:type="spellEnd"/>
      <w:r w:rsidR="00F81761">
        <w:t xml:space="preserve"> of chainmail, the ambidextrous cleric of Velsharoon prefers to strike his opponents in the head with two blunt objects.  </w:t>
      </w:r>
      <w:proofErr w:type="spellStart"/>
      <w:r w:rsidR="00F81761">
        <w:t>Morningstars</w:t>
      </w:r>
      <w:proofErr w:type="spellEnd"/>
      <w:r w:rsidR="00F81761">
        <w:t xml:space="preserve"> are his favorite, but he also owns a nice pair of spiked flails and is a gruesome sight when he swings six spiked balls simultaneously in a coordinated effort to crush his mark.</w:t>
      </w:r>
    </w:p>
    <w:p w:rsidR="00F81761" w:rsidRDefault="00F81761" w:rsidP="00F81761"/>
    <w:p w:rsidR="00F81761" w:rsidRDefault="00B467D9" w:rsidP="00F81761">
      <w:r>
        <w:t>“</w:t>
      </w:r>
      <w:r w:rsidR="00F81761">
        <w:t>His early rise to power and his subsequent ascent to the Outer Planes is a series of adventures that remain untold for now.  An understanding of his relationship with the powers of the undead and the space-time continuum of the Outer Planes is needed to clarify</w:t>
      </w:r>
      <w:r w:rsidR="009A3BBA">
        <w:t xml:space="preserve"> some of the gaps in his history</w:t>
      </w:r>
      <w:r w:rsidR="00F81761">
        <w:t>.</w:t>
      </w:r>
    </w:p>
    <w:p w:rsidR="00F81761" w:rsidRDefault="00F81761" w:rsidP="00F81761"/>
    <w:p w:rsidR="00F81761" w:rsidRDefault="00B467D9" w:rsidP="00F81761">
      <w:r>
        <w:t>“</w:t>
      </w:r>
      <w:r w:rsidR="00F81761">
        <w:t xml:space="preserve">Larlum is by nature a bit of a recluse when not executing some purpose of the Dark </w:t>
      </w:r>
      <w:proofErr w:type="spellStart"/>
      <w:r w:rsidR="00F81761">
        <w:t>Necromance</w:t>
      </w:r>
      <w:proofErr w:type="spellEnd"/>
      <w:r w:rsidR="00F81761">
        <w:t xml:space="preserve">.  His lair is a grotto </w:t>
      </w:r>
      <w:proofErr w:type="spellStart"/>
      <w:r w:rsidR="00F81761">
        <w:t>masoned</w:t>
      </w:r>
      <w:proofErr w:type="spellEnd"/>
      <w:r w:rsidR="00F81761">
        <w:t xml:space="preserve"> out of a few walls of stone and bones built into a rock face.  It </w:t>
      </w:r>
      <w:r w:rsidR="009A3BBA">
        <w:t xml:space="preserve">is ensconced in a </w:t>
      </w:r>
      <w:r w:rsidR="00F81761">
        <w:t xml:space="preserve">wooded landscape </w:t>
      </w:r>
      <w:r w:rsidR="009A3BBA">
        <w:t xml:space="preserve">southwest of town, </w:t>
      </w:r>
      <w:r w:rsidR="00F81761">
        <w:t>offering him a place to hide from trespassers should they prove too powerful for him.  He has built several of these inconspicuous hideouts across the land, but stores most of his belongings in this one, given its strategic location and concealability behind a cluster of juniper bushes and rocks.</w:t>
      </w:r>
      <w:r w:rsidR="009A3BBA">
        <w:t xml:space="preserve">  The townsfolk have either all been turned into undead servants, or their deaths served some other use to the </w:t>
      </w:r>
      <w:proofErr w:type="spellStart"/>
      <w:r w:rsidR="009A3BBA">
        <w:t>Redhanded</w:t>
      </w:r>
      <w:proofErr w:type="spellEnd"/>
      <w:r w:rsidR="009A3BBA">
        <w:t>, as shall your blood.</w:t>
      </w:r>
      <w:r>
        <w:t>”</w:t>
      </w:r>
    </w:p>
    <w:p w:rsidR="003A7B04" w:rsidRDefault="003A7B04" w:rsidP="003A7B04"/>
    <w:p w:rsidR="003A7B04" w:rsidRDefault="003A7B04" w:rsidP="003A7B04">
      <w:r>
        <w:t xml:space="preserve">The others had additional questions:  </w:t>
      </w:r>
      <w:r w:rsidR="00B467D9">
        <w:t>“</w:t>
      </w:r>
      <w:r>
        <w:t>Where is your base?</w:t>
      </w:r>
      <w:r w:rsidR="00B467D9">
        <w:t>”</w:t>
      </w:r>
      <w:r>
        <w:t xml:space="preserve"> asked Faith.</w:t>
      </w:r>
    </w:p>
    <w:p w:rsidR="003A7B04" w:rsidRDefault="003A7B04" w:rsidP="003A7B04"/>
    <w:p w:rsidR="003A7B04" w:rsidRDefault="003A7B04" w:rsidP="003A7B04">
      <w:r>
        <w:t xml:space="preserve">She answered, </w:t>
      </w:r>
      <w:r w:rsidR="00B467D9">
        <w:t>“</w:t>
      </w:r>
      <w:r>
        <w:t>To the southwest, past the town and uphill once again along the only cleared path.  Once you</w:t>
      </w:r>
      <w:r w:rsidR="00B467D9">
        <w:t>’</w:t>
      </w:r>
      <w:r>
        <w:t xml:space="preserve">re past the cemetery, you veer off southward at the </w:t>
      </w:r>
      <w:proofErr w:type="spellStart"/>
      <w:r>
        <w:t>orcish</w:t>
      </w:r>
      <w:proofErr w:type="spellEnd"/>
      <w:r>
        <w:t xml:space="preserve"> skull on the spit.</w:t>
      </w:r>
      <w:r w:rsidR="00B467D9">
        <w:t>”</w:t>
      </w:r>
    </w:p>
    <w:p w:rsidR="003A7B04" w:rsidRDefault="003A7B04" w:rsidP="003A7B04"/>
    <w:p w:rsidR="003A7B04" w:rsidRDefault="00B467D9" w:rsidP="003A7B04">
      <w:r>
        <w:t>“</w:t>
      </w:r>
      <w:r w:rsidR="003A7B04">
        <w:t>How many others are at your base?</w:t>
      </w:r>
      <w:r>
        <w:t>”</w:t>
      </w:r>
    </w:p>
    <w:p w:rsidR="007E298A" w:rsidRDefault="007E298A" w:rsidP="003A7B04"/>
    <w:p w:rsidR="003A7B04" w:rsidRDefault="003A7B04" w:rsidP="003A7B04">
      <w:pPr>
        <w:jc w:val="center"/>
      </w:pPr>
      <w:r w:rsidRPr="003A7B04">
        <w:rPr>
          <w:noProof/>
        </w:rPr>
        <w:drawing>
          <wp:inline distT="0" distB="0" distL="0" distR="0" wp14:anchorId="71198A7D" wp14:editId="7BE2D405">
            <wp:extent cx="2146601" cy="2819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1104" cy="2825315"/>
                    </a:xfrm>
                    <a:prstGeom prst="rect">
                      <a:avLst/>
                    </a:prstGeom>
                    <a:noFill/>
                    <a:ln>
                      <a:noFill/>
                    </a:ln>
                  </pic:spPr>
                </pic:pic>
              </a:graphicData>
            </a:graphic>
          </wp:inline>
        </w:drawing>
      </w:r>
    </w:p>
    <w:p w:rsidR="003A7B04" w:rsidRDefault="003A7B04" w:rsidP="003A7B04"/>
    <w:p w:rsidR="007E298A" w:rsidRDefault="007E298A" w:rsidP="007E298A">
      <w:r>
        <w:lastRenderedPageBreak/>
        <w:t xml:space="preserve">The now talkative sorceress described those she knew to be permanent lackeys, but also reported there to be copious numbers of nameless undead servants.  </w:t>
      </w:r>
      <w:r w:rsidR="00B467D9">
        <w:t>“</w:t>
      </w:r>
      <w:r>
        <w:t>The leadership under Larlum consists of a junior cleric of Velsharoon, an archivist-diabolist, an aristocrat, and a dread necromancer.  This inner circle of advisors and enablers generally stays close to Larlum in his throne room, while the others tend to various tasks around the keep.  The latter are likely to be positioned at key points in order to ensure Larlum</w:t>
      </w:r>
      <w:r w:rsidR="00B467D9">
        <w:t>’</w:t>
      </w:r>
      <w:r>
        <w:t xml:space="preserve">s safety during your expected siege.  Surely, </w:t>
      </w:r>
      <w:proofErr w:type="spellStart"/>
      <w:r>
        <w:t>Susurro</w:t>
      </w:r>
      <w:proofErr w:type="spellEnd"/>
      <w:r>
        <w:t xml:space="preserve"> has already made considerable headway back to base, and will report of our demise.  Our master, the </w:t>
      </w:r>
      <w:proofErr w:type="spellStart"/>
      <w:r>
        <w:t>Redhanded</w:t>
      </w:r>
      <w:proofErr w:type="spellEnd"/>
      <w:r>
        <w:t>, is prepared, and welcomes the opportunity to enslave you to his cause.</w:t>
      </w:r>
      <w:r w:rsidR="00B467D9">
        <w:t>”</w:t>
      </w:r>
    </w:p>
    <w:p w:rsidR="007E298A" w:rsidRDefault="007E298A" w:rsidP="003A7B04"/>
    <w:p w:rsidR="003A7B04" w:rsidRDefault="00B467D9" w:rsidP="003A7B04">
      <w:r>
        <w:t>“</w:t>
      </w:r>
      <w:r w:rsidR="003A7B04">
        <w:t>Do you know where the portal jumping on one is that came with us?</w:t>
      </w:r>
      <w:r>
        <w:t>”</w:t>
      </w:r>
    </w:p>
    <w:p w:rsidR="007E298A" w:rsidRDefault="007E298A" w:rsidP="003A7B04"/>
    <w:p w:rsidR="007E298A" w:rsidRDefault="007E298A" w:rsidP="003A7B04">
      <w:r>
        <w:t xml:space="preserve">The sorceress wore a look of confusion, not knowing what to say, but then said, </w:t>
      </w:r>
      <w:r w:rsidR="00B467D9">
        <w:t>“</w:t>
      </w:r>
      <w:r>
        <w:t>The portal brought you to the Material Plane.  You are on Larlum Isle, formerly known as Narwhal Port, in an archipelago known as the Whalebones.</w:t>
      </w:r>
      <w:r w:rsidR="00B467D9">
        <w:t>”</w:t>
      </w:r>
    </w:p>
    <w:p w:rsidR="007E298A" w:rsidRDefault="007E298A" w:rsidP="003A7B04"/>
    <w:p w:rsidR="0094093E" w:rsidRDefault="007E298A" w:rsidP="0094093E">
      <w:r>
        <w:t>Caleb recalled the name, vaguely, but would have to do more research</w:t>
      </w:r>
      <w:r w:rsidR="00D779DB">
        <w:t xml:space="preserve"> on the subject.</w:t>
      </w:r>
    </w:p>
    <w:p w:rsidR="0094093E" w:rsidRDefault="0094093E" w:rsidP="0094093E"/>
    <w:p w:rsidR="0087460D" w:rsidRDefault="0087460D" w:rsidP="0087460D">
      <w:r>
        <w:t xml:space="preserve">Chewing on her lower lip for a moment, Magpie looked up at Faith, Jason, and Kali.  </w:t>
      </w:r>
      <w:r w:rsidR="00B467D9">
        <w:t>“</w:t>
      </w:r>
      <w:r>
        <w:t>I... the two chanters are believers.  They aren</w:t>
      </w:r>
      <w:r w:rsidR="00B467D9">
        <w:t>’</w:t>
      </w:r>
      <w:r>
        <w:t>t ensorcelled.  They</w:t>
      </w:r>
      <w:r w:rsidR="00B467D9">
        <w:t>’</w:t>
      </w:r>
      <w:r>
        <w:t>re willing followers of a death cult responsible for the horrors we saw at the Temple of Gond.  We can</w:t>
      </w:r>
      <w:r w:rsidR="00B467D9">
        <w:t>’</w:t>
      </w:r>
      <w:r>
        <w:t>t let them go.  I</w:t>
      </w:r>
      <w:r w:rsidR="00B467D9">
        <w:t>’</w:t>
      </w:r>
      <w:r>
        <w:t>m thinking a clean death is our only choice here.</w:t>
      </w:r>
      <w:r w:rsidR="00B467D9">
        <w:t>”</w:t>
      </w:r>
    </w:p>
    <w:p w:rsidR="0087460D" w:rsidRDefault="0087460D" w:rsidP="0087460D"/>
    <w:p w:rsidR="0087460D" w:rsidRDefault="0087460D" w:rsidP="0087460D">
      <w:r>
        <w:t xml:space="preserve">Looking back to her new follower, Magpie ordered, </w:t>
      </w:r>
      <w:r w:rsidR="00B467D9">
        <w:t>“</w:t>
      </w:r>
      <w:r>
        <w:t>Answer all of my friend</w:t>
      </w:r>
      <w:r w:rsidR="00B467D9">
        <w:t>’</w:t>
      </w:r>
      <w:r>
        <w:t>s questions honestly.  Tell me everything you know about the nearby village.  Is it still intact?  How has the cult infiltrated it?</w:t>
      </w:r>
      <w:r w:rsidR="00B467D9">
        <w:t>”</w:t>
      </w:r>
    </w:p>
    <w:p w:rsidR="0087460D" w:rsidRDefault="0087460D" w:rsidP="0087460D"/>
    <w:p w:rsidR="0087460D" w:rsidRDefault="00B467D9" w:rsidP="0087460D">
      <w:r>
        <w:t>“</w:t>
      </w:r>
      <w:r w:rsidR="0087460D">
        <w:t>It is a ghost town.  We have cleansed it of all useful life and provisions, and it now lies in ruins; nature will soon reclaim it,</w:t>
      </w:r>
      <w:r>
        <w:t>”</w:t>
      </w:r>
      <w:r w:rsidR="0087460D">
        <w:t xml:space="preserve"> Fuchsia answered.</w:t>
      </w:r>
    </w:p>
    <w:p w:rsidR="0087460D" w:rsidRDefault="0087460D" w:rsidP="0094093E"/>
    <w:p w:rsidR="00BE517F" w:rsidRDefault="00BE517F" w:rsidP="0094093E">
      <w:r w:rsidRPr="00BE517F">
        <w:t xml:space="preserve">Jason spoke to his companions.  </w:t>
      </w:r>
      <w:r w:rsidR="00B467D9">
        <w:t>“</w:t>
      </w:r>
      <w:r w:rsidRPr="00BE517F">
        <w:t>We still need to find cover for the night even if we have to sneak into the town.</w:t>
      </w:r>
    </w:p>
    <w:p w:rsidR="00BE517F" w:rsidRDefault="00BE517F" w:rsidP="0094093E"/>
    <w:p w:rsidR="003424A9" w:rsidRDefault="00B467D9" w:rsidP="0094093E">
      <w:r>
        <w:t>“</w:t>
      </w:r>
      <w:r w:rsidR="003424A9">
        <w:t>Can we erect a sacred aura within a standing structure, perhaps?</w:t>
      </w:r>
      <w:r>
        <w:t>”</w:t>
      </w:r>
      <w:r w:rsidR="003424A9">
        <w:t xml:space="preserve"> Faith suggested.</w:t>
      </w:r>
    </w:p>
    <w:p w:rsidR="003424A9" w:rsidRDefault="003424A9" w:rsidP="0094093E"/>
    <w:p w:rsidR="003424A9" w:rsidRPr="003424A9" w:rsidRDefault="003424A9" w:rsidP="0094093E">
      <w:r>
        <w:t xml:space="preserve">Caleb thought, </w:t>
      </w:r>
      <w:r w:rsidR="00B467D9">
        <w:t>“</w:t>
      </w:r>
      <w:r>
        <w:t xml:space="preserve">If there is no suitable structure, a </w:t>
      </w:r>
      <w:r>
        <w:rPr>
          <w:i/>
        </w:rPr>
        <w:t xml:space="preserve">tiny hut </w:t>
      </w:r>
      <w:r>
        <w:t>spell would do us well.</w:t>
      </w:r>
      <w:r w:rsidR="00B467D9">
        <w:t>”</w:t>
      </w:r>
    </w:p>
    <w:p w:rsidR="003424A9" w:rsidRDefault="003424A9" w:rsidP="0094093E"/>
    <w:p w:rsidR="003424A9" w:rsidRPr="003424A9" w:rsidRDefault="003424A9" w:rsidP="0094093E">
      <w:pPr>
        <w:rPr>
          <w:i/>
        </w:rPr>
      </w:pPr>
      <w:r w:rsidRPr="003424A9">
        <w:rPr>
          <w:i/>
        </w:rPr>
        <w:t>[</w:t>
      </w:r>
      <w:r>
        <w:rPr>
          <w:i/>
        </w:rPr>
        <w:t>You can continue to brainstorm this, or cross that bridge when you get there.  It</w:t>
      </w:r>
      <w:r w:rsidR="00B467D9">
        <w:rPr>
          <w:i/>
        </w:rPr>
        <w:t>’</w:t>
      </w:r>
      <w:r>
        <w:rPr>
          <w:i/>
        </w:rPr>
        <w:t xml:space="preserve">s only </w:t>
      </w:r>
      <w:proofErr w:type="spellStart"/>
      <w:r>
        <w:rPr>
          <w:i/>
        </w:rPr>
        <w:t>Highsun</w:t>
      </w:r>
      <w:proofErr w:type="spellEnd"/>
      <w:r>
        <w:rPr>
          <w:i/>
        </w:rPr>
        <w:t xml:space="preserve"> (noon) right now.  Though I think it</w:t>
      </w:r>
      <w:r w:rsidR="00B467D9">
        <w:rPr>
          <w:i/>
        </w:rPr>
        <w:t>’</w:t>
      </w:r>
      <w:r>
        <w:rPr>
          <w:i/>
        </w:rPr>
        <w:t>s a sound tactic consistent with most PCs</w:t>
      </w:r>
      <w:r w:rsidR="00B467D9">
        <w:rPr>
          <w:i/>
        </w:rPr>
        <w:t>’</w:t>
      </w:r>
      <w:r>
        <w:rPr>
          <w:i/>
        </w:rPr>
        <w:t xml:space="preserve"> alignments, I won</w:t>
      </w:r>
      <w:r w:rsidR="00B467D9">
        <w:rPr>
          <w:i/>
        </w:rPr>
        <w:t>’</w:t>
      </w:r>
      <w:r>
        <w:rPr>
          <w:i/>
        </w:rPr>
        <w:t xml:space="preserve">t assume that Fyodor and </w:t>
      </w:r>
      <w:proofErr w:type="spellStart"/>
      <w:r>
        <w:rPr>
          <w:i/>
        </w:rPr>
        <w:t>Sakarin</w:t>
      </w:r>
      <w:proofErr w:type="spellEnd"/>
      <w:r>
        <w:rPr>
          <w:i/>
        </w:rPr>
        <w:t xml:space="preserve"> have been killed until a PC </w:t>
      </w:r>
      <w:proofErr w:type="gramStart"/>
      <w:r>
        <w:rPr>
          <w:i/>
        </w:rPr>
        <w:t>does so</w:t>
      </w:r>
      <w:proofErr w:type="gramEnd"/>
      <w:r>
        <w:rPr>
          <w:i/>
        </w:rPr>
        <w:t xml:space="preserve">, nor </w:t>
      </w:r>
      <w:r>
        <w:rPr>
          <w:i/>
        </w:rPr>
        <w:lastRenderedPageBreak/>
        <w:t>will I assume that Fuchsia has been brought along unless a specific PC is taking her.  I will also assume the same marching formation unless you want to move any of your PCs.</w:t>
      </w:r>
      <w:r w:rsidR="0080136C">
        <w:rPr>
          <w:i/>
        </w:rPr>
        <w:t xml:space="preserve">  You guys played this scenario very well.</w:t>
      </w:r>
      <w:r w:rsidRPr="003424A9">
        <w:rPr>
          <w:i/>
        </w:rPr>
        <w:t>]</w:t>
      </w:r>
    </w:p>
    <w:p w:rsidR="003424A9" w:rsidRDefault="003424A9" w:rsidP="0094093E"/>
    <w:p w:rsidR="0094093E" w:rsidRDefault="0094093E" w:rsidP="0094093E">
      <w:r>
        <w:t>~*~</w:t>
      </w:r>
    </w:p>
    <w:p w:rsidR="00912B7F" w:rsidRDefault="00912B7F" w:rsidP="00B16B7A"/>
    <w:sectPr w:rsidR="00912B7F"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8F6" w:rsidRDefault="006D38F6" w:rsidP="00333C64">
      <w:r>
        <w:separator/>
      </w:r>
    </w:p>
  </w:endnote>
  <w:endnote w:type="continuationSeparator" w:id="0">
    <w:p w:rsidR="006D38F6" w:rsidRDefault="006D38F6"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D Davinc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8F6" w:rsidRDefault="006D38F6" w:rsidP="00333C64">
      <w:r>
        <w:separator/>
      </w:r>
    </w:p>
  </w:footnote>
  <w:footnote w:type="continuationSeparator" w:id="0">
    <w:p w:rsidR="006D38F6" w:rsidRDefault="006D38F6"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43A"/>
    <w:rsid w:val="000006CA"/>
    <w:rsid w:val="00001212"/>
    <w:rsid w:val="000023F7"/>
    <w:rsid w:val="00002C93"/>
    <w:rsid w:val="000043C2"/>
    <w:rsid w:val="00005136"/>
    <w:rsid w:val="00005765"/>
    <w:rsid w:val="00005852"/>
    <w:rsid w:val="00005B3B"/>
    <w:rsid w:val="00005CA0"/>
    <w:rsid w:val="00005DED"/>
    <w:rsid w:val="000066EA"/>
    <w:rsid w:val="000101C2"/>
    <w:rsid w:val="00010686"/>
    <w:rsid w:val="0001124A"/>
    <w:rsid w:val="0001176B"/>
    <w:rsid w:val="00011A07"/>
    <w:rsid w:val="00011D8D"/>
    <w:rsid w:val="000122AC"/>
    <w:rsid w:val="00012674"/>
    <w:rsid w:val="00012C6C"/>
    <w:rsid w:val="00013279"/>
    <w:rsid w:val="000136CC"/>
    <w:rsid w:val="00014776"/>
    <w:rsid w:val="00014EC8"/>
    <w:rsid w:val="0001504E"/>
    <w:rsid w:val="000166BF"/>
    <w:rsid w:val="00017354"/>
    <w:rsid w:val="00017558"/>
    <w:rsid w:val="000214E6"/>
    <w:rsid w:val="00021E59"/>
    <w:rsid w:val="0002316F"/>
    <w:rsid w:val="000231F0"/>
    <w:rsid w:val="0002369E"/>
    <w:rsid w:val="00023B31"/>
    <w:rsid w:val="0002483C"/>
    <w:rsid w:val="0002497A"/>
    <w:rsid w:val="000250CD"/>
    <w:rsid w:val="00025645"/>
    <w:rsid w:val="0002590A"/>
    <w:rsid w:val="00025DE5"/>
    <w:rsid w:val="000267E6"/>
    <w:rsid w:val="000267F2"/>
    <w:rsid w:val="0002782A"/>
    <w:rsid w:val="0003062E"/>
    <w:rsid w:val="00030E0B"/>
    <w:rsid w:val="00031539"/>
    <w:rsid w:val="000318EA"/>
    <w:rsid w:val="00031BD4"/>
    <w:rsid w:val="00031EB6"/>
    <w:rsid w:val="00032126"/>
    <w:rsid w:val="0003239F"/>
    <w:rsid w:val="000330B6"/>
    <w:rsid w:val="0003331B"/>
    <w:rsid w:val="00033604"/>
    <w:rsid w:val="000336B6"/>
    <w:rsid w:val="00033C73"/>
    <w:rsid w:val="00034120"/>
    <w:rsid w:val="00034F7F"/>
    <w:rsid w:val="00035052"/>
    <w:rsid w:val="0003651F"/>
    <w:rsid w:val="00036539"/>
    <w:rsid w:val="000365F8"/>
    <w:rsid w:val="00036FC9"/>
    <w:rsid w:val="00037567"/>
    <w:rsid w:val="00037F57"/>
    <w:rsid w:val="000406BB"/>
    <w:rsid w:val="00041B15"/>
    <w:rsid w:val="0004264C"/>
    <w:rsid w:val="000438A6"/>
    <w:rsid w:val="00043A0F"/>
    <w:rsid w:val="00043AF1"/>
    <w:rsid w:val="00043BDE"/>
    <w:rsid w:val="00043F3C"/>
    <w:rsid w:val="00044B85"/>
    <w:rsid w:val="00045616"/>
    <w:rsid w:val="0004575B"/>
    <w:rsid w:val="00045F10"/>
    <w:rsid w:val="00045F66"/>
    <w:rsid w:val="00046D71"/>
    <w:rsid w:val="00046F68"/>
    <w:rsid w:val="00047194"/>
    <w:rsid w:val="00047A86"/>
    <w:rsid w:val="00047AC0"/>
    <w:rsid w:val="00047B8B"/>
    <w:rsid w:val="00047DEF"/>
    <w:rsid w:val="0005020E"/>
    <w:rsid w:val="00050236"/>
    <w:rsid w:val="0005040A"/>
    <w:rsid w:val="000505D7"/>
    <w:rsid w:val="00050994"/>
    <w:rsid w:val="00051372"/>
    <w:rsid w:val="000513BF"/>
    <w:rsid w:val="0005165B"/>
    <w:rsid w:val="00051AD7"/>
    <w:rsid w:val="00051AE9"/>
    <w:rsid w:val="00052F76"/>
    <w:rsid w:val="00053B58"/>
    <w:rsid w:val="00053E2E"/>
    <w:rsid w:val="0005405D"/>
    <w:rsid w:val="0005417A"/>
    <w:rsid w:val="000542B0"/>
    <w:rsid w:val="00054370"/>
    <w:rsid w:val="00054874"/>
    <w:rsid w:val="00054A53"/>
    <w:rsid w:val="00054E1B"/>
    <w:rsid w:val="000550F4"/>
    <w:rsid w:val="000552C3"/>
    <w:rsid w:val="00055918"/>
    <w:rsid w:val="00055C73"/>
    <w:rsid w:val="00055D81"/>
    <w:rsid w:val="0005709A"/>
    <w:rsid w:val="0005750E"/>
    <w:rsid w:val="000606E9"/>
    <w:rsid w:val="00060A79"/>
    <w:rsid w:val="000610D7"/>
    <w:rsid w:val="00061E88"/>
    <w:rsid w:val="0006260E"/>
    <w:rsid w:val="00062B2E"/>
    <w:rsid w:val="00062BA5"/>
    <w:rsid w:val="00062FEB"/>
    <w:rsid w:val="000633B7"/>
    <w:rsid w:val="000636E3"/>
    <w:rsid w:val="000636E6"/>
    <w:rsid w:val="00065325"/>
    <w:rsid w:val="0006583B"/>
    <w:rsid w:val="00065E53"/>
    <w:rsid w:val="0006607B"/>
    <w:rsid w:val="000674CE"/>
    <w:rsid w:val="000674F2"/>
    <w:rsid w:val="00067B0F"/>
    <w:rsid w:val="00067F3B"/>
    <w:rsid w:val="00070F96"/>
    <w:rsid w:val="0007193D"/>
    <w:rsid w:val="00071FAD"/>
    <w:rsid w:val="00072413"/>
    <w:rsid w:val="00072E6B"/>
    <w:rsid w:val="000731DD"/>
    <w:rsid w:val="00073446"/>
    <w:rsid w:val="00073E75"/>
    <w:rsid w:val="000742B6"/>
    <w:rsid w:val="00074658"/>
    <w:rsid w:val="000748F6"/>
    <w:rsid w:val="00074C7A"/>
    <w:rsid w:val="00076182"/>
    <w:rsid w:val="000763FB"/>
    <w:rsid w:val="00076687"/>
    <w:rsid w:val="000778CD"/>
    <w:rsid w:val="00080572"/>
    <w:rsid w:val="00080692"/>
    <w:rsid w:val="00080A12"/>
    <w:rsid w:val="00081473"/>
    <w:rsid w:val="00081B6E"/>
    <w:rsid w:val="000821D8"/>
    <w:rsid w:val="000824BA"/>
    <w:rsid w:val="00082544"/>
    <w:rsid w:val="000828B7"/>
    <w:rsid w:val="00082954"/>
    <w:rsid w:val="00082C85"/>
    <w:rsid w:val="00083A90"/>
    <w:rsid w:val="00083CA0"/>
    <w:rsid w:val="00084E2C"/>
    <w:rsid w:val="00085612"/>
    <w:rsid w:val="000866BC"/>
    <w:rsid w:val="000866C0"/>
    <w:rsid w:val="000866EF"/>
    <w:rsid w:val="0008676D"/>
    <w:rsid w:val="00086C2F"/>
    <w:rsid w:val="0008738E"/>
    <w:rsid w:val="0008755D"/>
    <w:rsid w:val="00090229"/>
    <w:rsid w:val="00090532"/>
    <w:rsid w:val="00090FC2"/>
    <w:rsid w:val="0009187D"/>
    <w:rsid w:val="00091AD8"/>
    <w:rsid w:val="00091D9E"/>
    <w:rsid w:val="0009260D"/>
    <w:rsid w:val="000939B7"/>
    <w:rsid w:val="00094031"/>
    <w:rsid w:val="0009417F"/>
    <w:rsid w:val="00095997"/>
    <w:rsid w:val="00095F7D"/>
    <w:rsid w:val="0009691A"/>
    <w:rsid w:val="00096A33"/>
    <w:rsid w:val="000977F0"/>
    <w:rsid w:val="000A05E1"/>
    <w:rsid w:val="000A0999"/>
    <w:rsid w:val="000A1DC8"/>
    <w:rsid w:val="000A1F57"/>
    <w:rsid w:val="000A264C"/>
    <w:rsid w:val="000A2871"/>
    <w:rsid w:val="000A2EA4"/>
    <w:rsid w:val="000A3544"/>
    <w:rsid w:val="000A3A22"/>
    <w:rsid w:val="000A4432"/>
    <w:rsid w:val="000A47CD"/>
    <w:rsid w:val="000A4B35"/>
    <w:rsid w:val="000A4E7F"/>
    <w:rsid w:val="000A5838"/>
    <w:rsid w:val="000A5D3F"/>
    <w:rsid w:val="000A61F8"/>
    <w:rsid w:val="000A692F"/>
    <w:rsid w:val="000A73C6"/>
    <w:rsid w:val="000A78A1"/>
    <w:rsid w:val="000A7C3A"/>
    <w:rsid w:val="000A7DA6"/>
    <w:rsid w:val="000B017B"/>
    <w:rsid w:val="000B05AA"/>
    <w:rsid w:val="000B0B34"/>
    <w:rsid w:val="000B0C31"/>
    <w:rsid w:val="000B0F4B"/>
    <w:rsid w:val="000B128C"/>
    <w:rsid w:val="000B174E"/>
    <w:rsid w:val="000B20DE"/>
    <w:rsid w:val="000B340C"/>
    <w:rsid w:val="000B3DE5"/>
    <w:rsid w:val="000B52E9"/>
    <w:rsid w:val="000B56C6"/>
    <w:rsid w:val="000B62E4"/>
    <w:rsid w:val="000B6A19"/>
    <w:rsid w:val="000B6FC1"/>
    <w:rsid w:val="000B7726"/>
    <w:rsid w:val="000C0398"/>
    <w:rsid w:val="000C0EFA"/>
    <w:rsid w:val="000C16C4"/>
    <w:rsid w:val="000C187F"/>
    <w:rsid w:val="000C1B5A"/>
    <w:rsid w:val="000C1FA3"/>
    <w:rsid w:val="000C20D0"/>
    <w:rsid w:val="000C349A"/>
    <w:rsid w:val="000C3E65"/>
    <w:rsid w:val="000C3EFF"/>
    <w:rsid w:val="000C43F5"/>
    <w:rsid w:val="000C445C"/>
    <w:rsid w:val="000C44D4"/>
    <w:rsid w:val="000C4891"/>
    <w:rsid w:val="000C48C6"/>
    <w:rsid w:val="000C4DCE"/>
    <w:rsid w:val="000C4DD6"/>
    <w:rsid w:val="000C4FEE"/>
    <w:rsid w:val="000C5E40"/>
    <w:rsid w:val="000C5FC6"/>
    <w:rsid w:val="000C6530"/>
    <w:rsid w:val="000C6A9C"/>
    <w:rsid w:val="000C6DF3"/>
    <w:rsid w:val="000C746C"/>
    <w:rsid w:val="000C7B57"/>
    <w:rsid w:val="000D037A"/>
    <w:rsid w:val="000D17BE"/>
    <w:rsid w:val="000D1DAD"/>
    <w:rsid w:val="000D2428"/>
    <w:rsid w:val="000D2E29"/>
    <w:rsid w:val="000D32B9"/>
    <w:rsid w:val="000D3C8D"/>
    <w:rsid w:val="000D3F4B"/>
    <w:rsid w:val="000D4098"/>
    <w:rsid w:val="000D53EC"/>
    <w:rsid w:val="000D649A"/>
    <w:rsid w:val="000D76D8"/>
    <w:rsid w:val="000D787E"/>
    <w:rsid w:val="000D7F7D"/>
    <w:rsid w:val="000E0C25"/>
    <w:rsid w:val="000E16B2"/>
    <w:rsid w:val="000E2688"/>
    <w:rsid w:val="000E2E0B"/>
    <w:rsid w:val="000E406A"/>
    <w:rsid w:val="000E4410"/>
    <w:rsid w:val="000E46D8"/>
    <w:rsid w:val="000E4ED1"/>
    <w:rsid w:val="000E5684"/>
    <w:rsid w:val="000E5C82"/>
    <w:rsid w:val="000E601B"/>
    <w:rsid w:val="000E6AA8"/>
    <w:rsid w:val="000E702A"/>
    <w:rsid w:val="000E769E"/>
    <w:rsid w:val="000F00D4"/>
    <w:rsid w:val="000F0A9B"/>
    <w:rsid w:val="000F1687"/>
    <w:rsid w:val="000F191D"/>
    <w:rsid w:val="000F1D5D"/>
    <w:rsid w:val="000F1E6F"/>
    <w:rsid w:val="000F2201"/>
    <w:rsid w:val="000F2372"/>
    <w:rsid w:val="000F2767"/>
    <w:rsid w:val="000F29D2"/>
    <w:rsid w:val="000F2F06"/>
    <w:rsid w:val="000F31CB"/>
    <w:rsid w:val="000F35E5"/>
    <w:rsid w:val="000F3734"/>
    <w:rsid w:val="000F377E"/>
    <w:rsid w:val="000F3B14"/>
    <w:rsid w:val="000F422C"/>
    <w:rsid w:val="000F42F5"/>
    <w:rsid w:val="000F5573"/>
    <w:rsid w:val="000F5F6C"/>
    <w:rsid w:val="000F63DB"/>
    <w:rsid w:val="000F65B7"/>
    <w:rsid w:val="000F6852"/>
    <w:rsid w:val="000F6985"/>
    <w:rsid w:val="000F6B26"/>
    <w:rsid w:val="000F6B64"/>
    <w:rsid w:val="000F6C00"/>
    <w:rsid w:val="000F7335"/>
    <w:rsid w:val="000F7981"/>
    <w:rsid w:val="001006FF"/>
    <w:rsid w:val="00100BE9"/>
    <w:rsid w:val="0010117C"/>
    <w:rsid w:val="00101674"/>
    <w:rsid w:val="00101C76"/>
    <w:rsid w:val="00102691"/>
    <w:rsid w:val="00102A3A"/>
    <w:rsid w:val="00102A51"/>
    <w:rsid w:val="00102DBA"/>
    <w:rsid w:val="001035D4"/>
    <w:rsid w:val="001037F2"/>
    <w:rsid w:val="00103A45"/>
    <w:rsid w:val="00103B92"/>
    <w:rsid w:val="00103D59"/>
    <w:rsid w:val="001042D4"/>
    <w:rsid w:val="00104AA6"/>
    <w:rsid w:val="001057FF"/>
    <w:rsid w:val="0010589A"/>
    <w:rsid w:val="00105B03"/>
    <w:rsid w:val="00105B66"/>
    <w:rsid w:val="00105F90"/>
    <w:rsid w:val="001061E1"/>
    <w:rsid w:val="00106D94"/>
    <w:rsid w:val="00106E47"/>
    <w:rsid w:val="00107E46"/>
    <w:rsid w:val="001110E1"/>
    <w:rsid w:val="0011232F"/>
    <w:rsid w:val="00112A1F"/>
    <w:rsid w:val="00112C96"/>
    <w:rsid w:val="00113183"/>
    <w:rsid w:val="0011438A"/>
    <w:rsid w:val="00115299"/>
    <w:rsid w:val="001154B3"/>
    <w:rsid w:val="00115787"/>
    <w:rsid w:val="001157A2"/>
    <w:rsid w:val="001158AB"/>
    <w:rsid w:val="001158D6"/>
    <w:rsid w:val="00116563"/>
    <w:rsid w:val="0011670D"/>
    <w:rsid w:val="0011675A"/>
    <w:rsid w:val="00116FDF"/>
    <w:rsid w:val="00117756"/>
    <w:rsid w:val="00120A57"/>
    <w:rsid w:val="00120A5B"/>
    <w:rsid w:val="00120BEF"/>
    <w:rsid w:val="00121CB0"/>
    <w:rsid w:val="00122338"/>
    <w:rsid w:val="00122557"/>
    <w:rsid w:val="00123316"/>
    <w:rsid w:val="00123910"/>
    <w:rsid w:val="00123944"/>
    <w:rsid w:val="00123982"/>
    <w:rsid w:val="001242BA"/>
    <w:rsid w:val="00124502"/>
    <w:rsid w:val="0012496F"/>
    <w:rsid w:val="00124A2D"/>
    <w:rsid w:val="001254FE"/>
    <w:rsid w:val="0012564E"/>
    <w:rsid w:val="0012578B"/>
    <w:rsid w:val="001260B0"/>
    <w:rsid w:val="00126CBD"/>
    <w:rsid w:val="0012740B"/>
    <w:rsid w:val="00127C6F"/>
    <w:rsid w:val="001302B0"/>
    <w:rsid w:val="00130E1F"/>
    <w:rsid w:val="00130F62"/>
    <w:rsid w:val="00131AFA"/>
    <w:rsid w:val="00131D03"/>
    <w:rsid w:val="0013243E"/>
    <w:rsid w:val="00133108"/>
    <w:rsid w:val="001337C3"/>
    <w:rsid w:val="00134C61"/>
    <w:rsid w:val="00135019"/>
    <w:rsid w:val="00135909"/>
    <w:rsid w:val="00135F60"/>
    <w:rsid w:val="00136B94"/>
    <w:rsid w:val="0013738E"/>
    <w:rsid w:val="00137F66"/>
    <w:rsid w:val="0014036A"/>
    <w:rsid w:val="0014058E"/>
    <w:rsid w:val="001407FC"/>
    <w:rsid w:val="00140F20"/>
    <w:rsid w:val="00141FCA"/>
    <w:rsid w:val="00142417"/>
    <w:rsid w:val="00142ACF"/>
    <w:rsid w:val="00143636"/>
    <w:rsid w:val="001436B9"/>
    <w:rsid w:val="00143DB9"/>
    <w:rsid w:val="0014484C"/>
    <w:rsid w:val="00144A38"/>
    <w:rsid w:val="00145202"/>
    <w:rsid w:val="00145542"/>
    <w:rsid w:val="00145619"/>
    <w:rsid w:val="001466F7"/>
    <w:rsid w:val="00146C0A"/>
    <w:rsid w:val="00147080"/>
    <w:rsid w:val="00150732"/>
    <w:rsid w:val="00151061"/>
    <w:rsid w:val="0015147A"/>
    <w:rsid w:val="00151A17"/>
    <w:rsid w:val="00151AF7"/>
    <w:rsid w:val="00151D7E"/>
    <w:rsid w:val="00152031"/>
    <w:rsid w:val="0015320C"/>
    <w:rsid w:val="0015352B"/>
    <w:rsid w:val="00154579"/>
    <w:rsid w:val="001547AC"/>
    <w:rsid w:val="00154E00"/>
    <w:rsid w:val="00154F72"/>
    <w:rsid w:val="001559D6"/>
    <w:rsid w:val="00156718"/>
    <w:rsid w:val="00156A6F"/>
    <w:rsid w:val="00156C64"/>
    <w:rsid w:val="00157363"/>
    <w:rsid w:val="0015760E"/>
    <w:rsid w:val="00157689"/>
    <w:rsid w:val="001600B8"/>
    <w:rsid w:val="0016057D"/>
    <w:rsid w:val="00161F76"/>
    <w:rsid w:val="0016295D"/>
    <w:rsid w:val="00163158"/>
    <w:rsid w:val="001634D8"/>
    <w:rsid w:val="001639D8"/>
    <w:rsid w:val="00163C2A"/>
    <w:rsid w:val="00163DA7"/>
    <w:rsid w:val="00164493"/>
    <w:rsid w:val="001644BC"/>
    <w:rsid w:val="00164584"/>
    <w:rsid w:val="00164A82"/>
    <w:rsid w:val="00164AEF"/>
    <w:rsid w:val="00164BB6"/>
    <w:rsid w:val="00164F88"/>
    <w:rsid w:val="00165178"/>
    <w:rsid w:val="00165A72"/>
    <w:rsid w:val="00165C4F"/>
    <w:rsid w:val="00165E4B"/>
    <w:rsid w:val="00166087"/>
    <w:rsid w:val="001661EE"/>
    <w:rsid w:val="001663AB"/>
    <w:rsid w:val="00166F42"/>
    <w:rsid w:val="00166FDC"/>
    <w:rsid w:val="0016709C"/>
    <w:rsid w:val="00167784"/>
    <w:rsid w:val="001679C7"/>
    <w:rsid w:val="00167AB6"/>
    <w:rsid w:val="00167B7C"/>
    <w:rsid w:val="0017036E"/>
    <w:rsid w:val="00171547"/>
    <w:rsid w:val="00171BDA"/>
    <w:rsid w:val="00172D33"/>
    <w:rsid w:val="00172D56"/>
    <w:rsid w:val="001733BD"/>
    <w:rsid w:val="00173C3F"/>
    <w:rsid w:val="00173F23"/>
    <w:rsid w:val="00174C9F"/>
    <w:rsid w:val="00175ACE"/>
    <w:rsid w:val="00175B6B"/>
    <w:rsid w:val="0017615C"/>
    <w:rsid w:val="00176441"/>
    <w:rsid w:val="00176873"/>
    <w:rsid w:val="00177091"/>
    <w:rsid w:val="001771C3"/>
    <w:rsid w:val="001775ED"/>
    <w:rsid w:val="0018060B"/>
    <w:rsid w:val="001809B0"/>
    <w:rsid w:val="00180EE8"/>
    <w:rsid w:val="0018187B"/>
    <w:rsid w:val="0018200D"/>
    <w:rsid w:val="00182347"/>
    <w:rsid w:val="0018273D"/>
    <w:rsid w:val="00182AD2"/>
    <w:rsid w:val="00182DC6"/>
    <w:rsid w:val="001830AD"/>
    <w:rsid w:val="001845A4"/>
    <w:rsid w:val="001848C8"/>
    <w:rsid w:val="00184C96"/>
    <w:rsid w:val="00184CB4"/>
    <w:rsid w:val="00184E37"/>
    <w:rsid w:val="00185065"/>
    <w:rsid w:val="00185338"/>
    <w:rsid w:val="00185C5E"/>
    <w:rsid w:val="00186A14"/>
    <w:rsid w:val="00186BCC"/>
    <w:rsid w:val="00187B62"/>
    <w:rsid w:val="00187C1B"/>
    <w:rsid w:val="00187F75"/>
    <w:rsid w:val="001901E8"/>
    <w:rsid w:val="001902F7"/>
    <w:rsid w:val="00190E54"/>
    <w:rsid w:val="00191BD3"/>
    <w:rsid w:val="0019237F"/>
    <w:rsid w:val="0019294C"/>
    <w:rsid w:val="00193F05"/>
    <w:rsid w:val="00194485"/>
    <w:rsid w:val="00194C8E"/>
    <w:rsid w:val="0019517C"/>
    <w:rsid w:val="00195267"/>
    <w:rsid w:val="00195529"/>
    <w:rsid w:val="0019571B"/>
    <w:rsid w:val="00195744"/>
    <w:rsid w:val="00195B42"/>
    <w:rsid w:val="00195D5D"/>
    <w:rsid w:val="001966CB"/>
    <w:rsid w:val="00196B76"/>
    <w:rsid w:val="00196C74"/>
    <w:rsid w:val="00196D78"/>
    <w:rsid w:val="00197151"/>
    <w:rsid w:val="00197554"/>
    <w:rsid w:val="00197A4A"/>
    <w:rsid w:val="00197BC9"/>
    <w:rsid w:val="00197D58"/>
    <w:rsid w:val="001A0259"/>
    <w:rsid w:val="001A0530"/>
    <w:rsid w:val="001A18EE"/>
    <w:rsid w:val="001A21F3"/>
    <w:rsid w:val="001A24A3"/>
    <w:rsid w:val="001A304A"/>
    <w:rsid w:val="001A33C4"/>
    <w:rsid w:val="001A3851"/>
    <w:rsid w:val="001A3C04"/>
    <w:rsid w:val="001A4363"/>
    <w:rsid w:val="001A47F8"/>
    <w:rsid w:val="001A5988"/>
    <w:rsid w:val="001A67B8"/>
    <w:rsid w:val="001A7F09"/>
    <w:rsid w:val="001B00C6"/>
    <w:rsid w:val="001B0F8D"/>
    <w:rsid w:val="001B116F"/>
    <w:rsid w:val="001B26E5"/>
    <w:rsid w:val="001B2E36"/>
    <w:rsid w:val="001B2FE4"/>
    <w:rsid w:val="001B309C"/>
    <w:rsid w:val="001B321F"/>
    <w:rsid w:val="001B4061"/>
    <w:rsid w:val="001B43A7"/>
    <w:rsid w:val="001B4760"/>
    <w:rsid w:val="001B495B"/>
    <w:rsid w:val="001B4EB5"/>
    <w:rsid w:val="001B5407"/>
    <w:rsid w:val="001B56EA"/>
    <w:rsid w:val="001B57C6"/>
    <w:rsid w:val="001B61B8"/>
    <w:rsid w:val="001B624A"/>
    <w:rsid w:val="001B65BD"/>
    <w:rsid w:val="001B68CD"/>
    <w:rsid w:val="001B70A5"/>
    <w:rsid w:val="001B7B22"/>
    <w:rsid w:val="001B7DBE"/>
    <w:rsid w:val="001C0186"/>
    <w:rsid w:val="001C01A4"/>
    <w:rsid w:val="001C0A04"/>
    <w:rsid w:val="001C0D4B"/>
    <w:rsid w:val="001C1196"/>
    <w:rsid w:val="001C1E55"/>
    <w:rsid w:val="001C2536"/>
    <w:rsid w:val="001C2B44"/>
    <w:rsid w:val="001C2BBB"/>
    <w:rsid w:val="001C2CD9"/>
    <w:rsid w:val="001C3469"/>
    <w:rsid w:val="001C36A5"/>
    <w:rsid w:val="001C3ED7"/>
    <w:rsid w:val="001C4816"/>
    <w:rsid w:val="001C6586"/>
    <w:rsid w:val="001C66CB"/>
    <w:rsid w:val="001C771A"/>
    <w:rsid w:val="001D1CB4"/>
    <w:rsid w:val="001D1D48"/>
    <w:rsid w:val="001D228A"/>
    <w:rsid w:val="001D22A0"/>
    <w:rsid w:val="001D2534"/>
    <w:rsid w:val="001D3588"/>
    <w:rsid w:val="001D35D1"/>
    <w:rsid w:val="001D36B1"/>
    <w:rsid w:val="001D39D2"/>
    <w:rsid w:val="001D4487"/>
    <w:rsid w:val="001D4E50"/>
    <w:rsid w:val="001D5217"/>
    <w:rsid w:val="001D54C8"/>
    <w:rsid w:val="001D5985"/>
    <w:rsid w:val="001D6DA1"/>
    <w:rsid w:val="001D732F"/>
    <w:rsid w:val="001D76C5"/>
    <w:rsid w:val="001D78F3"/>
    <w:rsid w:val="001D7AFE"/>
    <w:rsid w:val="001E07BC"/>
    <w:rsid w:val="001E0867"/>
    <w:rsid w:val="001E09FE"/>
    <w:rsid w:val="001E155D"/>
    <w:rsid w:val="001E1BC7"/>
    <w:rsid w:val="001E1F58"/>
    <w:rsid w:val="001E23A0"/>
    <w:rsid w:val="001E2420"/>
    <w:rsid w:val="001E250D"/>
    <w:rsid w:val="001E2577"/>
    <w:rsid w:val="001E3327"/>
    <w:rsid w:val="001E38C6"/>
    <w:rsid w:val="001E4133"/>
    <w:rsid w:val="001E48B4"/>
    <w:rsid w:val="001E4B0C"/>
    <w:rsid w:val="001E509F"/>
    <w:rsid w:val="001E513A"/>
    <w:rsid w:val="001E52A2"/>
    <w:rsid w:val="001E5604"/>
    <w:rsid w:val="001E58BD"/>
    <w:rsid w:val="001E5B0C"/>
    <w:rsid w:val="001E6457"/>
    <w:rsid w:val="001E676C"/>
    <w:rsid w:val="001E6D7D"/>
    <w:rsid w:val="001E7039"/>
    <w:rsid w:val="001E7172"/>
    <w:rsid w:val="001F029F"/>
    <w:rsid w:val="001F0C8C"/>
    <w:rsid w:val="001F110C"/>
    <w:rsid w:val="001F114F"/>
    <w:rsid w:val="001F147B"/>
    <w:rsid w:val="001F1ABA"/>
    <w:rsid w:val="001F414A"/>
    <w:rsid w:val="001F426C"/>
    <w:rsid w:val="001F4E9D"/>
    <w:rsid w:val="001F5027"/>
    <w:rsid w:val="001F579A"/>
    <w:rsid w:val="001F6237"/>
    <w:rsid w:val="001F6A7D"/>
    <w:rsid w:val="00201E74"/>
    <w:rsid w:val="00201F09"/>
    <w:rsid w:val="00203478"/>
    <w:rsid w:val="00203B5E"/>
    <w:rsid w:val="00203B80"/>
    <w:rsid w:val="002046E4"/>
    <w:rsid w:val="00204819"/>
    <w:rsid w:val="002049E9"/>
    <w:rsid w:val="00204A93"/>
    <w:rsid w:val="00204BCA"/>
    <w:rsid w:val="00204BCB"/>
    <w:rsid w:val="0020539E"/>
    <w:rsid w:val="00205505"/>
    <w:rsid w:val="00205E62"/>
    <w:rsid w:val="00206821"/>
    <w:rsid w:val="00207192"/>
    <w:rsid w:val="00210146"/>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5CB"/>
    <w:rsid w:val="0021666B"/>
    <w:rsid w:val="002168C4"/>
    <w:rsid w:val="00216917"/>
    <w:rsid w:val="00216953"/>
    <w:rsid w:val="00217273"/>
    <w:rsid w:val="00217A65"/>
    <w:rsid w:val="002208EB"/>
    <w:rsid w:val="00220E73"/>
    <w:rsid w:val="00220FC9"/>
    <w:rsid w:val="00221065"/>
    <w:rsid w:val="0022153D"/>
    <w:rsid w:val="00221592"/>
    <w:rsid w:val="00221891"/>
    <w:rsid w:val="00221BD9"/>
    <w:rsid w:val="00221E19"/>
    <w:rsid w:val="002243DA"/>
    <w:rsid w:val="0022454A"/>
    <w:rsid w:val="002249FF"/>
    <w:rsid w:val="00225B8B"/>
    <w:rsid w:val="00225D53"/>
    <w:rsid w:val="002261D0"/>
    <w:rsid w:val="00226AB6"/>
    <w:rsid w:val="00227535"/>
    <w:rsid w:val="00227631"/>
    <w:rsid w:val="0022795C"/>
    <w:rsid w:val="00227A04"/>
    <w:rsid w:val="00227D72"/>
    <w:rsid w:val="00227E93"/>
    <w:rsid w:val="0023007C"/>
    <w:rsid w:val="0023042D"/>
    <w:rsid w:val="00230884"/>
    <w:rsid w:val="00230EE4"/>
    <w:rsid w:val="002318D3"/>
    <w:rsid w:val="00232157"/>
    <w:rsid w:val="0023294A"/>
    <w:rsid w:val="00233D88"/>
    <w:rsid w:val="00235F7A"/>
    <w:rsid w:val="002363AE"/>
    <w:rsid w:val="00236821"/>
    <w:rsid w:val="002368A5"/>
    <w:rsid w:val="002368B1"/>
    <w:rsid w:val="00236DFE"/>
    <w:rsid w:val="00236F62"/>
    <w:rsid w:val="00236F64"/>
    <w:rsid w:val="00237319"/>
    <w:rsid w:val="00237428"/>
    <w:rsid w:val="002379A8"/>
    <w:rsid w:val="00237F4F"/>
    <w:rsid w:val="0024009E"/>
    <w:rsid w:val="00240F5D"/>
    <w:rsid w:val="00241762"/>
    <w:rsid w:val="0024182D"/>
    <w:rsid w:val="00242BAC"/>
    <w:rsid w:val="00242DB1"/>
    <w:rsid w:val="00243017"/>
    <w:rsid w:val="00243B16"/>
    <w:rsid w:val="002443FA"/>
    <w:rsid w:val="00244988"/>
    <w:rsid w:val="00244D56"/>
    <w:rsid w:val="00245481"/>
    <w:rsid w:val="00245997"/>
    <w:rsid w:val="00245D8E"/>
    <w:rsid w:val="002460A3"/>
    <w:rsid w:val="0024624F"/>
    <w:rsid w:val="002469FD"/>
    <w:rsid w:val="002472B3"/>
    <w:rsid w:val="002474B8"/>
    <w:rsid w:val="00247DB4"/>
    <w:rsid w:val="00247E56"/>
    <w:rsid w:val="00250286"/>
    <w:rsid w:val="0025059C"/>
    <w:rsid w:val="00250B40"/>
    <w:rsid w:val="00251013"/>
    <w:rsid w:val="00252308"/>
    <w:rsid w:val="00252327"/>
    <w:rsid w:val="00252451"/>
    <w:rsid w:val="002527D7"/>
    <w:rsid w:val="00253018"/>
    <w:rsid w:val="00253348"/>
    <w:rsid w:val="00253416"/>
    <w:rsid w:val="0025362B"/>
    <w:rsid w:val="002536DA"/>
    <w:rsid w:val="00253A90"/>
    <w:rsid w:val="00253DFD"/>
    <w:rsid w:val="0025414A"/>
    <w:rsid w:val="00254C57"/>
    <w:rsid w:val="00255383"/>
    <w:rsid w:val="00255594"/>
    <w:rsid w:val="002555E3"/>
    <w:rsid w:val="00256027"/>
    <w:rsid w:val="00256067"/>
    <w:rsid w:val="002561F0"/>
    <w:rsid w:val="0025662C"/>
    <w:rsid w:val="00257384"/>
    <w:rsid w:val="00257576"/>
    <w:rsid w:val="00257DC7"/>
    <w:rsid w:val="002600DE"/>
    <w:rsid w:val="00260389"/>
    <w:rsid w:val="002603D8"/>
    <w:rsid w:val="00260799"/>
    <w:rsid w:val="00260ABE"/>
    <w:rsid w:val="00260BBA"/>
    <w:rsid w:val="00260E32"/>
    <w:rsid w:val="00261409"/>
    <w:rsid w:val="0026254A"/>
    <w:rsid w:val="002632DF"/>
    <w:rsid w:val="00263F4B"/>
    <w:rsid w:val="00264191"/>
    <w:rsid w:val="0026454C"/>
    <w:rsid w:val="002646A4"/>
    <w:rsid w:val="00264AB7"/>
    <w:rsid w:val="00265054"/>
    <w:rsid w:val="00265EE6"/>
    <w:rsid w:val="00265FCC"/>
    <w:rsid w:val="00266542"/>
    <w:rsid w:val="002667DD"/>
    <w:rsid w:val="00266EC6"/>
    <w:rsid w:val="00266EF0"/>
    <w:rsid w:val="002705CC"/>
    <w:rsid w:val="00271539"/>
    <w:rsid w:val="00271CB6"/>
    <w:rsid w:val="002720FE"/>
    <w:rsid w:val="0027269A"/>
    <w:rsid w:val="00273EB0"/>
    <w:rsid w:val="00274430"/>
    <w:rsid w:val="00275109"/>
    <w:rsid w:val="002751BF"/>
    <w:rsid w:val="00275672"/>
    <w:rsid w:val="00276A36"/>
    <w:rsid w:val="00276E42"/>
    <w:rsid w:val="00276F14"/>
    <w:rsid w:val="00277142"/>
    <w:rsid w:val="00277647"/>
    <w:rsid w:val="00281075"/>
    <w:rsid w:val="002817A0"/>
    <w:rsid w:val="00281CF5"/>
    <w:rsid w:val="00282169"/>
    <w:rsid w:val="002825C4"/>
    <w:rsid w:val="002825DA"/>
    <w:rsid w:val="00282B72"/>
    <w:rsid w:val="00283438"/>
    <w:rsid w:val="00283991"/>
    <w:rsid w:val="00284E2F"/>
    <w:rsid w:val="00284FFD"/>
    <w:rsid w:val="002852A8"/>
    <w:rsid w:val="00285C3D"/>
    <w:rsid w:val="00285D42"/>
    <w:rsid w:val="00286157"/>
    <w:rsid w:val="0028692D"/>
    <w:rsid w:val="00286953"/>
    <w:rsid w:val="00286AC2"/>
    <w:rsid w:val="00286E8B"/>
    <w:rsid w:val="00287839"/>
    <w:rsid w:val="00287BB1"/>
    <w:rsid w:val="002920BC"/>
    <w:rsid w:val="00292A50"/>
    <w:rsid w:val="00292EB8"/>
    <w:rsid w:val="0029306A"/>
    <w:rsid w:val="0029326A"/>
    <w:rsid w:val="002933DF"/>
    <w:rsid w:val="00293667"/>
    <w:rsid w:val="00293F68"/>
    <w:rsid w:val="00294205"/>
    <w:rsid w:val="0029445B"/>
    <w:rsid w:val="00294BB1"/>
    <w:rsid w:val="00295B01"/>
    <w:rsid w:val="0029600B"/>
    <w:rsid w:val="002964FB"/>
    <w:rsid w:val="00296605"/>
    <w:rsid w:val="00296C4B"/>
    <w:rsid w:val="002A0084"/>
    <w:rsid w:val="002A00FF"/>
    <w:rsid w:val="002A0123"/>
    <w:rsid w:val="002A04BD"/>
    <w:rsid w:val="002A0D6F"/>
    <w:rsid w:val="002A11C2"/>
    <w:rsid w:val="002A22F1"/>
    <w:rsid w:val="002A2ADB"/>
    <w:rsid w:val="002A2BA2"/>
    <w:rsid w:val="002A31EE"/>
    <w:rsid w:val="002A3434"/>
    <w:rsid w:val="002A49F0"/>
    <w:rsid w:val="002A5623"/>
    <w:rsid w:val="002A5D01"/>
    <w:rsid w:val="002A5F99"/>
    <w:rsid w:val="002A6DB8"/>
    <w:rsid w:val="002A6E1A"/>
    <w:rsid w:val="002A6FAD"/>
    <w:rsid w:val="002A79A4"/>
    <w:rsid w:val="002B086E"/>
    <w:rsid w:val="002B08C1"/>
    <w:rsid w:val="002B0910"/>
    <w:rsid w:val="002B0972"/>
    <w:rsid w:val="002B0B08"/>
    <w:rsid w:val="002B104D"/>
    <w:rsid w:val="002B139B"/>
    <w:rsid w:val="002B1D0D"/>
    <w:rsid w:val="002B1D8D"/>
    <w:rsid w:val="002B23EB"/>
    <w:rsid w:val="002B2C12"/>
    <w:rsid w:val="002B31DC"/>
    <w:rsid w:val="002B4116"/>
    <w:rsid w:val="002B4284"/>
    <w:rsid w:val="002B4609"/>
    <w:rsid w:val="002B4FCD"/>
    <w:rsid w:val="002B5368"/>
    <w:rsid w:val="002B5D42"/>
    <w:rsid w:val="002B623C"/>
    <w:rsid w:val="002B671A"/>
    <w:rsid w:val="002B72DF"/>
    <w:rsid w:val="002B74AF"/>
    <w:rsid w:val="002B77AE"/>
    <w:rsid w:val="002C082C"/>
    <w:rsid w:val="002C12DA"/>
    <w:rsid w:val="002C1359"/>
    <w:rsid w:val="002C1391"/>
    <w:rsid w:val="002C1BE3"/>
    <w:rsid w:val="002C2248"/>
    <w:rsid w:val="002C2531"/>
    <w:rsid w:val="002C259F"/>
    <w:rsid w:val="002C2A29"/>
    <w:rsid w:val="002C4B4F"/>
    <w:rsid w:val="002C4F70"/>
    <w:rsid w:val="002C56F8"/>
    <w:rsid w:val="002C5742"/>
    <w:rsid w:val="002C6656"/>
    <w:rsid w:val="002C69C1"/>
    <w:rsid w:val="002C6F4E"/>
    <w:rsid w:val="002C70C4"/>
    <w:rsid w:val="002C75F6"/>
    <w:rsid w:val="002C7641"/>
    <w:rsid w:val="002C78DA"/>
    <w:rsid w:val="002C7B6D"/>
    <w:rsid w:val="002C7CE6"/>
    <w:rsid w:val="002C7E40"/>
    <w:rsid w:val="002D0690"/>
    <w:rsid w:val="002D06D5"/>
    <w:rsid w:val="002D07F3"/>
    <w:rsid w:val="002D1B3A"/>
    <w:rsid w:val="002D20D5"/>
    <w:rsid w:val="002D22FA"/>
    <w:rsid w:val="002D2756"/>
    <w:rsid w:val="002D29EC"/>
    <w:rsid w:val="002D2AF9"/>
    <w:rsid w:val="002D31A9"/>
    <w:rsid w:val="002D3385"/>
    <w:rsid w:val="002D33CE"/>
    <w:rsid w:val="002D37D7"/>
    <w:rsid w:val="002D405A"/>
    <w:rsid w:val="002D40CD"/>
    <w:rsid w:val="002D47AC"/>
    <w:rsid w:val="002D4B6D"/>
    <w:rsid w:val="002D51BC"/>
    <w:rsid w:val="002D5B76"/>
    <w:rsid w:val="002D6147"/>
    <w:rsid w:val="002D69A8"/>
    <w:rsid w:val="002D70A8"/>
    <w:rsid w:val="002D72CB"/>
    <w:rsid w:val="002D774C"/>
    <w:rsid w:val="002E06C1"/>
    <w:rsid w:val="002E11AF"/>
    <w:rsid w:val="002E1290"/>
    <w:rsid w:val="002E195A"/>
    <w:rsid w:val="002E1B2C"/>
    <w:rsid w:val="002E21B6"/>
    <w:rsid w:val="002E232A"/>
    <w:rsid w:val="002E25B3"/>
    <w:rsid w:val="002E2AD3"/>
    <w:rsid w:val="002E2C83"/>
    <w:rsid w:val="002E38F6"/>
    <w:rsid w:val="002E38F9"/>
    <w:rsid w:val="002E3EFC"/>
    <w:rsid w:val="002E4192"/>
    <w:rsid w:val="002E4B38"/>
    <w:rsid w:val="002E5BBC"/>
    <w:rsid w:val="002E5EE5"/>
    <w:rsid w:val="002E613F"/>
    <w:rsid w:val="002E7271"/>
    <w:rsid w:val="002E749E"/>
    <w:rsid w:val="002E75E0"/>
    <w:rsid w:val="002E77F8"/>
    <w:rsid w:val="002E7CA5"/>
    <w:rsid w:val="002E7ECE"/>
    <w:rsid w:val="002F0024"/>
    <w:rsid w:val="002F0041"/>
    <w:rsid w:val="002F05B9"/>
    <w:rsid w:val="002F1091"/>
    <w:rsid w:val="002F12D7"/>
    <w:rsid w:val="002F1385"/>
    <w:rsid w:val="002F18F1"/>
    <w:rsid w:val="002F1AA2"/>
    <w:rsid w:val="002F1B8F"/>
    <w:rsid w:val="002F2006"/>
    <w:rsid w:val="002F2191"/>
    <w:rsid w:val="002F373C"/>
    <w:rsid w:val="002F3877"/>
    <w:rsid w:val="002F3ED9"/>
    <w:rsid w:val="002F432E"/>
    <w:rsid w:val="002F4A0C"/>
    <w:rsid w:val="002F4B2E"/>
    <w:rsid w:val="002F4F35"/>
    <w:rsid w:val="002F57AA"/>
    <w:rsid w:val="002F630E"/>
    <w:rsid w:val="002F6388"/>
    <w:rsid w:val="002F649A"/>
    <w:rsid w:val="002F6881"/>
    <w:rsid w:val="002F6AF2"/>
    <w:rsid w:val="002F6E5D"/>
    <w:rsid w:val="0030009B"/>
    <w:rsid w:val="003001EC"/>
    <w:rsid w:val="003004FB"/>
    <w:rsid w:val="00300ABD"/>
    <w:rsid w:val="00301F8E"/>
    <w:rsid w:val="00302621"/>
    <w:rsid w:val="0030270A"/>
    <w:rsid w:val="003028BA"/>
    <w:rsid w:val="00302C2C"/>
    <w:rsid w:val="00303895"/>
    <w:rsid w:val="00303E1D"/>
    <w:rsid w:val="003067C1"/>
    <w:rsid w:val="00306B89"/>
    <w:rsid w:val="0030770F"/>
    <w:rsid w:val="00307B45"/>
    <w:rsid w:val="00307C9A"/>
    <w:rsid w:val="00307E97"/>
    <w:rsid w:val="00310291"/>
    <w:rsid w:val="003108D0"/>
    <w:rsid w:val="00310C96"/>
    <w:rsid w:val="0031173C"/>
    <w:rsid w:val="0031176B"/>
    <w:rsid w:val="00311A4B"/>
    <w:rsid w:val="0031212F"/>
    <w:rsid w:val="00312C43"/>
    <w:rsid w:val="0031321E"/>
    <w:rsid w:val="00314153"/>
    <w:rsid w:val="00314468"/>
    <w:rsid w:val="003148CC"/>
    <w:rsid w:val="00314C1D"/>
    <w:rsid w:val="003155EC"/>
    <w:rsid w:val="0031647B"/>
    <w:rsid w:val="0031650A"/>
    <w:rsid w:val="0031652D"/>
    <w:rsid w:val="00316696"/>
    <w:rsid w:val="0032041A"/>
    <w:rsid w:val="00320657"/>
    <w:rsid w:val="00320BBC"/>
    <w:rsid w:val="00321905"/>
    <w:rsid w:val="00321CA1"/>
    <w:rsid w:val="00321CD4"/>
    <w:rsid w:val="003238D6"/>
    <w:rsid w:val="00323C13"/>
    <w:rsid w:val="00324745"/>
    <w:rsid w:val="003247F2"/>
    <w:rsid w:val="00324838"/>
    <w:rsid w:val="003248F8"/>
    <w:rsid w:val="00324996"/>
    <w:rsid w:val="003249DB"/>
    <w:rsid w:val="0032567E"/>
    <w:rsid w:val="00325F8A"/>
    <w:rsid w:val="00326290"/>
    <w:rsid w:val="00326708"/>
    <w:rsid w:val="00326AC6"/>
    <w:rsid w:val="00326B21"/>
    <w:rsid w:val="00326E57"/>
    <w:rsid w:val="00326F93"/>
    <w:rsid w:val="00327271"/>
    <w:rsid w:val="003272B0"/>
    <w:rsid w:val="00327CD2"/>
    <w:rsid w:val="00331C0F"/>
    <w:rsid w:val="0033219F"/>
    <w:rsid w:val="0033244F"/>
    <w:rsid w:val="0033256E"/>
    <w:rsid w:val="00332588"/>
    <w:rsid w:val="00332BFE"/>
    <w:rsid w:val="00332DD6"/>
    <w:rsid w:val="0033358B"/>
    <w:rsid w:val="00333793"/>
    <w:rsid w:val="003337A5"/>
    <w:rsid w:val="00333C64"/>
    <w:rsid w:val="00333DDE"/>
    <w:rsid w:val="003343F0"/>
    <w:rsid w:val="00334A1E"/>
    <w:rsid w:val="00334D20"/>
    <w:rsid w:val="00335D65"/>
    <w:rsid w:val="00336633"/>
    <w:rsid w:val="00336669"/>
    <w:rsid w:val="00336AF0"/>
    <w:rsid w:val="00336F61"/>
    <w:rsid w:val="00340707"/>
    <w:rsid w:val="00341372"/>
    <w:rsid w:val="00341D0B"/>
    <w:rsid w:val="00341F75"/>
    <w:rsid w:val="00342246"/>
    <w:rsid w:val="003424A9"/>
    <w:rsid w:val="0034270F"/>
    <w:rsid w:val="00342E38"/>
    <w:rsid w:val="00344406"/>
    <w:rsid w:val="003446A9"/>
    <w:rsid w:val="003448DF"/>
    <w:rsid w:val="00344A39"/>
    <w:rsid w:val="00345008"/>
    <w:rsid w:val="00345493"/>
    <w:rsid w:val="003456B3"/>
    <w:rsid w:val="00345BF6"/>
    <w:rsid w:val="00345F52"/>
    <w:rsid w:val="0034648F"/>
    <w:rsid w:val="00346747"/>
    <w:rsid w:val="003468EE"/>
    <w:rsid w:val="00346961"/>
    <w:rsid w:val="00347055"/>
    <w:rsid w:val="003471F8"/>
    <w:rsid w:val="003473BD"/>
    <w:rsid w:val="00347455"/>
    <w:rsid w:val="003502E2"/>
    <w:rsid w:val="003503FB"/>
    <w:rsid w:val="003507AD"/>
    <w:rsid w:val="00351060"/>
    <w:rsid w:val="0035118A"/>
    <w:rsid w:val="0035191F"/>
    <w:rsid w:val="00351C28"/>
    <w:rsid w:val="003525EF"/>
    <w:rsid w:val="003531E1"/>
    <w:rsid w:val="00353AE9"/>
    <w:rsid w:val="00353DA1"/>
    <w:rsid w:val="003542C0"/>
    <w:rsid w:val="0035436B"/>
    <w:rsid w:val="0035478A"/>
    <w:rsid w:val="00354B4D"/>
    <w:rsid w:val="00354CA0"/>
    <w:rsid w:val="003552FB"/>
    <w:rsid w:val="00355350"/>
    <w:rsid w:val="00355433"/>
    <w:rsid w:val="00355458"/>
    <w:rsid w:val="003556E6"/>
    <w:rsid w:val="00356056"/>
    <w:rsid w:val="00356C67"/>
    <w:rsid w:val="00356D43"/>
    <w:rsid w:val="00356F49"/>
    <w:rsid w:val="00356F71"/>
    <w:rsid w:val="00356F9C"/>
    <w:rsid w:val="00357276"/>
    <w:rsid w:val="00357692"/>
    <w:rsid w:val="00357DD2"/>
    <w:rsid w:val="00357E9B"/>
    <w:rsid w:val="00360102"/>
    <w:rsid w:val="00360853"/>
    <w:rsid w:val="0036087D"/>
    <w:rsid w:val="00361B05"/>
    <w:rsid w:val="00361CD4"/>
    <w:rsid w:val="00362056"/>
    <w:rsid w:val="003621BA"/>
    <w:rsid w:val="003627EA"/>
    <w:rsid w:val="00362BFF"/>
    <w:rsid w:val="0036329F"/>
    <w:rsid w:val="0036361B"/>
    <w:rsid w:val="003646ED"/>
    <w:rsid w:val="00364893"/>
    <w:rsid w:val="003652B1"/>
    <w:rsid w:val="0036586B"/>
    <w:rsid w:val="00365D27"/>
    <w:rsid w:val="003669E1"/>
    <w:rsid w:val="003677DA"/>
    <w:rsid w:val="00370939"/>
    <w:rsid w:val="00370E9B"/>
    <w:rsid w:val="003711BB"/>
    <w:rsid w:val="00371650"/>
    <w:rsid w:val="0037250C"/>
    <w:rsid w:val="00372B93"/>
    <w:rsid w:val="00372E36"/>
    <w:rsid w:val="003731B4"/>
    <w:rsid w:val="00373368"/>
    <w:rsid w:val="00373D3A"/>
    <w:rsid w:val="0037461E"/>
    <w:rsid w:val="003747F2"/>
    <w:rsid w:val="0037534B"/>
    <w:rsid w:val="00375CD7"/>
    <w:rsid w:val="00375DC1"/>
    <w:rsid w:val="00375DC9"/>
    <w:rsid w:val="003766AF"/>
    <w:rsid w:val="00376AAB"/>
    <w:rsid w:val="00376C81"/>
    <w:rsid w:val="00376C90"/>
    <w:rsid w:val="00376D78"/>
    <w:rsid w:val="003777F1"/>
    <w:rsid w:val="003802E0"/>
    <w:rsid w:val="0038037F"/>
    <w:rsid w:val="00380BBC"/>
    <w:rsid w:val="00381018"/>
    <w:rsid w:val="00381C53"/>
    <w:rsid w:val="00382282"/>
    <w:rsid w:val="00382DF5"/>
    <w:rsid w:val="00382EB6"/>
    <w:rsid w:val="00383243"/>
    <w:rsid w:val="003839A3"/>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EC7"/>
    <w:rsid w:val="003872E4"/>
    <w:rsid w:val="00387BA3"/>
    <w:rsid w:val="00387E31"/>
    <w:rsid w:val="003904AB"/>
    <w:rsid w:val="003907C7"/>
    <w:rsid w:val="00391407"/>
    <w:rsid w:val="00391C7E"/>
    <w:rsid w:val="00392443"/>
    <w:rsid w:val="00392692"/>
    <w:rsid w:val="00392E77"/>
    <w:rsid w:val="00393005"/>
    <w:rsid w:val="003930CA"/>
    <w:rsid w:val="00393B96"/>
    <w:rsid w:val="00394229"/>
    <w:rsid w:val="0039448F"/>
    <w:rsid w:val="003946B2"/>
    <w:rsid w:val="00394D30"/>
    <w:rsid w:val="00395A39"/>
    <w:rsid w:val="00396582"/>
    <w:rsid w:val="00396762"/>
    <w:rsid w:val="00396A71"/>
    <w:rsid w:val="00396C28"/>
    <w:rsid w:val="003976D6"/>
    <w:rsid w:val="003A031C"/>
    <w:rsid w:val="003A03C0"/>
    <w:rsid w:val="003A16B6"/>
    <w:rsid w:val="003A190B"/>
    <w:rsid w:val="003A1DB6"/>
    <w:rsid w:val="003A297A"/>
    <w:rsid w:val="003A2B6F"/>
    <w:rsid w:val="003A354F"/>
    <w:rsid w:val="003A3767"/>
    <w:rsid w:val="003A391E"/>
    <w:rsid w:val="003A3D0E"/>
    <w:rsid w:val="003A443C"/>
    <w:rsid w:val="003A5577"/>
    <w:rsid w:val="003A5610"/>
    <w:rsid w:val="003A6648"/>
    <w:rsid w:val="003A67FF"/>
    <w:rsid w:val="003A68E0"/>
    <w:rsid w:val="003A6D87"/>
    <w:rsid w:val="003A768A"/>
    <w:rsid w:val="003A7730"/>
    <w:rsid w:val="003A7B04"/>
    <w:rsid w:val="003A7C8C"/>
    <w:rsid w:val="003A7F4F"/>
    <w:rsid w:val="003B072A"/>
    <w:rsid w:val="003B12D1"/>
    <w:rsid w:val="003B15F5"/>
    <w:rsid w:val="003B171E"/>
    <w:rsid w:val="003B1A50"/>
    <w:rsid w:val="003B2298"/>
    <w:rsid w:val="003B23BB"/>
    <w:rsid w:val="003B2933"/>
    <w:rsid w:val="003B2D3C"/>
    <w:rsid w:val="003B2F94"/>
    <w:rsid w:val="003B3383"/>
    <w:rsid w:val="003B3746"/>
    <w:rsid w:val="003B3EF9"/>
    <w:rsid w:val="003B4310"/>
    <w:rsid w:val="003B49BF"/>
    <w:rsid w:val="003B4B4A"/>
    <w:rsid w:val="003B51CA"/>
    <w:rsid w:val="003B5B11"/>
    <w:rsid w:val="003B6108"/>
    <w:rsid w:val="003B7733"/>
    <w:rsid w:val="003C02AE"/>
    <w:rsid w:val="003C03DE"/>
    <w:rsid w:val="003C0BEA"/>
    <w:rsid w:val="003C229C"/>
    <w:rsid w:val="003C29F5"/>
    <w:rsid w:val="003C2CCE"/>
    <w:rsid w:val="003C326E"/>
    <w:rsid w:val="003C3293"/>
    <w:rsid w:val="003C3A24"/>
    <w:rsid w:val="003C3A31"/>
    <w:rsid w:val="003C3F02"/>
    <w:rsid w:val="003C48FC"/>
    <w:rsid w:val="003C5C2D"/>
    <w:rsid w:val="003C76AE"/>
    <w:rsid w:val="003C78C4"/>
    <w:rsid w:val="003D0289"/>
    <w:rsid w:val="003D064C"/>
    <w:rsid w:val="003D1937"/>
    <w:rsid w:val="003D1DC2"/>
    <w:rsid w:val="003D1FE3"/>
    <w:rsid w:val="003D20FB"/>
    <w:rsid w:val="003D2201"/>
    <w:rsid w:val="003D348D"/>
    <w:rsid w:val="003D5C24"/>
    <w:rsid w:val="003D61F2"/>
    <w:rsid w:val="003D708F"/>
    <w:rsid w:val="003D74B7"/>
    <w:rsid w:val="003D78D6"/>
    <w:rsid w:val="003D7DC0"/>
    <w:rsid w:val="003E0027"/>
    <w:rsid w:val="003E0127"/>
    <w:rsid w:val="003E0419"/>
    <w:rsid w:val="003E065C"/>
    <w:rsid w:val="003E0C22"/>
    <w:rsid w:val="003E12B7"/>
    <w:rsid w:val="003E12EC"/>
    <w:rsid w:val="003E13C2"/>
    <w:rsid w:val="003E208A"/>
    <w:rsid w:val="003E2837"/>
    <w:rsid w:val="003E28F7"/>
    <w:rsid w:val="003E3064"/>
    <w:rsid w:val="003E359D"/>
    <w:rsid w:val="003E38F5"/>
    <w:rsid w:val="003E3967"/>
    <w:rsid w:val="003E47AD"/>
    <w:rsid w:val="003E484C"/>
    <w:rsid w:val="003E4A48"/>
    <w:rsid w:val="003E4E2A"/>
    <w:rsid w:val="003E60D5"/>
    <w:rsid w:val="003E6E5C"/>
    <w:rsid w:val="003E721A"/>
    <w:rsid w:val="003F00DA"/>
    <w:rsid w:val="003F02B3"/>
    <w:rsid w:val="003F0AEA"/>
    <w:rsid w:val="003F0EC2"/>
    <w:rsid w:val="003F2DC7"/>
    <w:rsid w:val="003F3663"/>
    <w:rsid w:val="003F3733"/>
    <w:rsid w:val="003F3B6F"/>
    <w:rsid w:val="003F3E85"/>
    <w:rsid w:val="003F4036"/>
    <w:rsid w:val="003F4DFD"/>
    <w:rsid w:val="003F50DA"/>
    <w:rsid w:val="003F6E64"/>
    <w:rsid w:val="003F72B8"/>
    <w:rsid w:val="00400510"/>
    <w:rsid w:val="0040097B"/>
    <w:rsid w:val="004015B6"/>
    <w:rsid w:val="00401843"/>
    <w:rsid w:val="00401D29"/>
    <w:rsid w:val="00401D2C"/>
    <w:rsid w:val="00401FBE"/>
    <w:rsid w:val="004022EB"/>
    <w:rsid w:val="0040265E"/>
    <w:rsid w:val="00402F81"/>
    <w:rsid w:val="00403049"/>
    <w:rsid w:val="00403D72"/>
    <w:rsid w:val="00403FF3"/>
    <w:rsid w:val="00404F2A"/>
    <w:rsid w:val="00406697"/>
    <w:rsid w:val="0040693E"/>
    <w:rsid w:val="004070DB"/>
    <w:rsid w:val="00407C91"/>
    <w:rsid w:val="00410218"/>
    <w:rsid w:val="00410279"/>
    <w:rsid w:val="00410410"/>
    <w:rsid w:val="004109C6"/>
    <w:rsid w:val="00410F07"/>
    <w:rsid w:val="0041100F"/>
    <w:rsid w:val="00411861"/>
    <w:rsid w:val="0041188B"/>
    <w:rsid w:val="00411BED"/>
    <w:rsid w:val="00412073"/>
    <w:rsid w:val="004122DA"/>
    <w:rsid w:val="00413246"/>
    <w:rsid w:val="00413334"/>
    <w:rsid w:val="00413B7A"/>
    <w:rsid w:val="00414CA5"/>
    <w:rsid w:val="00414EB2"/>
    <w:rsid w:val="00414F0C"/>
    <w:rsid w:val="00414F17"/>
    <w:rsid w:val="00414F6C"/>
    <w:rsid w:val="00414FC8"/>
    <w:rsid w:val="0041567C"/>
    <w:rsid w:val="00415C31"/>
    <w:rsid w:val="00416110"/>
    <w:rsid w:val="00417C6C"/>
    <w:rsid w:val="0042021D"/>
    <w:rsid w:val="004202D4"/>
    <w:rsid w:val="00420819"/>
    <w:rsid w:val="004213C1"/>
    <w:rsid w:val="004217BE"/>
    <w:rsid w:val="004218A2"/>
    <w:rsid w:val="004219C9"/>
    <w:rsid w:val="00421F94"/>
    <w:rsid w:val="004220C4"/>
    <w:rsid w:val="00422611"/>
    <w:rsid w:val="00422C56"/>
    <w:rsid w:val="00423605"/>
    <w:rsid w:val="00423C4B"/>
    <w:rsid w:val="00424E7C"/>
    <w:rsid w:val="00424FB3"/>
    <w:rsid w:val="0042541F"/>
    <w:rsid w:val="00425628"/>
    <w:rsid w:val="00425FE7"/>
    <w:rsid w:val="004269D1"/>
    <w:rsid w:val="00426F27"/>
    <w:rsid w:val="00430DEF"/>
    <w:rsid w:val="00431178"/>
    <w:rsid w:val="00431E2D"/>
    <w:rsid w:val="00431EDD"/>
    <w:rsid w:val="0043243B"/>
    <w:rsid w:val="00433B13"/>
    <w:rsid w:val="00433F2F"/>
    <w:rsid w:val="00434CF3"/>
    <w:rsid w:val="00435244"/>
    <w:rsid w:val="0043530D"/>
    <w:rsid w:val="004355C3"/>
    <w:rsid w:val="00435F93"/>
    <w:rsid w:val="00435FFB"/>
    <w:rsid w:val="00437176"/>
    <w:rsid w:val="004374A2"/>
    <w:rsid w:val="004375D7"/>
    <w:rsid w:val="00437691"/>
    <w:rsid w:val="00441472"/>
    <w:rsid w:val="00441672"/>
    <w:rsid w:val="00441CB1"/>
    <w:rsid w:val="00441EE0"/>
    <w:rsid w:val="0044208C"/>
    <w:rsid w:val="00443899"/>
    <w:rsid w:val="00443939"/>
    <w:rsid w:val="0044467E"/>
    <w:rsid w:val="00445B3E"/>
    <w:rsid w:val="00445FD8"/>
    <w:rsid w:val="00446B7B"/>
    <w:rsid w:val="00446D23"/>
    <w:rsid w:val="004472E2"/>
    <w:rsid w:val="004509A1"/>
    <w:rsid w:val="00450A38"/>
    <w:rsid w:val="0045130F"/>
    <w:rsid w:val="00451E35"/>
    <w:rsid w:val="004525CF"/>
    <w:rsid w:val="00452671"/>
    <w:rsid w:val="00452D6C"/>
    <w:rsid w:val="004536D0"/>
    <w:rsid w:val="0045372F"/>
    <w:rsid w:val="004539F4"/>
    <w:rsid w:val="00453C15"/>
    <w:rsid w:val="00453E89"/>
    <w:rsid w:val="004545E7"/>
    <w:rsid w:val="0045533A"/>
    <w:rsid w:val="00455753"/>
    <w:rsid w:val="00455C91"/>
    <w:rsid w:val="00455C92"/>
    <w:rsid w:val="00456021"/>
    <w:rsid w:val="004562DE"/>
    <w:rsid w:val="00456E55"/>
    <w:rsid w:val="00457069"/>
    <w:rsid w:val="00457A0D"/>
    <w:rsid w:val="00457AF7"/>
    <w:rsid w:val="00457D9A"/>
    <w:rsid w:val="004606A5"/>
    <w:rsid w:val="0046078B"/>
    <w:rsid w:val="00460852"/>
    <w:rsid w:val="00460C88"/>
    <w:rsid w:val="00460CAF"/>
    <w:rsid w:val="004616A0"/>
    <w:rsid w:val="004622FD"/>
    <w:rsid w:val="004626B0"/>
    <w:rsid w:val="004630CE"/>
    <w:rsid w:val="0046354C"/>
    <w:rsid w:val="004645F0"/>
    <w:rsid w:val="00464F41"/>
    <w:rsid w:val="00465D1E"/>
    <w:rsid w:val="00466806"/>
    <w:rsid w:val="004669D9"/>
    <w:rsid w:val="00467130"/>
    <w:rsid w:val="004679CD"/>
    <w:rsid w:val="004703A9"/>
    <w:rsid w:val="00470A10"/>
    <w:rsid w:val="00470DEF"/>
    <w:rsid w:val="004718F6"/>
    <w:rsid w:val="00472A7A"/>
    <w:rsid w:val="004730E6"/>
    <w:rsid w:val="004731DD"/>
    <w:rsid w:val="004734D9"/>
    <w:rsid w:val="00473A17"/>
    <w:rsid w:val="00474572"/>
    <w:rsid w:val="004750DF"/>
    <w:rsid w:val="00475421"/>
    <w:rsid w:val="00475707"/>
    <w:rsid w:val="0047577F"/>
    <w:rsid w:val="00476DC4"/>
    <w:rsid w:val="004771D9"/>
    <w:rsid w:val="00482632"/>
    <w:rsid w:val="0048353B"/>
    <w:rsid w:val="00483EAB"/>
    <w:rsid w:val="00484377"/>
    <w:rsid w:val="00484656"/>
    <w:rsid w:val="00485409"/>
    <w:rsid w:val="00485B43"/>
    <w:rsid w:val="00485C61"/>
    <w:rsid w:val="004863D1"/>
    <w:rsid w:val="00487146"/>
    <w:rsid w:val="0048753A"/>
    <w:rsid w:val="00487A26"/>
    <w:rsid w:val="00487C3F"/>
    <w:rsid w:val="00490340"/>
    <w:rsid w:val="00490B54"/>
    <w:rsid w:val="00490C42"/>
    <w:rsid w:val="00490FB7"/>
    <w:rsid w:val="00491458"/>
    <w:rsid w:val="00491FB8"/>
    <w:rsid w:val="0049274A"/>
    <w:rsid w:val="00492E97"/>
    <w:rsid w:val="00493060"/>
    <w:rsid w:val="00493070"/>
    <w:rsid w:val="00493363"/>
    <w:rsid w:val="004933D8"/>
    <w:rsid w:val="00493A1A"/>
    <w:rsid w:val="00495203"/>
    <w:rsid w:val="004954B9"/>
    <w:rsid w:val="0049573F"/>
    <w:rsid w:val="00495A69"/>
    <w:rsid w:val="00495EDE"/>
    <w:rsid w:val="0049682F"/>
    <w:rsid w:val="00496BAD"/>
    <w:rsid w:val="00497632"/>
    <w:rsid w:val="004978DF"/>
    <w:rsid w:val="00497CB4"/>
    <w:rsid w:val="004A0978"/>
    <w:rsid w:val="004A097C"/>
    <w:rsid w:val="004A0BBB"/>
    <w:rsid w:val="004A0BEC"/>
    <w:rsid w:val="004A115E"/>
    <w:rsid w:val="004A118A"/>
    <w:rsid w:val="004A13FD"/>
    <w:rsid w:val="004A3109"/>
    <w:rsid w:val="004A3175"/>
    <w:rsid w:val="004A3F82"/>
    <w:rsid w:val="004A520B"/>
    <w:rsid w:val="004A5E6D"/>
    <w:rsid w:val="004A5FE7"/>
    <w:rsid w:val="004A61F1"/>
    <w:rsid w:val="004A63B1"/>
    <w:rsid w:val="004A6810"/>
    <w:rsid w:val="004A6AA5"/>
    <w:rsid w:val="004A6EBA"/>
    <w:rsid w:val="004B009B"/>
    <w:rsid w:val="004B1265"/>
    <w:rsid w:val="004B153F"/>
    <w:rsid w:val="004B2136"/>
    <w:rsid w:val="004B3044"/>
    <w:rsid w:val="004B32B9"/>
    <w:rsid w:val="004B32C1"/>
    <w:rsid w:val="004B3C90"/>
    <w:rsid w:val="004B3E7C"/>
    <w:rsid w:val="004B4050"/>
    <w:rsid w:val="004B4DD8"/>
    <w:rsid w:val="004B6092"/>
    <w:rsid w:val="004B68CA"/>
    <w:rsid w:val="004B713A"/>
    <w:rsid w:val="004B7379"/>
    <w:rsid w:val="004B77DA"/>
    <w:rsid w:val="004B7C91"/>
    <w:rsid w:val="004C00F2"/>
    <w:rsid w:val="004C0800"/>
    <w:rsid w:val="004C08EF"/>
    <w:rsid w:val="004C0D4B"/>
    <w:rsid w:val="004C13C3"/>
    <w:rsid w:val="004C1524"/>
    <w:rsid w:val="004C19B9"/>
    <w:rsid w:val="004C1BB1"/>
    <w:rsid w:val="004C2AF5"/>
    <w:rsid w:val="004C3802"/>
    <w:rsid w:val="004C385C"/>
    <w:rsid w:val="004C3910"/>
    <w:rsid w:val="004C5063"/>
    <w:rsid w:val="004C569C"/>
    <w:rsid w:val="004C611E"/>
    <w:rsid w:val="004C62C6"/>
    <w:rsid w:val="004C6709"/>
    <w:rsid w:val="004C7E65"/>
    <w:rsid w:val="004D03AA"/>
    <w:rsid w:val="004D07B3"/>
    <w:rsid w:val="004D0BC2"/>
    <w:rsid w:val="004D0C81"/>
    <w:rsid w:val="004D17CA"/>
    <w:rsid w:val="004D1E05"/>
    <w:rsid w:val="004D1FCC"/>
    <w:rsid w:val="004D22A0"/>
    <w:rsid w:val="004D22B6"/>
    <w:rsid w:val="004D2475"/>
    <w:rsid w:val="004D26A3"/>
    <w:rsid w:val="004D466C"/>
    <w:rsid w:val="004D492F"/>
    <w:rsid w:val="004D4EA1"/>
    <w:rsid w:val="004D5498"/>
    <w:rsid w:val="004D5B51"/>
    <w:rsid w:val="004D5F5D"/>
    <w:rsid w:val="004D616D"/>
    <w:rsid w:val="004D6633"/>
    <w:rsid w:val="004D696A"/>
    <w:rsid w:val="004D6A80"/>
    <w:rsid w:val="004D7B4A"/>
    <w:rsid w:val="004D7CCF"/>
    <w:rsid w:val="004D7D39"/>
    <w:rsid w:val="004E02FE"/>
    <w:rsid w:val="004E035A"/>
    <w:rsid w:val="004E077C"/>
    <w:rsid w:val="004E0BE2"/>
    <w:rsid w:val="004E1278"/>
    <w:rsid w:val="004E1343"/>
    <w:rsid w:val="004E307B"/>
    <w:rsid w:val="004E3F13"/>
    <w:rsid w:val="004E42D0"/>
    <w:rsid w:val="004E45A6"/>
    <w:rsid w:val="004E5158"/>
    <w:rsid w:val="004E5C3C"/>
    <w:rsid w:val="004E5F43"/>
    <w:rsid w:val="004E62F7"/>
    <w:rsid w:val="004E7788"/>
    <w:rsid w:val="004E7A04"/>
    <w:rsid w:val="004E7DC3"/>
    <w:rsid w:val="004F012C"/>
    <w:rsid w:val="004F02CB"/>
    <w:rsid w:val="004F1A87"/>
    <w:rsid w:val="004F1AC5"/>
    <w:rsid w:val="004F20C7"/>
    <w:rsid w:val="004F222D"/>
    <w:rsid w:val="004F2915"/>
    <w:rsid w:val="004F3BB2"/>
    <w:rsid w:val="004F408A"/>
    <w:rsid w:val="004F500A"/>
    <w:rsid w:val="004F5E2B"/>
    <w:rsid w:val="004F5F25"/>
    <w:rsid w:val="004F76BC"/>
    <w:rsid w:val="004F7E4C"/>
    <w:rsid w:val="0050034D"/>
    <w:rsid w:val="00500A08"/>
    <w:rsid w:val="00500C29"/>
    <w:rsid w:val="00500E41"/>
    <w:rsid w:val="005010C1"/>
    <w:rsid w:val="0050281D"/>
    <w:rsid w:val="00502910"/>
    <w:rsid w:val="005031D1"/>
    <w:rsid w:val="00503B6B"/>
    <w:rsid w:val="00504A25"/>
    <w:rsid w:val="00505263"/>
    <w:rsid w:val="00505BE0"/>
    <w:rsid w:val="00505E38"/>
    <w:rsid w:val="0050610F"/>
    <w:rsid w:val="0050630E"/>
    <w:rsid w:val="005065EC"/>
    <w:rsid w:val="00506B93"/>
    <w:rsid w:val="00506F20"/>
    <w:rsid w:val="005072EA"/>
    <w:rsid w:val="00507D40"/>
    <w:rsid w:val="00507E66"/>
    <w:rsid w:val="00507FC7"/>
    <w:rsid w:val="005119DC"/>
    <w:rsid w:val="00511E2E"/>
    <w:rsid w:val="005124AA"/>
    <w:rsid w:val="005126DF"/>
    <w:rsid w:val="00513370"/>
    <w:rsid w:val="005134AB"/>
    <w:rsid w:val="00513E8D"/>
    <w:rsid w:val="00513F13"/>
    <w:rsid w:val="0051459C"/>
    <w:rsid w:val="0051507F"/>
    <w:rsid w:val="00516163"/>
    <w:rsid w:val="005168EB"/>
    <w:rsid w:val="00516EB0"/>
    <w:rsid w:val="00517806"/>
    <w:rsid w:val="00517810"/>
    <w:rsid w:val="00517824"/>
    <w:rsid w:val="00521854"/>
    <w:rsid w:val="00521860"/>
    <w:rsid w:val="005223AB"/>
    <w:rsid w:val="00522C32"/>
    <w:rsid w:val="005239B6"/>
    <w:rsid w:val="00523E05"/>
    <w:rsid w:val="0052588E"/>
    <w:rsid w:val="00525C24"/>
    <w:rsid w:val="005262CC"/>
    <w:rsid w:val="00526815"/>
    <w:rsid w:val="005271D0"/>
    <w:rsid w:val="0052725E"/>
    <w:rsid w:val="0052795F"/>
    <w:rsid w:val="00527D2F"/>
    <w:rsid w:val="00527F99"/>
    <w:rsid w:val="00530CBF"/>
    <w:rsid w:val="00530E18"/>
    <w:rsid w:val="00531AC0"/>
    <w:rsid w:val="00531C54"/>
    <w:rsid w:val="00531E0F"/>
    <w:rsid w:val="00531EF9"/>
    <w:rsid w:val="00531FF8"/>
    <w:rsid w:val="00532466"/>
    <w:rsid w:val="00532F89"/>
    <w:rsid w:val="0053327E"/>
    <w:rsid w:val="005332EF"/>
    <w:rsid w:val="00534743"/>
    <w:rsid w:val="00534BA2"/>
    <w:rsid w:val="00535666"/>
    <w:rsid w:val="00536118"/>
    <w:rsid w:val="0053627A"/>
    <w:rsid w:val="00536934"/>
    <w:rsid w:val="00536D4F"/>
    <w:rsid w:val="00537712"/>
    <w:rsid w:val="0053796F"/>
    <w:rsid w:val="00537E10"/>
    <w:rsid w:val="00540039"/>
    <w:rsid w:val="005401F5"/>
    <w:rsid w:val="005402F0"/>
    <w:rsid w:val="00540346"/>
    <w:rsid w:val="00541939"/>
    <w:rsid w:val="005419BB"/>
    <w:rsid w:val="00541D15"/>
    <w:rsid w:val="00541D33"/>
    <w:rsid w:val="00543094"/>
    <w:rsid w:val="005437ED"/>
    <w:rsid w:val="0054406F"/>
    <w:rsid w:val="005456AC"/>
    <w:rsid w:val="00545C08"/>
    <w:rsid w:val="005462BF"/>
    <w:rsid w:val="005463C6"/>
    <w:rsid w:val="0054687A"/>
    <w:rsid w:val="00547B0D"/>
    <w:rsid w:val="00547B8A"/>
    <w:rsid w:val="00550652"/>
    <w:rsid w:val="00550E4D"/>
    <w:rsid w:val="00551493"/>
    <w:rsid w:val="005519F9"/>
    <w:rsid w:val="00551A1A"/>
    <w:rsid w:val="00551F18"/>
    <w:rsid w:val="00552AC0"/>
    <w:rsid w:val="00552BBD"/>
    <w:rsid w:val="00552C6D"/>
    <w:rsid w:val="00552EBD"/>
    <w:rsid w:val="0055328D"/>
    <w:rsid w:val="005536B2"/>
    <w:rsid w:val="00553A8B"/>
    <w:rsid w:val="00554538"/>
    <w:rsid w:val="00554757"/>
    <w:rsid w:val="0055493F"/>
    <w:rsid w:val="00554AA0"/>
    <w:rsid w:val="00554CDF"/>
    <w:rsid w:val="00555B97"/>
    <w:rsid w:val="00555C80"/>
    <w:rsid w:val="0055614D"/>
    <w:rsid w:val="00557104"/>
    <w:rsid w:val="005575E1"/>
    <w:rsid w:val="00560178"/>
    <w:rsid w:val="00560C01"/>
    <w:rsid w:val="00560D9D"/>
    <w:rsid w:val="005616E3"/>
    <w:rsid w:val="0056196D"/>
    <w:rsid w:val="00561D33"/>
    <w:rsid w:val="00561DDD"/>
    <w:rsid w:val="00562673"/>
    <w:rsid w:val="0056289F"/>
    <w:rsid w:val="00562BC8"/>
    <w:rsid w:val="00562D66"/>
    <w:rsid w:val="00562F85"/>
    <w:rsid w:val="005635FC"/>
    <w:rsid w:val="005638EA"/>
    <w:rsid w:val="00564135"/>
    <w:rsid w:val="0056464E"/>
    <w:rsid w:val="00564A9B"/>
    <w:rsid w:val="005665A3"/>
    <w:rsid w:val="00567352"/>
    <w:rsid w:val="005676D2"/>
    <w:rsid w:val="00567934"/>
    <w:rsid w:val="005708BD"/>
    <w:rsid w:val="00570B99"/>
    <w:rsid w:val="00570CDB"/>
    <w:rsid w:val="00570D6F"/>
    <w:rsid w:val="00570DC2"/>
    <w:rsid w:val="00571922"/>
    <w:rsid w:val="00572773"/>
    <w:rsid w:val="00572CA4"/>
    <w:rsid w:val="00573494"/>
    <w:rsid w:val="0057441D"/>
    <w:rsid w:val="00576633"/>
    <w:rsid w:val="0057710D"/>
    <w:rsid w:val="00581822"/>
    <w:rsid w:val="005818DC"/>
    <w:rsid w:val="005821F4"/>
    <w:rsid w:val="0058238B"/>
    <w:rsid w:val="0058266E"/>
    <w:rsid w:val="00583483"/>
    <w:rsid w:val="00584269"/>
    <w:rsid w:val="005843F5"/>
    <w:rsid w:val="00584AD5"/>
    <w:rsid w:val="00585491"/>
    <w:rsid w:val="00585750"/>
    <w:rsid w:val="00585842"/>
    <w:rsid w:val="0058597A"/>
    <w:rsid w:val="00585BE5"/>
    <w:rsid w:val="00586531"/>
    <w:rsid w:val="005868E2"/>
    <w:rsid w:val="00586C67"/>
    <w:rsid w:val="00586ECC"/>
    <w:rsid w:val="005874A6"/>
    <w:rsid w:val="005878FC"/>
    <w:rsid w:val="00590377"/>
    <w:rsid w:val="005903F7"/>
    <w:rsid w:val="00590D8A"/>
    <w:rsid w:val="00591832"/>
    <w:rsid w:val="005919AE"/>
    <w:rsid w:val="00591C2E"/>
    <w:rsid w:val="00591DDE"/>
    <w:rsid w:val="00592151"/>
    <w:rsid w:val="0059222D"/>
    <w:rsid w:val="00592FB3"/>
    <w:rsid w:val="00594172"/>
    <w:rsid w:val="0059421A"/>
    <w:rsid w:val="00594813"/>
    <w:rsid w:val="00594A05"/>
    <w:rsid w:val="00594AC3"/>
    <w:rsid w:val="0059557F"/>
    <w:rsid w:val="00595632"/>
    <w:rsid w:val="00596B1E"/>
    <w:rsid w:val="0059770F"/>
    <w:rsid w:val="005A0D06"/>
    <w:rsid w:val="005A0EE4"/>
    <w:rsid w:val="005A1661"/>
    <w:rsid w:val="005A200E"/>
    <w:rsid w:val="005A2E5A"/>
    <w:rsid w:val="005A3F46"/>
    <w:rsid w:val="005A41A9"/>
    <w:rsid w:val="005A4DE9"/>
    <w:rsid w:val="005A5A3E"/>
    <w:rsid w:val="005A5EC9"/>
    <w:rsid w:val="005A5FA5"/>
    <w:rsid w:val="005A5FC5"/>
    <w:rsid w:val="005A61DF"/>
    <w:rsid w:val="005A624B"/>
    <w:rsid w:val="005A6332"/>
    <w:rsid w:val="005A65F1"/>
    <w:rsid w:val="005A6A0E"/>
    <w:rsid w:val="005A74D5"/>
    <w:rsid w:val="005A7773"/>
    <w:rsid w:val="005B0291"/>
    <w:rsid w:val="005B0568"/>
    <w:rsid w:val="005B1AC7"/>
    <w:rsid w:val="005B23D4"/>
    <w:rsid w:val="005B28D3"/>
    <w:rsid w:val="005B2A5C"/>
    <w:rsid w:val="005B2ADF"/>
    <w:rsid w:val="005B3CCD"/>
    <w:rsid w:val="005B3D8E"/>
    <w:rsid w:val="005B3ED0"/>
    <w:rsid w:val="005B40A8"/>
    <w:rsid w:val="005B4178"/>
    <w:rsid w:val="005B4434"/>
    <w:rsid w:val="005B511F"/>
    <w:rsid w:val="005B52E4"/>
    <w:rsid w:val="005B652E"/>
    <w:rsid w:val="005B6E9F"/>
    <w:rsid w:val="005B71A1"/>
    <w:rsid w:val="005B760A"/>
    <w:rsid w:val="005B763E"/>
    <w:rsid w:val="005C03EF"/>
    <w:rsid w:val="005C0D41"/>
    <w:rsid w:val="005C1479"/>
    <w:rsid w:val="005C2975"/>
    <w:rsid w:val="005C3188"/>
    <w:rsid w:val="005C34DD"/>
    <w:rsid w:val="005C3EB8"/>
    <w:rsid w:val="005C5207"/>
    <w:rsid w:val="005C620B"/>
    <w:rsid w:val="005C64BE"/>
    <w:rsid w:val="005C65E9"/>
    <w:rsid w:val="005C68FE"/>
    <w:rsid w:val="005C6B8D"/>
    <w:rsid w:val="005D1162"/>
    <w:rsid w:val="005D15C4"/>
    <w:rsid w:val="005D19A2"/>
    <w:rsid w:val="005D1C83"/>
    <w:rsid w:val="005D1F07"/>
    <w:rsid w:val="005D249A"/>
    <w:rsid w:val="005D2591"/>
    <w:rsid w:val="005D27C9"/>
    <w:rsid w:val="005D342D"/>
    <w:rsid w:val="005D3650"/>
    <w:rsid w:val="005D4CA3"/>
    <w:rsid w:val="005D5A0A"/>
    <w:rsid w:val="005D5D83"/>
    <w:rsid w:val="005D5E48"/>
    <w:rsid w:val="005D6876"/>
    <w:rsid w:val="005D7194"/>
    <w:rsid w:val="005D720E"/>
    <w:rsid w:val="005D7241"/>
    <w:rsid w:val="005D73BA"/>
    <w:rsid w:val="005D7D35"/>
    <w:rsid w:val="005D7E94"/>
    <w:rsid w:val="005D7F62"/>
    <w:rsid w:val="005E0125"/>
    <w:rsid w:val="005E0339"/>
    <w:rsid w:val="005E2883"/>
    <w:rsid w:val="005E29A7"/>
    <w:rsid w:val="005E2B30"/>
    <w:rsid w:val="005E333F"/>
    <w:rsid w:val="005E39FA"/>
    <w:rsid w:val="005E3D75"/>
    <w:rsid w:val="005E4D13"/>
    <w:rsid w:val="005E5323"/>
    <w:rsid w:val="005E62A3"/>
    <w:rsid w:val="005E658C"/>
    <w:rsid w:val="005E681C"/>
    <w:rsid w:val="005E6CA7"/>
    <w:rsid w:val="005E6EC6"/>
    <w:rsid w:val="005E6FFD"/>
    <w:rsid w:val="005E7659"/>
    <w:rsid w:val="005E7D81"/>
    <w:rsid w:val="005F05BA"/>
    <w:rsid w:val="005F11FE"/>
    <w:rsid w:val="005F1502"/>
    <w:rsid w:val="005F195A"/>
    <w:rsid w:val="005F2007"/>
    <w:rsid w:val="005F220E"/>
    <w:rsid w:val="005F2244"/>
    <w:rsid w:val="005F240C"/>
    <w:rsid w:val="005F2E1C"/>
    <w:rsid w:val="005F2E87"/>
    <w:rsid w:val="005F2EF8"/>
    <w:rsid w:val="005F3365"/>
    <w:rsid w:val="005F35BD"/>
    <w:rsid w:val="005F3C23"/>
    <w:rsid w:val="005F4169"/>
    <w:rsid w:val="005F4178"/>
    <w:rsid w:val="005F4824"/>
    <w:rsid w:val="005F52A0"/>
    <w:rsid w:val="005F52AD"/>
    <w:rsid w:val="005F555C"/>
    <w:rsid w:val="005F5A0A"/>
    <w:rsid w:val="005F5ED1"/>
    <w:rsid w:val="005F63B2"/>
    <w:rsid w:val="005F6687"/>
    <w:rsid w:val="005F6F22"/>
    <w:rsid w:val="0060096E"/>
    <w:rsid w:val="00600A2F"/>
    <w:rsid w:val="006014E4"/>
    <w:rsid w:val="0060195A"/>
    <w:rsid w:val="00602265"/>
    <w:rsid w:val="006022E4"/>
    <w:rsid w:val="006027B8"/>
    <w:rsid w:val="00602B7E"/>
    <w:rsid w:val="0060316B"/>
    <w:rsid w:val="00604054"/>
    <w:rsid w:val="006040EC"/>
    <w:rsid w:val="006044A0"/>
    <w:rsid w:val="00604762"/>
    <w:rsid w:val="00604778"/>
    <w:rsid w:val="00604E8D"/>
    <w:rsid w:val="00604F4E"/>
    <w:rsid w:val="006069A8"/>
    <w:rsid w:val="00606DFA"/>
    <w:rsid w:val="00607014"/>
    <w:rsid w:val="006071E2"/>
    <w:rsid w:val="00607A99"/>
    <w:rsid w:val="00607AFD"/>
    <w:rsid w:val="00610681"/>
    <w:rsid w:val="0061073F"/>
    <w:rsid w:val="00610868"/>
    <w:rsid w:val="00610F82"/>
    <w:rsid w:val="0061104E"/>
    <w:rsid w:val="006110B0"/>
    <w:rsid w:val="006111AE"/>
    <w:rsid w:val="00611778"/>
    <w:rsid w:val="006124AA"/>
    <w:rsid w:val="0061469B"/>
    <w:rsid w:val="00614F7C"/>
    <w:rsid w:val="00615746"/>
    <w:rsid w:val="006159E3"/>
    <w:rsid w:val="00615AC6"/>
    <w:rsid w:val="00617FA9"/>
    <w:rsid w:val="00620275"/>
    <w:rsid w:val="006202D7"/>
    <w:rsid w:val="00620680"/>
    <w:rsid w:val="006206EC"/>
    <w:rsid w:val="00620977"/>
    <w:rsid w:val="00620AD0"/>
    <w:rsid w:val="00620DF8"/>
    <w:rsid w:val="006213FA"/>
    <w:rsid w:val="0062154C"/>
    <w:rsid w:val="00621965"/>
    <w:rsid w:val="00621EA8"/>
    <w:rsid w:val="00621F1D"/>
    <w:rsid w:val="00621F82"/>
    <w:rsid w:val="00622679"/>
    <w:rsid w:val="006227DA"/>
    <w:rsid w:val="00622E34"/>
    <w:rsid w:val="006234FC"/>
    <w:rsid w:val="00624E29"/>
    <w:rsid w:val="0062564B"/>
    <w:rsid w:val="0062593A"/>
    <w:rsid w:val="00625A9F"/>
    <w:rsid w:val="00625FBD"/>
    <w:rsid w:val="00627814"/>
    <w:rsid w:val="006303CE"/>
    <w:rsid w:val="006306C0"/>
    <w:rsid w:val="00630DCB"/>
    <w:rsid w:val="006314B3"/>
    <w:rsid w:val="00631F22"/>
    <w:rsid w:val="00632268"/>
    <w:rsid w:val="00632622"/>
    <w:rsid w:val="00632B08"/>
    <w:rsid w:val="00633115"/>
    <w:rsid w:val="006334FF"/>
    <w:rsid w:val="00633C0D"/>
    <w:rsid w:val="00633D3E"/>
    <w:rsid w:val="006345C8"/>
    <w:rsid w:val="006347B9"/>
    <w:rsid w:val="00634A3F"/>
    <w:rsid w:val="00634BD3"/>
    <w:rsid w:val="00635065"/>
    <w:rsid w:val="00635D73"/>
    <w:rsid w:val="0063648A"/>
    <w:rsid w:val="0063691D"/>
    <w:rsid w:val="00636933"/>
    <w:rsid w:val="00637BEC"/>
    <w:rsid w:val="00637D03"/>
    <w:rsid w:val="00640289"/>
    <w:rsid w:val="0064057F"/>
    <w:rsid w:val="00640D2D"/>
    <w:rsid w:val="006411E7"/>
    <w:rsid w:val="0064126D"/>
    <w:rsid w:val="00641935"/>
    <w:rsid w:val="00641CFA"/>
    <w:rsid w:val="00642010"/>
    <w:rsid w:val="006429B5"/>
    <w:rsid w:val="00642A2C"/>
    <w:rsid w:val="00642B2C"/>
    <w:rsid w:val="00642CC4"/>
    <w:rsid w:val="006438A5"/>
    <w:rsid w:val="00644295"/>
    <w:rsid w:val="006442E5"/>
    <w:rsid w:val="00644AB9"/>
    <w:rsid w:val="00644D91"/>
    <w:rsid w:val="00644EC7"/>
    <w:rsid w:val="006451CA"/>
    <w:rsid w:val="006453D3"/>
    <w:rsid w:val="00646548"/>
    <w:rsid w:val="00646851"/>
    <w:rsid w:val="00646CBE"/>
    <w:rsid w:val="00647F0D"/>
    <w:rsid w:val="00650338"/>
    <w:rsid w:val="006505E9"/>
    <w:rsid w:val="006509CF"/>
    <w:rsid w:val="00650A0B"/>
    <w:rsid w:val="00650E38"/>
    <w:rsid w:val="0065126C"/>
    <w:rsid w:val="00651EBF"/>
    <w:rsid w:val="00652D91"/>
    <w:rsid w:val="006533E9"/>
    <w:rsid w:val="0065444C"/>
    <w:rsid w:val="00654E36"/>
    <w:rsid w:val="00654E99"/>
    <w:rsid w:val="006554D1"/>
    <w:rsid w:val="006554F0"/>
    <w:rsid w:val="006559CB"/>
    <w:rsid w:val="00655AAD"/>
    <w:rsid w:val="006609F5"/>
    <w:rsid w:val="006617F8"/>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74FE"/>
    <w:rsid w:val="00667CA4"/>
    <w:rsid w:val="00667CD9"/>
    <w:rsid w:val="00667FC8"/>
    <w:rsid w:val="00670B44"/>
    <w:rsid w:val="00670E66"/>
    <w:rsid w:val="00671150"/>
    <w:rsid w:val="0067133D"/>
    <w:rsid w:val="006717AE"/>
    <w:rsid w:val="006719DF"/>
    <w:rsid w:val="00671DDD"/>
    <w:rsid w:val="00674493"/>
    <w:rsid w:val="0067456E"/>
    <w:rsid w:val="00674CC4"/>
    <w:rsid w:val="00674E8C"/>
    <w:rsid w:val="006753DE"/>
    <w:rsid w:val="0067591C"/>
    <w:rsid w:val="00675AC4"/>
    <w:rsid w:val="00675BC8"/>
    <w:rsid w:val="006766BC"/>
    <w:rsid w:val="00676A6A"/>
    <w:rsid w:val="00677270"/>
    <w:rsid w:val="0068056B"/>
    <w:rsid w:val="006806EC"/>
    <w:rsid w:val="00680A4F"/>
    <w:rsid w:val="0068129E"/>
    <w:rsid w:val="0068138A"/>
    <w:rsid w:val="00681B4B"/>
    <w:rsid w:val="00681BC7"/>
    <w:rsid w:val="00681E9C"/>
    <w:rsid w:val="00682408"/>
    <w:rsid w:val="00682422"/>
    <w:rsid w:val="0068298D"/>
    <w:rsid w:val="00682E4F"/>
    <w:rsid w:val="00683345"/>
    <w:rsid w:val="00683891"/>
    <w:rsid w:val="00684E6C"/>
    <w:rsid w:val="00685689"/>
    <w:rsid w:val="00685DBB"/>
    <w:rsid w:val="006861E4"/>
    <w:rsid w:val="00686704"/>
    <w:rsid w:val="00686790"/>
    <w:rsid w:val="00687F62"/>
    <w:rsid w:val="006900E2"/>
    <w:rsid w:val="00690631"/>
    <w:rsid w:val="00690D23"/>
    <w:rsid w:val="00690D8A"/>
    <w:rsid w:val="00691728"/>
    <w:rsid w:val="00692121"/>
    <w:rsid w:val="0069270D"/>
    <w:rsid w:val="00692BDF"/>
    <w:rsid w:val="00692C49"/>
    <w:rsid w:val="0069320D"/>
    <w:rsid w:val="006932C9"/>
    <w:rsid w:val="006937B1"/>
    <w:rsid w:val="00694DEF"/>
    <w:rsid w:val="00695325"/>
    <w:rsid w:val="00695C56"/>
    <w:rsid w:val="00695F0A"/>
    <w:rsid w:val="00696350"/>
    <w:rsid w:val="0069636C"/>
    <w:rsid w:val="00697B34"/>
    <w:rsid w:val="006A0E11"/>
    <w:rsid w:val="006A136A"/>
    <w:rsid w:val="006A1E47"/>
    <w:rsid w:val="006A1F69"/>
    <w:rsid w:val="006A2538"/>
    <w:rsid w:val="006A2BF4"/>
    <w:rsid w:val="006A3436"/>
    <w:rsid w:val="006A350F"/>
    <w:rsid w:val="006A3F40"/>
    <w:rsid w:val="006A4BCC"/>
    <w:rsid w:val="006A51B7"/>
    <w:rsid w:val="006A59C9"/>
    <w:rsid w:val="006A5A39"/>
    <w:rsid w:val="006A5E07"/>
    <w:rsid w:val="006A5E8F"/>
    <w:rsid w:val="006A5FC2"/>
    <w:rsid w:val="006A64FB"/>
    <w:rsid w:val="006A7AE6"/>
    <w:rsid w:val="006A7AF6"/>
    <w:rsid w:val="006A7D58"/>
    <w:rsid w:val="006B0D7D"/>
    <w:rsid w:val="006B0F9A"/>
    <w:rsid w:val="006B1786"/>
    <w:rsid w:val="006B2283"/>
    <w:rsid w:val="006B2346"/>
    <w:rsid w:val="006B2D9D"/>
    <w:rsid w:val="006B2F26"/>
    <w:rsid w:val="006B40F2"/>
    <w:rsid w:val="006B4861"/>
    <w:rsid w:val="006B4DA9"/>
    <w:rsid w:val="006B4DD0"/>
    <w:rsid w:val="006B5D87"/>
    <w:rsid w:val="006B6003"/>
    <w:rsid w:val="006B7A05"/>
    <w:rsid w:val="006B7B6C"/>
    <w:rsid w:val="006C0FAF"/>
    <w:rsid w:val="006C1929"/>
    <w:rsid w:val="006C2006"/>
    <w:rsid w:val="006C2463"/>
    <w:rsid w:val="006C3E72"/>
    <w:rsid w:val="006C5841"/>
    <w:rsid w:val="006C5C3D"/>
    <w:rsid w:val="006C689A"/>
    <w:rsid w:val="006C69FF"/>
    <w:rsid w:val="006C7B85"/>
    <w:rsid w:val="006D0737"/>
    <w:rsid w:val="006D0804"/>
    <w:rsid w:val="006D0D33"/>
    <w:rsid w:val="006D15BB"/>
    <w:rsid w:val="006D1621"/>
    <w:rsid w:val="006D1783"/>
    <w:rsid w:val="006D2316"/>
    <w:rsid w:val="006D25B9"/>
    <w:rsid w:val="006D2D59"/>
    <w:rsid w:val="006D3869"/>
    <w:rsid w:val="006D38F6"/>
    <w:rsid w:val="006D3D5C"/>
    <w:rsid w:val="006D3E0C"/>
    <w:rsid w:val="006D521E"/>
    <w:rsid w:val="006D56F4"/>
    <w:rsid w:val="006D5B6B"/>
    <w:rsid w:val="006D6E41"/>
    <w:rsid w:val="006D70D8"/>
    <w:rsid w:val="006D7CAA"/>
    <w:rsid w:val="006D7D89"/>
    <w:rsid w:val="006E0C12"/>
    <w:rsid w:val="006E1670"/>
    <w:rsid w:val="006E1D93"/>
    <w:rsid w:val="006E3456"/>
    <w:rsid w:val="006E3895"/>
    <w:rsid w:val="006E3AD0"/>
    <w:rsid w:val="006E4531"/>
    <w:rsid w:val="006E49E9"/>
    <w:rsid w:val="006E579F"/>
    <w:rsid w:val="006E5BE2"/>
    <w:rsid w:val="006E68C5"/>
    <w:rsid w:val="006E7096"/>
    <w:rsid w:val="006E74B8"/>
    <w:rsid w:val="006E7DA9"/>
    <w:rsid w:val="006F01C4"/>
    <w:rsid w:val="006F0A6D"/>
    <w:rsid w:val="006F0E9F"/>
    <w:rsid w:val="006F1272"/>
    <w:rsid w:val="006F194F"/>
    <w:rsid w:val="006F1BF0"/>
    <w:rsid w:val="006F20F4"/>
    <w:rsid w:val="006F2585"/>
    <w:rsid w:val="006F2E08"/>
    <w:rsid w:val="006F31C2"/>
    <w:rsid w:val="006F334A"/>
    <w:rsid w:val="006F4360"/>
    <w:rsid w:val="006F4A65"/>
    <w:rsid w:val="006F4CBE"/>
    <w:rsid w:val="006F56C1"/>
    <w:rsid w:val="006F582D"/>
    <w:rsid w:val="006F582E"/>
    <w:rsid w:val="006F5B97"/>
    <w:rsid w:val="006F5C49"/>
    <w:rsid w:val="006F5C89"/>
    <w:rsid w:val="006F640C"/>
    <w:rsid w:val="006F7453"/>
    <w:rsid w:val="006F7910"/>
    <w:rsid w:val="00701614"/>
    <w:rsid w:val="00701C13"/>
    <w:rsid w:val="0070284E"/>
    <w:rsid w:val="007051DA"/>
    <w:rsid w:val="007052BD"/>
    <w:rsid w:val="0070543C"/>
    <w:rsid w:val="00705993"/>
    <w:rsid w:val="00705B00"/>
    <w:rsid w:val="00706151"/>
    <w:rsid w:val="00706400"/>
    <w:rsid w:val="00706A49"/>
    <w:rsid w:val="00706FC2"/>
    <w:rsid w:val="00707AAF"/>
    <w:rsid w:val="00707DEA"/>
    <w:rsid w:val="00707E95"/>
    <w:rsid w:val="00710096"/>
    <w:rsid w:val="007101E6"/>
    <w:rsid w:val="00710C01"/>
    <w:rsid w:val="00711334"/>
    <w:rsid w:val="007113CE"/>
    <w:rsid w:val="007119AB"/>
    <w:rsid w:val="007122DC"/>
    <w:rsid w:val="0071273C"/>
    <w:rsid w:val="00712D0D"/>
    <w:rsid w:val="007132CB"/>
    <w:rsid w:val="007135BE"/>
    <w:rsid w:val="00713CB9"/>
    <w:rsid w:val="00713ED0"/>
    <w:rsid w:val="00714B8A"/>
    <w:rsid w:val="0071591D"/>
    <w:rsid w:val="00715A1A"/>
    <w:rsid w:val="00715AB6"/>
    <w:rsid w:val="00715EB8"/>
    <w:rsid w:val="007161DC"/>
    <w:rsid w:val="00716782"/>
    <w:rsid w:val="00716D8E"/>
    <w:rsid w:val="007201A1"/>
    <w:rsid w:val="0072073D"/>
    <w:rsid w:val="00720BC2"/>
    <w:rsid w:val="00720D1A"/>
    <w:rsid w:val="0072269B"/>
    <w:rsid w:val="00723F2C"/>
    <w:rsid w:val="00724D41"/>
    <w:rsid w:val="007251EF"/>
    <w:rsid w:val="007259B9"/>
    <w:rsid w:val="00725E19"/>
    <w:rsid w:val="007265FF"/>
    <w:rsid w:val="00726E1B"/>
    <w:rsid w:val="0072717E"/>
    <w:rsid w:val="007276F6"/>
    <w:rsid w:val="00727AA5"/>
    <w:rsid w:val="00727D58"/>
    <w:rsid w:val="0073041E"/>
    <w:rsid w:val="0073098A"/>
    <w:rsid w:val="007316E2"/>
    <w:rsid w:val="007317CD"/>
    <w:rsid w:val="007329EC"/>
    <w:rsid w:val="00732AA6"/>
    <w:rsid w:val="00732D3D"/>
    <w:rsid w:val="0073340E"/>
    <w:rsid w:val="00733B01"/>
    <w:rsid w:val="0073401B"/>
    <w:rsid w:val="00734824"/>
    <w:rsid w:val="007349A9"/>
    <w:rsid w:val="00734AF8"/>
    <w:rsid w:val="00735005"/>
    <w:rsid w:val="007358C8"/>
    <w:rsid w:val="00735E3E"/>
    <w:rsid w:val="00736700"/>
    <w:rsid w:val="00740397"/>
    <w:rsid w:val="007403ED"/>
    <w:rsid w:val="00740B78"/>
    <w:rsid w:val="007421FD"/>
    <w:rsid w:val="0074301B"/>
    <w:rsid w:val="007431C0"/>
    <w:rsid w:val="0074342B"/>
    <w:rsid w:val="007437A5"/>
    <w:rsid w:val="007437DF"/>
    <w:rsid w:val="00743AFA"/>
    <w:rsid w:val="0074419C"/>
    <w:rsid w:val="00744865"/>
    <w:rsid w:val="00744A6A"/>
    <w:rsid w:val="00744B31"/>
    <w:rsid w:val="00744FEB"/>
    <w:rsid w:val="00745304"/>
    <w:rsid w:val="0074589B"/>
    <w:rsid w:val="00745A74"/>
    <w:rsid w:val="00746C53"/>
    <w:rsid w:val="00746E6A"/>
    <w:rsid w:val="00746F82"/>
    <w:rsid w:val="00747160"/>
    <w:rsid w:val="0074745C"/>
    <w:rsid w:val="00747713"/>
    <w:rsid w:val="00747F31"/>
    <w:rsid w:val="00751E40"/>
    <w:rsid w:val="00752363"/>
    <w:rsid w:val="00752548"/>
    <w:rsid w:val="00752555"/>
    <w:rsid w:val="00752657"/>
    <w:rsid w:val="00752F87"/>
    <w:rsid w:val="00753269"/>
    <w:rsid w:val="0075373F"/>
    <w:rsid w:val="00753FAF"/>
    <w:rsid w:val="007540F2"/>
    <w:rsid w:val="00754251"/>
    <w:rsid w:val="007557E2"/>
    <w:rsid w:val="00755ACD"/>
    <w:rsid w:val="007566EA"/>
    <w:rsid w:val="007567FB"/>
    <w:rsid w:val="00756C9A"/>
    <w:rsid w:val="0075730E"/>
    <w:rsid w:val="00757A5A"/>
    <w:rsid w:val="0076064F"/>
    <w:rsid w:val="007607A8"/>
    <w:rsid w:val="00760C4D"/>
    <w:rsid w:val="007615E9"/>
    <w:rsid w:val="00762237"/>
    <w:rsid w:val="00762782"/>
    <w:rsid w:val="00763CD1"/>
    <w:rsid w:val="0076408F"/>
    <w:rsid w:val="00764378"/>
    <w:rsid w:val="0076455E"/>
    <w:rsid w:val="00764B47"/>
    <w:rsid w:val="00765319"/>
    <w:rsid w:val="0076572F"/>
    <w:rsid w:val="00765E39"/>
    <w:rsid w:val="00765F65"/>
    <w:rsid w:val="007662BD"/>
    <w:rsid w:val="0076661C"/>
    <w:rsid w:val="007675F7"/>
    <w:rsid w:val="00770018"/>
    <w:rsid w:val="007717EF"/>
    <w:rsid w:val="00771892"/>
    <w:rsid w:val="00771AC7"/>
    <w:rsid w:val="00772173"/>
    <w:rsid w:val="0077236A"/>
    <w:rsid w:val="0077271D"/>
    <w:rsid w:val="0077279A"/>
    <w:rsid w:val="00772B1F"/>
    <w:rsid w:val="00773721"/>
    <w:rsid w:val="00774620"/>
    <w:rsid w:val="00775CD1"/>
    <w:rsid w:val="007761B6"/>
    <w:rsid w:val="00776379"/>
    <w:rsid w:val="007771F3"/>
    <w:rsid w:val="0077726C"/>
    <w:rsid w:val="00777F7D"/>
    <w:rsid w:val="007802C2"/>
    <w:rsid w:val="007813F6"/>
    <w:rsid w:val="007817A4"/>
    <w:rsid w:val="00783F92"/>
    <w:rsid w:val="007841E9"/>
    <w:rsid w:val="00784418"/>
    <w:rsid w:val="00784502"/>
    <w:rsid w:val="00785516"/>
    <w:rsid w:val="00785C7A"/>
    <w:rsid w:val="00785D6D"/>
    <w:rsid w:val="00786176"/>
    <w:rsid w:val="00787551"/>
    <w:rsid w:val="00787BDD"/>
    <w:rsid w:val="007901F2"/>
    <w:rsid w:val="00791A80"/>
    <w:rsid w:val="00792675"/>
    <w:rsid w:val="00792D1D"/>
    <w:rsid w:val="0079307C"/>
    <w:rsid w:val="0079342D"/>
    <w:rsid w:val="00793816"/>
    <w:rsid w:val="00793A9A"/>
    <w:rsid w:val="00794355"/>
    <w:rsid w:val="00794FAC"/>
    <w:rsid w:val="00795C44"/>
    <w:rsid w:val="007963A3"/>
    <w:rsid w:val="007972FD"/>
    <w:rsid w:val="007973C0"/>
    <w:rsid w:val="00797DAB"/>
    <w:rsid w:val="00797F00"/>
    <w:rsid w:val="007A0876"/>
    <w:rsid w:val="007A0A2A"/>
    <w:rsid w:val="007A1377"/>
    <w:rsid w:val="007A1861"/>
    <w:rsid w:val="007A19A4"/>
    <w:rsid w:val="007A2184"/>
    <w:rsid w:val="007A21F1"/>
    <w:rsid w:val="007A2381"/>
    <w:rsid w:val="007A2CB8"/>
    <w:rsid w:val="007A3B35"/>
    <w:rsid w:val="007A5BF1"/>
    <w:rsid w:val="007A7028"/>
    <w:rsid w:val="007A7931"/>
    <w:rsid w:val="007A7A84"/>
    <w:rsid w:val="007B0E96"/>
    <w:rsid w:val="007B176D"/>
    <w:rsid w:val="007B1D7F"/>
    <w:rsid w:val="007B22A7"/>
    <w:rsid w:val="007B3445"/>
    <w:rsid w:val="007B3FE6"/>
    <w:rsid w:val="007B4DA2"/>
    <w:rsid w:val="007B53A9"/>
    <w:rsid w:val="007B5762"/>
    <w:rsid w:val="007B5B29"/>
    <w:rsid w:val="007B61DA"/>
    <w:rsid w:val="007B6F6E"/>
    <w:rsid w:val="007B7F88"/>
    <w:rsid w:val="007C0628"/>
    <w:rsid w:val="007C06A2"/>
    <w:rsid w:val="007C083D"/>
    <w:rsid w:val="007C096C"/>
    <w:rsid w:val="007C0F8B"/>
    <w:rsid w:val="007C2019"/>
    <w:rsid w:val="007C2EC5"/>
    <w:rsid w:val="007C2EFE"/>
    <w:rsid w:val="007C330A"/>
    <w:rsid w:val="007C360B"/>
    <w:rsid w:val="007C4111"/>
    <w:rsid w:val="007C4347"/>
    <w:rsid w:val="007C4550"/>
    <w:rsid w:val="007C47D1"/>
    <w:rsid w:val="007C48A4"/>
    <w:rsid w:val="007C48DD"/>
    <w:rsid w:val="007C51E7"/>
    <w:rsid w:val="007C5B4D"/>
    <w:rsid w:val="007C5D40"/>
    <w:rsid w:val="007C71A9"/>
    <w:rsid w:val="007D054A"/>
    <w:rsid w:val="007D05D7"/>
    <w:rsid w:val="007D097E"/>
    <w:rsid w:val="007D0D57"/>
    <w:rsid w:val="007D13FC"/>
    <w:rsid w:val="007D1D24"/>
    <w:rsid w:val="007D27D2"/>
    <w:rsid w:val="007D2D89"/>
    <w:rsid w:val="007D32EC"/>
    <w:rsid w:val="007D38E9"/>
    <w:rsid w:val="007D4767"/>
    <w:rsid w:val="007D534D"/>
    <w:rsid w:val="007D53E7"/>
    <w:rsid w:val="007D5B66"/>
    <w:rsid w:val="007D5D23"/>
    <w:rsid w:val="007D5E0F"/>
    <w:rsid w:val="007D647B"/>
    <w:rsid w:val="007D65DC"/>
    <w:rsid w:val="007D715A"/>
    <w:rsid w:val="007D7276"/>
    <w:rsid w:val="007D72F7"/>
    <w:rsid w:val="007D73FA"/>
    <w:rsid w:val="007D75FA"/>
    <w:rsid w:val="007D7869"/>
    <w:rsid w:val="007E0904"/>
    <w:rsid w:val="007E0DC8"/>
    <w:rsid w:val="007E16D2"/>
    <w:rsid w:val="007E1920"/>
    <w:rsid w:val="007E2195"/>
    <w:rsid w:val="007E2328"/>
    <w:rsid w:val="007E2349"/>
    <w:rsid w:val="007E2805"/>
    <w:rsid w:val="007E298A"/>
    <w:rsid w:val="007E29A9"/>
    <w:rsid w:val="007E320A"/>
    <w:rsid w:val="007E3358"/>
    <w:rsid w:val="007E4374"/>
    <w:rsid w:val="007E57F5"/>
    <w:rsid w:val="007E5F68"/>
    <w:rsid w:val="007E6642"/>
    <w:rsid w:val="007E6B31"/>
    <w:rsid w:val="007E7A59"/>
    <w:rsid w:val="007E7E62"/>
    <w:rsid w:val="007E7E63"/>
    <w:rsid w:val="007F004C"/>
    <w:rsid w:val="007F0110"/>
    <w:rsid w:val="007F0FB9"/>
    <w:rsid w:val="007F1576"/>
    <w:rsid w:val="007F1820"/>
    <w:rsid w:val="007F18E8"/>
    <w:rsid w:val="007F1C8C"/>
    <w:rsid w:val="007F203D"/>
    <w:rsid w:val="007F2BBD"/>
    <w:rsid w:val="007F5270"/>
    <w:rsid w:val="007F5BC6"/>
    <w:rsid w:val="007F5BF1"/>
    <w:rsid w:val="007F5F75"/>
    <w:rsid w:val="007F66CE"/>
    <w:rsid w:val="007F7801"/>
    <w:rsid w:val="008009E8"/>
    <w:rsid w:val="0080136C"/>
    <w:rsid w:val="008014D4"/>
    <w:rsid w:val="00802272"/>
    <w:rsid w:val="008027C3"/>
    <w:rsid w:val="00802AFE"/>
    <w:rsid w:val="00803135"/>
    <w:rsid w:val="0080427F"/>
    <w:rsid w:val="0080486F"/>
    <w:rsid w:val="00804D99"/>
    <w:rsid w:val="00810301"/>
    <w:rsid w:val="00810C40"/>
    <w:rsid w:val="00810E8F"/>
    <w:rsid w:val="008111D8"/>
    <w:rsid w:val="00811ECC"/>
    <w:rsid w:val="00812275"/>
    <w:rsid w:val="00812365"/>
    <w:rsid w:val="00812836"/>
    <w:rsid w:val="00813037"/>
    <w:rsid w:val="00813411"/>
    <w:rsid w:val="008134E3"/>
    <w:rsid w:val="00813BB7"/>
    <w:rsid w:val="00814149"/>
    <w:rsid w:val="00814B05"/>
    <w:rsid w:val="00814C61"/>
    <w:rsid w:val="00815666"/>
    <w:rsid w:val="008163B1"/>
    <w:rsid w:val="008164B2"/>
    <w:rsid w:val="00817135"/>
    <w:rsid w:val="008174B2"/>
    <w:rsid w:val="00817573"/>
    <w:rsid w:val="00817EB2"/>
    <w:rsid w:val="00817EC1"/>
    <w:rsid w:val="00820B5C"/>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36D"/>
    <w:rsid w:val="00826477"/>
    <w:rsid w:val="0082684E"/>
    <w:rsid w:val="0082696E"/>
    <w:rsid w:val="00827136"/>
    <w:rsid w:val="008277C6"/>
    <w:rsid w:val="008278BD"/>
    <w:rsid w:val="00827A65"/>
    <w:rsid w:val="00827C7C"/>
    <w:rsid w:val="008301EF"/>
    <w:rsid w:val="00830727"/>
    <w:rsid w:val="00830FC5"/>
    <w:rsid w:val="00831F6C"/>
    <w:rsid w:val="008320BE"/>
    <w:rsid w:val="008324FE"/>
    <w:rsid w:val="008327D8"/>
    <w:rsid w:val="00832EFA"/>
    <w:rsid w:val="00833D74"/>
    <w:rsid w:val="008346AA"/>
    <w:rsid w:val="00834C38"/>
    <w:rsid w:val="00835125"/>
    <w:rsid w:val="00835620"/>
    <w:rsid w:val="00836592"/>
    <w:rsid w:val="00836872"/>
    <w:rsid w:val="00836DBF"/>
    <w:rsid w:val="00836F10"/>
    <w:rsid w:val="0083755B"/>
    <w:rsid w:val="0083760F"/>
    <w:rsid w:val="00840081"/>
    <w:rsid w:val="00840AE9"/>
    <w:rsid w:val="00840F14"/>
    <w:rsid w:val="008410CE"/>
    <w:rsid w:val="00841E98"/>
    <w:rsid w:val="0084206A"/>
    <w:rsid w:val="008422A5"/>
    <w:rsid w:val="00842DFB"/>
    <w:rsid w:val="00842F90"/>
    <w:rsid w:val="00844097"/>
    <w:rsid w:val="008444DE"/>
    <w:rsid w:val="00844759"/>
    <w:rsid w:val="008448AF"/>
    <w:rsid w:val="00844FA8"/>
    <w:rsid w:val="00845062"/>
    <w:rsid w:val="0084558E"/>
    <w:rsid w:val="00845679"/>
    <w:rsid w:val="0084591A"/>
    <w:rsid w:val="00845FB7"/>
    <w:rsid w:val="008462F7"/>
    <w:rsid w:val="00846E26"/>
    <w:rsid w:val="008472D5"/>
    <w:rsid w:val="008476D3"/>
    <w:rsid w:val="00847717"/>
    <w:rsid w:val="008508AF"/>
    <w:rsid w:val="00851880"/>
    <w:rsid w:val="00851BE1"/>
    <w:rsid w:val="00852934"/>
    <w:rsid w:val="00852AA9"/>
    <w:rsid w:val="0085333E"/>
    <w:rsid w:val="008537D6"/>
    <w:rsid w:val="00853A23"/>
    <w:rsid w:val="00853A4A"/>
    <w:rsid w:val="00853ED6"/>
    <w:rsid w:val="00854026"/>
    <w:rsid w:val="0085421E"/>
    <w:rsid w:val="00854620"/>
    <w:rsid w:val="00854EA9"/>
    <w:rsid w:val="00855CC7"/>
    <w:rsid w:val="00855E3D"/>
    <w:rsid w:val="00856C0C"/>
    <w:rsid w:val="0085758E"/>
    <w:rsid w:val="008579DF"/>
    <w:rsid w:val="00857EA9"/>
    <w:rsid w:val="00860F4E"/>
    <w:rsid w:val="00861912"/>
    <w:rsid w:val="00861B61"/>
    <w:rsid w:val="0086212E"/>
    <w:rsid w:val="008621D6"/>
    <w:rsid w:val="00862C87"/>
    <w:rsid w:val="00863236"/>
    <w:rsid w:val="00864804"/>
    <w:rsid w:val="00864E55"/>
    <w:rsid w:val="00864EE5"/>
    <w:rsid w:val="00865089"/>
    <w:rsid w:val="008656D5"/>
    <w:rsid w:val="00865F9E"/>
    <w:rsid w:val="00865FDE"/>
    <w:rsid w:val="00866E46"/>
    <w:rsid w:val="00866FF6"/>
    <w:rsid w:val="008674A2"/>
    <w:rsid w:val="008674E5"/>
    <w:rsid w:val="00870067"/>
    <w:rsid w:val="00870454"/>
    <w:rsid w:val="0087059C"/>
    <w:rsid w:val="00870858"/>
    <w:rsid w:val="00870AE5"/>
    <w:rsid w:val="008718E3"/>
    <w:rsid w:val="00872352"/>
    <w:rsid w:val="008723D8"/>
    <w:rsid w:val="008727C8"/>
    <w:rsid w:val="00872997"/>
    <w:rsid w:val="00872B0D"/>
    <w:rsid w:val="00873223"/>
    <w:rsid w:val="00873232"/>
    <w:rsid w:val="0087460D"/>
    <w:rsid w:val="00874808"/>
    <w:rsid w:val="00874B84"/>
    <w:rsid w:val="008751BA"/>
    <w:rsid w:val="00875268"/>
    <w:rsid w:val="008752A3"/>
    <w:rsid w:val="00875487"/>
    <w:rsid w:val="008754D6"/>
    <w:rsid w:val="008755F9"/>
    <w:rsid w:val="00875CBE"/>
    <w:rsid w:val="00875DC5"/>
    <w:rsid w:val="00876810"/>
    <w:rsid w:val="00877685"/>
    <w:rsid w:val="0087780A"/>
    <w:rsid w:val="00880BC3"/>
    <w:rsid w:val="00880E89"/>
    <w:rsid w:val="00880F1A"/>
    <w:rsid w:val="0088241F"/>
    <w:rsid w:val="00882EF9"/>
    <w:rsid w:val="008830B3"/>
    <w:rsid w:val="0088379C"/>
    <w:rsid w:val="00883F40"/>
    <w:rsid w:val="008842E0"/>
    <w:rsid w:val="0088437A"/>
    <w:rsid w:val="00885366"/>
    <w:rsid w:val="00885E17"/>
    <w:rsid w:val="00885F20"/>
    <w:rsid w:val="00887094"/>
    <w:rsid w:val="008873EB"/>
    <w:rsid w:val="0088794B"/>
    <w:rsid w:val="0089003A"/>
    <w:rsid w:val="00890190"/>
    <w:rsid w:val="00891A11"/>
    <w:rsid w:val="00892947"/>
    <w:rsid w:val="00892C4C"/>
    <w:rsid w:val="00892DDA"/>
    <w:rsid w:val="0089349D"/>
    <w:rsid w:val="00893592"/>
    <w:rsid w:val="00893733"/>
    <w:rsid w:val="00894194"/>
    <w:rsid w:val="00894A1A"/>
    <w:rsid w:val="00895B8E"/>
    <w:rsid w:val="00895ED3"/>
    <w:rsid w:val="0089665B"/>
    <w:rsid w:val="00897106"/>
    <w:rsid w:val="00897248"/>
    <w:rsid w:val="0089746B"/>
    <w:rsid w:val="00897B1B"/>
    <w:rsid w:val="00897BCB"/>
    <w:rsid w:val="00897BD0"/>
    <w:rsid w:val="00897E21"/>
    <w:rsid w:val="008A0626"/>
    <w:rsid w:val="008A19F2"/>
    <w:rsid w:val="008A1E13"/>
    <w:rsid w:val="008A2011"/>
    <w:rsid w:val="008A2381"/>
    <w:rsid w:val="008A277B"/>
    <w:rsid w:val="008A2913"/>
    <w:rsid w:val="008A2A4F"/>
    <w:rsid w:val="008A358D"/>
    <w:rsid w:val="008A36B7"/>
    <w:rsid w:val="008A4296"/>
    <w:rsid w:val="008A48F3"/>
    <w:rsid w:val="008A4953"/>
    <w:rsid w:val="008A5293"/>
    <w:rsid w:val="008A546F"/>
    <w:rsid w:val="008A5639"/>
    <w:rsid w:val="008A58CA"/>
    <w:rsid w:val="008A5A4A"/>
    <w:rsid w:val="008A62A0"/>
    <w:rsid w:val="008A648C"/>
    <w:rsid w:val="008A7AB9"/>
    <w:rsid w:val="008B0250"/>
    <w:rsid w:val="008B0A6C"/>
    <w:rsid w:val="008B0C0B"/>
    <w:rsid w:val="008B128B"/>
    <w:rsid w:val="008B1A46"/>
    <w:rsid w:val="008B2175"/>
    <w:rsid w:val="008B217D"/>
    <w:rsid w:val="008B2956"/>
    <w:rsid w:val="008B2CCA"/>
    <w:rsid w:val="008B3681"/>
    <w:rsid w:val="008B38BD"/>
    <w:rsid w:val="008B3AF0"/>
    <w:rsid w:val="008B439A"/>
    <w:rsid w:val="008B45C6"/>
    <w:rsid w:val="008B4646"/>
    <w:rsid w:val="008B47A3"/>
    <w:rsid w:val="008B4E78"/>
    <w:rsid w:val="008B5163"/>
    <w:rsid w:val="008B5302"/>
    <w:rsid w:val="008B5C18"/>
    <w:rsid w:val="008B5F82"/>
    <w:rsid w:val="008B702B"/>
    <w:rsid w:val="008B71A5"/>
    <w:rsid w:val="008B7CF4"/>
    <w:rsid w:val="008C089C"/>
    <w:rsid w:val="008C09AF"/>
    <w:rsid w:val="008C0EE5"/>
    <w:rsid w:val="008C0F0E"/>
    <w:rsid w:val="008C210A"/>
    <w:rsid w:val="008C3CC4"/>
    <w:rsid w:val="008C3D9A"/>
    <w:rsid w:val="008C3E3E"/>
    <w:rsid w:val="008C47B4"/>
    <w:rsid w:val="008C4ACE"/>
    <w:rsid w:val="008C5463"/>
    <w:rsid w:val="008C5704"/>
    <w:rsid w:val="008C5CA7"/>
    <w:rsid w:val="008C5F89"/>
    <w:rsid w:val="008C608E"/>
    <w:rsid w:val="008C625E"/>
    <w:rsid w:val="008C64EC"/>
    <w:rsid w:val="008C6EDE"/>
    <w:rsid w:val="008C731E"/>
    <w:rsid w:val="008C75D0"/>
    <w:rsid w:val="008C7A90"/>
    <w:rsid w:val="008D0ACC"/>
    <w:rsid w:val="008D10BA"/>
    <w:rsid w:val="008D17B4"/>
    <w:rsid w:val="008D181F"/>
    <w:rsid w:val="008D1B98"/>
    <w:rsid w:val="008D2231"/>
    <w:rsid w:val="008D248D"/>
    <w:rsid w:val="008D2681"/>
    <w:rsid w:val="008D291C"/>
    <w:rsid w:val="008D3BA9"/>
    <w:rsid w:val="008D4AC6"/>
    <w:rsid w:val="008D527D"/>
    <w:rsid w:val="008D587E"/>
    <w:rsid w:val="008D5973"/>
    <w:rsid w:val="008D59C1"/>
    <w:rsid w:val="008D6533"/>
    <w:rsid w:val="008D7718"/>
    <w:rsid w:val="008D7FB2"/>
    <w:rsid w:val="008E03BB"/>
    <w:rsid w:val="008E0770"/>
    <w:rsid w:val="008E096F"/>
    <w:rsid w:val="008E0997"/>
    <w:rsid w:val="008E0F9E"/>
    <w:rsid w:val="008E1596"/>
    <w:rsid w:val="008E2111"/>
    <w:rsid w:val="008E2279"/>
    <w:rsid w:val="008E293B"/>
    <w:rsid w:val="008E2C15"/>
    <w:rsid w:val="008E308E"/>
    <w:rsid w:val="008E3D26"/>
    <w:rsid w:val="008E4855"/>
    <w:rsid w:val="008E521C"/>
    <w:rsid w:val="008E545F"/>
    <w:rsid w:val="008E56F9"/>
    <w:rsid w:val="008E5C64"/>
    <w:rsid w:val="008E606E"/>
    <w:rsid w:val="008E633C"/>
    <w:rsid w:val="008E639A"/>
    <w:rsid w:val="008E655F"/>
    <w:rsid w:val="008E690A"/>
    <w:rsid w:val="008E72BB"/>
    <w:rsid w:val="008E733B"/>
    <w:rsid w:val="008E75A8"/>
    <w:rsid w:val="008E7C51"/>
    <w:rsid w:val="008E7D49"/>
    <w:rsid w:val="008F088A"/>
    <w:rsid w:val="008F0D19"/>
    <w:rsid w:val="008F179B"/>
    <w:rsid w:val="008F1AD9"/>
    <w:rsid w:val="008F20FB"/>
    <w:rsid w:val="008F2536"/>
    <w:rsid w:val="008F3093"/>
    <w:rsid w:val="008F3125"/>
    <w:rsid w:val="008F326E"/>
    <w:rsid w:val="008F3974"/>
    <w:rsid w:val="008F423B"/>
    <w:rsid w:val="008F4C3D"/>
    <w:rsid w:val="008F5C09"/>
    <w:rsid w:val="008F5F78"/>
    <w:rsid w:val="008F70E4"/>
    <w:rsid w:val="008F71CA"/>
    <w:rsid w:val="008F720F"/>
    <w:rsid w:val="008F7BBB"/>
    <w:rsid w:val="009004ED"/>
    <w:rsid w:val="00900627"/>
    <w:rsid w:val="00900721"/>
    <w:rsid w:val="0090074E"/>
    <w:rsid w:val="00900DF3"/>
    <w:rsid w:val="00901E64"/>
    <w:rsid w:val="00902FAE"/>
    <w:rsid w:val="00904056"/>
    <w:rsid w:val="009062F1"/>
    <w:rsid w:val="00906F47"/>
    <w:rsid w:val="0091075D"/>
    <w:rsid w:val="009110CC"/>
    <w:rsid w:val="00912108"/>
    <w:rsid w:val="00912858"/>
    <w:rsid w:val="00912AFE"/>
    <w:rsid w:val="00912B7F"/>
    <w:rsid w:val="00912E0C"/>
    <w:rsid w:val="00912EA7"/>
    <w:rsid w:val="009138F8"/>
    <w:rsid w:val="00914704"/>
    <w:rsid w:val="00914AFC"/>
    <w:rsid w:val="00915956"/>
    <w:rsid w:val="00915AA3"/>
    <w:rsid w:val="00915D12"/>
    <w:rsid w:val="00916865"/>
    <w:rsid w:val="00916E45"/>
    <w:rsid w:val="00917B79"/>
    <w:rsid w:val="00920357"/>
    <w:rsid w:val="009204EE"/>
    <w:rsid w:val="009208B1"/>
    <w:rsid w:val="00920F47"/>
    <w:rsid w:val="00920FF0"/>
    <w:rsid w:val="009211C8"/>
    <w:rsid w:val="00923B7C"/>
    <w:rsid w:val="009252B3"/>
    <w:rsid w:val="00926258"/>
    <w:rsid w:val="00926DED"/>
    <w:rsid w:val="00927374"/>
    <w:rsid w:val="00927581"/>
    <w:rsid w:val="009302A0"/>
    <w:rsid w:val="009303A1"/>
    <w:rsid w:val="00930783"/>
    <w:rsid w:val="00930E24"/>
    <w:rsid w:val="0093157F"/>
    <w:rsid w:val="009319AB"/>
    <w:rsid w:val="00931C43"/>
    <w:rsid w:val="00931C8B"/>
    <w:rsid w:val="00932740"/>
    <w:rsid w:val="00932C03"/>
    <w:rsid w:val="009335BD"/>
    <w:rsid w:val="00933939"/>
    <w:rsid w:val="00933A10"/>
    <w:rsid w:val="00933DDE"/>
    <w:rsid w:val="0093451F"/>
    <w:rsid w:val="00934B51"/>
    <w:rsid w:val="0093518F"/>
    <w:rsid w:val="00936016"/>
    <w:rsid w:val="0093697E"/>
    <w:rsid w:val="00936A15"/>
    <w:rsid w:val="00936DDC"/>
    <w:rsid w:val="009370DD"/>
    <w:rsid w:val="009373DA"/>
    <w:rsid w:val="0093762D"/>
    <w:rsid w:val="009378FB"/>
    <w:rsid w:val="00937C47"/>
    <w:rsid w:val="00940376"/>
    <w:rsid w:val="0094041F"/>
    <w:rsid w:val="0094053D"/>
    <w:rsid w:val="00940542"/>
    <w:rsid w:val="0094093E"/>
    <w:rsid w:val="009414A7"/>
    <w:rsid w:val="00941C0A"/>
    <w:rsid w:val="00941FF8"/>
    <w:rsid w:val="009426A7"/>
    <w:rsid w:val="00942D99"/>
    <w:rsid w:val="00943288"/>
    <w:rsid w:val="009435F9"/>
    <w:rsid w:val="00943F30"/>
    <w:rsid w:val="00943F54"/>
    <w:rsid w:val="00945646"/>
    <w:rsid w:val="00945813"/>
    <w:rsid w:val="00946437"/>
    <w:rsid w:val="00947437"/>
    <w:rsid w:val="0094752E"/>
    <w:rsid w:val="00947FFB"/>
    <w:rsid w:val="009501C4"/>
    <w:rsid w:val="009501C7"/>
    <w:rsid w:val="009507E7"/>
    <w:rsid w:val="00952188"/>
    <w:rsid w:val="00952379"/>
    <w:rsid w:val="00953097"/>
    <w:rsid w:val="00954DB5"/>
    <w:rsid w:val="009555A4"/>
    <w:rsid w:val="00955882"/>
    <w:rsid w:val="00955A49"/>
    <w:rsid w:val="0095669D"/>
    <w:rsid w:val="00956EC9"/>
    <w:rsid w:val="00956F58"/>
    <w:rsid w:val="00957956"/>
    <w:rsid w:val="00957DC7"/>
    <w:rsid w:val="00960651"/>
    <w:rsid w:val="009607DF"/>
    <w:rsid w:val="00960F54"/>
    <w:rsid w:val="00961D47"/>
    <w:rsid w:val="0096267D"/>
    <w:rsid w:val="0096278C"/>
    <w:rsid w:val="0096295F"/>
    <w:rsid w:val="00963739"/>
    <w:rsid w:val="00963D1D"/>
    <w:rsid w:val="00964C89"/>
    <w:rsid w:val="00964E2E"/>
    <w:rsid w:val="009654E8"/>
    <w:rsid w:val="009655D1"/>
    <w:rsid w:val="00965BC0"/>
    <w:rsid w:val="0096654D"/>
    <w:rsid w:val="00966A3C"/>
    <w:rsid w:val="00966A5C"/>
    <w:rsid w:val="00966B39"/>
    <w:rsid w:val="009676FE"/>
    <w:rsid w:val="0097075F"/>
    <w:rsid w:val="00970BD8"/>
    <w:rsid w:val="0097167F"/>
    <w:rsid w:val="0097235E"/>
    <w:rsid w:val="009725FD"/>
    <w:rsid w:val="00972CB5"/>
    <w:rsid w:val="009732B7"/>
    <w:rsid w:val="00973920"/>
    <w:rsid w:val="00973BE1"/>
    <w:rsid w:val="00973CAB"/>
    <w:rsid w:val="00974F90"/>
    <w:rsid w:val="00975D89"/>
    <w:rsid w:val="00975DCE"/>
    <w:rsid w:val="00975DFC"/>
    <w:rsid w:val="00975F24"/>
    <w:rsid w:val="00975F8C"/>
    <w:rsid w:val="0097700E"/>
    <w:rsid w:val="00980D22"/>
    <w:rsid w:val="0098142B"/>
    <w:rsid w:val="00981680"/>
    <w:rsid w:val="0098221A"/>
    <w:rsid w:val="0098307E"/>
    <w:rsid w:val="009833BB"/>
    <w:rsid w:val="00983D0D"/>
    <w:rsid w:val="00985262"/>
    <w:rsid w:val="00985E13"/>
    <w:rsid w:val="0098631F"/>
    <w:rsid w:val="009866A4"/>
    <w:rsid w:val="009874E6"/>
    <w:rsid w:val="00987A82"/>
    <w:rsid w:val="0099057B"/>
    <w:rsid w:val="0099102E"/>
    <w:rsid w:val="0099124F"/>
    <w:rsid w:val="0099140B"/>
    <w:rsid w:val="0099229F"/>
    <w:rsid w:val="0099270A"/>
    <w:rsid w:val="0099285D"/>
    <w:rsid w:val="00992905"/>
    <w:rsid w:val="00993FF2"/>
    <w:rsid w:val="009942A8"/>
    <w:rsid w:val="0099489A"/>
    <w:rsid w:val="00994B89"/>
    <w:rsid w:val="0099502E"/>
    <w:rsid w:val="00995525"/>
    <w:rsid w:val="00996E83"/>
    <w:rsid w:val="009976F0"/>
    <w:rsid w:val="00997739"/>
    <w:rsid w:val="0099799A"/>
    <w:rsid w:val="009A11E5"/>
    <w:rsid w:val="009A2CFB"/>
    <w:rsid w:val="009A3BBA"/>
    <w:rsid w:val="009A502E"/>
    <w:rsid w:val="009A63D9"/>
    <w:rsid w:val="009A63E8"/>
    <w:rsid w:val="009A6482"/>
    <w:rsid w:val="009A66A6"/>
    <w:rsid w:val="009A6D3D"/>
    <w:rsid w:val="009A7003"/>
    <w:rsid w:val="009A70DA"/>
    <w:rsid w:val="009A7126"/>
    <w:rsid w:val="009A796B"/>
    <w:rsid w:val="009A7A3B"/>
    <w:rsid w:val="009A7C13"/>
    <w:rsid w:val="009A7D95"/>
    <w:rsid w:val="009A7E7C"/>
    <w:rsid w:val="009B035D"/>
    <w:rsid w:val="009B0B81"/>
    <w:rsid w:val="009B0F67"/>
    <w:rsid w:val="009B1284"/>
    <w:rsid w:val="009B12F1"/>
    <w:rsid w:val="009B1BA8"/>
    <w:rsid w:val="009B30FB"/>
    <w:rsid w:val="009B39BE"/>
    <w:rsid w:val="009B3D4F"/>
    <w:rsid w:val="009B4191"/>
    <w:rsid w:val="009B4640"/>
    <w:rsid w:val="009B5DD0"/>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596"/>
    <w:rsid w:val="009C3043"/>
    <w:rsid w:val="009C3392"/>
    <w:rsid w:val="009C3408"/>
    <w:rsid w:val="009C3416"/>
    <w:rsid w:val="009C37C2"/>
    <w:rsid w:val="009C4103"/>
    <w:rsid w:val="009C413A"/>
    <w:rsid w:val="009C464A"/>
    <w:rsid w:val="009C477A"/>
    <w:rsid w:val="009C51BA"/>
    <w:rsid w:val="009C5DC3"/>
    <w:rsid w:val="009C6092"/>
    <w:rsid w:val="009C6632"/>
    <w:rsid w:val="009C7A5F"/>
    <w:rsid w:val="009C7B51"/>
    <w:rsid w:val="009D0523"/>
    <w:rsid w:val="009D2B84"/>
    <w:rsid w:val="009D4032"/>
    <w:rsid w:val="009D4AA4"/>
    <w:rsid w:val="009D4F0E"/>
    <w:rsid w:val="009D53D5"/>
    <w:rsid w:val="009D6C20"/>
    <w:rsid w:val="009D739C"/>
    <w:rsid w:val="009D767C"/>
    <w:rsid w:val="009D775A"/>
    <w:rsid w:val="009E0088"/>
    <w:rsid w:val="009E0453"/>
    <w:rsid w:val="009E07F6"/>
    <w:rsid w:val="009E09C1"/>
    <w:rsid w:val="009E0B4C"/>
    <w:rsid w:val="009E117B"/>
    <w:rsid w:val="009E153E"/>
    <w:rsid w:val="009E1F39"/>
    <w:rsid w:val="009E205D"/>
    <w:rsid w:val="009E21AA"/>
    <w:rsid w:val="009E23B0"/>
    <w:rsid w:val="009E2DA2"/>
    <w:rsid w:val="009E2E29"/>
    <w:rsid w:val="009E2F77"/>
    <w:rsid w:val="009E31FC"/>
    <w:rsid w:val="009E334D"/>
    <w:rsid w:val="009E3948"/>
    <w:rsid w:val="009E3A00"/>
    <w:rsid w:val="009E4106"/>
    <w:rsid w:val="009E41FB"/>
    <w:rsid w:val="009E4CD1"/>
    <w:rsid w:val="009E5E90"/>
    <w:rsid w:val="009E62A9"/>
    <w:rsid w:val="009E6421"/>
    <w:rsid w:val="009E690C"/>
    <w:rsid w:val="009E6A66"/>
    <w:rsid w:val="009E6F4E"/>
    <w:rsid w:val="009E7675"/>
    <w:rsid w:val="009E7D79"/>
    <w:rsid w:val="009F0319"/>
    <w:rsid w:val="009F0AF9"/>
    <w:rsid w:val="009F1676"/>
    <w:rsid w:val="009F1DBA"/>
    <w:rsid w:val="009F2051"/>
    <w:rsid w:val="009F296D"/>
    <w:rsid w:val="009F2D48"/>
    <w:rsid w:val="009F2E86"/>
    <w:rsid w:val="009F446D"/>
    <w:rsid w:val="009F48CF"/>
    <w:rsid w:val="009F4A9A"/>
    <w:rsid w:val="009F4F8C"/>
    <w:rsid w:val="009F53A7"/>
    <w:rsid w:val="009F5B09"/>
    <w:rsid w:val="009F5F1C"/>
    <w:rsid w:val="009F602C"/>
    <w:rsid w:val="009F66B8"/>
    <w:rsid w:val="009F72FE"/>
    <w:rsid w:val="009F73E2"/>
    <w:rsid w:val="009F743A"/>
    <w:rsid w:val="00A00641"/>
    <w:rsid w:val="00A0169B"/>
    <w:rsid w:val="00A018E2"/>
    <w:rsid w:val="00A01A0A"/>
    <w:rsid w:val="00A02190"/>
    <w:rsid w:val="00A03231"/>
    <w:rsid w:val="00A041D2"/>
    <w:rsid w:val="00A05694"/>
    <w:rsid w:val="00A060C0"/>
    <w:rsid w:val="00A067B0"/>
    <w:rsid w:val="00A0744D"/>
    <w:rsid w:val="00A07D35"/>
    <w:rsid w:val="00A102B7"/>
    <w:rsid w:val="00A10EAB"/>
    <w:rsid w:val="00A1117B"/>
    <w:rsid w:val="00A111C6"/>
    <w:rsid w:val="00A11B08"/>
    <w:rsid w:val="00A12C22"/>
    <w:rsid w:val="00A13005"/>
    <w:rsid w:val="00A130D9"/>
    <w:rsid w:val="00A13B3D"/>
    <w:rsid w:val="00A14071"/>
    <w:rsid w:val="00A14163"/>
    <w:rsid w:val="00A14583"/>
    <w:rsid w:val="00A1463F"/>
    <w:rsid w:val="00A14A1A"/>
    <w:rsid w:val="00A14BE1"/>
    <w:rsid w:val="00A15A4A"/>
    <w:rsid w:val="00A16A3E"/>
    <w:rsid w:val="00A17270"/>
    <w:rsid w:val="00A17EC8"/>
    <w:rsid w:val="00A17F89"/>
    <w:rsid w:val="00A17FBC"/>
    <w:rsid w:val="00A2013B"/>
    <w:rsid w:val="00A2047E"/>
    <w:rsid w:val="00A21276"/>
    <w:rsid w:val="00A21BEE"/>
    <w:rsid w:val="00A22113"/>
    <w:rsid w:val="00A22E27"/>
    <w:rsid w:val="00A234E8"/>
    <w:rsid w:val="00A23C1E"/>
    <w:rsid w:val="00A23C26"/>
    <w:rsid w:val="00A245CB"/>
    <w:rsid w:val="00A247BA"/>
    <w:rsid w:val="00A2604A"/>
    <w:rsid w:val="00A265D4"/>
    <w:rsid w:val="00A2663F"/>
    <w:rsid w:val="00A276DA"/>
    <w:rsid w:val="00A279B1"/>
    <w:rsid w:val="00A279ED"/>
    <w:rsid w:val="00A30834"/>
    <w:rsid w:val="00A30E2A"/>
    <w:rsid w:val="00A31293"/>
    <w:rsid w:val="00A3258B"/>
    <w:rsid w:val="00A33624"/>
    <w:rsid w:val="00A336BB"/>
    <w:rsid w:val="00A33B01"/>
    <w:rsid w:val="00A3495A"/>
    <w:rsid w:val="00A34B35"/>
    <w:rsid w:val="00A34CD3"/>
    <w:rsid w:val="00A3517B"/>
    <w:rsid w:val="00A3517F"/>
    <w:rsid w:val="00A35904"/>
    <w:rsid w:val="00A360EE"/>
    <w:rsid w:val="00A362A4"/>
    <w:rsid w:val="00A36467"/>
    <w:rsid w:val="00A36735"/>
    <w:rsid w:val="00A36C76"/>
    <w:rsid w:val="00A37258"/>
    <w:rsid w:val="00A378FF"/>
    <w:rsid w:val="00A37BB6"/>
    <w:rsid w:val="00A40965"/>
    <w:rsid w:val="00A40EB4"/>
    <w:rsid w:val="00A41016"/>
    <w:rsid w:val="00A4132E"/>
    <w:rsid w:val="00A41BC4"/>
    <w:rsid w:val="00A41BF6"/>
    <w:rsid w:val="00A41D25"/>
    <w:rsid w:val="00A4289F"/>
    <w:rsid w:val="00A42F56"/>
    <w:rsid w:val="00A43585"/>
    <w:rsid w:val="00A4371B"/>
    <w:rsid w:val="00A437E9"/>
    <w:rsid w:val="00A43AFA"/>
    <w:rsid w:val="00A44545"/>
    <w:rsid w:val="00A447AD"/>
    <w:rsid w:val="00A44D61"/>
    <w:rsid w:val="00A44DBD"/>
    <w:rsid w:val="00A44E3B"/>
    <w:rsid w:val="00A44E62"/>
    <w:rsid w:val="00A4506A"/>
    <w:rsid w:val="00A45422"/>
    <w:rsid w:val="00A46C38"/>
    <w:rsid w:val="00A47158"/>
    <w:rsid w:val="00A47B7B"/>
    <w:rsid w:val="00A47E7B"/>
    <w:rsid w:val="00A5043C"/>
    <w:rsid w:val="00A50CB6"/>
    <w:rsid w:val="00A50DCE"/>
    <w:rsid w:val="00A51277"/>
    <w:rsid w:val="00A514D7"/>
    <w:rsid w:val="00A52A39"/>
    <w:rsid w:val="00A52AB3"/>
    <w:rsid w:val="00A52E15"/>
    <w:rsid w:val="00A535F2"/>
    <w:rsid w:val="00A536F1"/>
    <w:rsid w:val="00A53909"/>
    <w:rsid w:val="00A53A19"/>
    <w:rsid w:val="00A53CA8"/>
    <w:rsid w:val="00A5459D"/>
    <w:rsid w:val="00A54BC4"/>
    <w:rsid w:val="00A54C53"/>
    <w:rsid w:val="00A54F11"/>
    <w:rsid w:val="00A555E4"/>
    <w:rsid w:val="00A55745"/>
    <w:rsid w:val="00A55CB2"/>
    <w:rsid w:val="00A561F2"/>
    <w:rsid w:val="00A567E4"/>
    <w:rsid w:val="00A570ED"/>
    <w:rsid w:val="00A60403"/>
    <w:rsid w:val="00A6111A"/>
    <w:rsid w:val="00A61146"/>
    <w:rsid w:val="00A626FB"/>
    <w:rsid w:val="00A638CC"/>
    <w:rsid w:val="00A63DEF"/>
    <w:rsid w:val="00A64357"/>
    <w:rsid w:val="00A6488F"/>
    <w:rsid w:val="00A65522"/>
    <w:rsid w:val="00A655BF"/>
    <w:rsid w:val="00A65F07"/>
    <w:rsid w:val="00A6606A"/>
    <w:rsid w:val="00A665F3"/>
    <w:rsid w:val="00A67A3D"/>
    <w:rsid w:val="00A67E01"/>
    <w:rsid w:val="00A70633"/>
    <w:rsid w:val="00A707E5"/>
    <w:rsid w:val="00A7159E"/>
    <w:rsid w:val="00A71714"/>
    <w:rsid w:val="00A71E0B"/>
    <w:rsid w:val="00A71E16"/>
    <w:rsid w:val="00A732CD"/>
    <w:rsid w:val="00A73308"/>
    <w:rsid w:val="00A7386F"/>
    <w:rsid w:val="00A73F00"/>
    <w:rsid w:val="00A74415"/>
    <w:rsid w:val="00A74A47"/>
    <w:rsid w:val="00A74E86"/>
    <w:rsid w:val="00A75365"/>
    <w:rsid w:val="00A75473"/>
    <w:rsid w:val="00A759D0"/>
    <w:rsid w:val="00A75FAB"/>
    <w:rsid w:val="00A76740"/>
    <w:rsid w:val="00A7676B"/>
    <w:rsid w:val="00A774B6"/>
    <w:rsid w:val="00A77703"/>
    <w:rsid w:val="00A779A1"/>
    <w:rsid w:val="00A80937"/>
    <w:rsid w:val="00A80B67"/>
    <w:rsid w:val="00A80D71"/>
    <w:rsid w:val="00A818BF"/>
    <w:rsid w:val="00A81BA7"/>
    <w:rsid w:val="00A81EDF"/>
    <w:rsid w:val="00A8247C"/>
    <w:rsid w:val="00A825E7"/>
    <w:rsid w:val="00A829A7"/>
    <w:rsid w:val="00A82E23"/>
    <w:rsid w:val="00A83210"/>
    <w:rsid w:val="00A83524"/>
    <w:rsid w:val="00A83792"/>
    <w:rsid w:val="00A8408D"/>
    <w:rsid w:val="00A843C3"/>
    <w:rsid w:val="00A85025"/>
    <w:rsid w:val="00A8540E"/>
    <w:rsid w:val="00A85BB7"/>
    <w:rsid w:val="00A8687D"/>
    <w:rsid w:val="00A86E01"/>
    <w:rsid w:val="00A90056"/>
    <w:rsid w:val="00A90317"/>
    <w:rsid w:val="00A91EA3"/>
    <w:rsid w:val="00A91FD5"/>
    <w:rsid w:val="00A922AC"/>
    <w:rsid w:val="00A927A4"/>
    <w:rsid w:val="00A9283B"/>
    <w:rsid w:val="00A92AE4"/>
    <w:rsid w:val="00A9308B"/>
    <w:rsid w:val="00A931B1"/>
    <w:rsid w:val="00A94093"/>
    <w:rsid w:val="00A94112"/>
    <w:rsid w:val="00A96BEC"/>
    <w:rsid w:val="00A97462"/>
    <w:rsid w:val="00AA0CF2"/>
    <w:rsid w:val="00AA1B49"/>
    <w:rsid w:val="00AA2113"/>
    <w:rsid w:val="00AA2A9D"/>
    <w:rsid w:val="00AA2D1D"/>
    <w:rsid w:val="00AA302B"/>
    <w:rsid w:val="00AA360D"/>
    <w:rsid w:val="00AA3FF1"/>
    <w:rsid w:val="00AA477B"/>
    <w:rsid w:val="00AA4D32"/>
    <w:rsid w:val="00AA4FB4"/>
    <w:rsid w:val="00AA4FD2"/>
    <w:rsid w:val="00AA5608"/>
    <w:rsid w:val="00AA58FD"/>
    <w:rsid w:val="00AA5B2A"/>
    <w:rsid w:val="00AA6A5C"/>
    <w:rsid w:val="00AA7A83"/>
    <w:rsid w:val="00AB0044"/>
    <w:rsid w:val="00AB00CE"/>
    <w:rsid w:val="00AB00F9"/>
    <w:rsid w:val="00AB10E4"/>
    <w:rsid w:val="00AB186E"/>
    <w:rsid w:val="00AB1935"/>
    <w:rsid w:val="00AB1F38"/>
    <w:rsid w:val="00AB22AF"/>
    <w:rsid w:val="00AB2B70"/>
    <w:rsid w:val="00AB2DAA"/>
    <w:rsid w:val="00AB320D"/>
    <w:rsid w:val="00AB3642"/>
    <w:rsid w:val="00AB3AAB"/>
    <w:rsid w:val="00AB41FF"/>
    <w:rsid w:val="00AB4786"/>
    <w:rsid w:val="00AB4B30"/>
    <w:rsid w:val="00AB554C"/>
    <w:rsid w:val="00AB592C"/>
    <w:rsid w:val="00AB5E90"/>
    <w:rsid w:val="00AB6D87"/>
    <w:rsid w:val="00AB6DBF"/>
    <w:rsid w:val="00AB738F"/>
    <w:rsid w:val="00AB7528"/>
    <w:rsid w:val="00AB7B27"/>
    <w:rsid w:val="00AC1200"/>
    <w:rsid w:val="00AC1F4D"/>
    <w:rsid w:val="00AC286F"/>
    <w:rsid w:val="00AC28CF"/>
    <w:rsid w:val="00AC33DE"/>
    <w:rsid w:val="00AC3714"/>
    <w:rsid w:val="00AC3796"/>
    <w:rsid w:val="00AC3E73"/>
    <w:rsid w:val="00AC4879"/>
    <w:rsid w:val="00AC4BE9"/>
    <w:rsid w:val="00AC56D6"/>
    <w:rsid w:val="00AC5BC9"/>
    <w:rsid w:val="00AC5F6C"/>
    <w:rsid w:val="00AC6773"/>
    <w:rsid w:val="00AC6868"/>
    <w:rsid w:val="00AC6A0E"/>
    <w:rsid w:val="00AC6B9B"/>
    <w:rsid w:val="00AC75BF"/>
    <w:rsid w:val="00AC7DB9"/>
    <w:rsid w:val="00AD1761"/>
    <w:rsid w:val="00AD27AB"/>
    <w:rsid w:val="00AD308D"/>
    <w:rsid w:val="00AD34CE"/>
    <w:rsid w:val="00AD3668"/>
    <w:rsid w:val="00AD3838"/>
    <w:rsid w:val="00AD39C2"/>
    <w:rsid w:val="00AD3EE5"/>
    <w:rsid w:val="00AD45CD"/>
    <w:rsid w:val="00AD4D65"/>
    <w:rsid w:val="00AD52A3"/>
    <w:rsid w:val="00AD57E2"/>
    <w:rsid w:val="00AD6B04"/>
    <w:rsid w:val="00AD6CC3"/>
    <w:rsid w:val="00AD6E42"/>
    <w:rsid w:val="00AD707D"/>
    <w:rsid w:val="00AD7312"/>
    <w:rsid w:val="00AD7C49"/>
    <w:rsid w:val="00AD7EFC"/>
    <w:rsid w:val="00AE00E4"/>
    <w:rsid w:val="00AE01B0"/>
    <w:rsid w:val="00AE06B6"/>
    <w:rsid w:val="00AE0980"/>
    <w:rsid w:val="00AE0A17"/>
    <w:rsid w:val="00AE0D73"/>
    <w:rsid w:val="00AE0FA9"/>
    <w:rsid w:val="00AE147B"/>
    <w:rsid w:val="00AE1683"/>
    <w:rsid w:val="00AE18A2"/>
    <w:rsid w:val="00AE1DD8"/>
    <w:rsid w:val="00AE2C2E"/>
    <w:rsid w:val="00AE374D"/>
    <w:rsid w:val="00AE3AE0"/>
    <w:rsid w:val="00AE4057"/>
    <w:rsid w:val="00AE5023"/>
    <w:rsid w:val="00AE5B61"/>
    <w:rsid w:val="00AE6976"/>
    <w:rsid w:val="00AE6DCC"/>
    <w:rsid w:val="00AE7500"/>
    <w:rsid w:val="00AF066F"/>
    <w:rsid w:val="00AF14FB"/>
    <w:rsid w:val="00AF165D"/>
    <w:rsid w:val="00AF1807"/>
    <w:rsid w:val="00AF1CED"/>
    <w:rsid w:val="00AF1FCC"/>
    <w:rsid w:val="00AF2896"/>
    <w:rsid w:val="00AF2B92"/>
    <w:rsid w:val="00AF34BE"/>
    <w:rsid w:val="00AF3C94"/>
    <w:rsid w:val="00AF3DBA"/>
    <w:rsid w:val="00AF41D1"/>
    <w:rsid w:val="00AF42AF"/>
    <w:rsid w:val="00AF5234"/>
    <w:rsid w:val="00AF5A30"/>
    <w:rsid w:val="00AF5C96"/>
    <w:rsid w:val="00AF5F75"/>
    <w:rsid w:val="00AF6805"/>
    <w:rsid w:val="00AF7007"/>
    <w:rsid w:val="00AF70FD"/>
    <w:rsid w:val="00AF7736"/>
    <w:rsid w:val="00AF7B26"/>
    <w:rsid w:val="00AF7B2D"/>
    <w:rsid w:val="00AF7D30"/>
    <w:rsid w:val="00AF7E99"/>
    <w:rsid w:val="00B0050F"/>
    <w:rsid w:val="00B009EA"/>
    <w:rsid w:val="00B00BBC"/>
    <w:rsid w:val="00B01A6F"/>
    <w:rsid w:val="00B01DF9"/>
    <w:rsid w:val="00B0255B"/>
    <w:rsid w:val="00B02DFE"/>
    <w:rsid w:val="00B03548"/>
    <w:rsid w:val="00B035AA"/>
    <w:rsid w:val="00B03DA8"/>
    <w:rsid w:val="00B03F0D"/>
    <w:rsid w:val="00B05489"/>
    <w:rsid w:val="00B05B65"/>
    <w:rsid w:val="00B0612F"/>
    <w:rsid w:val="00B06F2F"/>
    <w:rsid w:val="00B0754A"/>
    <w:rsid w:val="00B07EF1"/>
    <w:rsid w:val="00B10034"/>
    <w:rsid w:val="00B102AF"/>
    <w:rsid w:val="00B105CB"/>
    <w:rsid w:val="00B106E7"/>
    <w:rsid w:val="00B10B41"/>
    <w:rsid w:val="00B10F63"/>
    <w:rsid w:val="00B11978"/>
    <w:rsid w:val="00B13008"/>
    <w:rsid w:val="00B13049"/>
    <w:rsid w:val="00B1380C"/>
    <w:rsid w:val="00B13C0E"/>
    <w:rsid w:val="00B13CD0"/>
    <w:rsid w:val="00B15A5C"/>
    <w:rsid w:val="00B15E75"/>
    <w:rsid w:val="00B16B7A"/>
    <w:rsid w:val="00B1739B"/>
    <w:rsid w:val="00B17735"/>
    <w:rsid w:val="00B178FB"/>
    <w:rsid w:val="00B202CC"/>
    <w:rsid w:val="00B2055E"/>
    <w:rsid w:val="00B20963"/>
    <w:rsid w:val="00B20CC7"/>
    <w:rsid w:val="00B21144"/>
    <w:rsid w:val="00B21457"/>
    <w:rsid w:val="00B214F2"/>
    <w:rsid w:val="00B21BFF"/>
    <w:rsid w:val="00B21F85"/>
    <w:rsid w:val="00B22048"/>
    <w:rsid w:val="00B225FE"/>
    <w:rsid w:val="00B22ABF"/>
    <w:rsid w:val="00B22D02"/>
    <w:rsid w:val="00B22DF3"/>
    <w:rsid w:val="00B23072"/>
    <w:rsid w:val="00B23383"/>
    <w:rsid w:val="00B23EDF"/>
    <w:rsid w:val="00B23F56"/>
    <w:rsid w:val="00B24073"/>
    <w:rsid w:val="00B244A7"/>
    <w:rsid w:val="00B24AEB"/>
    <w:rsid w:val="00B24C4F"/>
    <w:rsid w:val="00B24D93"/>
    <w:rsid w:val="00B24F4F"/>
    <w:rsid w:val="00B2521A"/>
    <w:rsid w:val="00B2524D"/>
    <w:rsid w:val="00B25431"/>
    <w:rsid w:val="00B2562A"/>
    <w:rsid w:val="00B25B40"/>
    <w:rsid w:val="00B261E2"/>
    <w:rsid w:val="00B2654D"/>
    <w:rsid w:val="00B27612"/>
    <w:rsid w:val="00B277FE"/>
    <w:rsid w:val="00B27C46"/>
    <w:rsid w:val="00B313A7"/>
    <w:rsid w:val="00B3190B"/>
    <w:rsid w:val="00B31FA8"/>
    <w:rsid w:val="00B3203A"/>
    <w:rsid w:val="00B32D4A"/>
    <w:rsid w:val="00B331FE"/>
    <w:rsid w:val="00B332F7"/>
    <w:rsid w:val="00B33479"/>
    <w:rsid w:val="00B334BD"/>
    <w:rsid w:val="00B33B6E"/>
    <w:rsid w:val="00B33D8A"/>
    <w:rsid w:val="00B35D79"/>
    <w:rsid w:val="00B35F2A"/>
    <w:rsid w:val="00B360E3"/>
    <w:rsid w:val="00B36F37"/>
    <w:rsid w:val="00B36F4A"/>
    <w:rsid w:val="00B3793F"/>
    <w:rsid w:val="00B37B28"/>
    <w:rsid w:val="00B40C06"/>
    <w:rsid w:val="00B413CE"/>
    <w:rsid w:val="00B41D2D"/>
    <w:rsid w:val="00B42158"/>
    <w:rsid w:val="00B429AE"/>
    <w:rsid w:val="00B429DD"/>
    <w:rsid w:val="00B4320D"/>
    <w:rsid w:val="00B43779"/>
    <w:rsid w:val="00B43B32"/>
    <w:rsid w:val="00B43B86"/>
    <w:rsid w:val="00B445D8"/>
    <w:rsid w:val="00B449A0"/>
    <w:rsid w:val="00B450C1"/>
    <w:rsid w:val="00B45833"/>
    <w:rsid w:val="00B45DBE"/>
    <w:rsid w:val="00B45FD1"/>
    <w:rsid w:val="00B4638F"/>
    <w:rsid w:val="00B467D9"/>
    <w:rsid w:val="00B478D0"/>
    <w:rsid w:val="00B47A0E"/>
    <w:rsid w:val="00B47AAB"/>
    <w:rsid w:val="00B47D0A"/>
    <w:rsid w:val="00B502B9"/>
    <w:rsid w:val="00B50E67"/>
    <w:rsid w:val="00B526A9"/>
    <w:rsid w:val="00B52989"/>
    <w:rsid w:val="00B52D1E"/>
    <w:rsid w:val="00B53063"/>
    <w:rsid w:val="00B53224"/>
    <w:rsid w:val="00B53464"/>
    <w:rsid w:val="00B5351C"/>
    <w:rsid w:val="00B53BB3"/>
    <w:rsid w:val="00B53CD8"/>
    <w:rsid w:val="00B53F78"/>
    <w:rsid w:val="00B54013"/>
    <w:rsid w:val="00B54174"/>
    <w:rsid w:val="00B54702"/>
    <w:rsid w:val="00B54CF9"/>
    <w:rsid w:val="00B554CE"/>
    <w:rsid w:val="00B557BF"/>
    <w:rsid w:val="00B55D2D"/>
    <w:rsid w:val="00B569C9"/>
    <w:rsid w:val="00B57266"/>
    <w:rsid w:val="00B57A59"/>
    <w:rsid w:val="00B60149"/>
    <w:rsid w:val="00B60314"/>
    <w:rsid w:val="00B60E37"/>
    <w:rsid w:val="00B60E88"/>
    <w:rsid w:val="00B60FEE"/>
    <w:rsid w:val="00B616BC"/>
    <w:rsid w:val="00B61C61"/>
    <w:rsid w:val="00B61CC1"/>
    <w:rsid w:val="00B61D0D"/>
    <w:rsid w:val="00B61FA7"/>
    <w:rsid w:val="00B62260"/>
    <w:rsid w:val="00B622F7"/>
    <w:rsid w:val="00B630E5"/>
    <w:rsid w:val="00B63317"/>
    <w:rsid w:val="00B63B2C"/>
    <w:rsid w:val="00B6461F"/>
    <w:rsid w:val="00B648EA"/>
    <w:rsid w:val="00B649E7"/>
    <w:rsid w:val="00B64A44"/>
    <w:rsid w:val="00B64CD8"/>
    <w:rsid w:val="00B6533B"/>
    <w:rsid w:val="00B6591B"/>
    <w:rsid w:val="00B65C74"/>
    <w:rsid w:val="00B6649F"/>
    <w:rsid w:val="00B66585"/>
    <w:rsid w:val="00B668E6"/>
    <w:rsid w:val="00B66CFF"/>
    <w:rsid w:val="00B67243"/>
    <w:rsid w:val="00B6740E"/>
    <w:rsid w:val="00B678DB"/>
    <w:rsid w:val="00B70CFB"/>
    <w:rsid w:val="00B71605"/>
    <w:rsid w:val="00B716C5"/>
    <w:rsid w:val="00B71D64"/>
    <w:rsid w:val="00B723CD"/>
    <w:rsid w:val="00B72B62"/>
    <w:rsid w:val="00B72E19"/>
    <w:rsid w:val="00B733AF"/>
    <w:rsid w:val="00B73DB1"/>
    <w:rsid w:val="00B7431E"/>
    <w:rsid w:val="00B75D33"/>
    <w:rsid w:val="00B76695"/>
    <w:rsid w:val="00B77B0A"/>
    <w:rsid w:val="00B77B89"/>
    <w:rsid w:val="00B77FBA"/>
    <w:rsid w:val="00B8005C"/>
    <w:rsid w:val="00B80177"/>
    <w:rsid w:val="00B8083C"/>
    <w:rsid w:val="00B80F09"/>
    <w:rsid w:val="00B815E6"/>
    <w:rsid w:val="00B818C3"/>
    <w:rsid w:val="00B83D10"/>
    <w:rsid w:val="00B84209"/>
    <w:rsid w:val="00B848D4"/>
    <w:rsid w:val="00B84B4B"/>
    <w:rsid w:val="00B84E70"/>
    <w:rsid w:val="00B85038"/>
    <w:rsid w:val="00B85359"/>
    <w:rsid w:val="00B8699D"/>
    <w:rsid w:val="00B86EE1"/>
    <w:rsid w:val="00B8729B"/>
    <w:rsid w:val="00B87A6E"/>
    <w:rsid w:val="00B90996"/>
    <w:rsid w:val="00B90BA8"/>
    <w:rsid w:val="00B91067"/>
    <w:rsid w:val="00B910DA"/>
    <w:rsid w:val="00B9136A"/>
    <w:rsid w:val="00B9192B"/>
    <w:rsid w:val="00B91BD2"/>
    <w:rsid w:val="00B91C22"/>
    <w:rsid w:val="00B92411"/>
    <w:rsid w:val="00B92623"/>
    <w:rsid w:val="00B92798"/>
    <w:rsid w:val="00B93709"/>
    <w:rsid w:val="00B9385A"/>
    <w:rsid w:val="00B93913"/>
    <w:rsid w:val="00B93989"/>
    <w:rsid w:val="00B94119"/>
    <w:rsid w:val="00B94243"/>
    <w:rsid w:val="00B94AA8"/>
    <w:rsid w:val="00B94DC8"/>
    <w:rsid w:val="00B96170"/>
    <w:rsid w:val="00B969D9"/>
    <w:rsid w:val="00B97182"/>
    <w:rsid w:val="00B979E2"/>
    <w:rsid w:val="00BA015C"/>
    <w:rsid w:val="00BA0D59"/>
    <w:rsid w:val="00BA12BE"/>
    <w:rsid w:val="00BA1D25"/>
    <w:rsid w:val="00BA2BFA"/>
    <w:rsid w:val="00BA2EA7"/>
    <w:rsid w:val="00BA382D"/>
    <w:rsid w:val="00BA3B24"/>
    <w:rsid w:val="00BA44E5"/>
    <w:rsid w:val="00BA49F8"/>
    <w:rsid w:val="00BA56BA"/>
    <w:rsid w:val="00BA659C"/>
    <w:rsid w:val="00BA67F6"/>
    <w:rsid w:val="00BA6912"/>
    <w:rsid w:val="00BA7178"/>
    <w:rsid w:val="00BA73BE"/>
    <w:rsid w:val="00BA7455"/>
    <w:rsid w:val="00BA7991"/>
    <w:rsid w:val="00BA7D37"/>
    <w:rsid w:val="00BB0288"/>
    <w:rsid w:val="00BB0A7B"/>
    <w:rsid w:val="00BB1849"/>
    <w:rsid w:val="00BB1C8B"/>
    <w:rsid w:val="00BB2291"/>
    <w:rsid w:val="00BB2BDD"/>
    <w:rsid w:val="00BB3516"/>
    <w:rsid w:val="00BB3EC4"/>
    <w:rsid w:val="00BB40DB"/>
    <w:rsid w:val="00BB46DC"/>
    <w:rsid w:val="00BB6317"/>
    <w:rsid w:val="00BB6425"/>
    <w:rsid w:val="00BB712D"/>
    <w:rsid w:val="00BB7139"/>
    <w:rsid w:val="00BB7E3F"/>
    <w:rsid w:val="00BC05DB"/>
    <w:rsid w:val="00BC0D5A"/>
    <w:rsid w:val="00BC19C1"/>
    <w:rsid w:val="00BC213B"/>
    <w:rsid w:val="00BC2704"/>
    <w:rsid w:val="00BC2B3F"/>
    <w:rsid w:val="00BC33C4"/>
    <w:rsid w:val="00BC357E"/>
    <w:rsid w:val="00BC3B58"/>
    <w:rsid w:val="00BC449B"/>
    <w:rsid w:val="00BC49B7"/>
    <w:rsid w:val="00BC63DA"/>
    <w:rsid w:val="00BC680E"/>
    <w:rsid w:val="00BC68E8"/>
    <w:rsid w:val="00BC78C5"/>
    <w:rsid w:val="00BC7F60"/>
    <w:rsid w:val="00BC7F7C"/>
    <w:rsid w:val="00BD0039"/>
    <w:rsid w:val="00BD0908"/>
    <w:rsid w:val="00BD18DB"/>
    <w:rsid w:val="00BD2943"/>
    <w:rsid w:val="00BD33C8"/>
    <w:rsid w:val="00BD48A4"/>
    <w:rsid w:val="00BD4F80"/>
    <w:rsid w:val="00BD56E3"/>
    <w:rsid w:val="00BD5ECC"/>
    <w:rsid w:val="00BD6D08"/>
    <w:rsid w:val="00BD712A"/>
    <w:rsid w:val="00BD7DED"/>
    <w:rsid w:val="00BE0EEE"/>
    <w:rsid w:val="00BE108C"/>
    <w:rsid w:val="00BE132E"/>
    <w:rsid w:val="00BE1A60"/>
    <w:rsid w:val="00BE1E89"/>
    <w:rsid w:val="00BE2137"/>
    <w:rsid w:val="00BE2799"/>
    <w:rsid w:val="00BE2891"/>
    <w:rsid w:val="00BE32C9"/>
    <w:rsid w:val="00BE3635"/>
    <w:rsid w:val="00BE3B17"/>
    <w:rsid w:val="00BE4069"/>
    <w:rsid w:val="00BE4324"/>
    <w:rsid w:val="00BE489C"/>
    <w:rsid w:val="00BE4A98"/>
    <w:rsid w:val="00BE4CC2"/>
    <w:rsid w:val="00BE517F"/>
    <w:rsid w:val="00BE582A"/>
    <w:rsid w:val="00BE598B"/>
    <w:rsid w:val="00BE5AF7"/>
    <w:rsid w:val="00BE5D6F"/>
    <w:rsid w:val="00BE61C4"/>
    <w:rsid w:val="00BE638D"/>
    <w:rsid w:val="00BE6AAD"/>
    <w:rsid w:val="00BE6B3B"/>
    <w:rsid w:val="00BE79E9"/>
    <w:rsid w:val="00BF08B7"/>
    <w:rsid w:val="00BF13A3"/>
    <w:rsid w:val="00BF1BAC"/>
    <w:rsid w:val="00BF1C4D"/>
    <w:rsid w:val="00BF27DE"/>
    <w:rsid w:val="00BF3B98"/>
    <w:rsid w:val="00BF448D"/>
    <w:rsid w:val="00BF4695"/>
    <w:rsid w:val="00BF5518"/>
    <w:rsid w:val="00BF5528"/>
    <w:rsid w:val="00BF5ABD"/>
    <w:rsid w:val="00BF5FF1"/>
    <w:rsid w:val="00BF7175"/>
    <w:rsid w:val="00BF73F8"/>
    <w:rsid w:val="00BF7925"/>
    <w:rsid w:val="00BF7B3F"/>
    <w:rsid w:val="00C00DF5"/>
    <w:rsid w:val="00C0133D"/>
    <w:rsid w:val="00C01E71"/>
    <w:rsid w:val="00C020E6"/>
    <w:rsid w:val="00C022EC"/>
    <w:rsid w:val="00C029F6"/>
    <w:rsid w:val="00C02BA2"/>
    <w:rsid w:val="00C02BF1"/>
    <w:rsid w:val="00C03124"/>
    <w:rsid w:val="00C049F3"/>
    <w:rsid w:val="00C04C11"/>
    <w:rsid w:val="00C04CCC"/>
    <w:rsid w:val="00C05B72"/>
    <w:rsid w:val="00C060A0"/>
    <w:rsid w:val="00C06651"/>
    <w:rsid w:val="00C0673B"/>
    <w:rsid w:val="00C07318"/>
    <w:rsid w:val="00C10156"/>
    <w:rsid w:val="00C10FCB"/>
    <w:rsid w:val="00C11027"/>
    <w:rsid w:val="00C120E3"/>
    <w:rsid w:val="00C12327"/>
    <w:rsid w:val="00C12FA3"/>
    <w:rsid w:val="00C145C5"/>
    <w:rsid w:val="00C14F7E"/>
    <w:rsid w:val="00C15811"/>
    <w:rsid w:val="00C16539"/>
    <w:rsid w:val="00C1671E"/>
    <w:rsid w:val="00C1683A"/>
    <w:rsid w:val="00C16B6A"/>
    <w:rsid w:val="00C177CF"/>
    <w:rsid w:val="00C17AF6"/>
    <w:rsid w:val="00C20104"/>
    <w:rsid w:val="00C2020A"/>
    <w:rsid w:val="00C205B0"/>
    <w:rsid w:val="00C208E2"/>
    <w:rsid w:val="00C2096A"/>
    <w:rsid w:val="00C20B2F"/>
    <w:rsid w:val="00C20E4D"/>
    <w:rsid w:val="00C21A8B"/>
    <w:rsid w:val="00C235F0"/>
    <w:rsid w:val="00C24EE3"/>
    <w:rsid w:val="00C261F9"/>
    <w:rsid w:val="00C2629D"/>
    <w:rsid w:val="00C265A8"/>
    <w:rsid w:val="00C26929"/>
    <w:rsid w:val="00C26958"/>
    <w:rsid w:val="00C26B62"/>
    <w:rsid w:val="00C26DAA"/>
    <w:rsid w:val="00C26DD9"/>
    <w:rsid w:val="00C271DA"/>
    <w:rsid w:val="00C27310"/>
    <w:rsid w:val="00C27508"/>
    <w:rsid w:val="00C27EC4"/>
    <w:rsid w:val="00C3065C"/>
    <w:rsid w:val="00C30EB3"/>
    <w:rsid w:val="00C31CDB"/>
    <w:rsid w:val="00C31F8B"/>
    <w:rsid w:val="00C320BE"/>
    <w:rsid w:val="00C329AB"/>
    <w:rsid w:val="00C32B16"/>
    <w:rsid w:val="00C32C0C"/>
    <w:rsid w:val="00C32E11"/>
    <w:rsid w:val="00C3309F"/>
    <w:rsid w:val="00C3433E"/>
    <w:rsid w:val="00C34583"/>
    <w:rsid w:val="00C34B56"/>
    <w:rsid w:val="00C351E9"/>
    <w:rsid w:val="00C355B2"/>
    <w:rsid w:val="00C35BCA"/>
    <w:rsid w:val="00C35C0A"/>
    <w:rsid w:val="00C35FC9"/>
    <w:rsid w:val="00C36633"/>
    <w:rsid w:val="00C36ECA"/>
    <w:rsid w:val="00C370C4"/>
    <w:rsid w:val="00C3719B"/>
    <w:rsid w:val="00C379D7"/>
    <w:rsid w:val="00C37CE8"/>
    <w:rsid w:val="00C409AA"/>
    <w:rsid w:val="00C40F35"/>
    <w:rsid w:val="00C40FB5"/>
    <w:rsid w:val="00C414E7"/>
    <w:rsid w:val="00C41A60"/>
    <w:rsid w:val="00C4222B"/>
    <w:rsid w:val="00C42397"/>
    <w:rsid w:val="00C42472"/>
    <w:rsid w:val="00C4259E"/>
    <w:rsid w:val="00C43DF5"/>
    <w:rsid w:val="00C442CB"/>
    <w:rsid w:val="00C46415"/>
    <w:rsid w:val="00C46861"/>
    <w:rsid w:val="00C472F6"/>
    <w:rsid w:val="00C509BB"/>
    <w:rsid w:val="00C50A7D"/>
    <w:rsid w:val="00C50D01"/>
    <w:rsid w:val="00C519F2"/>
    <w:rsid w:val="00C51EEE"/>
    <w:rsid w:val="00C51EFC"/>
    <w:rsid w:val="00C528B3"/>
    <w:rsid w:val="00C528FF"/>
    <w:rsid w:val="00C52FDA"/>
    <w:rsid w:val="00C537E3"/>
    <w:rsid w:val="00C5424F"/>
    <w:rsid w:val="00C54528"/>
    <w:rsid w:val="00C54D2D"/>
    <w:rsid w:val="00C55B99"/>
    <w:rsid w:val="00C56691"/>
    <w:rsid w:val="00C5704D"/>
    <w:rsid w:val="00C570C6"/>
    <w:rsid w:val="00C57DBA"/>
    <w:rsid w:val="00C601B4"/>
    <w:rsid w:val="00C608D6"/>
    <w:rsid w:val="00C609DB"/>
    <w:rsid w:val="00C61871"/>
    <w:rsid w:val="00C6204B"/>
    <w:rsid w:val="00C62465"/>
    <w:rsid w:val="00C62573"/>
    <w:rsid w:val="00C626E1"/>
    <w:rsid w:val="00C63CB3"/>
    <w:rsid w:val="00C642FE"/>
    <w:rsid w:val="00C64567"/>
    <w:rsid w:val="00C6462A"/>
    <w:rsid w:val="00C65024"/>
    <w:rsid w:val="00C653DA"/>
    <w:rsid w:val="00C65F72"/>
    <w:rsid w:val="00C6691E"/>
    <w:rsid w:val="00C674AC"/>
    <w:rsid w:val="00C6754C"/>
    <w:rsid w:val="00C67BA2"/>
    <w:rsid w:val="00C67C84"/>
    <w:rsid w:val="00C703AE"/>
    <w:rsid w:val="00C70474"/>
    <w:rsid w:val="00C7098F"/>
    <w:rsid w:val="00C70C3D"/>
    <w:rsid w:val="00C711BE"/>
    <w:rsid w:val="00C715BD"/>
    <w:rsid w:val="00C71D85"/>
    <w:rsid w:val="00C727E2"/>
    <w:rsid w:val="00C72BE4"/>
    <w:rsid w:val="00C73830"/>
    <w:rsid w:val="00C73973"/>
    <w:rsid w:val="00C739C2"/>
    <w:rsid w:val="00C73AFD"/>
    <w:rsid w:val="00C74174"/>
    <w:rsid w:val="00C74A31"/>
    <w:rsid w:val="00C74B74"/>
    <w:rsid w:val="00C74E76"/>
    <w:rsid w:val="00C75C48"/>
    <w:rsid w:val="00C764DD"/>
    <w:rsid w:val="00C76C2C"/>
    <w:rsid w:val="00C76CFB"/>
    <w:rsid w:val="00C76EF0"/>
    <w:rsid w:val="00C77945"/>
    <w:rsid w:val="00C77DCE"/>
    <w:rsid w:val="00C8005F"/>
    <w:rsid w:val="00C80128"/>
    <w:rsid w:val="00C80239"/>
    <w:rsid w:val="00C8053B"/>
    <w:rsid w:val="00C80C3E"/>
    <w:rsid w:val="00C80DCA"/>
    <w:rsid w:val="00C81288"/>
    <w:rsid w:val="00C814C3"/>
    <w:rsid w:val="00C8153D"/>
    <w:rsid w:val="00C818F9"/>
    <w:rsid w:val="00C81BF8"/>
    <w:rsid w:val="00C82AC7"/>
    <w:rsid w:val="00C8332B"/>
    <w:rsid w:val="00C83843"/>
    <w:rsid w:val="00C83ABB"/>
    <w:rsid w:val="00C83AC2"/>
    <w:rsid w:val="00C84523"/>
    <w:rsid w:val="00C84C42"/>
    <w:rsid w:val="00C84EC1"/>
    <w:rsid w:val="00C8529C"/>
    <w:rsid w:val="00C85651"/>
    <w:rsid w:val="00C8600A"/>
    <w:rsid w:val="00C860F4"/>
    <w:rsid w:val="00C8687F"/>
    <w:rsid w:val="00C86FE9"/>
    <w:rsid w:val="00C90006"/>
    <w:rsid w:val="00C907B5"/>
    <w:rsid w:val="00C90D1D"/>
    <w:rsid w:val="00C91AB8"/>
    <w:rsid w:val="00C91D05"/>
    <w:rsid w:val="00C91E55"/>
    <w:rsid w:val="00C9215A"/>
    <w:rsid w:val="00C925FC"/>
    <w:rsid w:val="00C92C86"/>
    <w:rsid w:val="00C92E09"/>
    <w:rsid w:val="00C93CC9"/>
    <w:rsid w:val="00C93FBD"/>
    <w:rsid w:val="00C940A5"/>
    <w:rsid w:val="00C9472A"/>
    <w:rsid w:val="00C94FCB"/>
    <w:rsid w:val="00C9550F"/>
    <w:rsid w:val="00C95946"/>
    <w:rsid w:val="00C95B93"/>
    <w:rsid w:val="00C962C5"/>
    <w:rsid w:val="00C97401"/>
    <w:rsid w:val="00C978B6"/>
    <w:rsid w:val="00C979F5"/>
    <w:rsid w:val="00CA01EE"/>
    <w:rsid w:val="00CA0BE0"/>
    <w:rsid w:val="00CA0C9A"/>
    <w:rsid w:val="00CA19C1"/>
    <w:rsid w:val="00CA1B2B"/>
    <w:rsid w:val="00CA1BA5"/>
    <w:rsid w:val="00CA1FD3"/>
    <w:rsid w:val="00CA2591"/>
    <w:rsid w:val="00CA2ADA"/>
    <w:rsid w:val="00CA2F39"/>
    <w:rsid w:val="00CA3118"/>
    <w:rsid w:val="00CA4222"/>
    <w:rsid w:val="00CA43D4"/>
    <w:rsid w:val="00CA4444"/>
    <w:rsid w:val="00CA559B"/>
    <w:rsid w:val="00CA6772"/>
    <w:rsid w:val="00CA6C03"/>
    <w:rsid w:val="00CA7590"/>
    <w:rsid w:val="00CA7DC9"/>
    <w:rsid w:val="00CA7E08"/>
    <w:rsid w:val="00CB02BF"/>
    <w:rsid w:val="00CB03F8"/>
    <w:rsid w:val="00CB0C25"/>
    <w:rsid w:val="00CB23E8"/>
    <w:rsid w:val="00CB2A25"/>
    <w:rsid w:val="00CB3128"/>
    <w:rsid w:val="00CB3928"/>
    <w:rsid w:val="00CB4985"/>
    <w:rsid w:val="00CB4B07"/>
    <w:rsid w:val="00CB4BDC"/>
    <w:rsid w:val="00CB4F72"/>
    <w:rsid w:val="00CB55A4"/>
    <w:rsid w:val="00CB6873"/>
    <w:rsid w:val="00CB6F4F"/>
    <w:rsid w:val="00CB76C5"/>
    <w:rsid w:val="00CB7C01"/>
    <w:rsid w:val="00CB7C34"/>
    <w:rsid w:val="00CB7D87"/>
    <w:rsid w:val="00CB7DC7"/>
    <w:rsid w:val="00CC014B"/>
    <w:rsid w:val="00CC0278"/>
    <w:rsid w:val="00CC0D85"/>
    <w:rsid w:val="00CC0F7C"/>
    <w:rsid w:val="00CC10E6"/>
    <w:rsid w:val="00CC1244"/>
    <w:rsid w:val="00CC1E2D"/>
    <w:rsid w:val="00CC21AA"/>
    <w:rsid w:val="00CC2407"/>
    <w:rsid w:val="00CC2CE2"/>
    <w:rsid w:val="00CC2F5A"/>
    <w:rsid w:val="00CC34C5"/>
    <w:rsid w:val="00CC3B26"/>
    <w:rsid w:val="00CC425E"/>
    <w:rsid w:val="00CC42FB"/>
    <w:rsid w:val="00CC54C9"/>
    <w:rsid w:val="00CC5684"/>
    <w:rsid w:val="00CC568B"/>
    <w:rsid w:val="00CC6AC9"/>
    <w:rsid w:val="00CC6B1B"/>
    <w:rsid w:val="00CD0559"/>
    <w:rsid w:val="00CD0A84"/>
    <w:rsid w:val="00CD0D8E"/>
    <w:rsid w:val="00CD1AA5"/>
    <w:rsid w:val="00CD1BB0"/>
    <w:rsid w:val="00CD1D9F"/>
    <w:rsid w:val="00CD21A5"/>
    <w:rsid w:val="00CD2588"/>
    <w:rsid w:val="00CD2722"/>
    <w:rsid w:val="00CD31B7"/>
    <w:rsid w:val="00CD3BEF"/>
    <w:rsid w:val="00CD3E61"/>
    <w:rsid w:val="00CD4571"/>
    <w:rsid w:val="00CD45D1"/>
    <w:rsid w:val="00CD4738"/>
    <w:rsid w:val="00CD4800"/>
    <w:rsid w:val="00CD49FD"/>
    <w:rsid w:val="00CD4CCA"/>
    <w:rsid w:val="00CD4F81"/>
    <w:rsid w:val="00CD503A"/>
    <w:rsid w:val="00CD555A"/>
    <w:rsid w:val="00CD5639"/>
    <w:rsid w:val="00CD5931"/>
    <w:rsid w:val="00CD5CA1"/>
    <w:rsid w:val="00CD5FA4"/>
    <w:rsid w:val="00CD60D9"/>
    <w:rsid w:val="00CD6148"/>
    <w:rsid w:val="00CD665F"/>
    <w:rsid w:val="00CD6DAA"/>
    <w:rsid w:val="00CD6F29"/>
    <w:rsid w:val="00CD74F8"/>
    <w:rsid w:val="00CD7900"/>
    <w:rsid w:val="00CD7BA9"/>
    <w:rsid w:val="00CD7DA4"/>
    <w:rsid w:val="00CD7FA2"/>
    <w:rsid w:val="00CE02EB"/>
    <w:rsid w:val="00CE03AA"/>
    <w:rsid w:val="00CE069A"/>
    <w:rsid w:val="00CE0CF7"/>
    <w:rsid w:val="00CE121A"/>
    <w:rsid w:val="00CE13AD"/>
    <w:rsid w:val="00CE1DDE"/>
    <w:rsid w:val="00CE1ECD"/>
    <w:rsid w:val="00CE2257"/>
    <w:rsid w:val="00CE241B"/>
    <w:rsid w:val="00CE2530"/>
    <w:rsid w:val="00CE349A"/>
    <w:rsid w:val="00CE432E"/>
    <w:rsid w:val="00CE46FB"/>
    <w:rsid w:val="00CE47DC"/>
    <w:rsid w:val="00CE4CC6"/>
    <w:rsid w:val="00CE5136"/>
    <w:rsid w:val="00CE654A"/>
    <w:rsid w:val="00CE668F"/>
    <w:rsid w:val="00CE73A1"/>
    <w:rsid w:val="00CF08CD"/>
    <w:rsid w:val="00CF0B2A"/>
    <w:rsid w:val="00CF0E0E"/>
    <w:rsid w:val="00CF0F3E"/>
    <w:rsid w:val="00CF0FBE"/>
    <w:rsid w:val="00CF16E3"/>
    <w:rsid w:val="00CF17DD"/>
    <w:rsid w:val="00CF1873"/>
    <w:rsid w:val="00CF1A84"/>
    <w:rsid w:val="00CF1AEC"/>
    <w:rsid w:val="00CF1D49"/>
    <w:rsid w:val="00CF20FB"/>
    <w:rsid w:val="00CF213C"/>
    <w:rsid w:val="00CF24D6"/>
    <w:rsid w:val="00CF270F"/>
    <w:rsid w:val="00CF2917"/>
    <w:rsid w:val="00CF2BC7"/>
    <w:rsid w:val="00CF35CE"/>
    <w:rsid w:val="00CF44E0"/>
    <w:rsid w:val="00CF459C"/>
    <w:rsid w:val="00CF4E0B"/>
    <w:rsid w:val="00CF5608"/>
    <w:rsid w:val="00CF561B"/>
    <w:rsid w:val="00CF57C1"/>
    <w:rsid w:val="00CF6526"/>
    <w:rsid w:val="00CF6D46"/>
    <w:rsid w:val="00CF7AD8"/>
    <w:rsid w:val="00CF7C33"/>
    <w:rsid w:val="00CF7E05"/>
    <w:rsid w:val="00CF7E1D"/>
    <w:rsid w:val="00D00312"/>
    <w:rsid w:val="00D00887"/>
    <w:rsid w:val="00D009D4"/>
    <w:rsid w:val="00D00FEA"/>
    <w:rsid w:val="00D010B7"/>
    <w:rsid w:val="00D0153A"/>
    <w:rsid w:val="00D01C22"/>
    <w:rsid w:val="00D01EA4"/>
    <w:rsid w:val="00D02971"/>
    <w:rsid w:val="00D029B2"/>
    <w:rsid w:val="00D031C8"/>
    <w:rsid w:val="00D037CB"/>
    <w:rsid w:val="00D037D4"/>
    <w:rsid w:val="00D0381B"/>
    <w:rsid w:val="00D04155"/>
    <w:rsid w:val="00D04173"/>
    <w:rsid w:val="00D04904"/>
    <w:rsid w:val="00D05299"/>
    <w:rsid w:val="00D05E24"/>
    <w:rsid w:val="00D05F3D"/>
    <w:rsid w:val="00D06182"/>
    <w:rsid w:val="00D0703A"/>
    <w:rsid w:val="00D07284"/>
    <w:rsid w:val="00D0735E"/>
    <w:rsid w:val="00D0745A"/>
    <w:rsid w:val="00D078B5"/>
    <w:rsid w:val="00D07A2C"/>
    <w:rsid w:val="00D07F87"/>
    <w:rsid w:val="00D100ED"/>
    <w:rsid w:val="00D10505"/>
    <w:rsid w:val="00D10572"/>
    <w:rsid w:val="00D108B1"/>
    <w:rsid w:val="00D10F0E"/>
    <w:rsid w:val="00D11598"/>
    <w:rsid w:val="00D119D9"/>
    <w:rsid w:val="00D11B09"/>
    <w:rsid w:val="00D11E72"/>
    <w:rsid w:val="00D11ECD"/>
    <w:rsid w:val="00D11F2D"/>
    <w:rsid w:val="00D12677"/>
    <w:rsid w:val="00D127C5"/>
    <w:rsid w:val="00D13885"/>
    <w:rsid w:val="00D13988"/>
    <w:rsid w:val="00D1404F"/>
    <w:rsid w:val="00D143A4"/>
    <w:rsid w:val="00D14C8D"/>
    <w:rsid w:val="00D155D8"/>
    <w:rsid w:val="00D15C28"/>
    <w:rsid w:val="00D15C85"/>
    <w:rsid w:val="00D15FEA"/>
    <w:rsid w:val="00D161E9"/>
    <w:rsid w:val="00D169B8"/>
    <w:rsid w:val="00D17678"/>
    <w:rsid w:val="00D177B9"/>
    <w:rsid w:val="00D201F7"/>
    <w:rsid w:val="00D20FFC"/>
    <w:rsid w:val="00D214B5"/>
    <w:rsid w:val="00D21F6D"/>
    <w:rsid w:val="00D22847"/>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DA9"/>
    <w:rsid w:val="00D30F73"/>
    <w:rsid w:val="00D31394"/>
    <w:rsid w:val="00D31B34"/>
    <w:rsid w:val="00D320B3"/>
    <w:rsid w:val="00D3211F"/>
    <w:rsid w:val="00D32485"/>
    <w:rsid w:val="00D32E92"/>
    <w:rsid w:val="00D335B0"/>
    <w:rsid w:val="00D33BAD"/>
    <w:rsid w:val="00D343F2"/>
    <w:rsid w:val="00D345E0"/>
    <w:rsid w:val="00D34BE9"/>
    <w:rsid w:val="00D34DFB"/>
    <w:rsid w:val="00D354E9"/>
    <w:rsid w:val="00D356DA"/>
    <w:rsid w:val="00D356F5"/>
    <w:rsid w:val="00D35FFC"/>
    <w:rsid w:val="00D368B2"/>
    <w:rsid w:val="00D36B6C"/>
    <w:rsid w:val="00D376EA"/>
    <w:rsid w:val="00D3770E"/>
    <w:rsid w:val="00D37DE1"/>
    <w:rsid w:val="00D4003A"/>
    <w:rsid w:val="00D4266F"/>
    <w:rsid w:val="00D426F3"/>
    <w:rsid w:val="00D42842"/>
    <w:rsid w:val="00D42891"/>
    <w:rsid w:val="00D437A0"/>
    <w:rsid w:val="00D43C76"/>
    <w:rsid w:val="00D44702"/>
    <w:rsid w:val="00D44794"/>
    <w:rsid w:val="00D454DB"/>
    <w:rsid w:val="00D468BC"/>
    <w:rsid w:val="00D46BF7"/>
    <w:rsid w:val="00D46EE1"/>
    <w:rsid w:val="00D47FAB"/>
    <w:rsid w:val="00D501B2"/>
    <w:rsid w:val="00D507C7"/>
    <w:rsid w:val="00D50A24"/>
    <w:rsid w:val="00D5264A"/>
    <w:rsid w:val="00D52C99"/>
    <w:rsid w:val="00D5369D"/>
    <w:rsid w:val="00D537CA"/>
    <w:rsid w:val="00D53A1C"/>
    <w:rsid w:val="00D5449C"/>
    <w:rsid w:val="00D554BE"/>
    <w:rsid w:val="00D558F5"/>
    <w:rsid w:val="00D5619C"/>
    <w:rsid w:val="00D56802"/>
    <w:rsid w:val="00D56E95"/>
    <w:rsid w:val="00D57D51"/>
    <w:rsid w:val="00D60AB4"/>
    <w:rsid w:val="00D60D08"/>
    <w:rsid w:val="00D60D4F"/>
    <w:rsid w:val="00D61D27"/>
    <w:rsid w:val="00D61D75"/>
    <w:rsid w:val="00D62A4F"/>
    <w:rsid w:val="00D62EC2"/>
    <w:rsid w:val="00D632E6"/>
    <w:rsid w:val="00D63CEF"/>
    <w:rsid w:val="00D63D3D"/>
    <w:rsid w:val="00D63FE6"/>
    <w:rsid w:val="00D64460"/>
    <w:rsid w:val="00D6452B"/>
    <w:rsid w:val="00D6475B"/>
    <w:rsid w:val="00D647F3"/>
    <w:rsid w:val="00D64BCF"/>
    <w:rsid w:val="00D65491"/>
    <w:rsid w:val="00D66904"/>
    <w:rsid w:val="00D67665"/>
    <w:rsid w:val="00D67888"/>
    <w:rsid w:val="00D712FF"/>
    <w:rsid w:val="00D71A69"/>
    <w:rsid w:val="00D724F6"/>
    <w:rsid w:val="00D73283"/>
    <w:rsid w:val="00D7338A"/>
    <w:rsid w:val="00D738BD"/>
    <w:rsid w:val="00D74425"/>
    <w:rsid w:val="00D74B44"/>
    <w:rsid w:val="00D74F47"/>
    <w:rsid w:val="00D7553D"/>
    <w:rsid w:val="00D75851"/>
    <w:rsid w:val="00D76160"/>
    <w:rsid w:val="00D76B27"/>
    <w:rsid w:val="00D770FD"/>
    <w:rsid w:val="00D77112"/>
    <w:rsid w:val="00D779DB"/>
    <w:rsid w:val="00D800CA"/>
    <w:rsid w:val="00D809AA"/>
    <w:rsid w:val="00D80A99"/>
    <w:rsid w:val="00D80BFB"/>
    <w:rsid w:val="00D80FB7"/>
    <w:rsid w:val="00D8278F"/>
    <w:rsid w:val="00D82F3A"/>
    <w:rsid w:val="00D83394"/>
    <w:rsid w:val="00D8390F"/>
    <w:rsid w:val="00D83E74"/>
    <w:rsid w:val="00D843D3"/>
    <w:rsid w:val="00D847A9"/>
    <w:rsid w:val="00D861F2"/>
    <w:rsid w:val="00D86293"/>
    <w:rsid w:val="00D8638D"/>
    <w:rsid w:val="00D863C3"/>
    <w:rsid w:val="00D863DA"/>
    <w:rsid w:val="00D870DA"/>
    <w:rsid w:val="00D87140"/>
    <w:rsid w:val="00D878C7"/>
    <w:rsid w:val="00D9018B"/>
    <w:rsid w:val="00D90806"/>
    <w:rsid w:val="00D90C1D"/>
    <w:rsid w:val="00D914E8"/>
    <w:rsid w:val="00D91856"/>
    <w:rsid w:val="00D91AC3"/>
    <w:rsid w:val="00D91E39"/>
    <w:rsid w:val="00D92C9E"/>
    <w:rsid w:val="00D9460A"/>
    <w:rsid w:val="00D94811"/>
    <w:rsid w:val="00D94885"/>
    <w:rsid w:val="00D9566C"/>
    <w:rsid w:val="00D956B4"/>
    <w:rsid w:val="00D95B40"/>
    <w:rsid w:val="00D95D2F"/>
    <w:rsid w:val="00D96FA6"/>
    <w:rsid w:val="00DA0555"/>
    <w:rsid w:val="00DA0616"/>
    <w:rsid w:val="00DA1212"/>
    <w:rsid w:val="00DA1B7A"/>
    <w:rsid w:val="00DA2308"/>
    <w:rsid w:val="00DA286D"/>
    <w:rsid w:val="00DA2D8F"/>
    <w:rsid w:val="00DA33EF"/>
    <w:rsid w:val="00DA3AF2"/>
    <w:rsid w:val="00DA4E48"/>
    <w:rsid w:val="00DA4EC2"/>
    <w:rsid w:val="00DA52DE"/>
    <w:rsid w:val="00DA5829"/>
    <w:rsid w:val="00DA5A11"/>
    <w:rsid w:val="00DA6434"/>
    <w:rsid w:val="00DA6F30"/>
    <w:rsid w:val="00DA7278"/>
    <w:rsid w:val="00DA7863"/>
    <w:rsid w:val="00DA7A96"/>
    <w:rsid w:val="00DA7BE9"/>
    <w:rsid w:val="00DB0784"/>
    <w:rsid w:val="00DB0AA0"/>
    <w:rsid w:val="00DB156C"/>
    <w:rsid w:val="00DB21EC"/>
    <w:rsid w:val="00DB362B"/>
    <w:rsid w:val="00DB3A9E"/>
    <w:rsid w:val="00DB3C1E"/>
    <w:rsid w:val="00DB45E6"/>
    <w:rsid w:val="00DB476A"/>
    <w:rsid w:val="00DB48B2"/>
    <w:rsid w:val="00DB4F3E"/>
    <w:rsid w:val="00DB5F89"/>
    <w:rsid w:val="00DB6F01"/>
    <w:rsid w:val="00DB72C9"/>
    <w:rsid w:val="00DB7489"/>
    <w:rsid w:val="00DB7B90"/>
    <w:rsid w:val="00DC054E"/>
    <w:rsid w:val="00DC1B24"/>
    <w:rsid w:val="00DC21AB"/>
    <w:rsid w:val="00DC2B90"/>
    <w:rsid w:val="00DC3731"/>
    <w:rsid w:val="00DC38A6"/>
    <w:rsid w:val="00DC3CD6"/>
    <w:rsid w:val="00DC448D"/>
    <w:rsid w:val="00DC4775"/>
    <w:rsid w:val="00DC4D2B"/>
    <w:rsid w:val="00DC5199"/>
    <w:rsid w:val="00DC53C7"/>
    <w:rsid w:val="00DC5567"/>
    <w:rsid w:val="00DC56C1"/>
    <w:rsid w:val="00DC66AD"/>
    <w:rsid w:val="00DC685A"/>
    <w:rsid w:val="00DC6D5F"/>
    <w:rsid w:val="00DC706F"/>
    <w:rsid w:val="00DC7263"/>
    <w:rsid w:val="00DC7327"/>
    <w:rsid w:val="00DC7A74"/>
    <w:rsid w:val="00DC7E54"/>
    <w:rsid w:val="00DD0267"/>
    <w:rsid w:val="00DD10CB"/>
    <w:rsid w:val="00DD1339"/>
    <w:rsid w:val="00DD1411"/>
    <w:rsid w:val="00DD1730"/>
    <w:rsid w:val="00DD189C"/>
    <w:rsid w:val="00DD1E25"/>
    <w:rsid w:val="00DD233E"/>
    <w:rsid w:val="00DD2BCB"/>
    <w:rsid w:val="00DD2CFE"/>
    <w:rsid w:val="00DD2D31"/>
    <w:rsid w:val="00DD32AC"/>
    <w:rsid w:val="00DD331F"/>
    <w:rsid w:val="00DD358E"/>
    <w:rsid w:val="00DD3668"/>
    <w:rsid w:val="00DD3B76"/>
    <w:rsid w:val="00DD4121"/>
    <w:rsid w:val="00DD4302"/>
    <w:rsid w:val="00DD45A1"/>
    <w:rsid w:val="00DD45DC"/>
    <w:rsid w:val="00DD4DEA"/>
    <w:rsid w:val="00DD50E1"/>
    <w:rsid w:val="00DD5388"/>
    <w:rsid w:val="00DD546E"/>
    <w:rsid w:val="00DD5F06"/>
    <w:rsid w:val="00DD5F86"/>
    <w:rsid w:val="00DD60A7"/>
    <w:rsid w:val="00DD65BD"/>
    <w:rsid w:val="00DD6AF6"/>
    <w:rsid w:val="00DD6C78"/>
    <w:rsid w:val="00DD6E2C"/>
    <w:rsid w:val="00DD6ECE"/>
    <w:rsid w:val="00DD740D"/>
    <w:rsid w:val="00DD74FF"/>
    <w:rsid w:val="00DD7809"/>
    <w:rsid w:val="00DD786F"/>
    <w:rsid w:val="00DD7EC9"/>
    <w:rsid w:val="00DE1619"/>
    <w:rsid w:val="00DE16AC"/>
    <w:rsid w:val="00DE2196"/>
    <w:rsid w:val="00DE2B0D"/>
    <w:rsid w:val="00DE2F22"/>
    <w:rsid w:val="00DE3019"/>
    <w:rsid w:val="00DE36B8"/>
    <w:rsid w:val="00DE3BA2"/>
    <w:rsid w:val="00DE41C1"/>
    <w:rsid w:val="00DE48F9"/>
    <w:rsid w:val="00DE5170"/>
    <w:rsid w:val="00DE56E4"/>
    <w:rsid w:val="00DE5A80"/>
    <w:rsid w:val="00DE6648"/>
    <w:rsid w:val="00DE66EC"/>
    <w:rsid w:val="00DE6EE1"/>
    <w:rsid w:val="00DE79CA"/>
    <w:rsid w:val="00DE7D05"/>
    <w:rsid w:val="00DE7DF4"/>
    <w:rsid w:val="00DF053E"/>
    <w:rsid w:val="00DF1150"/>
    <w:rsid w:val="00DF14CE"/>
    <w:rsid w:val="00DF1C24"/>
    <w:rsid w:val="00DF298A"/>
    <w:rsid w:val="00DF2DEB"/>
    <w:rsid w:val="00DF3498"/>
    <w:rsid w:val="00DF35ED"/>
    <w:rsid w:val="00DF3A6A"/>
    <w:rsid w:val="00DF497B"/>
    <w:rsid w:val="00DF4AE8"/>
    <w:rsid w:val="00DF4E88"/>
    <w:rsid w:val="00DF5050"/>
    <w:rsid w:val="00DF50EF"/>
    <w:rsid w:val="00DF6AA1"/>
    <w:rsid w:val="00DF740F"/>
    <w:rsid w:val="00DF7775"/>
    <w:rsid w:val="00DF7847"/>
    <w:rsid w:val="00DF7F36"/>
    <w:rsid w:val="00DF7FCC"/>
    <w:rsid w:val="00E0008B"/>
    <w:rsid w:val="00E00150"/>
    <w:rsid w:val="00E00634"/>
    <w:rsid w:val="00E01535"/>
    <w:rsid w:val="00E01B41"/>
    <w:rsid w:val="00E02803"/>
    <w:rsid w:val="00E028C6"/>
    <w:rsid w:val="00E02E23"/>
    <w:rsid w:val="00E03442"/>
    <w:rsid w:val="00E03F25"/>
    <w:rsid w:val="00E04209"/>
    <w:rsid w:val="00E05664"/>
    <w:rsid w:val="00E0609B"/>
    <w:rsid w:val="00E06617"/>
    <w:rsid w:val="00E0699D"/>
    <w:rsid w:val="00E06C82"/>
    <w:rsid w:val="00E07308"/>
    <w:rsid w:val="00E07446"/>
    <w:rsid w:val="00E07930"/>
    <w:rsid w:val="00E07B18"/>
    <w:rsid w:val="00E11032"/>
    <w:rsid w:val="00E1111F"/>
    <w:rsid w:val="00E11999"/>
    <w:rsid w:val="00E11A03"/>
    <w:rsid w:val="00E11A88"/>
    <w:rsid w:val="00E125F7"/>
    <w:rsid w:val="00E1297F"/>
    <w:rsid w:val="00E12AD7"/>
    <w:rsid w:val="00E12BB3"/>
    <w:rsid w:val="00E12BD8"/>
    <w:rsid w:val="00E13113"/>
    <w:rsid w:val="00E133D6"/>
    <w:rsid w:val="00E1347D"/>
    <w:rsid w:val="00E13FA6"/>
    <w:rsid w:val="00E148EC"/>
    <w:rsid w:val="00E15277"/>
    <w:rsid w:val="00E15861"/>
    <w:rsid w:val="00E159DF"/>
    <w:rsid w:val="00E1638E"/>
    <w:rsid w:val="00E164DF"/>
    <w:rsid w:val="00E167BA"/>
    <w:rsid w:val="00E16801"/>
    <w:rsid w:val="00E16BC5"/>
    <w:rsid w:val="00E170E3"/>
    <w:rsid w:val="00E200DF"/>
    <w:rsid w:val="00E2062A"/>
    <w:rsid w:val="00E21BB0"/>
    <w:rsid w:val="00E2219E"/>
    <w:rsid w:val="00E224C1"/>
    <w:rsid w:val="00E22647"/>
    <w:rsid w:val="00E239F6"/>
    <w:rsid w:val="00E242B2"/>
    <w:rsid w:val="00E247E6"/>
    <w:rsid w:val="00E24A7E"/>
    <w:rsid w:val="00E251D5"/>
    <w:rsid w:val="00E25506"/>
    <w:rsid w:val="00E2573E"/>
    <w:rsid w:val="00E25FBA"/>
    <w:rsid w:val="00E25FFB"/>
    <w:rsid w:val="00E2628B"/>
    <w:rsid w:val="00E262A9"/>
    <w:rsid w:val="00E26A26"/>
    <w:rsid w:val="00E27442"/>
    <w:rsid w:val="00E27AD7"/>
    <w:rsid w:val="00E30138"/>
    <w:rsid w:val="00E30D87"/>
    <w:rsid w:val="00E31148"/>
    <w:rsid w:val="00E314DE"/>
    <w:rsid w:val="00E32492"/>
    <w:rsid w:val="00E331EE"/>
    <w:rsid w:val="00E33436"/>
    <w:rsid w:val="00E3349D"/>
    <w:rsid w:val="00E334F2"/>
    <w:rsid w:val="00E33745"/>
    <w:rsid w:val="00E33EF7"/>
    <w:rsid w:val="00E33FB1"/>
    <w:rsid w:val="00E34435"/>
    <w:rsid w:val="00E358F0"/>
    <w:rsid w:val="00E366C8"/>
    <w:rsid w:val="00E36CC3"/>
    <w:rsid w:val="00E4036A"/>
    <w:rsid w:val="00E40A07"/>
    <w:rsid w:val="00E40EF0"/>
    <w:rsid w:val="00E4149C"/>
    <w:rsid w:val="00E414B5"/>
    <w:rsid w:val="00E42957"/>
    <w:rsid w:val="00E43356"/>
    <w:rsid w:val="00E43561"/>
    <w:rsid w:val="00E44269"/>
    <w:rsid w:val="00E45661"/>
    <w:rsid w:val="00E45C55"/>
    <w:rsid w:val="00E45F61"/>
    <w:rsid w:val="00E46078"/>
    <w:rsid w:val="00E46309"/>
    <w:rsid w:val="00E46508"/>
    <w:rsid w:val="00E47D29"/>
    <w:rsid w:val="00E503C7"/>
    <w:rsid w:val="00E50D52"/>
    <w:rsid w:val="00E51B8A"/>
    <w:rsid w:val="00E525B2"/>
    <w:rsid w:val="00E528C0"/>
    <w:rsid w:val="00E52972"/>
    <w:rsid w:val="00E54413"/>
    <w:rsid w:val="00E5490D"/>
    <w:rsid w:val="00E54AD9"/>
    <w:rsid w:val="00E556B4"/>
    <w:rsid w:val="00E55CD4"/>
    <w:rsid w:val="00E55F09"/>
    <w:rsid w:val="00E563F1"/>
    <w:rsid w:val="00E56AA6"/>
    <w:rsid w:val="00E6115D"/>
    <w:rsid w:val="00E6148D"/>
    <w:rsid w:val="00E61930"/>
    <w:rsid w:val="00E62399"/>
    <w:rsid w:val="00E62A61"/>
    <w:rsid w:val="00E62F20"/>
    <w:rsid w:val="00E63907"/>
    <w:rsid w:val="00E63F94"/>
    <w:rsid w:val="00E64609"/>
    <w:rsid w:val="00E650D5"/>
    <w:rsid w:val="00E65300"/>
    <w:rsid w:val="00E66258"/>
    <w:rsid w:val="00E66BF9"/>
    <w:rsid w:val="00E67388"/>
    <w:rsid w:val="00E67971"/>
    <w:rsid w:val="00E67BBD"/>
    <w:rsid w:val="00E67FD0"/>
    <w:rsid w:val="00E702C3"/>
    <w:rsid w:val="00E704A1"/>
    <w:rsid w:val="00E70B09"/>
    <w:rsid w:val="00E71641"/>
    <w:rsid w:val="00E71A41"/>
    <w:rsid w:val="00E71E2D"/>
    <w:rsid w:val="00E72531"/>
    <w:rsid w:val="00E72681"/>
    <w:rsid w:val="00E728F6"/>
    <w:rsid w:val="00E72A37"/>
    <w:rsid w:val="00E72E81"/>
    <w:rsid w:val="00E73324"/>
    <w:rsid w:val="00E73C3C"/>
    <w:rsid w:val="00E7493B"/>
    <w:rsid w:val="00E75679"/>
    <w:rsid w:val="00E7604D"/>
    <w:rsid w:val="00E76A9C"/>
    <w:rsid w:val="00E76C0E"/>
    <w:rsid w:val="00E770D2"/>
    <w:rsid w:val="00E77486"/>
    <w:rsid w:val="00E77522"/>
    <w:rsid w:val="00E77A27"/>
    <w:rsid w:val="00E77B0B"/>
    <w:rsid w:val="00E80B9A"/>
    <w:rsid w:val="00E80C53"/>
    <w:rsid w:val="00E81383"/>
    <w:rsid w:val="00E813F5"/>
    <w:rsid w:val="00E81B00"/>
    <w:rsid w:val="00E8257E"/>
    <w:rsid w:val="00E82857"/>
    <w:rsid w:val="00E828D9"/>
    <w:rsid w:val="00E8310B"/>
    <w:rsid w:val="00E8318C"/>
    <w:rsid w:val="00E838DE"/>
    <w:rsid w:val="00E83C9B"/>
    <w:rsid w:val="00E854EA"/>
    <w:rsid w:val="00E855B5"/>
    <w:rsid w:val="00E858B0"/>
    <w:rsid w:val="00E85A1A"/>
    <w:rsid w:val="00E85CF8"/>
    <w:rsid w:val="00E85ED7"/>
    <w:rsid w:val="00E86D11"/>
    <w:rsid w:val="00E8700B"/>
    <w:rsid w:val="00E87EB5"/>
    <w:rsid w:val="00E91173"/>
    <w:rsid w:val="00E911D0"/>
    <w:rsid w:val="00E91431"/>
    <w:rsid w:val="00E921F1"/>
    <w:rsid w:val="00E931DD"/>
    <w:rsid w:val="00E93288"/>
    <w:rsid w:val="00E93D3F"/>
    <w:rsid w:val="00E945B3"/>
    <w:rsid w:val="00E94A76"/>
    <w:rsid w:val="00E94CA7"/>
    <w:rsid w:val="00E94CFC"/>
    <w:rsid w:val="00E94F06"/>
    <w:rsid w:val="00E954A4"/>
    <w:rsid w:val="00E95981"/>
    <w:rsid w:val="00E95F16"/>
    <w:rsid w:val="00E9604D"/>
    <w:rsid w:val="00E961EC"/>
    <w:rsid w:val="00E96421"/>
    <w:rsid w:val="00E967B2"/>
    <w:rsid w:val="00E970A7"/>
    <w:rsid w:val="00E9724F"/>
    <w:rsid w:val="00E972BE"/>
    <w:rsid w:val="00E97C2C"/>
    <w:rsid w:val="00E97E48"/>
    <w:rsid w:val="00EA111E"/>
    <w:rsid w:val="00EA16EB"/>
    <w:rsid w:val="00EA18CD"/>
    <w:rsid w:val="00EA1921"/>
    <w:rsid w:val="00EA2410"/>
    <w:rsid w:val="00EA28F1"/>
    <w:rsid w:val="00EA3615"/>
    <w:rsid w:val="00EA3984"/>
    <w:rsid w:val="00EA3E2E"/>
    <w:rsid w:val="00EA3F67"/>
    <w:rsid w:val="00EA41C9"/>
    <w:rsid w:val="00EA4279"/>
    <w:rsid w:val="00EA47B2"/>
    <w:rsid w:val="00EA4DC7"/>
    <w:rsid w:val="00EA556C"/>
    <w:rsid w:val="00EA5C47"/>
    <w:rsid w:val="00EA5C66"/>
    <w:rsid w:val="00EA60B9"/>
    <w:rsid w:val="00EA6258"/>
    <w:rsid w:val="00EA6424"/>
    <w:rsid w:val="00EA6E80"/>
    <w:rsid w:val="00EA75EB"/>
    <w:rsid w:val="00EA7863"/>
    <w:rsid w:val="00EA7BA6"/>
    <w:rsid w:val="00EB0F79"/>
    <w:rsid w:val="00EB10C8"/>
    <w:rsid w:val="00EB1537"/>
    <w:rsid w:val="00EB2FAC"/>
    <w:rsid w:val="00EB33B9"/>
    <w:rsid w:val="00EB3B92"/>
    <w:rsid w:val="00EB41BC"/>
    <w:rsid w:val="00EB456B"/>
    <w:rsid w:val="00EB4822"/>
    <w:rsid w:val="00EB4894"/>
    <w:rsid w:val="00EB50EF"/>
    <w:rsid w:val="00EB5257"/>
    <w:rsid w:val="00EB5398"/>
    <w:rsid w:val="00EB5BBD"/>
    <w:rsid w:val="00EB69DE"/>
    <w:rsid w:val="00EB6A30"/>
    <w:rsid w:val="00EB7E13"/>
    <w:rsid w:val="00EC00CC"/>
    <w:rsid w:val="00EC0F7A"/>
    <w:rsid w:val="00EC108F"/>
    <w:rsid w:val="00EC1573"/>
    <w:rsid w:val="00EC1895"/>
    <w:rsid w:val="00EC1A0C"/>
    <w:rsid w:val="00EC1B70"/>
    <w:rsid w:val="00EC2132"/>
    <w:rsid w:val="00EC2197"/>
    <w:rsid w:val="00EC22D5"/>
    <w:rsid w:val="00EC2317"/>
    <w:rsid w:val="00EC2326"/>
    <w:rsid w:val="00EC298E"/>
    <w:rsid w:val="00EC35BF"/>
    <w:rsid w:val="00EC3827"/>
    <w:rsid w:val="00EC3B2A"/>
    <w:rsid w:val="00EC48A6"/>
    <w:rsid w:val="00EC5E5D"/>
    <w:rsid w:val="00EC681F"/>
    <w:rsid w:val="00EC74C3"/>
    <w:rsid w:val="00ED06F2"/>
    <w:rsid w:val="00ED0B2B"/>
    <w:rsid w:val="00ED1288"/>
    <w:rsid w:val="00ED27A6"/>
    <w:rsid w:val="00ED2A1A"/>
    <w:rsid w:val="00ED37C3"/>
    <w:rsid w:val="00ED3801"/>
    <w:rsid w:val="00ED44E9"/>
    <w:rsid w:val="00ED49BB"/>
    <w:rsid w:val="00ED5EC0"/>
    <w:rsid w:val="00ED66C2"/>
    <w:rsid w:val="00ED6844"/>
    <w:rsid w:val="00ED6E21"/>
    <w:rsid w:val="00ED76BB"/>
    <w:rsid w:val="00ED7BC6"/>
    <w:rsid w:val="00EE0207"/>
    <w:rsid w:val="00EE0791"/>
    <w:rsid w:val="00EE0792"/>
    <w:rsid w:val="00EE14CB"/>
    <w:rsid w:val="00EE1570"/>
    <w:rsid w:val="00EE188D"/>
    <w:rsid w:val="00EE18F3"/>
    <w:rsid w:val="00EE1AF9"/>
    <w:rsid w:val="00EE200E"/>
    <w:rsid w:val="00EE2CE9"/>
    <w:rsid w:val="00EE3007"/>
    <w:rsid w:val="00EE4541"/>
    <w:rsid w:val="00EE461A"/>
    <w:rsid w:val="00EE4873"/>
    <w:rsid w:val="00EE4E63"/>
    <w:rsid w:val="00EE5A32"/>
    <w:rsid w:val="00EE5E01"/>
    <w:rsid w:val="00EE655F"/>
    <w:rsid w:val="00EE696B"/>
    <w:rsid w:val="00EE7204"/>
    <w:rsid w:val="00EE7333"/>
    <w:rsid w:val="00EE769A"/>
    <w:rsid w:val="00EE7938"/>
    <w:rsid w:val="00EF03E5"/>
    <w:rsid w:val="00EF0955"/>
    <w:rsid w:val="00EF1BAF"/>
    <w:rsid w:val="00EF1D89"/>
    <w:rsid w:val="00EF1E4E"/>
    <w:rsid w:val="00EF2AF1"/>
    <w:rsid w:val="00EF31FC"/>
    <w:rsid w:val="00EF38DA"/>
    <w:rsid w:val="00EF406C"/>
    <w:rsid w:val="00EF40CF"/>
    <w:rsid w:val="00EF44DA"/>
    <w:rsid w:val="00EF4E29"/>
    <w:rsid w:val="00EF4F93"/>
    <w:rsid w:val="00EF57EC"/>
    <w:rsid w:val="00EF588F"/>
    <w:rsid w:val="00EF5A25"/>
    <w:rsid w:val="00EF5CCC"/>
    <w:rsid w:val="00EF5D67"/>
    <w:rsid w:val="00EF5F93"/>
    <w:rsid w:val="00EF6014"/>
    <w:rsid w:val="00EF6109"/>
    <w:rsid w:val="00EF6514"/>
    <w:rsid w:val="00EF68EE"/>
    <w:rsid w:val="00EF6C1C"/>
    <w:rsid w:val="00EF6D10"/>
    <w:rsid w:val="00EF6F3F"/>
    <w:rsid w:val="00EF7F3A"/>
    <w:rsid w:val="00F00268"/>
    <w:rsid w:val="00F008CA"/>
    <w:rsid w:val="00F00A7A"/>
    <w:rsid w:val="00F01101"/>
    <w:rsid w:val="00F0187F"/>
    <w:rsid w:val="00F01ED9"/>
    <w:rsid w:val="00F01FB0"/>
    <w:rsid w:val="00F02652"/>
    <w:rsid w:val="00F0456D"/>
    <w:rsid w:val="00F048AE"/>
    <w:rsid w:val="00F0492C"/>
    <w:rsid w:val="00F04BCD"/>
    <w:rsid w:val="00F04F2D"/>
    <w:rsid w:val="00F053A1"/>
    <w:rsid w:val="00F0542F"/>
    <w:rsid w:val="00F0551D"/>
    <w:rsid w:val="00F05531"/>
    <w:rsid w:val="00F05831"/>
    <w:rsid w:val="00F05B4A"/>
    <w:rsid w:val="00F05F9A"/>
    <w:rsid w:val="00F06097"/>
    <w:rsid w:val="00F064B1"/>
    <w:rsid w:val="00F07035"/>
    <w:rsid w:val="00F0793E"/>
    <w:rsid w:val="00F10A8A"/>
    <w:rsid w:val="00F10AFF"/>
    <w:rsid w:val="00F10B75"/>
    <w:rsid w:val="00F10E23"/>
    <w:rsid w:val="00F10E49"/>
    <w:rsid w:val="00F11026"/>
    <w:rsid w:val="00F11407"/>
    <w:rsid w:val="00F11757"/>
    <w:rsid w:val="00F12364"/>
    <w:rsid w:val="00F126FB"/>
    <w:rsid w:val="00F1289F"/>
    <w:rsid w:val="00F12C29"/>
    <w:rsid w:val="00F12F66"/>
    <w:rsid w:val="00F132D4"/>
    <w:rsid w:val="00F13606"/>
    <w:rsid w:val="00F13786"/>
    <w:rsid w:val="00F13BAC"/>
    <w:rsid w:val="00F13DE8"/>
    <w:rsid w:val="00F1447A"/>
    <w:rsid w:val="00F1457B"/>
    <w:rsid w:val="00F1689C"/>
    <w:rsid w:val="00F16D07"/>
    <w:rsid w:val="00F16FEC"/>
    <w:rsid w:val="00F175AC"/>
    <w:rsid w:val="00F17BC2"/>
    <w:rsid w:val="00F209FC"/>
    <w:rsid w:val="00F20B77"/>
    <w:rsid w:val="00F211B4"/>
    <w:rsid w:val="00F21BF3"/>
    <w:rsid w:val="00F21F86"/>
    <w:rsid w:val="00F22F27"/>
    <w:rsid w:val="00F22FC9"/>
    <w:rsid w:val="00F2310C"/>
    <w:rsid w:val="00F2314A"/>
    <w:rsid w:val="00F23551"/>
    <w:rsid w:val="00F2399B"/>
    <w:rsid w:val="00F23C43"/>
    <w:rsid w:val="00F24354"/>
    <w:rsid w:val="00F2445D"/>
    <w:rsid w:val="00F24534"/>
    <w:rsid w:val="00F24FD9"/>
    <w:rsid w:val="00F25248"/>
    <w:rsid w:val="00F25B2D"/>
    <w:rsid w:val="00F26097"/>
    <w:rsid w:val="00F2627A"/>
    <w:rsid w:val="00F2685C"/>
    <w:rsid w:val="00F269C9"/>
    <w:rsid w:val="00F26F10"/>
    <w:rsid w:val="00F30823"/>
    <w:rsid w:val="00F30E0D"/>
    <w:rsid w:val="00F30F42"/>
    <w:rsid w:val="00F31509"/>
    <w:rsid w:val="00F31B91"/>
    <w:rsid w:val="00F31ECC"/>
    <w:rsid w:val="00F325C1"/>
    <w:rsid w:val="00F325DC"/>
    <w:rsid w:val="00F33200"/>
    <w:rsid w:val="00F333E1"/>
    <w:rsid w:val="00F3386F"/>
    <w:rsid w:val="00F343BC"/>
    <w:rsid w:val="00F347D3"/>
    <w:rsid w:val="00F34F1B"/>
    <w:rsid w:val="00F36D97"/>
    <w:rsid w:val="00F36ECE"/>
    <w:rsid w:val="00F372E6"/>
    <w:rsid w:val="00F378AF"/>
    <w:rsid w:val="00F37C8F"/>
    <w:rsid w:val="00F4004A"/>
    <w:rsid w:val="00F40A38"/>
    <w:rsid w:val="00F40F79"/>
    <w:rsid w:val="00F4102C"/>
    <w:rsid w:val="00F410A6"/>
    <w:rsid w:val="00F4160F"/>
    <w:rsid w:val="00F42336"/>
    <w:rsid w:val="00F4255F"/>
    <w:rsid w:val="00F42990"/>
    <w:rsid w:val="00F42A5F"/>
    <w:rsid w:val="00F42D44"/>
    <w:rsid w:val="00F43D21"/>
    <w:rsid w:val="00F441F4"/>
    <w:rsid w:val="00F45972"/>
    <w:rsid w:val="00F45A26"/>
    <w:rsid w:val="00F4630B"/>
    <w:rsid w:val="00F4745D"/>
    <w:rsid w:val="00F47BBA"/>
    <w:rsid w:val="00F47BD4"/>
    <w:rsid w:val="00F47E09"/>
    <w:rsid w:val="00F47EAF"/>
    <w:rsid w:val="00F5084B"/>
    <w:rsid w:val="00F5133C"/>
    <w:rsid w:val="00F51E05"/>
    <w:rsid w:val="00F52154"/>
    <w:rsid w:val="00F526B8"/>
    <w:rsid w:val="00F52A4A"/>
    <w:rsid w:val="00F5332E"/>
    <w:rsid w:val="00F53AE9"/>
    <w:rsid w:val="00F54037"/>
    <w:rsid w:val="00F553C0"/>
    <w:rsid w:val="00F558C6"/>
    <w:rsid w:val="00F55976"/>
    <w:rsid w:val="00F56B01"/>
    <w:rsid w:val="00F56FD3"/>
    <w:rsid w:val="00F57722"/>
    <w:rsid w:val="00F61072"/>
    <w:rsid w:val="00F610AF"/>
    <w:rsid w:val="00F610F2"/>
    <w:rsid w:val="00F61110"/>
    <w:rsid w:val="00F61125"/>
    <w:rsid w:val="00F61331"/>
    <w:rsid w:val="00F621AE"/>
    <w:rsid w:val="00F62753"/>
    <w:rsid w:val="00F64279"/>
    <w:rsid w:val="00F6508A"/>
    <w:rsid w:val="00F657A6"/>
    <w:rsid w:val="00F65AB8"/>
    <w:rsid w:val="00F65B3F"/>
    <w:rsid w:val="00F667CC"/>
    <w:rsid w:val="00F670E4"/>
    <w:rsid w:val="00F671E6"/>
    <w:rsid w:val="00F6721C"/>
    <w:rsid w:val="00F7031B"/>
    <w:rsid w:val="00F7040E"/>
    <w:rsid w:val="00F707D5"/>
    <w:rsid w:val="00F70887"/>
    <w:rsid w:val="00F71798"/>
    <w:rsid w:val="00F7213C"/>
    <w:rsid w:val="00F72391"/>
    <w:rsid w:val="00F72879"/>
    <w:rsid w:val="00F72951"/>
    <w:rsid w:val="00F72BB0"/>
    <w:rsid w:val="00F72E29"/>
    <w:rsid w:val="00F72F83"/>
    <w:rsid w:val="00F73165"/>
    <w:rsid w:val="00F73610"/>
    <w:rsid w:val="00F73FFB"/>
    <w:rsid w:val="00F744B5"/>
    <w:rsid w:val="00F75158"/>
    <w:rsid w:val="00F75351"/>
    <w:rsid w:val="00F76BDF"/>
    <w:rsid w:val="00F76C32"/>
    <w:rsid w:val="00F7713F"/>
    <w:rsid w:val="00F77E67"/>
    <w:rsid w:val="00F77E79"/>
    <w:rsid w:val="00F81761"/>
    <w:rsid w:val="00F8271F"/>
    <w:rsid w:val="00F82FC1"/>
    <w:rsid w:val="00F8342F"/>
    <w:rsid w:val="00F83641"/>
    <w:rsid w:val="00F83810"/>
    <w:rsid w:val="00F83C24"/>
    <w:rsid w:val="00F84019"/>
    <w:rsid w:val="00F8492E"/>
    <w:rsid w:val="00F85C09"/>
    <w:rsid w:val="00F85D75"/>
    <w:rsid w:val="00F86857"/>
    <w:rsid w:val="00F87393"/>
    <w:rsid w:val="00F910C7"/>
    <w:rsid w:val="00F919D4"/>
    <w:rsid w:val="00F92CCC"/>
    <w:rsid w:val="00F92E21"/>
    <w:rsid w:val="00F93099"/>
    <w:rsid w:val="00F93606"/>
    <w:rsid w:val="00F94B22"/>
    <w:rsid w:val="00F95EA3"/>
    <w:rsid w:val="00F95EAC"/>
    <w:rsid w:val="00F967C3"/>
    <w:rsid w:val="00F976EE"/>
    <w:rsid w:val="00F97957"/>
    <w:rsid w:val="00FA04CC"/>
    <w:rsid w:val="00FA059E"/>
    <w:rsid w:val="00FA06A7"/>
    <w:rsid w:val="00FA06EA"/>
    <w:rsid w:val="00FA0723"/>
    <w:rsid w:val="00FA0ED5"/>
    <w:rsid w:val="00FA0FC4"/>
    <w:rsid w:val="00FA134D"/>
    <w:rsid w:val="00FA1828"/>
    <w:rsid w:val="00FA1A8A"/>
    <w:rsid w:val="00FA1F5E"/>
    <w:rsid w:val="00FA2167"/>
    <w:rsid w:val="00FA21C3"/>
    <w:rsid w:val="00FA263D"/>
    <w:rsid w:val="00FA2A53"/>
    <w:rsid w:val="00FA2A6B"/>
    <w:rsid w:val="00FA332A"/>
    <w:rsid w:val="00FA370E"/>
    <w:rsid w:val="00FA3BCE"/>
    <w:rsid w:val="00FA43D5"/>
    <w:rsid w:val="00FA4663"/>
    <w:rsid w:val="00FA4830"/>
    <w:rsid w:val="00FA514F"/>
    <w:rsid w:val="00FA5598"/>
    <w:rsid w:val="00FA57DE"/>
    <w:rsid w:val="00FA5AED"/>
    <w:rsid w:val="00FA5E56"/>
    <w:rsid w:val="00FA5FB3"/>
    <w:rsid w:val="00FA6318"/>
    <w:rsid w:val="00FA6438"/>
    <w:rsid w:val="00FA7321"/>
    <w:rsid w:val="00FA7B95"/>
    <w:rsid w:val="00FA7F09"/>
    <w:rsid w:val="00FB06C3"/>
    <w:rsid w:val="00FB0C13"/>
    <w:rsid w:val="00FB0FF9"/>
    <w:rsid w:val="00FB1FF8"/>
    <w:rsid w:val="00FB27FD"/>
    <w:rsid w:val="00FB2AA1"/>
    <w:rsid w:val="00FB3380"/>
    <w:rsid w:val="00FB344F"/>
    <w:rsid w:val="00FB34DA"/>
    <w:rsid w:val="00FB380C"/>
    <w:rsid w:val="00FB3BDD"/>
    <w:rsid w:val="00FB40D5"/>
    <w:rsid w:val="00FB40EE"/>
    <w:rsid w:val="00FB4B72"/>
    <w:rsid w:val="00FB549F"/>
    <w:rsid w:val="00FB6ED8"/>
    <w:rsid w:val="00FB6F21"/>
    <w:rsid w:val="00FC0F4B"/>
    <w:rsid w:val="00FC1C5E"/>
    <w:rsid w:val="00FC1DA4"/>
    <w:rsid w:val="00FC1FA4"/>
    <w:rsid w:val="00FC217D"/>
    <w:rsid w:val="00FC2941"/>
    <w:rsid w:val="00FC2A6B"/>
    <w:rsid w:val="00FC2E8A"/>
    <w:rsid w:val="00FC32EC"/>
    <w:rsid w:val="00FC4885"/>
    <w:rsid w:val="00FC51DD"/>
    <w:rsid w:val="00FC603E"/>
    <w:rsid w:val="00FC6C58"/>
    <w:rsid w:val="00FC7632"/>
    <w:rsid w:val="00FC7869"/>
    <w:rsid w:val="00FD029E"/>
    <w:rsid w:val="00FD0391"/>
    <w:rsid w:val="00FD03E3"/>
    <w:rsid w:val="00FD0937"/>
    <w:rsid w:val="00FD1967"/>
    <w:rsid w:val="00FD1A7F"/>
    <w:rsid w:val="00FD1B5C"/>
    <w:rsid w:val="00FD1E77"/>
    <w:rsid w:val="00FD245C"/>
    <w:rsid w:val="00FD268A"/>
    <w:rsid w:val="00FD2ACF"/>
    <w:rsid w:val="00FD2DC3"/>
    <w:rsid w:val="00FD331C"/>
    <w:rsid w:val="00FD3E4A"/>
    <w:rsid w:val="00FD490D"/>
    <w:rsid w:val="00FD4B6E"/>
    <w:rsid w:val="00FD4B8B"/>
    <w:rsid w:val="00FD4B8E"/>
    <w:rsid w:val="00FD4E05"/>
    <w:rsid w:val="00FD53A3"/>
    <w:rsid w:val="00FD63BB"/>
    <w:rsid w:val="00FD6B91"/>
    <w:rsid w:val="00FD7238"/>
    <w:rsid w:val="00FD7831"/>
    <w:rsid w:val="00FE1B39"/>
    <w:rsid w:val="00FE2E0F"/>
    <w:rsid w:val="00FE32AD"/>
    <w:rsid w:val="00FE39EA"/>
    <w:rsid w:val="00FE3D2B"/>
    <w:rsid w:val="00FE3DB6"/>
    <w:rsid w:val="00FE46A7"/>
    <w:rsid w:val="00FE4821"/>
    <w:rsid w:val="00FE4945"/>
    <w:rsid w:val="00FE5381"/>
    <w:rsid w:val="00FE6147"/>
    <w:rsid w:val="00FE6520"/>
    <w:rsid w:val="00FE6A3B"/>
    <w:rsid w:val="00FE6DC4"/>
    <w:rsid w:val="00FE76E8"/>
    <w:rsid w:val="00FE7CA6"/>
    <w:rsid w:val="00FF00F5"/>
    <w:rsid w:val="00FF070B"/>
    <w:rsid w:val="00FF0993"/>
    <w:rsid w:val="00FF0B19"/>
    <w:rsid w:val="00FF108D"/>
    <w:rsid w:val="00FF17A8"/>
    <w:rsid w:val="00FF1949"/>
    <w:rsid w:val="00FF1E36"/>
    <w:rsid w:val="00FF22CE"/>
    <w:rsid w:val="00FF2589"/>
    <w:rsid w:val="00FF2C77"/>
    <w:rsid w:val="00FF2DA3"/>
    <w:rsid w:val="00FF306A"/>
    <w:rsid w:val="00FF341C"/>
    <w:rsid w:val="00FF3605"/>
    <w:rsid w:val="00FF36C1"/>
    <w:rsid w:val="00FF470C"/>
    <w:rsid w:val="00FF4F08"/>
    <w:rsid w:val="00FF4FE4"/>
    <w:rsid w:val="00FF526A"/>
    <w:rsid w:val="00FF5B46"/>
    <w:rsid w:val="00FF5C01"/>
    <w:rsid w:val="00FF5D96"/>
    <w:rsid w:val="00FF64D0"/>
    <w:rsid w:val="00FF6886"/>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7293376">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28922138">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1855439">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7486803">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341865">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19633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5780341">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5078352">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2257144">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38297551">
      <w:bodyDiv w:val="1"/>
      <w:marLeft w:val="0"/>
      <w:marRight w:val="0"/>
      <w:marTop w:val="0"/>
      <w:marBottom w:val="0"/>
      <w:divBdr>
        <w:top w:val="none" w:sz="0" w:space="0" w:color="auto"/>
        <w:left w:val="none" w:sz="0" w:space="0" w:color="auto"/>
        <w:bottom w:val="none" w:sz="0" w:space="0" w:color="auto"/>
        <w:right w:val="none" w:sz="0" w:space="0" w:color="auto"/>
      </w:divBdr>
    </w:div>
    <w:div w:id="240216242">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1915091">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076976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5518360">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2631945">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0037548">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2994739">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2822113">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302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530773">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003254">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231307">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30606">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5849737">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489829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6063265">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5137403">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1209526">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041884">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1297864">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24457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032457">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178045">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1853161">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6286223">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1431308">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1986809">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7134050">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5284880">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6497914">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1938430">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489546">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4334822">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036074">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1278581">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5061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25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410494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4769175">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27545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020224">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567691">
      <w:bodyDiv w:val="1"/>
      <w:marLeft w:val="0"/>
      <w:marRight w:val="0"/>
      <w:marTop w:val="0"/>
      <w:marBottom w:val="0"/>
      <w:divBdr>
        <w:top w:val="none" w:sz="0" w:space="0" w:color="auto"/>
        <w:left w:val="none" w:sz="0" w:space="0" w:color="auto"/>
        <w:bottom w:val="none" w:sz="0" w:space="0" w:color="auto"/>
        <w:right w:val="none" w:sz="0" w:space="0" w:color="auto"/>
      </w:divBdr>
    </w:div>
    <w:div w:id="1139568103">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271959">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3910840">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5822021">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653683">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0853052">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89175820">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6313762">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0534266">
      <w:bodyDiv w:val="1"/>
      <w:marLeft w:val="0"/>
      <w:marRight w:val="0"/>
      <w:marTop w:val="0"/>
      <w:marBottom w:val="0"/>
      <w:divBdr>
        <w:top w:val="none" w:sz="0" w:space="0" w:color="auto"/>
        <w:left w:val="none" w:sz="0" w:space="0" w:color="auto"/>
        <w:bottom w:val="none" w:sz="0" w:space="0" w:color="auto"/>
        <w:right w:val="none" w:sz="0" w:space="0" w:color="auto"/>
      </w:divBdr>
    </w:div>
    <w:div w:id="1214275528">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312263">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547112">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1718312">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1003983">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1901524">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4205936">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302071">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880966">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457117">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542847">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2866483">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04467263">
      <w:bodyDiv w:val="1"/>
      <w:marLeft w:val="0"/>
      <w:marRight w:val="0"/>
      <w:marTop w:val="0"/>
      <w:marBottom w:val="0"/>
      <w:divBdr>
        <w:top w:val="none" w:sz="0" w:space="0" w:color="auto"/>
        <w:left w:val="none" w:sz="0" w:space="0" w:color="auto"/>
        <w:bottom w:val="none" w:sz="0" w:space="0" w:color="auto"/>
        <w:right w:val="none" w:sz="0" w:space="0" w:color="auto"/>
      </w:divBdr>
    </w:div>
    <w:div w:id="1508405707">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59323753">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2732980">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57760354">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6491349">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79961822">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4169195">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5590407">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699744060">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070117">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558303">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2604549">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79643891">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6291223">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3962908">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5367942">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88712016">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6431613">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7621237">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090322">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8540840">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376391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7731325">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1995336300">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404802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1101346">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84528961">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3040551">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6415574">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FE720-39C8-45A5-8DAB-04A152137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9274</Words>
  <Characters>52868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4</cp:revision>
  <dcterms:created xsi:type="dcterms:W3CDTF">2018-02-13T14:56:00Z</dcterms:created>
  <dcterms:modified xsi:type="dcterms:W3CDTF">2018-02-13T15:03:00Z</dcterms:modified>
</cp:coreProperties>
</file>